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D80D" w14:textId="6C505B2D" w:rsidR="002E4D89" w:rsidRPr="00875428" w:rsidRDefault="004D6BC0" w:rsidP="00875428">
      <w:pPr>
        <w:jc w:val="center"/>
        <w:rPr>
          <w:rFonts w:ascii="Times New Roman" w:hAnsi="Times New Roman" w:cs="Times New Roman"/>
          <w:b/>
          <w:bCs/>
          <w:sz w:val="48"/>
          <w:szCs w:val="48"/>
        </w:rPr>
      </w:pPr>
      <w:r w:rsidRPr="00875428">
        <w:rPr>
          <w:rFonts w:ascii="Times New Roman" w:hAnsi="Times New Roman" w:cs="Times New Roman"/>
          <w:b/>
          <w:bCs/>
          <w:sz w:val="48"/>
          <w:szCs w:val="48"/>
        </w:rPr>
        <w:t>ASSIG</w:t>
      </w:r>
      <w:r w:rsidR="00875428" w:rsidRPr="00875428">
        <w:rPr>
          <w:rFonts w:ascii="Times New Roman" w:hAnsi="Times New Roman" w:cs="Times New Roman"/>
          <w:b/>
          <w:bCs/>
          <w:sz w:val="48"/>
          <w:szCs w:val="48"/>
        </w:rPr>
        <w:t>N</w:t>
      </w:r>
      <w:r w:rsidRPr="00875428">
        <w:rPr>
          <w:rFonts w:ascii="Times New Roman" w:hAnsi="Times New Roman" w:cs="Times New Roman"/>
          <w:b/>
          <w:bCs/>
          <w:sz w:val="48"/>
          <w:szCs w:val="48"/>
        </w:rPr>
        <w:t>MENT-16.1</w:t>
      </w:r>
    </w:p>
    <w:p w14:paraId="4C284C6E" w14:textId="3227BA64"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 xml:space="preserve">Name: </w:t>
      </w:r>
      <w:r w:rsidR="00875428" w:rsidRPr="00875428">
        <w:rPr>
          <w:rFonts w:ascii="Times New Roman" w:hAnsi="Times New Roman" w:cs="Times New Roman"/>
          <w:sz w:val="32"/>
          <w:szCs w:val="32"/>
        </w:rPr>
        <w:t>N. Akshitha</w:t>
      </w:r>
    </w:p>
    <w:p w14:paraId="4108EC68" w14:textId="0EA58BC2"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HALL NO:2303A5211</w:t>
      </w:r>
      <w:r w:rsidR="00875428" w:rsidRPr="00875428">
        <w:rPr>
          <w:rFonts w:ascii="Times New Roman" w:hAnsi="Times New Roman" w:cs="Times New Roman"/>
          <w:sz w:val="32"/>
          <w:szCs w:val="32"/>
        </w:rPr>
        <w:t>6</w:t>
      </w:r>
    </w:p>
    <w:p w14:paraId="6583F7B3" w14:textId="574A12EA" w:rsidR="004D6BC0" w:rsidRPr="00875428" w:rsidRDefault="00875428" w:rsidP="00875428">
      <w:pPr>
        <w:jc w:val="both"/>
        <w:rPr>
          <w:rFonts w:ascii="Times New Roman" w:hAnsi="Times New Roman" w:cs="Times New Roman"/>
          <w:sz w:val="32"/>
          <w:szCs w:val="32"/>
        </w:rPr>
      </w:pPr>
      <w:proofErr w:type="gramStart"/>
      <w:r w:rsidRPr="00875428">
        <w:rPr>
          <w:rFonts w:ascii="Times New Roman" w:hAnsi="Times New Roman" w:cs="Times New Roman"/>
          <w:sz w:val="32"/>
          <w:szCs w:val="32"/>
        </w:rPr>
        <w:t>Batch :</w:t>
      </w:r>
      <w:proofErr w:type="gramEnd"/>
      <w:r w:rsidRPr="00875428">
        <w:rPr>
          <w:rFonts w:ascii="Times New Roman" w:hAnsi="Times New Roman" w:cs="Times New Roman"/>
          <w:sz w:val="32"/>
          <w:szCs w:val="32"/>
        </w:rPr>
        <w:t xml:space="preserve"> 40</w:t>
      </w:r>
    </w:p>
    <w:p w14:paraId="12C28E02" w14:textId="77777777" w:rsidR="004D6BC0" w:rsidRPr="00875428" w:rsidRDefault="004D6BC0"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Task 1 – Student Information System Schema</w:t>
      </w:r>
    </w:p>
    <w:p w14:paraId="4CCE9F7E" w14:textId="77777777" w:rsidR="004D6BC0" w:rsidRPr="00875428" w:rsidRDefault="004D6BC0"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Task:</w:t>
      </w:r>
    </w:p>
    <w:p w14:paraId="2DC98A87"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Design a database schema for a Student Information System and</w:t>
      </w:r>
    </w:p>
    <w:p w14:paraId="27D42A25"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generate queries using AI.</w:t>
      </w:r>
    </w:p>
    <w:p w14:paraId="1161A3C3" w14:textId="77777777" w:rsidR="004D6BC0" w:rsidRPr="00875428" w:rsidRDefault="004D6BC0"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Instructions:</w:t>
      </w:r>
    </w:p>
    <w:p w14:paraId="69D42CE7"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 Tables: Students, Courses, Enrollments.</w:t>
      </w:r>
    </w:p>
    <w:p w14:paraId="0BCB9B8C"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 Define primary keys, foreign keys, and relationships.</w:t>
      </w:r>
    </w:p>
    <w:p w14:paraId="1D1B067B"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 Generate queries:</w:t>
      </w:r>
    </w:p>
    <w:p w14:paraId="30D44E23"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 xml:space="preserve">          o Insert a new student record.</w:t>
      </w:r>
    </w:p>
    <w:p w14:paraId="5BC66A0F"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 xml:space="preserve">          o Fetch all courses enrolled by a student.</w:t>
      </w:r>
    </w:p>
    <w:p w14:paraId="65DF9704"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 xml:space="preserve">         o Count number of students in each course.</w:t>
      </w:r>
    </w:p>
    <w:p w14:paraId="4DB15EED" w14:textId="77777777" w:rsidR="004D6BC0" w:rsidRPr="00875428" w:rsidRDefault="004D6BC0" w:rsidP="00875428">
      <w:pPr>
        <w:jc w:val="both"/>
        <w:rPr>
          <w:rFonts w:ascii="Times New Roman" w:hAnsi="Times New Roman" w:cs="Times New Roman"/>
          <w:sz w:val="32"/>
          <w:szCs w:val="32"/>
        </w:rPr>
      </w:pPr>
    </w:p>
    <w:p w14:paraId="28938836" w14:textId="77777777" w:rsidR="004D6BC0" w:rsidRPr="00875428" w:rsidRDefault="004D6BC0"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Expected Output:</w:t>
      </w:r>
    </w:p>
    <w:p w14:paraId="3EDD387D"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 SQL CREATE TABLE statements and queries for student–</w:t>
      </w:r>
    </w:p>
    <w:p w14:paraId="47CCE814"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course relationships.</w:t>
      </w:r>
    </w:p>
    <w:p w14:paraId="1AF02AD9"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noProof/>
        </w:rPr>
        <w:lastRenderedPageBreak/>
        <w:drawing>
          <wp:inline distT="0" distB="0" distL="0" distR="0" wp14:anchorId="313D9930" wp14:editId="232AA406">
            <wp:extent cx="4251960" cy="3931920"/>
            <wp:effectExtent l="0" t="0" r="0" b="0"/>
            <wp:docPr id="20389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0AA889AC" w14:textId="77777777" w:rsidR="004D6BC0" w:rsidRPr="00875428" w:rsidRDefault="004D6BC0" w:rsidP="00875428">
      <w:pPr>
        <w:jc w:val="both"/>
        <w:rPr>
          <w:rFonts w:ascii="Times New Roman" w:hAnsi="Times New Roman" w:cs="Times New Roman"/>
          <w:sz w:val="32"/>
          <w:szCs w:val="32"/>
        </w:rPr>
      </w:pPr>
    </w:p>
    <w:p w14:paraId="7EB63FDB"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35E34F00" wp14:editId="6C5A7E27">
            <wp:extent cx="5943600" cy="3014345"/>
            <wp:effectExtent l="0" t="0" r="0" b="0"/>
            <wp:docPr id="4883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30BCB37D" w14:textId="77777777" w:rsidR="004D6BC0" w:rsidRPr="00875428" w:rsidRDefault="004D6BC0" w:rsidP="00875428">
      <w:pPr>
        <w:jc w:val="both"/>
        <w:rPr>
          <w:rFonts w:ascii="Times New Roman" w:hAnsi="Times New Roman" w:cs="Times New Roman"/>
          <w:sz w:val="32"/>
          <w:szCs w:val="32"/>
        </w:rPr>
      </w:pPr>
    </w:p>
    <w:p w14:paraId="523E90DC" w14:textId="77777777" w:rsidR="004D6BC0" w:rsidRPr="00875428" w:rsidRDefault="004D6BC0" w:rsidP="00875428">
      <w:pPr>
        <w:jc w:val="both"/>
        <w:rPr>
          <w:rFonts w:ascii="Times New Roman" w:hAnsi="Times New Roman" w:cs="Times New Roman"/>
          <w:sz w:val="32"/>
          <w:szCs w:val="32"/>
        </w:rPr>
      </w:pPr>
    </w:p>
    <w:p w14:paraId="45482894" w14:textId="77777777" w:rsidR="004D6BC0" w:rsidRPr="00875428" w:rsidRDefault="004D6BC0"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lastRenderedPageBreak/>
        <w:t>OUTPUT:</w:t>
      </w:r>
    </w:p>
    <w:p w14:paraId="7C499BBD"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66A67F20" wp14:editId="1C67CA44">
            <wp:extent cx="5943600" cy="1450975"/>
            <wp:effectExtent l="0" t="0" r="0" b="0"/>
            <wp:docPr id="15748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0975"/>
                    </a:xfrm>
                    <a:prstGeom prst="rect">
                      <a:avLst/>
                    </a:prstGeom>
                    <a:noFill/>
                    <a:ln>
                      <a:noFill/>
                    </a:ln>
                  </pic:spPr>
                </pic:pic>
              </a:graphicData>
            </a:graphic>
          </wp:inline>
        </w:drawing>
      </w:r>
    </w:p>
    <w:p w14:paraId="2EE8AA08" w14:textId="77777777" w:rsidR="004D6BC0" w:rsidRPr="00875428" w:rsidRDefault="004D6BC0"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PROMT:</w:t>
      </w:r>
    </w:p>
    <w:p w14:paraId="2ECFBEDD"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72D9E279" w14:textId="77777777" w:rsidR="004D6BC0" w:rsidRPr="00875428" w:rsidRDefault="004D6BC0" w:rsidP="00875428">
      <w:pPr>
        <w:jc w:val="both"/>
        <w:rPr>
          <w:rFonts w:ascii="Times New Roman" w:hAnsi="Times New Roman" w:cs="Times New Roman"/>
          <w:sz w:val="32"/>
          <w:szCs w:val="32"/>
        </w:rPr>
      </w:pPr>
    </w:p>
    <w:p w14:paraId="2BD23305" w14:textId="77777777" w:rsidR="004D6BC0" w:rsidRPr="00875428" w:rsidRDefault="004D6BC0"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Task 2 – Hospital Management Database</w:t>
      </w:r>
    </w:p>
    <w:p w14:paraId="39FC126B" w14:textId="77777777" w:rsidR="004D6BC0" w:rsidRPr="00875428" w:rsidRDefault="004D6BC0"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Task:</w:t>
      </w:r>
    </w:p>
    <w:p w14:paraId="165B7747"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Create schema and queries for a Hospital Management System.</w:t>
      </w:r>
    </w:p>
    <w:p w14:paraId="4DFBA18E" w14:textId="77777777" w:rsidR="004D6BC0" w:rsidRPr="00875428" w:rsidRDefault="004D6BC0"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Instructions:</w:t>
      </w:r>
    </w:p>
    <w:p w14:paraId="4971985B"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 Tables: Doctors, Patients, Appointments.</w:t>
      </w:r>
    </w:p>
    <w:p w14:paraId="25EEB7BF"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 Use AI to define constraints (unique IDs, valid dates).</w:t>
      </w:r>
    </w:p>
    <w:p w14:paraId="520BE850"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 Generate queries:</w:t>
      </w:r>
    </w:p>
    <w:p w14:paraId="2DDC1B4E" w14:textId="77777777" w:rsidR="004D6BC0" w:rsidRPr="00875428" w:rsidRDefault="004D6BC0"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List all appointments for a specific doctor.</w:t>
      </w:r>
    </w:p>
    <w:p w14:paraId="70105BCB" w14:textId="77777777" w:rsidR="004D6BC0" w:rsidRPr="00875428" w:rsidRDefault="004D6BC0"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Retrieve patient history by patient ID.</w:t>
      </w:r>
    </w:p>
    <w:p w14:paraId="3E9E807E" w14:textId="77777777" w:rsidR="004D6BC0" w:rsidRPr="00875428" w:rsidRDefault="004D6BC0"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Count total patients treated by each doctor.</w:t>
      </w:r>
    </w:p>
    <w:p w14:paraId="61B44474" w14:textId="77777777" w:rsidR="004D6BC0" w:rsidRPr="00875428" w:rsidRDefault="004D6BC0"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Expected Output:</w:t>
      </w:r>
    </w:p>
    <w:p w14:paraId="5BB2F872"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sz w:val="32"/>
          <w:szCs w:val="32"/>
        </w:rPr>
        <w:t>• Normalized schema and SQL queries with joins.</w:t>
      </w:r>
    </w:p>
    <w:p w14:paraId="7BF2133D"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noProof/>
        </w:rPr>
        <w:lastRenderedPageBreak/>
        <w:drawing>
          <wp:inline distT="0" distB="0" distL="0" distR="0" wp14:anchorId="5FD3366F" wp14:editId="44DC3630">
            <wp:extent cx="4602480" cy="3848100"/>
            <wp:effectExtent l="0" t="0" r="7620" b="0"/>
            <wp:docPr id="965616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10D90599" w14:textId="77777777" w:rsidR="004D6BC0" w:rsidRPr="00875428" w:rsidRDefault="004D6BC0" w:rsidP="00875428">
      <w:pPr>
        <w:jc w:val="both"/>
        <w:rPr>
          <w:rFonts w:ascii="Times New Roman" w:hAnsi="Times New Roman" w:cs="Times New Roman"/>
          <w:sz w:val="32"/>
          <w:szCs w:val="32"/>
        </w:rPr>
      </w:pPr>
    </w:p>
    <w:p w14:paraId="70B86A90" w14:textId="77777777" w:rsidR="004D6BC0" w:rsidRPr="00875428" w:rsidRDefault="004D6BC0"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54C74BCC" wp14:editId="7CB3BAAE">
            <wp:extent cx="5943600" cy="2785110"/>
            <wp:effectExtent l="0" t="0" r="0" b="0"/>
            <wp:docPr id="61561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6DDD080D" w14:textId="77777777" w:rsidR="004D6BC0" w:rsidRPr="00875428" w:rsidRDefault="004D6BC0" w:rsidP="00875428">
      <w:pPr>
        <w:jc w:val="both"/>
        <w:rPr>
          <w:rFonts w:ascii="Times New Roman" w:hAnsi="Times New Roman" w:cs="Times New Roman"/>
          <w:sz w:val="32"/>
          <w:szCs w:val="32"/>
        </w:rPr>
      </w:pPr>
    </w:p>
    <w:p w14:paraId="538AD0BC" w14:textId="77777777" w:rsidR="009E649A" w:rsidRPr="00875428" w:rsidRDefault="009E649A" w:rsidP="00875428">
      <w:pPr>
        <w:jc w:val="both"/>
        <w:rPr>
          <w:rFonts w:ascii="Times New Roman" w:hAnsi="Times New Roman" w:cs="Times New Roman"/>
          <w:sz w:val="32"/>
          <w:szCs w:val="32"/>
        </w:rPr>
      </w:pPr>
    </w:p>
    <w:p w14:paraId="0F769970" w14:textId="77777777" w:rsidR="009E649A" w:rsidRPr="00875428" w:rsidRDefault="009E649A" w:rsidP="00875428">
      <w:pPr>
        <w:jc w:val="both"/>
        <w:rPr>
          <w:rFonts w:ascii="Times New Roman" w:hAnsi="Times New Roman" w:cs="Times New Roman"/>
          <w:sz w:val="32"/>
          <w:szCs w:val="32"/>
        </w:rPr>
      </w:pPr>
    </w:p>
    <w:p w14:paraId="53E908B2"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b/>
          <w:bCs/>
          <w:sz w:val="32"/>
          <w:szCs w:val="32"/>
        </w:rPr>
        <w:lastRenderedPageBreak/>
        <w:t>OUTPUT:</w:t>
      </w:r>
    </w:p>
    <w:p w14:paraId="2DFF788B"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Tables: Doctors, Patients, Appointments.</w:t>
      </w:r>
    </w:p>
    <w:p w14:paraId="3CC04B35" w14:textId="77777777" w:rsidR="004D6BC0"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160DA2CB" wp14:editId="242B09B5">
            <wp:extent cx="5943600" cy="984250"/>
            <wp:effectExtent l="0" t="0" r="0" b="6350"/>
            <wp:docPr id="122953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4250"/>
                    </a:xfrm>
                    <a:prstGeom prst="rect">
                      <a:avLst/>
                    </a:prstGeom>
                    <a:noFill/>
                    <a:ln>
                      <a:noFill/>
                    </a:ln>
                  </pic:spPr>
                </pic:pic>
              </a:graphicData>
            </a:graphic>
          </wp:inline>
        </w:drawing>
      </w:r>
    </w:p>
    <w:p w14:paraId="3811FA82"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Use AI to define constraints (unique IDs, valid dates).</w:t>
      </w:r>
    </w:p>
    <w:p w14:paraId="24C4274B"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222034EE" wp14:editId="489B4F93">
            <wp:extent cx="5288280" cy="1242060"/>
            <wp:effectExtent l="0" t="0" r="7620" b="0"/>
            <wp:docPr id="1822732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14242876"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Generate queries:</w:t>
      </w:r>
    </w:p>
    <w:p w14:paraId="4A3103E5" w14:textId="77777777" w:rsidR="009E649A" w:rsidRPr="00875428" w:rsidRDefault="009E649A"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List all appointments for a specific doctor.</w:t>
      </w:r>
    </w:p>
    <w:p w14:paraId="556F378A" w14:textId="77777777" w:rsidR="009E649A" w:rsidRPr="00875428" w:rsidRDefault="009E649A"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Retrieve patient history by patient ID.</w:t>
      </w:r>
    </w:p>
    <w:p w14:paraId="26B290B0" w14:textId="77777777" w:rsidR="009E649A" w:rsidRPr="00875428" w:rsidRDefault="009E649A"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Count total patients treated by each doctor.</w:t>
      </w:r>
    </w:p>
    <w:p w14:paraId="2B656477"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09488E53" wp14:editId="3F88CA6A">
            <wp:extent cx="5402580" cy="982980"/>
            <wp:effectExtent l="0" t="0" r="7620" b="7620"/>
            <wp:docPr id="61741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6BCBE95E" w14:textId="77777777" w:rsidR="009E649A" w:rsidRPr="00875428" w:rsidRDefault="009E649A" w:rsidP="00875428">
      <w:pPr>
        <w:jc w:val="both"/>
        <w:rPr>
          <w:rFonts w:ascii="Times New Roman" w:hAnsi="Times New Roman" w:cs="Times New Roman"/>
          <w:sz w:val="32"/>
          <w:szCs w:val="32"/>
        </w:rPr>
      </w:pPr>
    </w:p>
    <w:p w14:paraId="08C4A793" w14:textId="77777777" w:rsidR="009E649A" w:rsidRPr="00875428" w:rsidRDefault="009E649A"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PROMT:</w:t>
      </w:r>
    </w:p>
    <w:p w14:paraId="7B5D5F95"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Create a SQL schema for a Hospital Management System with Doctors, Patients, and Appointments. Add constraints like primary keys and valid dates. Generate queries to list appointments by doctor, retrieve patient history, and count patients per doctor.</w:t>
      </w:r>
    </w:p>
    <w:p w14:paraId="4828C546" w14:textId="77777777" w:rsidR="009E649A" w:rsidRPr="00875428" w:rsidRDefault="009E649A"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Task 3 – Library Database</w:t>
      </w:r>
    </w:p>
    <w:p w14:paraId="5F24E8DE" w14:textId="77777777" w:rsidR="009E649A" w:rsidRPr="00875428" w:rsidRDefault="009E649A"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lastRenderedPageBreak/>
        <w:t>Task:</w:t>
      </w:r>
    </w:p>
    <w:p w14:paraId="26066FB5"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Design schema for a Library Management System.</w:t>
      </w:r>
    </w:p>
    <w:p w14:paraId="5FF82B2C" w14:textId="77777777" w:rsidR="009E649A" w:rsidRPr="00875428" w:rsidRDefault="009E649A"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Instructions:</w:t>
      </w:r>
    </w:p>
    <w:p w14:paraId="4E9D2E92"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Tables: Books, Members, Loans.</w:t>
      </w:r>
    </w:p>
    <w:p w14:paraId="7F106CFA"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Use AI to suggest indexing strategy for faster queries.</w:t>
      </w:r>
    </w:p>
    <w:p w14:paraId="3431C023"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Generate queries:</w:t>
      </w:r>
    </w:p>
    <w:p w14:paraId="73A4C85E" w14:textId="77777777" w:rsidR="009E649A" w:rsidRPr="00875428" w:rsidRDefault="009E649A"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Retrieve all books currently issued.</w:t>
      </w:r>
    </w:p>
    <w:p w14:paraId="13A7AD32" w14:textId="77777777" w:rsidR="009E649A" w:rsidRPr="00875428" w:rsidRDefault="009E649A"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Find overdue books (loan date &gt; 30 days).</w:t>
      </w:r>
    </w:p>
    <w:p w14:paraId="22AC1222" w14:textId="77777777" w:rsidR="009E649A" w:rsidRPr="00875428" w:rsidRDefault="009E649A"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Count number of books loaned by each member.</w:t>
      </w:r>
    </w:p>
    <w:p w14:paraId="3E407A51" w14:textId="77777777" w:rsidR="009E649A" w:rsidRPr="00875428" w:rsidRDefault="009E649A"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Expected Output:</w:t>
      </w:r>
    </w:p>
    <w:p w14:paraId="4AA158B5"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Schema + SQL queries demonstrating joins and conditions.</w:t>
      </w:r>
    </w:p>
    <w:p w14:paraId="2AD4E515"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7DCA0A30" wp14:editId="4AF5D0CB">
            <wp:extent cx="3626485" cy="3276600"/>
            <wp:effectExtent l="0" t="0" r="0" b="0"/>
            <wp:docPr id="267686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540" cy="3283878"/>
                    </a:xfrm>
                    <a:prstGeom prst="rect">
                      <a:avLst/>
                    </a:prstGeom>
                    <a:noFill/>
                    <a:ln>
                      <a:noFill/>
                    </a:ln>
                  </pic:spPr>
                </pic:pic>
              </a:graphicData>
            </a:graphic>
          </wp:inline>
        </w:drawing>
      </w:r>
    </w:p>
    <w:p w14:paraId="44651B7D"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noProof/>
        </w:rPr>
        <w:lastRenderedPageBreak/>
        <w:drawing>
          <wp:inline distT="0" distB="0" distL="0" distR="0" wp14:anchorId="5357D13D" wp14:editId="6B02F4AA">
            <wp:extent cx="5943600" cy="2842260"/>
            <wp:effectExtent l="0" t="0" r="0" b="0"/>
            <wp:docPr id="1480656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75DC6179" w14:textId="77777777" w:rsidR="009E649A" w:rsidRPr="00875428" w:rsidRDefault="009E649A"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OUTPUT:</w:t>
      </w:r>
    </w:p>
    <w:p w14:paraId="229461B6"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Tables: Books, Members, Loans.</w:t>
      </w:r>
    </w:p>
    <w:p w14:paraId="3175353F"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6B70FFFD" wp14:editId="69196BD8">
            <wp:extent cx="4381500" cy="1295400"/>
            <wp:effectExtent l="0" t="0" r="0" b="0"/>
            <wp:docPr id="1310841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78887937"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Use AI to suggest indexing strategy for faster queries.</w:t>
      </w:r>
    </w:p>
    <w:p w14:paraId="269F3030"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0F4B1CB5" wp14:editId="4F98FA0F">
            <wp:extent cx="4404360" cy="1363980"/>
            <wp:effectExtent l="0" t="0" r="0" b="7620"/>
            <wp:docPr id="641733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440868FE"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Generate queries:</w:t>
      </w:r>
    </w:p>
    <w:p w14:paraId="11B0C406" w14:textId="77777777" w:rsidR="009E649A" w:rsidRPr="00875428" w:rsidRDefault="009E649A"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Retrieve all books currently issued.</w:t>
      </w:r>
    </w:p>
    <w:p w14:paraId="455CD54C" w14:textId="77777777" w:rsidR="009E649A" w:rsidRPr="00875428" w:rsidRDefault="009E649A"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Find overdue books (loan date &gt; 30 days).</w:t>
      </w:r>
    </w:p>
    <w:p w14:paraId="156FAA84" w14:textId="77777777" w:rsidR="009E649A" w:rsidRPr="00875428" w:rsidRDefault="009E649A"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Count number of books loaned by each member.</w:t>
      </w:r>
    </w:p>
    <w:p w14:paraId="77ED3EA0" w14:textId="77777777" w:rsidR="009E649A" w:rsidRPr="00875428" w:rsidRDefault="009E649A" w:rsidP="00875428">
      <w:pPr>
        <w:jc w:val="both"/>
        <w:rPr>
          <w:rFonts w:ascii="Times New Roman" w:hAnsi="Times New Roman" w:cs="Times New Roman"/>
          <w:b/>
          <w:bCs/>
          <w:sz w:val="32"/>
          <w:szCs w:val="32"/>
        </w:rPr>
      </w:pPr>
      <w:r w:rsidRPr="00875428">
        <w:rPr>
          <w:rFonts w:ascii="Times New Roman" w:hAnsi="Times New Roman" w:cs="Times New Roman"/>
          <w:noProof/>
        </w:rPr>
        <w:lastRenderedPageBreak/>
        <w:drawing>
          <wp:inline distT="0" distB="0" distL="0" distR="0" wp14:anchorId="3ABDF508" wp14:editId="246DF6BF">
            <wp:extent cx="4632960" cy="998220"/>
            <wp:effectExtent l="0" t="0" r="0" b="0"/>
            <wp:docPr id="1738598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63887490" w14:textId="77777777" w:rsidR="009E649A" w:rsidRPr="00875428" w:rsidRDefault="009E649A"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OUTPUT:</w:t>
      </w:r>
    </w:p>
    <w:p w14:paraId="04EC9CA5" w14:textId="77777777" w:rsidR="009E649A" w:rsidRPr="00875428" w:rsidRDefault="009E649A" w:rsidP="00875428">
      <w:pPr>
        <w:jc w:val="both"/>
        <w:rPr>
          <w:rFonts w:ascii="Times New Roman" w:hAnsi="Times New Roman" w:cs="Times New Roman"/>
          <w:b/>
          <w:bCs/>
          <w:sz w:val="32"/>
          <w:szCs w:val="32"/>
        </w:rPr>
      </w:pPr>
      <w:r w:rsidRPr="00875428">
        <w:rPr>
          <w:rFonts w:ascii="Times New Roman" w:hAnsi="Times New Roman" w:cs="Times New Roman"/>
          <w:noProof/>
        </w:rPr>
        <w:drawing>
          <wp:inline distT="0" distB="0" distL="0" distR="0" wp14:anchorId="299FB1C3" wp14:editId="6E735E67">
            <wp:extent cx="4632960" cy="998220"/>
            <wp:effectExtent l="0" t="0" r="0" b="0"/>
            <wp:docPr id="424551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044221BD" w14:textId="77777777" w:rsidR="009E649A" w:rsidRPr="00875428" w:rsidRDefault="009E649A"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PROMT:</w:t>
      </w:r>
    </w:p>
    <w:p w14:paraId="7815012F"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Design a normalized SQL schema for a Library System with Books, Members, and Loans. Suggest indexing for performance. Generate queries to find issued books, overdue books (more than 30 days), and total books borrowed by each member.</w:t>
      </w:r>
    </w:p>
    <w:p w14:paraId="58DB6ABF" w14:textId="77777777" w:rsidR="009E649A" w:rsidRPr="00875428" w:rsidRDefault="009E649A" w:rsidP="00875428">
      <w:pPr>
        <w:jc w:val="both"/>
        <w:rPr>
          <w:rFonts w:ascii="Times New Roman" w:hAnsi="Times New Roman" w:cs="Times New Roman"/>
          <w:b/>
          <w:bCs/>
          <w:sz w:val="32"/>
          <w:szCs w:val="32"/>
        </w:rPr>
      </w:pPr>
    </w:p>
    <w:p w14:paraId="749B1932" w14:textId="77777777" w:rsidR="009E649A" w:rsidRPr="00875428" w:rsidRDefault="009E649A"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Task 4 – Real-Time Application: Online Shopping Database</w:t>
      </w:r>
    </w:p>
    <w:p w14:paraId="7D227E02" w14:textId="77777777" w:rsidR="009E649A" w:rsidRPr="00875428" w:rsidRDefault="009E649A"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Scenario:</w:t>
      </w:r>
    </w:p>
    <w:p w14:paraId="2F4913D4"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Design a database for an E-commerce platform.</w:t>
      </w:r>
    </w:p>
    <w:p w14:paraId="218A84A8" w14:textId="77777777" w:rsidR="009E649A" w:rsidRPr="00875428" w:rsidRDefault="009E649A"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Requirements:</w:t>
      </w:r>
    </w:p>
    <w:p w14:paraId="5A0FF64C"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xml:space="preserve">• Tables: Users, Products, Orders, </w:t>
      </w:r>
      <w:proofErr w:type="spellStart"/>
      <w:r w:rsidRPr="00875428">
        <w:rPr>
          <w:rFonts w:ascii="Times New Roman" w:hAnsi="Times New Roman" w:cs="Times New Roman"/>
          <w:sz w:val="32"/>
          <w:szCs w:val="32"/>
        </w:rPr>
        <w:t>OrderDetails</w:t>
      </w:r>
      <w:proofErr w:type="spellEnd"/>
      <w:r w:rsidRPr="00875428">
        <w:rPr>
          <w:rFonts w:ascii="Times New Roman" w:hAnsi="Times New Roman" w:cs="Times New Roman"/>
          <w:sz w:val="32"/>
          <w:szCs w:val="32"/>
        </w:rPr>
        <w:t>.</w:t>
      </w:r>
    </w:p>
    <w:p w14:paraId="3168B693"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Generate queries to:</w:t>
      </w:r>
    </w:p>
    <w:p w14:paraId="1930EDA3" w14:textId="77777777" w:rsidR="009E649A" w:rsidRPr="00875428" w:rsidRDefault="009E649A"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Retrieve all orders by a user.</w:t>
      </w:r>
    </w:p>
    <w:p w14:paraId="05193D97" w14:textId="77777777" w:rsidR="009E649A" w:rsidRPr="00875428" w:rsidRDefault="009E649A"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Find the most purchased product.</w:t>
      </w:r>
    </w:p>
    <w:p w14:paraId="345C8640" w14:textId="77777777" w:rsidR="009E649A" w:rsidRPr="00875428" w:rsidRDefault="009E649A"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Calculate total revenue in a given month.</w:t>
      </w:r>
    </w:p>
    <w:p w14:paraId="5C970829"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AI should also suggest normalization improvements and</w:t>
      </w:r>
    </w:p>
    <w:p w14:paraId="2920EE9A"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query optimization.</w:t>
      </w:r>
    </w:p>
    <w:p w14:paraId="6F6E5E63"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b/>
          <w:bCs/>
          <w:sz w:val="32"/>
          <w:szCs w:val="32"/>
        </w:rPr>
        <w:lastRenderedPageBreak/>
        <w:t>Expected Output</w:t>
      </w:r>
      <w:r w:rsidRPr="00875428">
        <w:rPr>
          <w:rFonts w:ascii="Times New Roman" w:hAnsi="Times New Roman" w:cs="Times New Roman"/>
          <w:sz w:val="32"/>
          <w:szCs w:val="32"/>
        </w:rPr>
        <w:t>:</w:t>
      </w:r>
    </w:p>
    <w:p w14:paraId="7827F100" w14:textId="77777777" w:rsidR="009E649A" w:rsidRPr="00875428" w:rsidRDefault="009E649A" w:rsidP="00875428">
      <w:pPr>
        <w:jc w:val="both"/>
        <w:rPr>
          <w:rFonts w:ascii="Times New Roman" w:hAnsi="Times New Roman" w:cs="Times New Roman"/>
          <w:sz w:val="32"/>
          <w:szCs w:val="32"/>
        </w:rPr>
      </w:pPr>
      <w:r w:rsidRPr="00875428">
        <w:rPr>
          <w:rFonts w:ascii="Times New Roman" w:hAnsi="Times New Roman" w:cs="Times New Roman"/>
          <w:sz w:val="32"/>
          <w:szCs w:val="32"/>
        </w:rPr>
        <w:t>• Complete schema with relationships + SQL queries for</w:t>
      </w:r>
    </w:p>
    <w:p w14:paraId="2F5582B7" w14:textId="77777777" w:rsidR="009E649A" w:rsidRPr="00875428" w:rsidRDefault="00CE7BA3" w:rsidP="00875428">
      <w:pPr>
        <w:jc w:val="both"/>
        <w:rPr>
          <w:rFonts w:ascii="Times New Roman" w:hAnsi="Times New Roman" w:cs="Times New Roman"/>
          <w:sz w:val="32"/>
          <w:szCs w:val="32"/>
        </w:rPr>
      </w:pPr>
      <w:r w:rsidRPr="00875428">
        <w:rPr>
          <w:rFonts w:ascii="Times New Roman" w:hAnsi="Times New Roman" w:cs="Times New Roman"/>
          <w:sz w:val="32"/>
          <w:szCs w:val="32"/>
        </w:rPr>
        <w:t>A</w:t>
      </w:r>
      <w:r w:rsidR="009E649A" w:rsidRPr="00875428">
        <w:rPr>
          <w:rFonts w:ascii="Times New Roman" w:hAnsi="Times New Roman" w:cs="Times New Roman"/>
          <w:sz w:val="32"/>
          <w:szCs w:val="32"/>
        </w:rPr>
        <w:t>nalytics</w:t>
      </w:r>
    </w:p>
    <w:p w14:paraId="7E8467BD" w14:textId="77777777" w:rsidR="00CE7BA3" w:rsidRPr="00875428" w:rsidRDefault="00CE7BA3"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5AF98A14" wp14:editId="32331A6D">
            <wp:extent cx="3802380" cy="3878580"/>
            <wp:effectExtent l="0" t="0" r="7620" b="7620"/>
            <wp:docPr id="200151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388CC5E1" w14:textId="77777777" w:rsidR="00CE7BA3" w:rsidRPr="00875428" w:rsidRDefault="00CE7BA3"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6D89966B" wp14:editId="525C8A5F">
            <wp:extent cx="5943600" cy="2842260"/>
            <wp:effectExtent l="0" t="0" r="0" b="0"/>
            <wp:docPr id="1284087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0B902B46" w14:textId="77777777" w:rsidR="00CE7BA3" w:rsidRPr="00875428" w:rsidRDefault="00CE7BA3" w:rsidP="00875428">
      <w:pPr>
        <w:jc w:val="both"/>
        <w:rPr>
          <w:rFonts w:ascii="Times New Roman" w:hAnsi="Times New Roman" w:cs="Times New Roman"/>
          <w:sz w:val="32"/>
          <w:szCs w:val="32"/>
        </w:rPr>
      </w:pPr>
    </w:p>
    <w:p w14:paraId="34D8CA70" w14:textId="77777777" w:rsidR="00CE7BA3" w:rsidRPr="00875428" w:rsidRDefault="00CE7BA3" w:rsidP="00875428">
      <w:pPr>
        <w:jc w:val="both"/>
        <w:rPr>
          <w:rFonts w:ascii="Times New Roman" w:hAnsi="Times New Roman" w:cs="Times New Roman"/>
          <w:sz w:val="32"/>
          <w:szCs w:val="32"/>
        </w:rPr>
      </w:pPr>
      <w:r w:rsidRPr="00875428">
        <w:rPr>
          <w:rFonts w:ascii="Times New Roman" w:hAnsi="Times New Roman" w:cs="Times New Roman"/>
          <w:sz w:val="32"/>
          <w:szCs w:val="32"/>
        </w:rPr>
        <w:t xml:space="preserve">• Tables: Users, Products, Orders, </w:t>
      </w:r>
      <w:proofErr w:type="spellStart"/>
      <w:r w:rsidRPr="00875428">
        <w:rPr>
          <w:rFonts w:ascii="Times New Roman" w:hAnsi="Times New Roman" w:cs="Times New Roman"/>
          <w:sz w:val="32"/>
          <w:szCs w:val="32"/>
        </w:rPr>
        <w:t>OrderDetails</w:t>
      </w:r>
      <w:proofErr w:type="spellEnd"/>
      <w:r w:rsidRPr="00875428">
        <w:rPr>
          <w:rFonts w:ascii="Times New Roman" w:hAnsi="Times New Roman" w:cs="Times New Roman"/>
          <w:sz w:val="32"/>
          <w:szCs w:val="32"/>
        </w:rPr>
        <w:t>.</w:t>
      </w:r>
    </w:p>
    <w:p w14:paraId="7BDAF264" w14:textId="77777777" w:rsidR="00CE7BA3" w:rsidRPr="00875428" w:rsidRDefault="00CE7BA3"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43352FF5" wp14:editId="6A7DB4D9">
            <wp:extent cx="4373880" cy="1150620"/>
            <wp:effectExtent l="0" t="0" r="7620" b="0"/>
            <wp:docPr id="1084360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991E004" w14:textId="77777777" w:rsidR="00CE7BA3" w:rsidRPr="00875428" w:rsidRDefault="00CE7BA3" w:rsidP="00875428">
      <w:pPr>
        <w:jc w:val="both"/>
        <w:rPr>
          <w:rFonts w:ascii="Times New Roman" w:hAnsi="Times New Roman" w:cs="Times New Roman"/>
          <w:sz w:val="32"/>
          <w:szCs w:val="32"/>
        </w:rPr>
      </w:pPr>
    </w:p>
    <w:p w14:paraId="0C4BAC55" w14:textId="77777777" w:rsidR="00CE7BA3" w:rsidRPr="00875428" w:rsidRDefault="00CE7BA3"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738FE9C8" wp14:editId="73088EA5">
            <wp:extent cx="5273040" cy="2614549"/>
            <wp:effectExtent l="0" t="0" r="3810" b="0"/>
            <wp:docPr id="1072567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2887" cy="2619431"/>
                    </a:xfrm>
                    <a:prstGeom prst="rect">
                      <a:avLst/>
                    </a:prstGeom>
                    <a:noFill/>
                    <a:ln>
                      <a:noFill/>
                    </a:ln>
                  </pic:spPr>
                </pic:pic>
              </a:graphicData>
            </a:graphic>
          </wp:inline>
        </w:drawing>
      </w:r>
    </w:p>
    <w:p w14:paraId="4E1EF92B" w14:textId="77777777" w:rsidR="00CE7BA3" w:rsidRPr="00875428" w:rsidRDefault="00CE7BA3" w:rsidP="00875428">
      <w:pPr>
        <w:jc w:val="both"/>
        <w:rPr>
          <w:rFonts w:ascii="Times New Roman" w:hAnsi="Times New Roman" w:cs="Times New Roman"/>
          <w:sz w:val="32"/>
          <w:szCs w:val="32"/>
        </w:rPr>
      </w:pPr>
      <w:r w:rsidRPr="00875428">
        <w:rPr>
          <w:rFonts w:ascii="Times New Roman" w:hAnsi="Times New Roman" w:cs="Times New Roman"/>
          <w:sz w:val="32"/>
          <w:szCs w:val="32"/>
        </w:rPr>
        <w:t>• Generate queries to:</w:t>
      </w:r>
    </w:p>
    <w:p w14:paraId="1549BA9E" w14:textId="77777777" w:rsidR="00CE7BA3" w:rsidRPr="00875428" w:rsidRDefault="00CE7BA3"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Retrieve all orders by a user.</w:t>
      </w:r>
    </w:p>
    <w:p w14:paraId="48890AA0" w14:textId="77777777" w:rsidR="00CE7BA3" w:rsidRPr="00875428" w:rsidRDefault="00CE7BA3"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Find the most purchased product.</w:t>
      </w:r>
    </w:p>
    <w:p w14:paraId="4C69840D" w14:textId="77777777" w:rsidR="00CE7BA3" w:rsidRPr="00875428" w:rsidRDefault="00CE7BA3"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Calculate total revenue in a given month.</w:t>
      </w:r>
    </w:p>
    <w:p w14:paraId="06FBBE18" w14:textId="77777777" w:rsidR="00CE7BA3" w:rsidRPr="00875428" w:rsidRDefault="00CE7BA3" w:rsidP="00875428">
      <w:pPr>
        <w:ind w:left="720"/>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2A554CD9" wp14:editId="2571F2E1">
            <wp:extent cx="5440680" cy="1478280"/>
            <wp:effectExtent l="0" t="0" r="7620" b="7620"/>
            <wp:docPr id="1476902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02B84A42" w14:textId="77777777" w:rsidR="00CE7BA3" w:rsidRPr="00875428" w:rsidRDefault="00CE7BA3" w:rsidP="00875428">
      <w:pPr>
        <w:ind w:left="720"/>
        <w:jc w:val="both"/>
        <w:rPr>
          <w:rFonts w:ascii="Times New Roman" w:hAnsi="Times New Roman" w:cs="Times New Roman"/>
          <w:sz w:val="32"/>
          <w:szCs w:val="32"/>
        </w:rPr>
      </w:pPr>
    </w:p>
    <w:p w14:paraId="7305678B" w14:textId="77777777" w:rsidR="00CE7BA3" w:rsidRPr="00875428" w:rsidRDefault="00CE7BA3" w:rsidP="00875428">
      <w:pPr>
        <w:ind w:left="720"/>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1F7F779C" wp14:editId="781C554A">
            <wp:extent cx="5943600" cy="1931035"/>
            <wp:effectExtent l="0" t="0" r="0" b="0"/>
            <wp:docPr id="151329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p w14:paraId="316227BA" w14:textId="77777777" w:rsidR="00CE7BA3" w:rsidRPr="00875428" w:rsidRDefault="00CE7BA3" w:rsidP="00875428">
      <w:pPr>
        <w:ind w:left="720"/>
        <w:jc w:val="both"/>
        <w:rPr>
          <w:rFonts w:ascii="Times New Roman" w:hAnsi="Times New Roman" w:cs="Times New Roman"/>
          <w:sz w:val="32"/>
          <w:szCs w:val="32"/>
        </w:rPr>
      </w:pPr>
    </w:p>
    <w:p w14:paraId="1D9AC817" w14:textId="77777777" w:rsidR="00CE7BA3" w:rsidRPr="00875428" w:rsidRDefault="00CE7BA3" w:rsidP="00875428">
      <w:pPr>
        <w:jc w:val="both"/>
        <w:rPr>
          <w:rFonts w:ascii="Times New Roman" w:hAnsi="Times New Roman" w:cs="Times New Roman"/>
          <w:sz w:val="32"/>
          <w:szCs w:val="32"/>
        </w:rPr>
      </w:pPr>
      <w:r w:rsidRPr="00875428">
        <w:rPr>
          <w:rFonts w:ascii="Times New Roman" w:hAnsi="Times New Roman" w:cs="Times New Roman"/>
          <w:sz w:val="32"/>
          <w:szCs w:val="32"/>
        </w:rPr>
        <w:t>• AI should also suggest normalization improvements and</w:t>
      </w:r>
    </w:p>
    <w:p w14:paraId="55FAD2B3" w14:textId="77777777" w:rsidR="00CE7BA3" w:rsidRPr="00875428" w:rsidRDefault="00CE7BA3" w:rsidP="00875428">
      <w:pPr>
        <w:jc w:val="both"/>
        <w:rPr>
          <w:rFonts w:ascii="Times New Roman" w:hAnsi="Times New Roman" w:cs="Times New Roman"/>
          <w:sz w:val="32"/>
          <w:szCs w:val="32"/>
        </w:rPr>
      </w:pPr>
      <w:r w:rsidRPr="00875428">
        <w:rPr>
          <w:rFonts w:ascii="Times New Roman" w:hAnsi="Times New Roman" w:cs="Times New Roman"/>
          <w:sz w:val="32"/>
          <w:szCs w:val="32"/>
        </w:rPr>
        <w:t>query optimization.</w:t>
      </w:r>
    </w:p>
    <w:p w14:paraId="12720DA6" w14:textId="77777777" w:rsidR="00CE7BA3" w:rsidRPr="00875428" w:rsidRDefault="00CE7BA3"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7200EBDE" wp14:editId="2865AABF">
            <wp:extent cx="5829300" cy="1524000"/>
            <wp:effectExtent l="0" t="0" r="0" b="0"/>
            <wp:docPr id="19584043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1524000"/>
                    </a:xfrm>
                    <a:prstGeom prst="rect">
                      <a:avLst/>
                    </a:prstGeom>
                    <a:noFill/>
                    <a:ln>
                      <a:noFill/>
                    </a:ln>
                  </pic:spPr>
                </pic:pic>
              </a:graphicData>
            </a:graphic>
          </wp:inline>
        </w:drawing>
      </w:r>
    </w:p>
    <w:p w14:paraId="3C824D01" w14:textId="77777777" w:rsidR="00CE7BA3" w:rsidRPr="00875428" w:rsidRDefault="00CE7BA3"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5F54280B" wp14:editId="3A9112DA">
            <wp:extent cx="5943600" cy="1660525"/>
            <wp:effectExtent l="0" t="0" r="0" b="0"/>
            <wp:docPr id="948716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60525"/>
                    </a:xfrm>
                    <a:prstGeom prst="rect">
                      <a:avLst/>
                    </a:prstGeom>
                    <a:noFill/>
                    <a:ln>
                      <a:noFill/>
                    </a:ln>
                  </pic:spPr>
                </pic:pic>
              </a:graphicData>
            </a:graphic>
          </wp:inline>
        </w:drawing>
      </w:r>
    </w:p>
    <w:p w14:paraId="6DD105F0" w14:textId="77777777" w:rsidR="00CE7BA3" w:rsidRPr="00875428" w:rsidRDefault="00CE7BA3"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PROMT:</w:t>
      </w:r>
    </w:p>
    <w:p w14:paraId="06DDBB95" w14:textId="77777777" w:rsidR="00CE7BA3" w:rsidRPr="00875428" w:rsidRDefault="00CE7BA3" w:rsidP="00875428">
      <w:pPr>
        <w:jc w:val="both"/>
        <w:rPr>
          <w:rFonts w:ascii="Times New Roman" w:hAnsi="Times New Roman" w:cs="Times New Roman"/>
          <w:sz w:val="32"/>
          <w:szCs w:val="32"/>
        </w:rPr>
      </w:pPr>
      <w:r w:rsidRPr="00875428">
        <w:rPr>
          <w:rFonts w:ascii="Times New Roman" w:hAnsi="Times New Roman" w:cs="Times New Roman"/>
          <w:sz w:val="32"/>
          <w:szCs w:val="32"/>
        </w:rPr>
        <w:t xml:space="preserve">Create an e-commerce database schema with Users, Products, Orders, and </w:t>
      </w:r>
      <w:proofErr w:type="spellStart"/>
      <w:r w:rsidRPr="00875428">
        <w:rPr>
          <w:rFonts w:ascii="Times New Roman" w:hAnsi="Times New Roman" w:cs="Times New Roman"/>
          <w:sz w:val="32"/>
          <w:szCs w:val="32"/>
        </w:rPr>
        <w:t>OrderDetails</w:t>
      </w:r>
      <w:proofErr w:type="spellEnd"/>
      <w:r w:rsidRPr="00875428">
        <w:rPr>
          <w:rFonts w:ascii="Times New Roman" w:hAnsi="Times New Roman" w:cs="Times New Roman"/>
          <w:sz w:val="32"/>
          <w:szCs w:val="32"/>
        </w:rPr>
        <w:t>. Include relationships and normalization. Generate queries to get user orders, find the most purchased product, and calculate monthly revenue. Suggest query optimizations.</w:t>
      </w:r>
    </w:p>
    <w:p w14:paraId="0371EC1E" w14:textId="77777777" w:rsidR="00CE7BA3" w:rsidRPr="00875428" w:rsidRDefault="00CE7BA3" w:rsidP="00875428">
      <w:pPr>
        <w:jc w:val="both"/>
        <w:rPr>
          <w:rFonts w:ascii="Times New Roman" w:hAnsi="Times New Roman" w:cs="Times New Roman"/>
          <w:b/>
          <w:bCs/>
          <w:sz w:val="32"/>
          <w:szCs w:val="32"/>
        </w:rPr>
      </w:pPr>
    </w:p>
    <w:p w14:paraId="447BFC16" w14:textId="77777777" w:rsidR="00E34869" w:rsidRPr="00875428" w:rsidRDefault="00E34869"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Task 5 – University Examination Database</w:t>
      </w:r>
    </w:p>
    <w:p w14:paraId="6382B2E1"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sz w:val="32"/>
          <w:szCs w:val="32"/>
        </w:rPr>
        <w:t>Design a database schema for a University Examination System and</w:t>
      </w:r>
    </w:p>
    <w:p w14:paraId="2815483E"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sz w:val="32"/>
          <w:szCs w:val="32"/>
        </w:rPr>
        <w:t>generate SQL queries using AI.</w:t>
      </w:r>
    </w:p>
    <w:p w14:paraId="53813895" w14:textId="77777777" w:rsidR="00E34869" w:rsidRPr="00875428" w:rsidRDefault="00E34869"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Instructions:</w:t>
      </w:r>
    </w:p>
    <w:p w14:paraId="1F647F9A"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sz w:val="32"/>
          <w:szCs w:val="32"/>
        </w:rPr>
        <w:t>• Tables: Students, Subjects, Exams, Results.</w:t>
      </w:r>
    </w:p>
    <w:p w14:paraId="6D7FF7C1"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sz w:val="32"/>
          <w:szCs w:val="32"/>
        </w:rPr>
        <w:t>• Define primary keys, foreign keys, and referential integrity</w:t>
      </w:r>
    </w:p>
    <w:p w14:paraId="6150ABE2"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sz w:val="32"/>
          <w:szCs w:val="32"/>
        </w:rPr>
        <w:t>constraints.</w:t>
      </w:r>
    </w:p>
    <w:p w14:paraId="6EDEF835"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sz w:val="32"/>
          <w:szCs w:val="32"/>
        </w:rPr>
        <w:t>• Generate queries:</w:t>
      </w:r>
    </w:p>
    <w:p w14:paraId="7AE4F3CC" w14:textId="77777777" w:rsidR="00E34869" w:rsidRPr="00875428" w:rsidRDefault="00E34869"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Insert examination results for a student.</w:t>
      </w:r>
    </w:p>
    <w:p w14:paraId="3C69E4B4" w14:textId="77777777" w:rsidR="00E34869" w:rsidRPr="00875428" w:rsidRDefault="00E34869"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Retrieve subject-wise marks for a student.</w:t>
      </w:r>
    </w:p>
    <w:p w14:paraId="45779027" w14:textId="77777777" w:rsidR="00E34869" w:rsidRPr="00875428" w:rsidRDefault="00E34869"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Calculate average marks for each subject.</w:t>
      </w:r>
    </w:p>
    <w:p w14:paraId="16E1FBF1" w14:textId="77777777" w:rsidR="00E34869" w:rsidRPr="00875428" w:rsidRDefault="00E34869"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Expected Output:</w:t>
      </w:r>
    </w:p>
    <w:p w14:paraId="768B02DF"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sz w:val="32"/>
          <w:szCs w:val="32"/>
        </w:rPr>
        <w:t>• Normalized schema and SQL queries involving aggregation and</w:t>
      </w:r>
    </w:p>
    <w:p w14:paraId="4DFA194D" w14:textId="77777777" w:rsidR="00CE7BA3"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sz w:val="32"/>
          <w:szCs w:val="32"/>
        </w:rPr>
        <w:t>Joins</w:t>
      </w:r>
    </w:p>
    <w:p w14:paraId="0EA97538" w14:textId="77777777" w:rsidR="00E34869" w:rsidRPr="00875428" w:rsidRDefault="00E34869" w:rsidP="00875428">
      <w:pPr>
        <w:jc w:val="both"/>
        <w:rPr>
          <w:rFonts w:ascii="Times New Roman" w:hAnsi="Times New Roman" w:cs="Times New Roman"/>
          <w:sz w:val="32"/>
          <w:szCs w:val="32"/>
        </w:rPr>
      </w:pPr>
    </w:p>
    <w:p w14:paraId="16029B72"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noProof/>
        </w:rPr>
        <w:lastRenderedPageBreak/>
        <w:drawing>
          <wp:inline distT="0" distB="0" distL="0" distR="0" wp14:anchorId="6A8CFB67" wp14:editId="3D957FD3">
            <wp:extent cx="5943600" cy="3402330"/>
            <wp:effectExtent l="0" t="0" r="0" b="7620"/>
            <wp:docPr id="730718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2330"/>
                    </a:xfrm>
                    <a:prstGeom prst="rect">
                      <a:avLst/>
                    </a:prstGeom>
                    <a:noFill/>
                    <a:ln>
                      <a:noFill/>
                    </a:ln>
                  </pic:spPr>
                </pic:pic>
              </a:graphicData>
            </a:graphic>
          </wp:inline>
        </w:drawing>
      </w:r>
    </w:p>
    <w:p w14:paraId="7D121D6E" w14:textId="77777777" w:rsidR="00E34869" w:rsidRPr="00875428" w:rsidRDefault="00E34869" w:rsidP="00875428">
      <w:pPr>
        <w:jc w:val="both"/>
        <w:rPr>
          <w:rFonts w:ascii="Times New Roman" w:hAnsi="Times New Roman" w:cs="Times New Roman"/>
          <w:sz w:val="32"/>
          <w:szCs w:val="32"/>
        </w:rPr>
      </w:pPr>
    </w:p>
    <w:p w14:paraId="3B000DEE"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2B55A097" wp14:editId="0EFE79A8">
            <wp:extent cx="5943600" cy="3037205"/>
            <wp:effectExtent l="0" t="0" r="0" b="0"/>
            <wp:docPr id="638142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0C233ECD"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b/>
          <w:bCs/>
          <w:sz w:val="32"/>
          <w:szCs w:val="32"/>
        </w:rPr>
        <w:t>Instructions:</w:t>
      </w:r>
    </w:p>
    <w:p w14:paraId="3F2D020F"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sz w:val="32"/>
          <w:szCs w:val="32"/>
        </w:rPr>
        <w:t>• Tables: Students, Subjects, Exams, Results.</w:t>
      </w:r>
    </w:p>
    <w:p w14:paraId="3CB4CD25" w14:textId="77777777" w:rsidR="00E34869" w:rsidRPr="00875428" w:rsidRDefault="00E34869" w:rsidP="00875428">
      <w:pPr>
        <w:jc w:val="both"/>
        <w:rPr>
          <w:rFonts w:ascii="Times New Roman" w:hAnsi="Times New Roman" w:cs="Times New Roman"/>
          <w:sz w:val="32"/>
          <w:szCs w:val="32"/>
        </w:rPr>
      </w:pPr>
    </w:p>
    <w:p w14:paraId="7F2EDA28"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noProof/>
        </w:rPr>
        <w:lastRenderedPageBreak/>
        <w:drawing>
          <wp:inline distT="0" distB="0" distL="0" distR="0" wp14:anchorId="538DC95E" wp14:editId="017302DA">
            <wp:extent cx="5798820" cy="3649980"/>
            <wp:effectExtent l="0" t="0" r="0" b="7620"/>
            <wp:docPr id="1977737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8820" cy="3649980"/>
                    </a:xfrm>
                    <a:prstGeom prst="rect">
                      <a:avLst/>
                    </a:prstGeom>
                    <a:noFill/>
                    <a:ln>
                      <a:noFill/>
                    </a:ln>
                  </pic:spPr>
                </pic:pic>
              </a:graphicData>
            </a:graphic>
          </wp:inline>
        </w:drawing>
      </w:r>
    </w:p>
    <w:p w14:paraId="437428F1"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sz w:val="32"/>
          <w:szCs w:val="32"/>
        </w:rPr>
        <w:t>• Define primary keys, foreign keys, and referential integrity</w:t>
      </w:r>
    </w:p>
    <w:p w14:paraId="5A537B7E" w14:textId="77777777" w:rsidR="00E34869" w:rsidRPr="00875428" w:rsidRDefault="00E34869" w:rsidP="00875428">
      <w:pPr>
        <w:tabs>
          <w:tab w:val="left" w:pos="3900"/>
        </w:tabs>
        <w:jc w:val="both"/>
        <w:rPr>
          <w:rFonts w:ascii="Times New Roman" w:hAnsi="Times New Roman" w:cs="Times New Roman"/>
          <w:sz w:val="32"/>
          <w:szCs w:val="32"/>
        </w:rPr>
      </w:pPr>
      <w:r w:rsidRPr="00875428">
        <w:rPr>
          <w:rFonts w:ascii="Times New Roman" w:hAnsi="Times New Roman" w:cs="Times New Roman"/>
          <w:sz w:val="32"/>
          <w:szCs w:val="32"/>
        </w:rPr>
        <w:t>constraints.</w:t>
      </w:r>
      <w:r w:rsidRPr="00875428">
        <w:rPr>
          <w:rFonts w:ascii="Times New Roman" w:hAnsi="Times New Roman" w:cs="Times New Roman"/>
          <w:sz w:val="32"/>
          <w:szCs w:val="32"/>
        </w:rPr>
        <w:tab/>
      </w:r>
    </w:p>
    <w:p w14:paraId="4FB577B9" w14:textId="77777777" w:rsidR="00E34869" w:rsidRPr="00875428" w:rsidRDefault="00E34869" w:rsidP="00875428">
      <w:pPr>
        <w:tabs>
          <w:tab w:val="left" w:pos="3900"/>
        </w:tabs>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344127A8" wp14:editId="429B364B">
            <wp:extent cx="5029200" cy="1699260"/>
            <wp:effectExtent l="0" t="0" r="0" b="0"/>
            <wp:docPr id="9544383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7FBEE412"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sz w:val="32"/>
          <w:szCs w:val="32"/>
        </w:rPr>
        <w:t>• Generate queries:</w:t>
      </w:r>
    </w:p>
    <w:p w14:paraId="59408E02" w14:textId="77777777" w:rsidR="00E34869" w:rsidRPr="00875428" w:rsidRDefault="00E34869"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Insert examination results for a student.</w:t>
      </w:r>
    </w:p>
    <w:p w14:paraId="1C94CC27" w14:textId="77777777" w:rsidR="00E34869" w:rsidRPr="00875428" w:rsidRDefault="00E34869"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Retrieve subject-wise marks for a student.</w:t>
      </w:r>
    </w:p>
    <w:p w14:paraId="1368BD73" w14:textId="77777777" w:rsidR="00E34869" w:rsidRPr="00875428" w:rsidRDefault="00E34869" w:rsidP="00875428">
      <w:pPr>
        <w:ind w:left="720"/>
        <w:jc w:val="both"/>
        <w:rPr>
          <w:rFonts w:ascii="Times New Roman" w:hAnsi="Times New Roman" w:cs="Times New Roman"/>
          <w:sz w:val="32"/>
          <w:szCs w:val="32"/>
        </w:rPr>
      </w:pPr>
      <w:r w:rsidRPr="00875428">
        <w:rPr>
          <w:rFonts w:ascii="Times New Roman" w:hAnsi="Times New Roman" w:cs="Times New Roman"/>
          <w:sz w:val="32"/>
          <w:szCs w:val="32"/>
        </w:rPr>
        <w:t>o Calculate average marks for each subject.</w:t>
      </w:r>
    </w:p>
    <w:p w14:paraId="3438B0FB" w14:textId="77777777" w:rsidR="00E34869" w:rsidRPr="00875428" w:rsidRDefault="00E34869" w:rsidP="00875428">
      <w:pPr>
        <w:ind w:left="720"/>
        <w:jc w:val="both"/>
        <w:rPr>
          <w:rFonts w:ascii="Times New Roman" w:hAnsi="Times New Roman" w:cs="Times New Roman"/>
          <w:sz w:val="32"/>
          <w:szCs w:val="32"/>
        </w:rPr>
      </w:pPr>
    </w:p>
    <w:p w14:paraId="7DEA5C9B" w14:textId="77777777" w:rsidR="00E34869" w:rsidRPr="00875428" w:rsidRDefault="00E34869" w:rsidP="00875428">
      <w:pPr>
        <w:ind w:left="720"/>
        <w:jc w:val="both"/>
        <w:rPr>
          <w:rFonts w:ascii="Times New Roman" w:hAnsi="Times New Roman" w:cs="Times New Roman"/>
          <w:sz w:val="32"/>
          <w:szCs w:val="32"/>
        </w:rPr>
      </w:pPr>
      <w:r w:rsidRPr="00875428">
        <w:rPr>
          <w:rFonts w:ascii="Times New Roman" w:hAnsi="Times New Roman" w:cs="Times New Roman"/>
          <w:noProof/>
        </w:rPr>
        <w:lastRenderedPageBreak/>
        <w:drawing>
          <wp:inline distT="0" distB="0" distL="0" distR="0" wp14:anchorId="577EAD8E" wp14:editId="31D4FBB3">
            <wp:extent cx="5318760" cy="1181100"/>
            <wp:effectExtent l="0" t="0" r="0" b="0"/>
            <wp:docPr id="12380868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22EF94D4" w14:textId="77777777" w:rsidR="00E34869" w:rsidRPr="00875428" w:rsidRDefault="00E34869" w:rsidP="00875428">
      <w:pPr>
        <w:ind w:left="720"/>
        <w:jc w:val="both"/>
        <w:rPr>
          <w:rFonts w:ascii="Times New Roman" w:hAnsi="Times New Roman" w:cs="Times New Roman"/>
          <w:sz w:val="32"/>
          <w:szCs w:val="32"/>
        </w:rPr>
      </w:pPr>
    </w:p>
    <w:p w14:paraId="5C2D5FDB" w14:textId="77777777" w:rsidR="00E34869" w:rsidRPr="00875428" w:rsidRDefault="00E34869"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OUTPUT:</w:t>
      </w:r>
    </w:p>
    <w:p w14:paraId="53C34267" w14:textId="77777777" w:rsidR="00E34869" w:rsidRPr="00875428" w:rsidRDefault="00E34869" w:rsidP="00875428">
      <w:pPr>
        <w:jc w:val="both"/>
        <w:rPr>
          <w:rFonts w:ascii="Times New Roman" w:hAnsi="Times New Roman" w:cs="Times New Roman"/>
          <w:b/>
          <w:bCs/>
          <w:sz w:val="32"/>
          <w:szCs w:val="32"/>
        </w:rPr>
      </w:pPr>
    </w:p>
    <w:p w14:paraId="04D74E33" w14:textId="77777777" w:rsidR="00E34869" w:rsidRPr="00875428" w:rsidRDefault="00E34869" w:rsidP="00875428">
      <w:pPr>
        <w:jc w:val="both"/>
        <w:rPr>
          <w:rFonts w:ascii="Times New Roman" w:hAnsi="Times New Roman" w:cs="Times New Roman"/>
          <w:sz w:val="32"/>
          <w:szCs w:val="32"/>
        </w:rPr>
      </w:pPr>
      <w:r w:rsidRPr="00875428">
        <w:rPr>
          <w:rFonts w:ascii="Times New Roman" w:hAnsi="Times New Roman" w:cs="Times New Roman"/>
          <w:noProof/>
        </w:rPr>
        <w:drawing>
          <wp:inline distT="0" distB="0" distL="0" distR="0" wp14:anchorId="52C8D712" wp14:editId="7DEFAD98">
            <wp:extent cx="5943600" cy="1884680"/>
            <wp:effectExtent l="0" t="0" r="0" b="1270"/>
            <wp:docPr id="6630019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52DFB9C4" w14:textId="77777777" w:rsidR="00E34869" w:rsidRPr="00875428" w:rsidRDefault="00E34869" w:rsidP="00875428">
      <w:pPr>
        <w:jc w:val="both"/>
        <w:rPr>
          <w:rFonts w:ascii="Times New Roman" w:hAnsi="Times New Roman" w:cs="Times New Roman"/>
          <w:sz w:val="32"/>
          <w:szCs w:val="32"/>
        </w:rPr>
      </w:pPr>
    </w:p>
    <w:p w14:paraId="03D8D97F" w14:textId="6AE94CC1" w:rsidR="00E34869" w:rsidRPr="00875428" w:rsidRDefault="00E34869" w:rsidP="00875428">
      <w:pPr>
        <w:jc w:val="both"/>
        <w:rPr>
          <w:rFonts w:ascii="Times New Roman" w:hAnsi="Times New Roman" w:cs="Times New Roman"/>
          <w:b/>
          <w:bCs/>
          <w:sz w:val="32"/>
          <w:szCs w:val="32"/>
        </w:rPr>
      </w:pPr>
      <w:r w:rsidRPr="00875428">
        <w:rPr>
          <w:rFonts w:ascii="Times New Roman" w:hAnsi="Times New Roman" w:cs="Times New Roman"/>
          <w:b/>
          <w:bCs/>
          <w:sz w:val="32"/>
          <w:szCs w:val="32"/>
        </w:rPr>
        <w:t>PROMT:</w:t>
      </w:r>
    </w:p>
    <w:p w14:paraId="311C999B" w14:textId="77777777" w:rsidR="00E34869" w:rsidRPr="00E34869" w:rsidRDefault="00E34869" w:rsidP="00875428">
      <w:pPr>
        <w:jc w:val="both"/>
        <w:rPr>
          <w:sz w:val="32"/>
          <w:szCs w:val="32"/>
        </w:rPr>
      </w:pPr>
      <w:r w:rsidRPr="00875428">
        <w:rPr>
          <w:rFonts w:ascii="Times New Roman" w:hAnsi="Times New Roman" w:cs="Times New Roman"/>
          <w:sz w:val="32"/>
          <w:szCs w:val="32"/>
        </w:rPr>
        <w:t>Design a SQL schema for a University Examination System with Students, Subjects, Exams, and Results. Define primary and foreign keys. Generate queries to insert results, get subject-wise marks for a student, and calculate average marks per subjec</w:t>
      </w:r>
      <w:r w:rsidRPr="00E34869">
        <w:rPr>
          <w:sz w:val="32"/>
          <w:szCs w:val="32"/>
        </w:rPr>
        <w:t>t.</w:t>
      </w:r>
    </w:p>
    <w:sectPr w:rsidR="00E34869" w:rsidRPr="00E34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C0"/>
    <w:rsid w:val="002E4D89"/>
    <w:rsid w:val="004D6BC0"/>
    <w:rsid w:val="0080217C"/>
    <w:rsid w:val="00813F8B"/>
    <w:rsid w:val="00875428"/>
    <w:rsid w:val="009E649A"/>
    <w:rsid w:val="00AA7B70"/>
    <w:rsid w:val="00CE7BA3"/>
    <w:rsid w:val="00DD0300"/>
    <w:rsid w:val="00E3486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4969"/>
  <w15:chartTrackingRefBased/>
  <w15:docId w15:val="{B8917DED-1975-487B-89F9-9B73383C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4D6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BC0"/>
    <w:rPr>
      <w:rFonts w:eastAsiaTheme="majorEastAsia" w:cstheme="majorBidi"/>
      <w:color w:val="272727" w:themeColor="text1" w:themeTint="D8"/>
    </w:rPr>
  </w:style>
  <w:style w:type="paragraph" w:styleId="Title">
    <w:name w:val="Title"/>
    <w:basedOn w:val="Normal"/>
    <w:next w:val="Normal"/>
    <w:link w:val="TitleChar"/>
    <w:uiPriority w:val="10"/>
    <w:qFormat/>
    <w:rsid w:val="004D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BC0"/>
    <w:pPr>
      <w:spacing w:before="160"/>
      <w:jc w:val="center"/>
    </w:pPr>
    <w:rPr>
      <w:i/>
      <w:iCs/>
      <w:color w:val="404040" w:themeColor="text1" w:themeTint="BF"/>
    </w:rPr>
  </w:style>
  <w:style w:type="character" w:customStyle="1" w:styleId="QuoteChar">
    <w:name w:val="Quote Char"/>
    <w:basedOn w:val="DefaultParagraphFont"/>
    <w:link w:val="Quote"/>
    <w:uiPriority w:val="29"/>
    <w:rsid w:val="004D6BC0"/>
    <w:rPr>
      <w:rFonts w:cs="Gautami"/>
      <w:i/>
      <w:iCs/>
      <w:color w:val="404040" w:themeColor="text1" w:themeTint="BF"/>
    </w:rPr>
  </w:style>
  <w:style w:type="paragraph" w:styleId="ListParagraph">
    <w:name w:val="List Paragraph"/>
    <w:basedOn w:val="Normal"/>
    <w:uiPriority w:val="34"/>
    <w:qFormat/>
    <w:rsid w:val="004D6BC0"/>
    <w:pPr>
      <w:ind w:left="720"/>
      <w:contextualSpacing/>
    </w:pPr>
  </w:style>
  <w:style w:type="character" w:styleId="IntenseEmphasis">
    <w:name w:val="Intense Emphasis"/>
    <w:basedOn w:val="DefaultParagraphFont"/>
    <w:uiPriority w:val="21"/>
    <w:qFormat/>
    <w:rsid w:val="004D6BC0"/>
    <w:rPr>
      <w:i/>
      <w:iCs/>
      <w:color w:val="2F5496" w:themeColor="accent1" w:themeShade="BF"/>
    </w:rPr>
  </w:style>
  <w:style w:type="paragraph" w:styleId="IntenseQuote">
    <w:name w:val="Intense Quote"/>
    <w:basedOn w:val="Normal"/>
    <w:next w:val="Normal"/>
    <w:link w:val="IntenseQuoteChar"/>
    <w:uiPriority w:val="30"/>
    <w:qFormat/>
    <w:rsid w:val="004D6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BC0"/>
    <w:rPr>
      <w:rFonts w:cs="Gautami"/>
      <w:i/>
      <w:iCs/>
      <w:color w:val="2F5496" w:themeColor="accent1" w:themeShade="BF"/>
    </w:rPr>
  </w:style>
  <w:style w:type="character" w:styleId="IntenseReference">
    <w:name w:val="Intense Reference"/>
    <w:basedOn w:val="DefaultParagraphFont"/>
    <w:uiPriority w:val="32"/>
    <w:qFormat/>
    <w:rsid w:val="004D6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nadipelli</dc:creator>
  <cp:keywords/>
  <dc:description/>
  <cp:lastModifiedBy>Nagireddy Akshitha</cp:lastModifiedBy>
  <cp:revision>2</cp:revision>
  <dcterms:created xsi:type="dcterms:W3CDTF">2026-03-23T10:14:00Z</dcterms:created>
  <dcterms:modified xsi:type="dcterms:W3CDTF">2026-03-23T10:14:00Z</dcterms:modified>
</cp:coreProperties>
</file>