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032. “平价仓储会员店，中产新超市”——仓储式会员店（山姆、开市客、Costco类）消费研究（获奖避雷替换-修复）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032）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