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862. “全科老师上门陪读，家教1对1”——上门家教（小学全科）消费研究（新增批次）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862）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