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1036. “银发电竞，老将出山”——老年人电子竞技（银发电竞）参与研究（千题扩容·2026最新批次）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1036）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