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1196. “宠物空调房，夏季三伏天”——宠物降温（空调房、冰垫）夏季消费研究（千题扩容·2026最新批次）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1196）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