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69" w:rsidRDefault="00682069" w:rsidP="00682069">
      <w:r>
        <w:t>Slide 1:</w:t>
      </w:r>
    </w:p>
    <w:p w:rsidR="00682069" w:rsidRDefault="00682069" w:rsidP="00682069">
      <w:pPr>
        <w:ind w:left="720"/>
      </w:pPr>
      <w:r>
        <w:t>Hi, we are Al Taylor and Max Penrose from STFC RAL and we are here to present “Where can I find”</w:t>
      </w:r>
    </w:p>
    <w:p w:rsidR="00682069" w:rsidRDefault="00682069" w:rsidP="00682069">
      <w:r>
        <w:t>Slide 2:</w:t>
      </w:r>
    </w:p>
    <w:p w:rsidR="00682069" w:rsidRDefault="00682069" w:rsidP="00682069">
      <w:pPr>
        <w:ind w:left="720"/>
      </w:pPr>
      <w:r>
        <w:t>So what is Where can I find? It is a website aimed at conservationists and wildlife enthusiasts and help them find the best place to find wildlife.</w:t>
      </w:r>
    </w:p>
    <w:p w:rsidR="00682069" w:rsidRDefault="00682069" w:rsidP="00682069">
      <w:r>
        <w:t>Slide 3:</w:t>
      </w:r>
    </w:p>
    <w:p w:rsidR="004F6061" w:rsidRDefault="00682069" w:rsidP="00682069">
      <w:r>
        <w:tab/>
        <w:t>The main function of where can I find is</w:t>
      </w:r>
      <w:r w:rsidR="004F6061">
        <w:t xml:space="preserve"> to search for species near a location. By putting in a </w:t>
      </w:r>
      <w:r w:rsidR="004F6061">
        <w:tab/>
        <w:t>pair of search terms, one can see the five areas of most frequent sighting, tagged on a map.</w:t>
      </w:r>
    </w:p>
    <w:p w:rsidR="004F6061" w:rsidRDefault="004F6061" w:rsidP="00682069">
      <w:r>
        <w:t>Slide 4:</w:t>
      </w:r>
    </w:p>
    <w:p w:rsidR="004F6061" w:rsidRDefault="004F6061" w:rsidP="004F6061">
      <w:pPr>
        <w:ind w:left="720"/>
      </w:pPr>
      <w:r>
        <w:t>There are two main sources of open data which we use. The first is Google maps, which allows us to plot locations on a map to make it easier to visualise data.</w:t>
      </w:r>
    </w:p>
    <w:p w:rsidR="004F6061" w:rsidRDefault="004F6061" w:rsidP="004F6061"/>
    <w:p w:rsidR="004F6061" w:rsidRDefault="004F6061" w:rsidP="004F6061">
      <w:r>
        <w:t>Slide 5:</w:t>
      </w:r>
    </w:p>
    <w:p w:rsidR="004F6061" w:rsidRDefault="004F6061" w:rsidP="004F6061">
      <w:pPr>
        <w:ind w:left="720"/>
      </w:pPr>
      <w:r>
        <w:t>The other is the open source API of UK postcodes. This uses open data from ordnance survey to convert postcodes to Google maps compatible latitude and longitude.</w:t>
      </w:r>
    </w:p>
    <w:p w:rsidR="004F6061" w:rsidRDefault="004F6061" w:rsidP="004F6061">
      <w:r>
        <w:t>Slide 6:</w:t>
      </w:r>
    </w:p>
    <w:p w:rsidR="004F6061" w:rsidRDefault="004F6061" w:rsidP="004F6061">
      <w:pPr>
        <w:ind w:left="720"/>
      </w:pPr>
      <w:r>
        <w:t>In order to power our results, we use reports generated by our users.  These can easily be added and allow considerable room for further expansion.</w:t>
      </w:r>
    </w:p>
    <w:p w:rsidR="000A47BC" w:rsidRDefault="000A47BC" w:rsidP="000A47BC">
      <w:r>
        <w:t>Slide 7:</w:t>
      </w:r>
    </w:p>
    <w:p w:rsidR="000A47BC" w:rsidRDefault="000A47BC" w:rsidP="000A47BC">
      <w:pPr>
        <w:ind w:left="720"/>
      </w:pPr>
      <w:r>
        <w:t>And here we have our slightly over complicated website structure. We have a JS/HTML front end , which mediates through PHP to a python backend and API. The main reason we cannot produce a live demonstration here is a small group of problems here.</w:t>
      </w:r>
    </w:p>
    <w:p w:rsidR="000A47BC" w:rsidRDefault="000A47BC" w:rsidP="000A47BC">
      <w:r>
        <w:t>Slide 8:</w:t>
      </w:r>
    </w:p>
    <w:p w:rsidR="000A47BC" w:rsidRDefault="000A47BC" w:rsidP="000A47BC">
      <w:r>
        <w:tab/>
        <w:t xml:space="preserve">Here are some future expansions. </w:t>
      </w:r>
    </w:p>
    <w:p w:rsidR="000A47BC" w:rsidRDefault="000A47BC" w:rsidP="000A47BC">
      <w:pPr>
        <w:ind w:left="720"/>
      </w:pPr>
      <w:r>
        <w:t xml:space="preserve">We could use twitter scraping to allow reports to be submitted from twitter. We could also release our own API to other groups, such as the RSPB.  </w:t>
      </w:r>
    </w:p>
    <w:p w:rsidR="000A47BC" w:rsidRDefault="000A47BC" w:rsidP="000A47BC">
      <w:r>
        <w:t>Slide 9:</w:t>
      </w:r>
    </w:p>
    <w:p w:rsidR="000A47BC" w:rsidRDefault="000A47BC" w:rsidP="000A47BC">
      <w:pPr>
        <w:ind w:left="720"/>
      </w:pPr>
      <w:r>
        <w:t>Another  expansion might be to make the site into more of a social network, including adding pictures and gamification – rewarding users for uploading reports</w:t>
      </w:r>
    </w:p>
    <w:p w:rsidR="00FB4CBC" w:rsidRDefault="003527E7" w:rsidP="00FB4CBC">
      <w:r>
        <w:t xml:space="preserve">Slide 10: </w:t>
      </w:r>
    </w:p>
    <w:p w:rsidR="003527E7" w:rsidRDefault="003527E7" w:rsidP="00FB4CBC">
      <w:r>
        <w:lastRenderedPageBreak/>
        <w:t xml:space="preserve">About us. </w:t>
      </w:r>
    </w:p>
    <w:p w:rsidR="003527E7" w:rsidRDefault="003527E7" w:rsidP="00FB4CBC">
      <w:r>
        <w:t>We are a group of two, who before this week had next to no experience of web programming. Through the course of the week we have had a huge learning curve and we have both really added to our skillsets.</w:t>
      </w:r>
      <w:bookmarkStart w:id="0" w:name="_GoBack"/>
      <w:bookmarkEnd w:id="0"/>
    </w:p>
    <w:sectPr w:rsidR="0035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69"/>
    <w:rsid w:val="000A47BC"/>
    <w:rsid w:val="003527E7"/>
    <w:rsid w:val="004F6061"/>
    <w:rsid w:val="00513E33"/>
    <w:rsid w:val="00682069"/>
    <w:rsid w:val="00734A69"/>
    <w:rsid w:val="00C73695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taylor</dc:creator>
  <cp:lastModifiedBy>Al taylor</cp:lastModifiedBy>
  <cp:revision>3</cp:revision>
  <dcterms:created xsi:type="dcterms:W3CDTF">2013-08-10T07:01:00Z</dcterms:created>
  <dcterms:modified xsi:type="dcterms:W3CDTF">2013-08-10T09:16:00Z</dcterms:modified>
</cp:coreProperties>
</file>