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88" w:rsidRDefault="00E2646F" w:rsidP="00E2646F">
      <w:pPr>
        <w:jc w:val="center"/>
        <w:rPr>
          <w:b/>
          <w:sz w:val="28"/>
          <w:szCs w:val="28"/>
        </w:rPr>
      </w:pPr>
      <w:r w:rsidRPr="00E2646F">
        <w:rPr>
          <w:b/>
          <w:sz w:val="28"/>
          <w:szCs w:val="28"/>
        </w:rPr>
        <w:t>Условие</w:t>
      </w:r>
    </w:p>
    <w:p w:rsidR="00E2646F" w:rsidRDefault="00E2646F" w:rsidP="00E2646F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E2646F">
        <w:rPr>
          <w:sz w:val="28"/>
          <w:szCs w:val="28"/>
        </w:rPr>
        <w:t>Дано три вектори А[n], В[m], С[k] дійсного типу.</w:t>
      </w:r>
      <w:r w:rsidRPr="00E2646F">
        <w:t xml:space="preserve"> </w:t>
      </w:r>
      <w:r w:rsidRPr="00E2646F">
        <w:rPr>
          <w:sz w:val="28"/>
          <w:szCs w:val="28"/>
        </w:rPr>
        <w:t>Усі нульові елементи замінити максимальним елементом.</w:t>
      </w:r>
    </w:p>
    <w:p w:rsidR="00E2646F" w:rsidRDefault="00E2646F" w:rsidP="00E2646F">
      <w:pPr>
        <w:pBdr>
          <w:bottom w:val="single" w:sz="6" w:space="1" w:color="auto"/>
        </w:pBdr>
        <w:rPr>
          <w:sz w:val="28"/>
          <w:szCs w:val="28"/>
        </w:rPr>
      </w:pP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Inshallah.cpp: определяет точку входа для консольного приложения.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 чисел в массив:\n"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264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 =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(maximum &lt;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maximum =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replacement(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maximum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0)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maximum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264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E264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264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//К-во строк для массивов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sizeA = 3,sizeB = 4,sizeC = 5;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264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[sizeA];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[sizeB];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*C =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[sizeC];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E264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input(A, sizeA);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input(B, sizeB);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input(C, sizeC);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//Поиск наибольшего элемента 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 = maximum(A, sizeA);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maxB = maximum(B, sizeB);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 = maximum(C, sizeC);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//Замена нуля на максимальный элемент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replacement(A, sizeA, maxA);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>replacement(B, sizeB, maxB);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replacement(C, sizeC, maxC);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4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264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out(A, sizeA);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out(B, sizeB);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  <w:t>out(C, sizeC);</w:t>
      </w:r>
    </w:p>
    <w:p w:rsidR="00E2646F" w:rsidRP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//Освобождение памяти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46F" w:rsidRDefault="00E2646F" w:rsidP="00E2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646F" w:rsidRDefault="00E2646F" w:rsidP="00E26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646F" w:rsidRDefault="00E2646F" w:rsidP="00E2646F">
      <w:pPr>
        <w:pBdr>
          <w:bottom w:val="single" w:sz="6" w:space="1" w:color="auto"/>
        </w:pBdr>
        <w:rPr>
          <w:sz w:val="28"/>
          <w:szCs w:val="28"/>
        </w:rPr>
      </w:pPr>
    </w:p>
    <w:p w:rsidR="008C215C" w:rsidRPr="008C215C" w:rsidRDefault="008C215C" w:rsidP="00E2646F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r>
        <w:rPr>
          <w:b/>
          <w:sz w:val="32"/>
          <w:szCs w:val="32"/>
        </w:rPr>
        <w:t>ВВОД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Ввод чисел в массив</w:t>
      </w:r>
      <w:r w:rsidR="008C215C">
        <w:rPr>
          <w:sz w:val="24"/>
          <w:szCs w:val="24"/>
        </w:rPr>
        <w:t xml:space="preserve"> А</w:t>
      </w:r>
      <w:r w:rsidRPr="00E2646F">
        <w:rPr>
          <w:sz w:val="24"/>
          <w:szCs w:val="24"/>
        </w:rPr>
        <w:t>: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0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0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0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Ввод чисел в массив</w:t>
      </w:r>
      <w:r w:rsidR="008C215C">
        <w:rPr>
          <w:sz w:val="24"/>
          <w:szCs w:val="24"/>
        </w:rPr>
        <w:t xml:space="preserve"> B</w:t>
      </w:r>
      <w:r w:rsidRPr="00E2646F">
        <w:rPr>
          <w:sz w:val="24"/>
          <w:szCs w:val="24"/>
        </w:rPr>
        <w:t>: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1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2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9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0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Ввод чисел в массив</w:t>
      </w:r>
      <w:r w:rsidR="008C215C" w:rsidRPr="008C215C">
        <w:rPr>
          <w:sz w:val="24"/>
          <w:szCs w:val="24"/>
        </w:rPr>
        <w:t xml:space="preserve"> </w:t>
      </w:r>
      <w:r w:rsidR="008C215C">
        <w:rPr>
          <w:sz w:val="24"/>
          <w:szCs w:val="24"/>
          <w:lang w:val="en-US"/>
        </w:rPr>
        <w:t>C</w:t>
      </w:r>
      <w:r w:rsidRPr="00E2646F">
        <w:rPr>
          <w:sz w:val="24"/>
          <w:szCs w:val="24"/>
        </w:rPr>
        <w:t>: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0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0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0</w:t>
      </w:r>
    </w:p>
    <w:p w:rsidR="00E2646F" w:rsidRP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8</w:t>
      </w:r>
    </w:p>
    <w:p w:rsidR="00E2646F" w:rsidRDefault="00E2646F" w:rsidP="00E2646F">
      <w:pPr>
        <w:rPr>
          <w:sz w:val="24"/>
          <w:szCs w:val="24"/>
        </w:rPr>
      </w:pPr>
      <w:r w:rsidRPr="00E2646F">
        <w:rPr>
          <w:sz w:val="24"/>
          <w:szCs w:val="24"/>
        </w:rPr>
        <w:t>9</w:t>
      </w:r>
    </w:p>
    <w:p w:rsidR="008C215C" w:rsidRPr="008C215C" w:rsidRDefault="008C215C" w:rsidP="00E2646F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r w:rsidRPr="00E2646F">
        <w:rPr>
          <w:b/>
          <w:sz w:val="32"/>
          <w:szCs w:val="32"/>
        </w:rPr>
        <w:t>ВЫВОД</w:t>
      </w:r>
    </w:p>
    <w:p w:rsidR="00E2646F" w:rsidRPr="00E2646F" w:rsidRDefault="008C215C" w:rsidP="00E2646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A: </w:t>
      </w:r>
      <w:r w:rsidR="00E2646F" w:rsidRPr="00E2646F">
        <w:rPr>
          <w:sz w:val="24"/>
          <w:szCs w:val="24"/>
        </w:rPr>
        <w:t>0 0 0</w:t>
      </w:r>
    </w:p>
    <w:p w:rsidR="00E2646F" w:rsidRPr="00E2646F" w:rsidRDefault="008C215C" w:rsidP="00E2646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B: </w:t>
      </w:r>
      <w:r w:rsidR="00E2646F" w:rsidRPr="00E2646F">
        <w:rPr>
          <w:sz w:val="24"/>
          <w:szCs w:val="24"/>
        </w:rPr>
        <w:t>1 2 9 9</w:t>
      </w:r>
    </w:p>
    <w:p w:rsidR="00E2646F" w:rsidRPr="00E2646F" w:rsidRDefault="008C215C" w:rsidP="00E2646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C: </w:t>
      </w:r>
      <w:bookmarkStart w:id="0" w:name="_GoBack"/>
      <w:bookmarkEnd w:id="0"/>
      <w:r w:rsidR="00E2646F" w:rsidRPr="00E2646F">
        <w:rPr>
          <w:sz w:val="24"/>
          <w:szCs w:val="24"/>
        </w:rPr>
        <w:t>9 9 9 8 9</w:t>
      </w:r>
    </w:p>
    <w:p w:rsidR="00E2646F" w:rsidRPr="00E2646F" w:rsidRDefault="00E2646F" w:rsidP="00E2646F">
      <w:pPr>
        <w:rPr>
          <w:sz w:val="24"/>
          <w:szCs w:val="24"/>
        </w:rPr>
      </w:pPr>
    </w:p>
    <w:sectPr w:rsidR="00E2646F" w:rsidRPr="00E26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6F"/>
    <w:rsid w:val="008C215C"/>
    <w:rsid w:val="009F2788"/>
    <w:rsid w:val="00E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7F5B"/>
  <w15:chartTrackingRefBased/>
  <w15:docId w15:val="{6E5B5570-77F4-4932-9B3A-7BA7056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2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2</cp:revision>
  <cp:lastPrinted>2017-05-14T08:15:00Z</cp:lastPrinted>
  <dcterms:created xsi:type="dcterms:W3CDTF">2017-05-14T08:09:00Z</dcterms:created>
  <dcterms:modified xsi:type="dcterms:W3CDTF">2017-05-14T08:19:00Z</dcterms:modified>
</cp:coreProperties>
</file>