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B1C5F" w14:textId="77777777" w:rsidR="00FA0479" w:rsidRPr="006820E7" w:rsidRDefault="00C242A8" w:rsidP="0030025C">
      <w:pPr>
        <w:pStyle w:val="a7"/>
        <w:spacing w:line="360" w:lineRule="auto"/>
        <w:rPr>
          <w:rFonts w:ascii="黑体" w:eastAsia="黑体" w:hAnsi="黑体"/>
          <w:sz w:val="72"/>
          <w:szCs w:val="72"/>
        </w:rPr>
      </w:pPr>
      <w:r w:rsidRPr="006820E7">
        <w:rPr>
          <w:rFonts w:ascii="黑体" w:eastAsia="黑体" w:hAnsi="黑体"/>
          <w:sz w:val="72"/>
          <w:szCs w:val="72"/>
        </w:rPr>
        <w:t>操作系统课程设计</w:t>
      </w:r>
    </w:p>
    <w:p w14:paraId="49FC60FF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hint="default"/>
          <w:b/>
          <w:bCs/>
          <w:sz w:val="27"/>
          <w:szCs w:val="27"/>
        </w:rPr>
      </w:pPr>
    </w:p>
    <w:p w14:paraId="5DB377EE" w14:textId="333E0630" w:rsidR="00222B4D" w:rsidRPr="00222B4D" w:rsidRDefault="00C242A8" w:rsidP="00453FD0">
      <w:pPr>
        <w:pStyle w:val="1"/>
        <w:spacing w:line="360" w:lineRule="auto"/>
      </w:pPr>
      <w:r w:rsidRPr="00633C45">
        <w:rPr>
          <w:sz w:val="32"/>
        </w:rPr>
        <w:t> 一、课程设计要求</w:t>
      </w:r>
    </w:p>
    <w:p w14:paraId="1B8644D2" w14:textId="63AF75B4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按时参加上机实习。</w:t>
      </w:r>
    </w:p>
    <w:p w14:paraId="090AFA71" w14:textId="26E17139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每个</w:t>
      </w:r>
      <w:r w:rsidR="00A22EB2">
        <w:rPr>
          <w:rFonts w:ascii="黑体" w:eastAsia="黑体" w:hAnsi="黑体" w:cs="宋体"/>
          <w:bCs/>
          <w:sz w:val="28"/>
          <w:szCs w:val="28"/>
        </w:rPr>
        <w:t>同学</w:t>
      </w:r>
      <w:r w:rsidRPr="007A411A">
        <w:rPr>
          <w:rFonts w:ascii="黑体" w:eastAsia="黑体" w:hAnsi="黑体" w:cs="宋体"/>
          <w:bCs/>
          <w:sz w:val="28"/>
          <w:szCs w:val="28"/>
        </w:rPr>
        <w:t>需在Linux下用C或C++</w:t>
      </w:r>
      <w:r w:rsidR="007A411A" w:rsidRPr="007A411A">
        <w:rPr>
          <w:rFonts w:ascii="黑体" w:eastAsia="黑体" w:hAnsi="黑体" w:cs="宋体"/>
          <w:bCs/>
          <w:sz w:val="28"/>
          <w:szCs w:val="28"/>
        </w:rPr>
        <w:t>/python等</w:t>
      </w:r>
      <w:r w:rsidRPr="007A411A">
        <w:rPr>
          <w:rFonts w:ascii="黑体" w:eastAsia="黑体" w:hAnsi="黑体" w:cs="宋体"/>
          <w:bCs/>
          <w:sz w:val="28"/>
          <w:szCs w:val="28"/>
        </w:rPr>
        <w:t>完成上机实习题</w:t>
      </w:r>
      <w:r w:rsidR="00AF6308">
        <w:rPr>
          <w:rFonts w:ascii="黑体" w:eastAsia="黑体" w:hAnsi="黑体" w:cs="宋体"/>
          <w:bCs/>
          <w:sz w:val="28"/>
          <w:szCs w:val="28"/>
        </w:rPr>
        <w:t>目</w:t>
      </w:r>
      <w:r w:rsidRPr="007A411A">
        <w:rPr>
          <w:rFonts w:ascii="黑体" w:eastAsia="黑体" w:hAnsi="黑体" w:cs="宋体"/>
          <w:bCs/>
          <w:sz w:val="28"/>
          <w:szCs w:val="28"/>
        </w:rPr>
        <w:t>。</w:t>
      </w:r>
      <w:r w:rsidR="00AF6308">
        <w:rPr>
          <w:rFonts w:ascii="黑体" w:eastAsia="黑体" w:hAnsi="黑体" w:cs="宋体"/>
          <w:bCs/>
          <w:sz w:val="28"/>
          <w:szCs w:val="28"/>
        </w:rPr>
        <w:t>实习共六道题目，每个同学至少完成四个题目。</w:t>
      </w:r>
    </w:p>
    <w:p w14:paraId="053685D7" w14:textId="03217C5A" w:rsidR="00FA0479" w:rsidRPr="007A411A" w:rsidRDefault="00DE3B4B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>
        <w:rPr>
          <w:rFonts w:ascii="黑体" w:eastAsia="黑体" w:hAnsi="黑体" w:cs="宋体"/>
          <w:bCs/>
          <w:sz w:val="28"/>
          <w:szCs w:val="28"/>
        </w:rPr>
        <w:t>下周周四</w:t>
      </w:r>
      <w:r w:rsidR="00C242A8" w:rsidRPr="007A411A">
        <w:rPr>
          <w:rFonts w:ascii="黑体" w:eastAsia="黑体" w:hAnsi="黑体" w:cs="宋体"/>
          <w:bCs/>
          <w:sz w:val="28"/>
          <w:szCs w:val="28"/>
        </w:rPr>
        <w:t>上机实习组织验收，要求每个学生演示</w:t>
      </w:r>
      <w:r w:rsidR="00E2237D">
        <w:rPr>
          <w:rFonts w:ascii="黑体" w:eastAsia="黑体" w:hAnsi="黑体" w:cs="宋体"/>
          <w:bCs/>
          <w:sz w:val="28"/>
          <w:szCs w:val="28"/>
        </w:rPr>
        <w:t>程序</w:t>
      </w:r>
      <w:r w:rsidR="00C242A8" w:rsidRPr="007A411A">
        <w:rPr>
          <w:rFonts w:ascii="黑体" w:eastAsia="黑体" w:hAnsi="黑体" w:cs="宋体"/>
          <w:bCs/>
          <w:sz w:val="28"/>
          <w:szCs w:val="28"/>
        </w:rPr>
        <w:t>的运行情况，并回答老师的提问；</w:t>
      </w:r>
    </w:p>
    <w:p w14:paraId="17B932D8" w14:textId="77777777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每个学生需独立完成上机实习，不得相互抄袭。如发现，抄袭者和被抄袭者成绩均不及格。</w:t>
      </w:r>
    </w:p>
    <w:p w14:paraId="36E0429D" w14:textId="1685A3DC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每个学生需在实习结束</w:t>
      </w:r>
      <w:r w:rsidR="007B0D37">
        <w:rPr>
          <w:rFonts w:ascii="黑体" w:eastAsia="黑体" w:hAnsi="黑体" w:cs="宋体"/>
          <w:bCs/>
          <w:sz w:val="28"/>
          <w:szCs w:val="28"/>
        </w:rPr>
        <w:t>两</w:t>
      </w:r>
      <w:r w:rsidRPr="007A411A">
        <w:rPr>
          <w:rFonts w:ascii="黑体" w:eastAsia="黑体" w:hAnsi="黑体" w:cs="宋体"/>
          <w:bCs/>
          <w:sz w:val="28"/>
          <w:szCs w:val="28"/>
        </w:rPr>
        <w:t>周内将实习报告和实验的源程序电子档打包后（文件命名为</w:t>
      </w:r>
      <w:r w:rsidR="003B294B" w:rsidRPr="007A411A">
        <w:rPr>
          <w:rFonts w:ascii="黑体" w:eastAsia="黑体" w:hAnsi="黑体" w:cs="宋体"/>
          <w:bCs/>
          <w:sz w:val="28"/>
          <w:szCs w:val="28"/>
        </w:rPr>
        <w:t xml:space="preserve"> </w:t>
      </w:r>
      <w:r w:rsidR="003B294B" w:rsidRPr="007A411A">
        <w:rPr>
          <w:rFonts w:ascii="黑体" w:eastAsia="黑体" w:hAnsi="黑体" w:cs="宋体"/>
          <w:bCs/>
          <w:color w:val="FF0000"/>
          <w:sz w:val="28"/>
          <w:szCs w:val="28"/>
        </w:rPr>
        <w:t>班号-</w:t>
      </w:r>
      <w:r w:rsidRPr="007A411A">
        <w:rPr>
          <w:rFonts w:ascii="黑体" w:eastAsia="黑体" w:hAnsi="黑体" w:cs="宋体"/>
          <w:bCs/>
          <w:color w:val="FF0000"/>
          <w:sz w:val="28"/>
          <w:szCs w:val="28"/>
        </w:rPr>
        <w:t>张三.rar</w:t>
      </w:r>
      <w:r w:rsidR="003B294B" w:rsidRPr="007A411A">
        <w:rPr>
          <w:rFonts w:ascii="黑体" w:eastAsia="黑体" w:hAnsi="黑体" w:cs="宋体" w:hint="default"/>
          <w:bCs/>
          <w:color w:val="FF0000"/>
          <w:sz w:val="28"/>
          <w:szCs w:val="28"/>
        </w:rPr>
        <w:t xml:space="preserve"> </w:t>
      </w:r>
      <w:r w:rsidRPr="007A411A">
        <w:rPr>
          <w:rFonts w:ascii="黑体" w:eastAsia="黑体" w:hAnsi="黑体" w:cs="宋体"/>
          <w:bCs/>
          <w:sz w:val="28"/>
          <w:szCs w:val="28"/>
        </w:rPr>
        <w:t>或.zip）发给班级学习委员，</w:t>
      </w:r>
      <w:r w:rsidRPr="007A411A">
        <w:rPr>
          <w:rFonts w:ascii="黑体" w:eastAsia="黑体" w:hAnsi="黑体" w:cs="宋体"/>
          <w:bCs/>
          <w:color w:val="FF0000"/>
          <w:sz w:val="28"/>
          <w:szCs w:val="28"/>
        </w:rPr>
        <w:t>再由</w:t>
      </w:r>
      <w:r w:rsidRPr="007A411A">
        <w:rPr>
          <w:rFonts w:ascii="黑体" w:eastAsia="黑体" w:hAnsi="黑体" w:cs="宋体"/>
          <w:bCs/>
          <w:sz w:val="28"/>
          <w:szCs w:val="28"/>
        </w:rPr>
        <w:t>学习委员打包发到老师的邮箱，用于检查是否存在抄袭现象。(老师邮箱:7452822@qq.com）</w:t>
      </w:r>
    </w:p>
    <w:p w14:paraId="54685913" w14:textId="7D260F36" w:rsidR="00FA0479" w:rsidRPr="007A411A" w:rsidRDefault="00C242A8" w:rsidP="0030025C">
      <w:pPr>
        <w:pStyle w:val="a4"/>
        <w:numPr>
          <w:ilvl w:val="0"/>
          <w:numId w:val="1"/>
        </w:numPr>
        <w:snapToGrid w:val="0"/>
        <w:spacing w:before="0" w:beforeAutospacing="0" w:after="0" w:afterAutospacing="0" w:line="360" w:lineRule="auto"/>
        <w:ind w:left="283" w:hangingChars="101" w:hanging="283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每个学生需在实习结束</w:t>
      </w:r>
      <w:r w:rsidR="007309DD">
        <w:rPr>
          <w:rFonts w:ascii="黑体" w:eastAsia="黑体" w:hAnsi="黑体" w:cs="宋体"/>
          <w:bCs/>
          <w:sz w:val="28"/>
          <w:szCs w:val="28"/>
        </w:rPr>
        <w:t>二</w:t>
      </w:r>
      <w:r w:rsidRPr="007A411A">
        <w:rPr>
          <w:rFonts w:ascii="黑体" w:eastAsia="黑体" w:hAnsi="黑体" w:cs="宋体"/>
          <w:bCs/>
          <w:sz w:val="28"/>
          <w:szCs w:val="28"/>
        </w:rPr>
        <w:t>周内提交纸质实习报告一份</w:t>
      </w:r>
      <w:r w:rsidR="00AF08CE">
        <w:rPr>
          <w:rFonts w:ascii="黑体" w:eastAsia="黑体" w:hAnsi="黑体" w:cs="宋体"/>
          <w:bCs/>
          <w:sz w:val="28"/>
          <w:szCs w:val="28"/>
        </w:rPr>
        <w:t>，用于归档</w:t>
      </w:r>
      <w:r w:rsidRPr="007A411A">
        <w:rPr>
          <w:rFonts w:ascii="黑体" w:eastAsia="黑体" w:hAnsi="黑体" w:cs="宋体"/>
          <w:bCs/>
          <w:sz w:val="28"/>
          <w:szCs w:val="28"/>
        </w:rPr>
        <w:t>。</w:t>
      </w:r>
      <w:bookmarkStart w:id="0" w:name="_Toc212522250"/>
      <w:r w:rsidR="00B04573">
        <w:rPr>
          <w:rFonts w:ascii="黑体" w:eastAsia="黑体" w:hAnsi="黑体" w:cs="宋体"/>
          <w:bCs/>
          <w:sz w:val="28"/>
          <w:szCs w:val="28"/>
        </w:rPr>
        <w:t>报告</w:t>
      </w:r>
      <w:bookmarkStart w:id="1" w:name="_GoBack"/>
      <w:bookmarkEnd w:id="1"/>
      <w:r w:rsidRPr="007A411A">
        <w:rPr>
          <w:rFonts w:ascii="黑体" w:eastAsia="黑体" w:hAnsi="黑体" w:cs="宋体"/>
          <w:bCs/>
          <w:sz w:val="28"/>
          <w:szCs w:val="28"/>
        </w:rPr>
        <w:t>应包括如下内容:</w:t>
      </w:r>
    </w:p>
    <w:p w14:paraId="422E1827" w14:textId="77777777" w:rsidR="00FA0479" w:rsidRPr="007A411A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r w:rsidRPr="007A411A">
        <w:rPr>
          <w:rFonts w:ascii="黑体" w:eastAsia="黑体" w:hAnsi="黑体" w:cs="宋体"/>
          <w:bCs/>
          <w:sz w:val="28"/>
          <w:szCs w:val="28"/>
        </w:rPr>
        <w:t>1）课程设计题目</w:t>
      </w:r>
      <w:bookmarkEnd w:id="0"/>
    </w:p>
    <w:p w14:paraId="7D61595F" w14:textId="77777777" w:rsidR="00FA0479" w:rsidRPr="007A411A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bookmarkStart w:id="2" w:name="_Toc212522251"/>
      <w:r w:rsidRPr="007A411A">
        <w:rPr>
          <w:rFonts w:ascii="黑体" w:eastAsia="黑体" w:hAnsi="黑体" w:cs="宋体"/>
          <w:bCs/>
          <w:sz w:val="28"/>
          <w:szCs w:val="28"/>
        </w:rPr>
        <w:t>2）程序功能及设计思路</w:t>
      </w:r>
      <w:bookmarkEnd w:id="2"/>
    </w:p>
    <w:p w14:paraId="1AAE7D1D" w14:textId="77777777" w:rsidR="00FA0479" w:rsidRPr="007A411A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bookmarkStart w:id="3" w:name="_Toc212522253"/>
      <w:r w:rsidRPr="007A411A">
        <w:rPr>
          <w:rFonts w:ascii="黑体" w:eastAsia="黑体" w:hAnsi="黑体" w:cs="宋体"/>
          <w:bCs/>
          <w:sz w:val="28"/>
          <w:szCs w:val="28"/>
        </w:rPr>
        <w:t>3）数据结构及算法设计</w:t>
      </w:r>
      <w:bookmarkEnd w:id="3"/>
    </w:p>
    <w:p w14:paraId="33026EB8" w14:textId="5C13C507" w:rsidR="00FA0479" w:rsidRPr="007A411A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bookmarkStart w:id="4" w:name="_Toc212522255"/>
      <w:r w:rsidRPr="007A411A">
        <w:rPr>
          <w:rFonts w:ascii="黑体" w:eastAsia="黑体" w:hAnsi="黑体" w:cs="宋体"/>
          <w:bCs/>
          <w:sz w:val="28"/>
          <w:szCs w:val="28"/>
        </w:rPr>
        <w:t>4）</w:t>
      </w:r>
      <w:bookmarkStart w:id="5" w:name="_Toc212522256"/>
      <w:bookmarkEnd w:id="4"/>
      <w:r w:rsidRPr="007A411A">
        <w:rPr>
          <w:rFonts w:ascii="黑体" w:eastAsia="黑体" w:hAnsi="黑体" w:cs="宋体"/>
          <w:bCs/>
          <w:sz w:val="28"/>
          <w:szCs w:val="28"/>
        </w:rPr>
        <w:t>程序运行</w:t>
      </w:r>
      <w:bookmarkEnd w:id="5"/>
      <w:r w:rsidRPr="007A411A">
        <w:rPr>
          <w:rFonts w:ascii="黑体" w:eastAsia="黑体" w:hAnsi="黑体" w:cs="宋体"/>
          <w:bCs/>
          <w:sz w:val="28"/>
          <w:szCs w:val="28"/>
        </w:rPr>
        <w:t>情况</w:t>
      </w:r>
      <w:r w:rsidR="00E456C4">
        <w:rPr>
          <w:rFonts w:ascii="黑体" w:eastAsia="黑体" w:hAnsi="黑体" w:cs="宋体"/>
          <w:bCs/>
          <w:sz w:val="28"/>
          <w:szCs w:val="28"/>
        </w:rPr>
        <w:t>及截图</w:t>
      </w:r>
    </w:p>
    <w:p w14:paraId="7F5E509F" w14:textId="736FBD7B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bookmarkStart w:id="6" w:name="_Toc212522257"/>
      <w:r w:rsidRPr="007A411A">
        <w:rPr>
          <w:rFonts w:ascii="黑体" w:eastAsia="黑体" w:hAnsi="黑体" w:cs="宋体"/>
          <w:bCs/>
          <w:sz w:val="28"/>
          <w:szCs w:val="28"/>
        </w:rPr>
        <w:t>5）编程中遇到的困难及解决方法</w:t>
      </w:r>
      <w:bookmarkStart w:id="7" w:name="_Toc212522258"/>
      <w:bookmarkEnd w:id="6"/>
      <w:r w:rsidRPr="007A411A">
        <w:rPr>
          <w:rFonts w:ascii="黑体" w:eastAsia="黑体" w:hAnsi="黑体" w:cs="宋体"/>
          <w:bCs/>
          <w:sz w:val="28"/>
          <w:szCs w:val="28"/>
        </w:rPr>
        <w:t>、实习心得或良好建议</w:t>
      </w:r>
      <w:bookmarkEnd w:id="7"/>
    </w:p>
    <w:p w14:paraId="20C50468" w14:textId="20136F44" w:rsidR="002C4A70" w:rsidRPr="007A411A" w:rsidRDefault="002C4A70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ascii="黑体" w:eastAsia="黑体" w:hAnsi="黑体" w:cs="宋体" w:hint="default"/>
          <w:bCs/>
          <w:sz w:val="28"/>
          <w:szCs w:val="28"/>
        </w:rPr>
      </w:pPr>
      <w:r>
        <w:rPr>
          <w:rFonts w:ascii="黑体" w:eastAsia="黑体" w:hAnsi="黑体" w:cs="宋体"/>
          <w:bCs/>
          <w:sz w:val="28"/>
          <w:szCs w:val="28"/>
        </w:rPr>
        <w:t>6）纸质报告封面在本文档最后一页</w:t>
      </w:r>
    </w:p>
    <w:p w14:paraId="6047E469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ind w:left="420" w:firstLine="420"/>
        <w:rPr>
          <w:rFonts w:cs="宋体" w:hint="default"/>
          <w:b/>
          <w:bCs/>
          <w:sz w:val="30"/>
          <w:szCs w:val="30"/>
        </w:rPr>
      </w:pPr>
    </w:p>
    <w:p w14:paraId="41128BB4" w14:textId="77777777" w:rsidR="00FA0479" w:rsidRPr="0030025C" w:rsidRDefault="00C242A8" w:rsidP="0030025C">
      <w:pPr>
        <w:pStyle w:val="1"/>
        <w:spacing w:line="360" w:lineRule="auto"/>
        <w:rPr>
          <w:sz w:val="32"/>
        </w:rPr>
      </w:pPr>
      <w:r w:rsidRPr="0030025C">
        <w:rPr>
          <w:sz w:val="32"/>
        </w:rPr>
        <w:t>二、 评分</w:t>
      </w:r>
    </w:p>
    <w:p w14:paraId="7F864005" w14:textId="77777777" w:rsidR="00FA0479" w:rsidRPr="00362772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ascii="黑体" w:eastAsia="黑体" w:hAnsi="黑体" w:cs="宋体" w:hint="default"/>
          <w:bCs/>
          <w:sz w:val="28"/>
          <w:szCs w:val="30"/>
        </w:rPr>
      </w:pPr>
      <w:r w:rsidRPr="00362772">
        <w:rPr>
          <w:rFonts w:ascii="黑体" w:eastAsia="黑体" w:hAnsi="黑体" w:cs="宋体"/>
          <w:b/>
          <w:bCs/>
          <w:sz w:val="28"/>
          <w:szCs w:val="30"/>
        </w:rPr>
        <w:lastRenderedPageBreak/>
        <w:t xml:space="preserve"> </w:t>
      </w:r>
      <w:r w:rsidRPr="00362772">
        <w:rPr>
          <w:rFonts w:ascii="黑体" w:eastAsia="黑体" w:hAnsi="黑体" w:cs="宋体"/>
          <w:bCs/>
          <w:sz w:val="28"/>
          <w:szCs w:val="30"/>
        </w:rPr>
        <w:t xml:space="preserve"> 1、考勤占20%，上机验收占40%，实习报告占40%。</w:t>
      </w:r>
    </w:p>
    <w:p w14:paraId="5C52F288" w14:textId="77777777" w:rsidR="00FA0479" w:rsidRPr="00362772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ascii="黑体" w:eastAsia="黑体" w:hAnsi="黑体" w:cs="宋体" w:hint="default"/>
          <w:bCs/>
          <w:sz w:val="28"/>
          <w:szCs w:val="30"/>
        </w:rPr>
      </w:pPr>
      <w:r w:rsidRPr="00362772">
        <w:rPr>
          <w:rFonts w:ascii="黑体" w:eastAsia="黑体" w:hAnsi="黑体" w:cs="宋体"/>
          <w:bCs/>
          <w:sz w:val="28"/>
          <w:szCs w:val="30"/>
        </w:rPr>
        <w:t xml:space="preserve">  2、抄袭程序者和被抄袭程序者，课程设计成绩不及格。</w:t>
      </w:r>
    </w:p>
    <w:p w14:paraId="752F28D7" w14:textId="77777777" w:rsidR="00FA0479" w:rsidRPr="00362772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ascii="黑体" w:eastAsia="黑体" w:hAnsi="黑体" w:cs="宋体" w:hint="default"/>
          <w:bCs/>
          <w:sz w:val="28"/>
          <w:szCs w:val="30"/>
        </w:rPr>
      </w:pPr>
      <w:r w:rsidRPr="00362772">
        <w:rPr>
          <w:rFonts w:ascii="黑体" w:eastAsia="黑体" w:hAnsi="黑体" w:cs="宋体"/>
          <w:bCs/>
          <w:sz w:val="28"/>
          <w:szCs w:val="30"/>
        </w:rPr>
        <w:t xml:space="preserve">  3、抄袭报告者和被抄袭报告者，课程设计成绩不及格。</w:t>
      </w:r>
    </w:p>
    <w:p w14:paraId="2D3EAD5A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588D293D" w14:textId="77777777" w:rsidR="00FA0479" w:rsidRDefault="00C242A8" w:rsidP="0030025C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上机时间地点</w:t>
      </w:r>
    </w:p>
    <w:p w14:paraId="62F2E03E" w14:textId="2047952B" w:rsidR="00FA0479" w:rsidRDefault="00764BA0" w:rsidP="0030025C">
      <w:pPr>
        <w:pStyle w:val="a4"/>
        <w:snapToGrid w:val="0"/>
        <w:spacing w:before="0" w:beforeAutospacing="0" w:after="0" w:afterAutospacing="0" w:line="360" w:lineRule="auto"/>
        <w:ind w:firstLineChars="100" w:firstLine="301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见qq群时间安排</w:t>
      </w:r>
    </w:p>
    <w:p w14:paraId="1A91918D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5E16DA91" w14:textId="77777777" w:rsidR="00FA0479" w:rsidRDefault="00C242A8" w:rsidP="0030025C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每次上机实习前先自学预备知识，并在作业本上编写初步的源程序。 </w:t>
      </w:r>
    </w:p>
    <w:p w14:paraId="2DCBCAA3" w14:textId="689F21C4" w:rsidR="009A5A9C" w:rsidRDefault="009A5A9C">
      <w:pPr>
        <w:widowControl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br w:type="page"/>
      </w:r>
    </w:p>
    <w:p w14:paraId="3BDF53F0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7E29A082" w14:textId="77777777" w:rsidR="00FA0479" w:rsidRDefault="00C242A8" w:rsidP="0030025C">
      <w:pPr>
        <w:pStyle w:val="a4"/>
        <w:numPr>
          <w:ilvl w:val="0"/>
          <w:numId w:val="2"/>
        </w:numPr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课程设计题目</w:t>
      </w:r>
    </w:p>
    <w:p w14:paraId="1DFF9E81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 课程设计分六个实验，具体如下：</w:t>
      </w:r>
    </w:p>
    <w:p w14:paraId="5F9EC1C2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687C0D36" w14:textId="14E5EF8A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实验1：</w:t>
      </w:r>
      <w:r w:rsidR="003B3699">
        <w:rPr>
          <w:rFonts w:cs="宋体"/>
          <w:b/>
          <w:bCs/>
          <w:sz w:val="30"/>
          <w:szCs w:val="30"/>
        </w:rPr>
        <w:t>为L</w:t>
      </w:r>
      <w:r w:rsidR="003B3699">
        <w:rPr>
          <w:rFonts w:cs="宋体" w:hint="default"/>
          <w:b/>
          <w:bCs/>
          <w:sz w:val="30"/>
          <w:szCs w:val="30"/>
        </w:rPr>
        <w:t>inux</w:t>
      </w:r>
      <w:r w:rsidR="003B3699">
        <w:rPr>
          <w:rFonts w:cs="宋体"/>
          <w:b/>
          <w:bCs/>
          <w:sz w:val="30"/>
          <w:szCs w:val="30"/>
        </w:rPr>
        <w:t>操作系统增加一个系统调用</w:t>
      </w:r>
    </w:p>
    <w:p w14:paraId="7A13B35F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1.1</w:t>
      </w:r>
      <w:r>
        <w:rPr>
          <w:rFonts w:ascii="微软雅黑" w:eastAsia="微软雅黑" w:hint="eastAsia"/>
          <w:b/>
          <w:sz w:val="24"/>
        </w:rPr>
        <w:t>实验目的</w:t>
      </w:r>
    </w:p>
    <w:p w14:paraId="60D52CC9" w14:textId="12113A25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 </w:t>
      </w:r>
      <w:r w:rsidR="003B3699">
        <w:rPr>
          <w:color w:val="454545"/>
        </w:rPr>
        <w:t>理解操作系统系统调用的意义。</w:t>
      </w:r>
    </w:p>
    <w:p w14:paraId="6D23FCCC" w14:textId="6ADEB90D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 </w:t>
      </w:r>
      <w:r w:rsidR="003B3699">
        <w:rPr>
          <w:color w:val="454545"/>
        </w:rPr>
        <w:t>实现对于Linux操作系统内核的编译。</w:t>
      </w:r>
    </w:p>
    <w:p w14:paraId="18A61FE3" w14:textId="6CD6A42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 </w:t>
      </w:r>
      <w:r w:rsidR="003B3699">
        <w:rPr>
          <w:color w:val="454545"/>
        </w:rPr>
        <w:t>实现一个自己添加的系统调用</w:t>
      </w:r>
      <w:r>
        <w:rPr>
          <w:color w:val="454545"/>
        </w:rPr>
        <w:t>。</w:t>
      </w:r>
    </w:p>
    <w:p w14:paraId="38221205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1.2</w:t>
      </w:r>
      <w:r>
        <w:rPr>
          <w:rFonts w:ascii="微软雅黑" w:eastAsia="微软雅黑" w:hint="eastAsia"/>
          <w:b/>
          <w:sz w:val="24"/>
        </w:rPr>
        <w:t>实验内容</w:t>
      </w:r>
    </w:p>
    <w:p w14:paraId="055A38EB" w14:textId="41753F7A" w:rsidR="003B3699" w:rsidRPr="003B3699" w:rsidRDefault="003B3699" w:rsidP="005E7795">
      <w:pPr>
        <w:widowControl/>
        <w:spacing w:line="360" w:lineRule="auto"/>
        <w:ind w:leftChars="-10" w:left="-21" w:firstLineChars="7" w:firstLine="17"/>
        <w:jc w:val="left"/>
        <w:rPr>
          <w:rFonts w:ascii="宋体" w:hAnsi="宋体"/>
          <w:color w:val="454545"/>
          <w:kern w:val="0"/>
          <w:sz w:val="24"/>
        </w:rPr>
      </w:pPr>
      <w:r w:rsidRPr="003B3699">
        <w:rPr>
          <w:rFonts w:ascii="宋体" w:hAnsi="宋体" w:hint="eastAsia"/>
          <w:color w:val="454545"/>
          <w:kern w:val="0"/>
          <w:sz w:val="24"/>
        </w:rPr>
        <w:tab/>
      </w:r>
      <w:r w:rsidR="005E7795">
        <w:rPr>
          <w:rFonts w:ascii="宋体" w:hAnsi="宋体"/>
          <w:color w:val="454545"/>
          <w:kern w:val="0"/>
          <w:sz w:val="24"/>
        </w:rPr>
        <w:tab/>
      </w:r>
      <w:r w:rsidRPr="003B3699">
        <w:rPr>
          <w:rFonts w:ascii="宋体" w:hAnsi="宋体" w:hint="eastAsia"/>
          <w:color w:val="454545"/>
          <w:kern w:val="0"/>
          <w:sz w:val="24"/>
        </w:rPr>
        <w:t>自己编写一个函数，内容不限，如可以实现求一个数组的最大数，或实现</w:t>
      </w:r>
      <w:r>
        <w:rPr>
          <w:rFonts w:ascii="宋体" w:hAnsi="宋体" w:hint="eastAsia"/>
          <w:color w:val="454545"/>
          <w:kern w:val="0"/>
          <w:sz w:val="24"/>
        </w:rPr>
        <w:t>一个</w:t>
      </w:r>
      <w:r w:rsidRPr="003B3699">
        <w:rPr>
          <w:rFonts w:ascii="宋体" w:hAnsi="宋体" w:hint="eastAsia"/>
          <w:color w:val="454545"/>
          <w:kern w:val="0"/>
          <w:sz w:val="24"/>
        </w:rPr>
        <w:t>排序算法等。总之是一个功能独立的函数。</w:t>
      </w:r>
      <w:r w:rsidR="00C22BA0">
        <w:rPr>
          <w:rFonts w:ascii="宋体" w:hAnsi="宋体" w:hint="eastAsia"/>
          <w:color w:val="454545"/>
          <w:kern w:val="0"/>
          <w:sz w:val="24"/>
        </w:rPr>
        <w:t>将其作为系统调用函数。</w:t>
      </w:r>
    </w:p>
    <w:p w14:paraId="4F08C42B" w14:textId="04FB44CD" w:rsidR="008F01C1" w:rsidRDefault="00756A90" w:rsidP="008F01C1">
      <w:pPr>
        <w:widowControl/>
        <w:spacing w:line="360" w:lineRule="auto"/>
        <w:ind w:leftChars="-10" w:left="-21" w:firstLineChars="7" w:firstLine="17"/>
        <w:jc w:val="left"/>
        <w:rPr>
          <w:rFonts w:ascii="宋体" w:hAnsi="宋体"/>
          <w:color w:val="454545"/>
          <w:kern w:val="0"/>
          <w:sz w:val="24"/>
        </w:rPr>
      </w:pPr>
      <w:r>
        <w:rPr>
          <w:rFonts w:ascii="宋体" w:hAnsi="宋体"/>
          <w:color w:val="454545"/>
          <w:kern w:val="0"/>
          <w:sz w:val="24"/>
        </w:rPr>
        <w:tab/>
      </w:r>
      <w:r>
        <w:rPr>
          <w:rFonts w:ascii="宋体" w:hAnsi="宋体"/>
          <w:color w:val="454545"/>
          <w:kern w:val="0"/>
          <w:sz w:val="24"/>
        </w:rPr>
        <w:tab/>
      </w:r>
      <w:r w:rsidR="003B3699" w:rsidRPr="003B3699">
        <w:rPr>
          <w:rFonts w:ascii="宋体" w:hAnsi="宋体" w:hint="eastAsia"/>
          <w:color w:val="454545"/>
          <w:kern w:val="0"/>
          <w:sz w:val="24"/>
        </w:rPr>
        <w:t>接下来，要求把这个函数加入到linux</w:t>
      </w:r>
      <w:r w:rsidR="008F01C1">
        <w:rPr>
          <w:rFonts w:ascii="宋体" w:hAnsi="宋体" w:hint="eastAsia"/>
          <w:color w:val="454545"/>
          <w:kern w:val="0"/>
          <w:sz w:val="24"/>
        </w:rPr>
        <w:t>的系统调用之中去。</w:t>
      </w:r>
      <w:r>
        <w:rPr>
          <w:rFonts w:ascii="宋体" w:hAnsi="宋体" w:hint="eastAsia"/>
          <w:color w:val="454545"/>
          <w:kern w:val="0"/>
          <w:sz w:val="24"/>
        </w:rPr>
        <w:t>因为大家的Linux版本不尽相同，所以</w:t>
      </w:r>
      <w:r w:rsidR="008F01C1">
        <w:rPr>
          <w:rFonts w:ascii="宋体" w:hAnsi="宋体" w:hint="eastAsia"/>
          <w:color w:val="454545"/>
          <w:kern w:val="0"/>
          <w:sz w:val="24"/>
        </w:rPr>
        <w:t>做法的大致步骤是：</w:t>
      </w:r>
    </w:p>
    <w:p w14:paraId="30CCC181" w14:textId="1A050E78" w:rsidR="003B3699" w:rsidRPr="003B3699" w:rsidRDefault="003B3699" w:rsidP="003B3699">
      <w:pPr>
        <w:widowControl/>
        <w:spacing w:line="360" w:lineRule="auto"/>
        <w:ind w:leftChars="-64" w:left="-19" w:hangingChars="48" w:hanging="115"/>
        <w:jc w:val="left"/>
        <w:rPr>
          <w:rFonts w:ascii="宋体" w:hAnsi="宋体"/>
          <w:color w:val="454545"/>
          <w:kern w:val="0"/>
          <w:sz w:val="24"/>
        </w:rPr>
      </w:pPr>
      <w:r w:rsidRPr="003B3699">
        <w:rPr>
          <w:rFonts w:ascii="宋体" w:hAnsi="宋体" w:hint="eastAsia"/>
          <w:color w:val="454545"/>
          <w:kern w:val="0"/>
          <w:sz w:val="24"/>
        </w:rPr>
        <w:t>1、修改linux内核某文件，将你实现的函数名进行注册。</w:t>
      </w:r>
    </w:p>
    <w:p w14:paraId="3A2839B8" w14:textId="77777777" w:rsidR="003B3699" w:rsidRPr="003B3699" w:rsidRDefault="003B3699" w:rsidP="003B3699">
      <w:pPr>
        <w:widowControl/>
        <w:spacing w:line="360" w:lineRule="auto"/>
        <w:ind w:leftChars="-64" w:left="-19" w:hangingChars="48" w:hanging="115"/>
        <w:jc w:val="left"/>
        <w:rPr>
          <w:rFonts w:ascii="宋体" w:hAnsi="宋体"/>
          <w:color w:val="454545"/>
          <w:kern w:val="0"/>
          <w:sz w:val="24"/>
        </w:rPr>
      </w:pPr>
      <w:r w:rsidRPr="003B3699">
        <w:rPr>
          <w:rFonts w:ascii="宋体" w:hAnsi="宋体" w:hint="eastAsia"/>
          <w:color w:val="454545"/>
          <w:kern w:val="0"/>
          <w:sz w:val="24"/>
        </w:rPr>
        <w:t>2、重新编译内核，使得上述修改生效。</w:t>
      </w:r>
    </w:p>
    <w:p w14:paraId="36EEF8F6" w14:textId="77777777" w:rsidR="005E7795" w:rsidRDefault="003B3699" w:rsidP="005E7795">
      <w:pPr>
        <w:widowControl/>
        <w:spacing w:line="360" w:lineRule="auto"/>
        <w:ind w:leftChars="-64" w:left="-19" w:hangingChars="48" w:hanging="115"/>
        <w:jc w:val="left"/>
        <w:rPr>
          <w:rFonts w:ascii="宋体" w:hAnsi="宋体"/>
          <w:color w:val="454545"/>
          <w:kern w:val="0"/>
          <w:sz w:val="24"/>
        </w:rPr>
      </w:pPr>
      <w:r w:rsidRPr="003B3699">
        <w:rPr>
          <w:rFonts w:ascii="宋体" w:hAnsi="宋体" w:hint="eastAsia"/>
          <w:color w:val="454545"/>
          <w:kern w:val="0"/>
          <w:sz w:val="24"/>
        </w:rPr>
        <w:t>3、编写程序，调用你的内核函数，即系统调用。</w:t>
      </w:r>
    </w:p>
    <w:p w14:paraId="14465BB8" w14:textId="6B19D250" w:rsidR="00FA0479" w:rsidRPr="005E7795" w:rsidRDefault="00C242A8" w:rsidP="005E7795">
      <w:pPr>
        <w:widowControl/>
        <w:spacing w:line="360" w:lineRule="auto"/>
        <w:ind w:leftChars="-64" w:left="1" w:hangingChars="48" w:hanging="135"/>
        <w:jc w:val="left"/>
        <w:rPr>
          <w:rFonts w:ascii="宋体" w:hAnsi="宋体"/>
          <w:color w:val="454545"/>
          <w:kern w:val="0"/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>预备知识：</w:t>
      </w:r>
      <w:r>
        <w:rPr>
          <w:rFonts w:ascii="宋体" w:hAnsi="宋体" w:cs="宋体" w:hint="eastAsia"/>
          <w:b/>
          <w:bCs/>
          <w:sz w:val="28"/>
          <w:szCs w:val="28"/>
          <w:shd w:val="clear" w:color="auto" w:fill="FFFFFF"/>
        </w:rPr>
        <w:tab/>
        <w:t xml:space="preserve"> </w:t>
      </w:r>
      <w:r w:rsidR="005E7795">
        <w:rPr>
          <w:rFonts w:ascii="宋体" w:hAnsi="宋体" w:cs="宋体" w:hint="eastAsia"/>
          <w:sz w:val="24"/>
          <w:shd w:val="clear" w:color="auto" w:fill="FFFFFF"/>
        </w:rPr>
        <w:t>系统调用</w:t>
      </w:r>
    </w:p>
    <w:p w14:paraId="09760C38" w14:textId="1BEBE45F" w:rsidR="00F83D35" w:rsidRPr="00F83D35" w:rsidRDefault="005E7795" w:rsidP="0030025C">
      <w:pPr>
        <w:widowControl/>
        <w:spacing w:line="360" w:lineRule="auto"/>
        <w:ind w:left="420" w:firstLineChars="600" w:firstLine="1440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内核编译</w:t>
      </w:r>
    </w:p>
    <w:p w14:paraId="33A226F0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6EBC931C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实验2：磁盘调度</w:t>
      </w:r>
    </w:p>
    <w:p w14:paraId="536495C7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2.1</w:t>
      </w:r>
      <w:r>
        <w:rPr>
          <w:rFonts w:ascii="微软雅黑" w:eastAsia="微软雅黑" w:hint="eastAsia"/>
          <w:b/>
          <w:sz w:val="24"/>
        </w:rPr>
        <w:t>实验目的</w:t>
      </w:r>
    </w:p>
    <w:p w14:paraId="54D2CFD4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1、对磁盘调度的相关知识作进一步的了解，明确磁盘调度的原理。</w:t>
      </w:r>
    </w:p>
    <w:p w14:paraId="367BDE5E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2、加深理解磁盘调度的主要任务。</w:t>
      </w:r>
    </w:p>
    <w:p w14:paraId="490E9AA2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3、通过编程，掌握磁盘调度的主要算法。</w:t>
      </w:r>
    </w:p>
    <w:p w14:paraId="504F1490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</w:pPr>
      <w:r>
        <w:rPr>
          <w:rFonts w:ascii="微软雅黑" w:eastAsia="微软雅黑" w:hint="eastAsia"/>
          <w:b/>
          <w:color w:val="292929"/>
          <w:sz w:val="24"/>
        </w:rPr>
        <w:t>2.2</w:t>
      </w:r>
      <w:r>
        <w:rPr>
          <w:rFonts w:ascii="微软雅黑" w:eastAsia="微软雅黑" w:hint="eastAsia"/>
          <w:b/>
          <w:sz w:val="24"/>
        </w:rPr>
        <w:t>实验内容</w:t>
      </w:r>
    </w:p>
    <w:p w14:paraId="04D4BEBE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1、对于如下给定的一组磁盘访问进行调度：</w:t>
      </w:r>
    </w:p>
    <w:tbl>
      <w:tblPr>
        <w:tblpPr w:vertAnchor="text"/>
        <w:tblW w:w="5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256"/>
        <w:gridCol w:w="256"/>
        <w:gridCol w:w="376"/>
        <w:gridCol w:w="376"/>
        <w:gridCol w:w="256"/>
        <w:gridCol w:w="256"/>
        <w:gridCol w:w="376"/>
        <w:gridCol w:w="256"/>
        <w:gridCol w:w="256"/>
        <w:gridCol w:w="256"/>
        <w:gridCol w:w="376"/>
        <w:gridCol w:w="413"/>
        <w:gridCol w:w="360"/>
        <w:gridCol w:w="390"/>
      </w:tblGrid>
      <w:tr w:rsidR="00FA0479" w14:paraId="432AE35F" w14:textId="77777777"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A63E1C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请求服务到达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A9B621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A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BCD080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B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97A765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C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FDD948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D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858847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E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A05FF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F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511A8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G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9323FC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H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D85F19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I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C53924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J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2E0C0A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K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0E667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E3C02D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M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0787A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N</w:t>
            </w:r>
          </w:p>
        </w:tc>
      </w:tr>
      <w:tr w:rsidR="00FA0479" w14:paraId="12FDDD1D" w14:textId="77777777">
        <w:tc>
          <w:tcPr>
            <w:tcW w:w="1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18183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访问的磁道号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B25BCD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30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789FD0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50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97CE53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2FEDF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180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889E1C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20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265DA1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90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2D1F1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150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9CC61F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70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95640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80</w:t>
            </w:r>
          </w:p>
        </w:tc>
        <w:tc>
          <w:tcPr>
            <w:tcW w:w="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1E9791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10</w:t>
            </w:r>
          </w:p>
        </w:tc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A93FA3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160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B1F44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120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B5662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40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DCFE7" w14:textId="77777777" w:rsidR="00FA0479" w:rsidRDefault="00C242A8" w:rsidP="0030025C">
            <w:pPr>
              <w:pStyle w:val="a4"/>
              <w:spacing w:before="0" w:beforeAutospacing="0" w:after="0" w:afterAutospacing="0" w:line="360" w:lineRule="auto"/>
              <w:jc w:val="center"/>
              <w:rPr>
                <w:rFonts w:hint="default"/>
              </w:rPr>
            </w:pPr>
            <w:r>
              <w:t>110</w:t>
            </w:r>
          </w:p>
        </w:tc>
      </w:tr>
    </w:tbl>
    <w:p w14:paraId="30184F51" w14:textId="77777777" w:rsidR="00FA0479" w:rsidRDefault="00FA0479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</w:p>
    <w:p w14:paraId="2FA7AF97" w14:textId="77777777" w:rsidR="00FA0479" w:rsidRDefault="00FA0479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</w:p>
    <w:p w14:paraId="4F08138A" w14:textId="77777777" w:rsidR="00FA0479" w:rsidRDefault="00FA0479" w:rsidP="0030025C">
      <w:pPr>
        <w:pStyle w:val="a4"/>
        <w:spacing w:before="0" w:beforeAutospacing="0" w:after="0" w:afterAutospacing="0" w:line="360" w:lineRule="auto"/>
        <w:rPr>
          <w:rFonts w:hint="default"/>
          <w:color w:val="454545"/>
        </w:rPr>
      </w:pPr>
    </w:p>
    <w:p w14:paraId="03E26D41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2、要求分别采用先来先服务、最短寻道优先以及电梯调度算法进行调度。</w:t>
      </w:r>
    </w:p>
    <w:p w14:paraId="2085FB1B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hint="default"/>
        </w:rPr>
      </w:pPr>
      <w:r>
        <w:rPr>
          <w:color w:val="454545"/>
        </w:rPr>
        <w:t>3、要求给出每种算法中磁盘访问的顺序，计算出平均移动道数。</w:t>
      </w:r>
    </w:p>
    <w:p w14:paraId="4EFEFFE4" w14:textId="77777777" w:rsidR="00FA0479" w:rsidRDefault="00C242A8" w:rsidP="0030025C">
      <w:pPr>
        <w:pStyle w:val="a4"/>
        <w:spacing w:before="0" w:beforeAutospacing="0" w:after="0" w:afterAutospacing="0" w:line="360" w:lineRule="auto"/>
        <w:rPr>
          <w:rFonts w:cs="宋体" w:hint="default"/>
          <w:shd w:val="clear" w:color="auto" w:fill="FFFFFF"/>
        </w:rPr>
      </w:pPr>
      <w:r>
        <w:rPr>
          <w:color w:val="454545"/>
        </w:rPr>
        <w:t>4、假定当前读写头在90号，电梯调度算法向磁道号增加的方向移动。</w:t>
      </w:r>
    </w:p>
    <w:p w14:paraId="27ABB9CD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0203BD80" w14:textId="3C7B6044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实验3：熟悉linux文件系统调用</w:t>
      </w:r>
      <w:r w:rsidR="00455373">
        <w:rPr>
          <w:rFonts w:cs="宋体"/>
          <w:b/>
          <w:bCs/>
          <w:sz w:val="30"/>
          <w:szCs w:val="30"/>
        </w:rPr>
        <w:t>接口</w:t>
      </w:r>
    </w:p>
    <w:p w14:paraId="64898AAD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3.1</w:t>
      </w:r>
      <w:r>
        <w:rPr>
          <w:rFonts w:ascii="微软雅黑" w:eastAsia="微软雅黑" w:hint="eastAsia"/>
          <w:b/>
          <w:sz w:val="24"/>
        </w:rPr>
        <w:t>实验目的</w:t>
      </w:r>
    </w:p>
    <w:p w14:paraId="0B99EB04" w14:textId="77777777" w:rsidR="00FA0479" w:rsidRDefault="00C242A8" w:rsidP="0030025C">
      <w:pPr>
        <w:pStyle w:val="a3"/>
        <w:spacing w:before="0" w:line="360" w:lineRule="auto"/>
        <w:ind w:left="475"/>
        <w:rPr>
          <w:sz w:val="24"/>
          <w:szCs w:val="24"/>
        </w:rPr>
      </w:pPr>
      <w:r>
        <w:rPr>
          <w:sz w:val="24"/>
          <w:szCs w:val="24"/>
        </w:rPr>
        <w:t>1.掌握 linux 提供的文件系统调用的使用方法；</w:t>
      </w:r>
    </w:p>
    <w:p w14:paraId="2AD9AC9B" w14:textId="77777777" w:rsidR="00FA0479" w:rsidRDefault="00C242A8" w:rsidP="0030025C">
      <w:pPr>
        <w:pStyle w:val="a3"/>
        <w:spacing w:line="360" w:lineRule="auto"/>
        <w:ind w:left="475"/>
        <w:rPr>
          <w:sz w:val="24"/>
          <w:szCs w:val="24"/>
        </w:rPr>
      </w:pPr>
      <w:r>
        <w:rPr>
          <w:sz w:val="24"/>
          <w:szCs w:val="24"/>
        </w:rPr>
        <w:t>2.熟悉文件系统的系统调用用户接口；</w:t>
      </w:r>
    </w:p>
    <w:p w14:paraId="7BBF79F7" w14:textId="77777777" w:rsidR="00FA0479" w:rsidRDefault="00C242A8" w:rsidP="0030025C">
      <w:pPr>
        <w:pStyle w:val="a3"/>
        <w:spacing w:line="360" w:lineRule="auto"/>
        <w:ind w:left="475"/>
        <w:rPr>
          <w:sz w:val="24"/>
          <w:szCs w:val="24"/>
        </w:rPr>
      </w:pPr>
      <w:r>
        <w:rPr>
          <w:sz w:val="24"/>
          <w:szCs w:val="24"/>
        </w:rPr>
        <w:t>3.了解操作系统文件系统的工作原理和工作方式。</w:t>
      </w:r>
    </w:p>
    <w:p w14:paraId="7BB6F9C1" w14:textId="77777777" w:rsidR="00FA0479" w:rsidRDefault="00C242A8" w:rsidP="0030025C">
      <w:pPr>
        <w:pStyle w:val="1"/>
        <w:tabs>
          <w:tab w:val="left" w:pos="844"/>
          <w:tab w:val="left" w:pos="845"/>
        </w:tabs>
        <w:spacing w:line="360" w:lineRule="auto"/>
        <w:ind w:left="120" w:firstLine="0"/>
        <w:jc w:val="left"/>
      </w:pPr>
      <w:r>
        <w:rPr>
          <w:rFonts w:hint="eastAsia"/>
          <w:color w:val="292929"/>
        </w:rPr>
        <w:t>3.2</w:t>
      </w:r>
      <w:r>
        <w:t>实验内容</w:t>
      </w:r>
    </w:p>
    <w:p w14:paraId="35985939" w14:textId="77777777" w:rsidR="00FA0479" w:rsidRDefault="00C242A8" w:rsidP="0030025C">
      <w:pPr>
        <w:pStyle w:val="a3"/>
        <w:spacing w:before="0" w:line="360" w:lineRule="auto"/>
        <w:ind w:left="1200" w:right="3320" w:hanging="720"/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文件系统调用</w:t>
      </w:r>
      <w:r>
        <w:t xml:space="preserve">编写一个文件工具 filetools，使其具有以下功能： </w:t>
      </w:r>
    </w:p>
    <w:p w14:paraId="30A3C024" w14:textId="77777777" w:rsidR="00FA0479" w:rsidRDefault="00C242A8" w:rsidP="0030025C">
      <w:pPr>
        <w:pStyle w:val="a3"/>
        <w:spacing w:before="10" w:line="360" w:lineRule="auto"/>
        <w:ind w:left="1200"/>
      </w:pPr>
      <w:r>
        <w:t>1.创建新文件</w:t>
      </w:r>
    </w:p>
    <w:p w14:paraId="150EF627" w14:textId="77777777" w:rsidR="00FA0479" w:rsidRDefault="00C242A8" w:rsidP="0030025C">
      <w:pPr>
        <w:pStyle w:val="a3"/>
        <w:spacing w:before="36" w:line="360" w:lineRule="auto"/>
        <w:ind w:left="1200"/>
      </w:pPr>
      <w:r>
        <w:t>2.写文件</w:t>
      </w:r>
    </w:p>
    <w:p w14:paraId="7A05FE2C" w14:textId="77777777" w:rsidR="00FA0479" w:rsidRDefault="00C242A8" w:rsidP="0030025C">
      <w:pPr>
        <w:pStyle w:val="a3"/>
        <w:spacing w:before="36" w:line="360" w:lineRule="auto"/>
        <w:ind w:left="1200"/>
      </w:pPr>
      <w:r>
        <w:t>3.读文件</w:t>
      </w:r>
    </w:p>
    <w:p w14:paraId="52F4CD2D" w14:textId="77777777" w:rsidR="00FA0479" w:rsidRDefault="00C242A8" w:rsidP="0030025C">
      <w:pPr>
        <w:pStyle w:val="a3"/>
        <w:spacing w:before="36" w:line="360" w:lineRule="auto"/>
        <w:ind w:left="1200"/>
      </w:pPr>
      <w:r>
        <w:t>4.修改文件权限</w:t>
      </w:r>
    </w:p>
    <w:p w14:paraId="14702678" w14:textId="77777777" w:rsidR="00FA0479" w:rsidRDefault="00C242A8" w:rsidP="0030025C">
      <w:pPr>
        <w:pStyle w:val="a3"/>
        <w:spacing w:before="36" w:line="360" w:lineRule="auto"/>
        <w:ind w:left="1200"/>
      </w:pPr>
      <w:r>
        <w:t>5.查看当前文件权限</w:t>
      </w:r>
    </w:p>
    <w:p w14:paraId="2D808B62" w14:textId="77777777" w:rsidR="00FA0479" w:rsidRDefault="00C242A8" w:rsidP="0030025C">
      <w:pPr>
        <w:pStyle w:val="a3"/>
        <w:spacing w:before="0" w:line="360" w:lineRule="auto"/>
        <w:ind w:right="3320" w:firstLineChars="300" w:firstLine="630"/>
      </w:pPr>
      <w:r>
        <w:t>0.退出</w:t>
      </w:r>
    </w:p>
    <w:p w14:paraId="376FF483" w14:textId="77777777" w:rsidR="00FA0479" w:rsidRDefault="00C242A8" w:rsidP="0030025C">
      <w:pPr>
        <w:pStyle w:val="a3"/>
        <w:spacing w:before="36" w:line="360" w:lineRule="auto"/>
        <w:ind w:left="480"/>
      </w:pPr>
      <w:r>
        <w:t>提示用户输入功能号，并根据用户输入的功能选择相应的功能。</w:t>
      </w:r>
    </w:p>
    <w:p w14:paraId="5D040B1F" w14:textId="77777777" w:rsidR="00FA0479" w:rsidRDefault="00C242A8" w:rsidP="0030025C">
      <w:pPr>
        <w:pStyle w:val="a3"/>
        <w:spacing w:before="36" w:line="360" w:lineRule="auto"/>
        <w:ind w:left="480"/>
      </w:pPr>
      <w:r>
        <w:rPr>
          <w:rFonts w:hint="eastAsia"/>
        </w:rPr>
        <w:t>文件按可变记录文件组织，具体记录内容自行设计。</w:t>
      </w:r>
    </w:p>
    <w:p w14:paraId="7F2B93AD" w14:textId="77777777" w:rsidR="00FA0479" w:rsidRDefault="00C242A8" w:rsidP="0030025C">
      <w:pPr>
        <w:widowControl/>
        <w:spacing w:line="360" w:lineRule="auto"/>
        <w:ind w:left="24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/>
          <w:b/>
          <w:color w:val="292929"/>
          <w:sz w:val="24"/>
        </w:rPr>
        <w:t>3</w:t>
      </w:r>
      <w:r>
        <w:rPr>
          <w:rFonts w:ascii="微软雅黑" w:eastAsia="微软雅黑" w:hint="eastAsia"/>
          <w:b/>
          <w:color w:val="292929"/>
          <w:sz w:val="24"/>
        </w:rPr>
        <w:t>.</w:t>
      </w:r>
      <w:r>
        <w:rPr>
          <w:rFonts w:hint="eastAsia"/>
          <w:b/>
          <w:color w:val="292929"/>
          <w:sz w:val="24"/>
        </w:rPr>
        <w:t>3</w:t>
      </w: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45CD57DF" w14:textId="77777777" w:rsidR="00FA0479" w:rsidRDefault="00C242A8" w:rsidP="0030025C">
      <w:pPr>
        <w:pStyle w:val="a3"/>
        <w:spacing w:before="0" w:line="360" w:lineRule="auto"/>
        <w:ind w:left="120" w:right="208" w:firstLine="422"/>
      </w:pPr>
      <w:r>
        <w:rPr>
          <w:spacing w:val="-9"/>
        </w:rPr>
        <w:t>用户在针对文件进行操作之前时一定要先打开它，这是由于系统需要根据用户提供的参</w:t>
      </w:r>
      <w:r>
        <w:rPr>
          <w:spacing w:val="-12"/>
        </w:rPr>
        <w:t xml:space="preserve">数来查找文件的目录项，并由目录项找到文件的磁盘 </w:t>
      </w:r>
      <w:r>
        <w:t>i</w:t>
      </w:r>
      <w:r>
        <w:rPr>
          <w:spacing w:val="-14"/>
        </w:rPr>
        <w:t xml:space="preserve"> 结点，再将它调到内存 </w:t>
      </w:r>
      <w:r>
        <w:t>i</w:t>
      </w:r>
      <w:r>
        <w:rPr>
          <w:spacing w:val="-14"/>
        </w:rPr>
        <w:t xml:space="preserve"> 结点，才能</w:t>
      </w:r>
      <w:r>
        <w:rPr>
          <w:spacing w:val="-9"/>
        </w:rPr>
        <w:t>建立用户进程与该文件之间的联系。</w:t>
      </w:r>
    </w:p>
    <w:p w14:paraId="71B0E1F2" w14:textId="77777777" w:rsidR="00FA0479" w:rsidRDefault="00C242A8" w:rsidP="0030025C">
      <w:pPr>
        <w:pStyle w:val="a3"/>
        <w:spacing w:before="10" w:line="360" w:lineRule="auto"/>
        <w:ind w:left="542"/>
      </w:pPr>
      <w:r>
        <w:t>同样，在文件操作完毕后要关闭文件，以切断用户进程与文件的联系，释放相关资源。</w:t>
      </w:r>
    </w:p>
    <w:p w14:paraId="29D8FC3F" w14:textId="77777777" w:rsidR="00FA0479" w:rsidRDefault="00C242A8" w:rsidP="0030025C">
      <w:pPr>
        <w:pStyle w:val="a3"/>
        <w:spacing w:line="360" w:lineRule="auto"/>
        <w:ind w:left="542"/>
      </w:pPr>
      <w:r>
        <w:t>Open 系统调用</w:t>
      </w:r>
    </w:p>
    <w:p w14:paraId="0451D621" w14:textId="77777777" w:rsidR="00FA0479" w:rsidRDefault="00C242A8" w:rsidP="0030025C">
      <w:pPr>
        <w:pStyle w:val="a3"/>
        <w:spacing w:line="360" w:lineRule="auto"/>
        <w:ind w:left="542"/>
      </w:pPr>
      <w:r>
        <w:t>int open(const char *path, int flags);</w:t>
      </w:r>
    </w:p>
    <w:p w14:paraId="52907047" w14:textId="77777777" w:rsidR="00FA0479" w:rsidRDefault="00C242A8" w:rsidP="0030025C">
      <w:pPr>
        <w:pStyle w:val="a3"/>
        <w:spacing w:line="360" w:lineRule="auto"/>
        <w:ind w:left="542"/>
      </w:pPr>
      <w:r>
        <w:t>int open(const char *path, int flags,mode_t mode);</w:t>
      </w:r>
    </w:p>
    <w:p w14:paraId="0A3027CB" w14:textId="77777777" w:rsidR="00FA0479" w:rsidRDefault="00C242A8" w:rsidP="0030025C">
      <w:pPr>
        <w:pStyle w:val="a3"/>
        <w:spacing w:line="360" w:lineRule="auto"/>
        <w:ind w:left="542" w:right="117"/>
      </w:pPr>
      <w:r>
        <w:rPr>
          <w:spacing w:val="-6"/>
        </w:rPr>
        <w:t xml:space="preserve">一般情况下使用两个参数的格式，只有当打开的文件不存在时才使用 </w:t>
      </w:r>
      <w:r>
        <w:t>3</w:t>
      </w:r>
      <w:r>
        <w:rPr>
          <w:spacing w:val="-7"/>
        </w:rPr>
        <w:t xml:space="preserve"> 个参数的格式。参数：</w:t>
      </w:r>
    </w:p>
    <w:p w14:paraId="74733B9C" w14:textId="77777777" w:rsidR="00FA0479" w:rsidRDefault="00C242A8" w:rsidP="0030025C">
      <w:pPr>
        <w:pStyle w:val="a3"/>
        <w:spacing w:before="7" w:line="360" w:lineRule="auto"/>
        <w:ind w:left="542"/>
      </w:pPr>
      <w:r>
        <w:t>Path 指向所要打开的文件的路径名指针。</w:t>
      </w:r>
    </w:p>
    <w:p w14:paraId="03C2B79A" w14:textId="77777777" w:rsidR="00FA0479" w:rsidRDefault="00C242A8" w:rsidP="0030025C">
      <w:pPr>
        <w:pStyle w:val="a3"/>
        <w:spacing w:before="36" w:line="360" w:lineRule="auto"/>
        <w:ind w:left="542"/>
      </w:pPr>
      <w:r>
        <w:t>Flag 标志参数，用来规定打开方式，必须包含以下 3 个之一：</w:t>
      </w:r>
    </w:p>
    <w:p w14:paraId="600A4006" w14:textId="77777777" w:rsidR="00FA0479" w:rsidRDefault="00C242A8" w:rsidP="0030025C">
      <w:pPr>
        <w:pStyle w:val="a3"/>
        <w:spacing w:before="36" w:line="360" w:lineRule="auto"/>
        <w:ind w:left="542"/>
      </w:pPr>
      <w:r>
        <w:lastRenderedPageBreak/>
        <w:t>O_RDONLY 只读方式</w:t>
      </w:r>
    </w:p>
    <w:p w14:paraId="0446FF0C" w14:textId="77777777" w:rsidR="00FA0479" w:rsidRDefault="00C242A8" w:rsidP="0030025C">
      <w:pPr>
        <w:pStyle w:val="a3"/>
        <w:spacing w:before="36" w:line="360" w:lineRule="auto"/>
        <w:ind w:left="542"/>
      </w:pPr>
      <w:r>
        <w:t>O_WRONLY 只写方式</w:t>
      </w:r>
    </w:p>
    <w:p w14:paraId="32B3332C" w14:textId="77777777" w:rsidR="00FA0479" w:rsidRDefault="00C242A8" w:rsidP="0030025C">
      <w:pPr>
        <w:pStyle w:val="a3"/>
        <w:tabs>
          <w:tab w:val="left" w:pos="1492"/>
        </w:tabs>
        <w:spacing w:before="36" w:line="360" w:lineRule="auto"/>
        <w:ind w:left="542"/>
      </w:pPr>
      <w:r>
        <w:t>O_RDWR</w:t>
      </w:r>
      <w:r>
        <w:tab/>
      </w:r>
      <w:r>
        <w:rPr>
          <w:spacing w:val="-2"/>
        </w:rPr>
        <w:t>读写方式</w:t>
      </w:r>
    </w:p>
    <w:p w14:paraId="1FBEE139" w14:textId="77777777" w:rsidR="00FA0479" w:rsidRDefault="00C242A8" w:rsidP="0030025C">
      <w:pPr>
        <w:pStyle w:val="a3"/>
        <w:spacing w:before="36" w:line="360" w:lineRule="auto"/>
        <w:ind w:left="542"/>
      </w:pPr>
      <w:r>
        <w:t>利用按位逻辑或“|”对下列标志进行任意组合：</w:t>
      </w:r>
    </w:p>
    <w:p w14:paraId="78D3110F" w14:textId="77777777" w:rsidR="00FA0479" w:rsidRDefault="00C242A8" w:rsidP="0030025C">
      <w:pPr>
        <w:pStyle w:val="a3"/>
        <w:spacing w:before="36" w:line="360" w:lineRule="auto"/>
        <w:ind w:left="542"/>
      </w:pPr>
      <w:r>
        <w:t>O_CREAT 如果文件不存在则创建该文件，若存在则忽略。</w:t>
      </w:r>
    </w:p>
    <w:p w14:paraId="544265FB" w14:textId="77777777" w:rsidR="00FA0479" w:rsidRDefault="00C242A8" w:rsidP="0030025C">
      <w:pPr>
        <w:pStyle w:val="a3"/>
        <w:spacing w:before="36" w:line="360" w:lineRule="auto"/>
        <w:ind w:left="542"/>
      </w:pPr>
      <w:r>
        <w:t>O_TRUNC 如果文件存在则将文件长度截为 0，属性和所有者不变。</w:t>
      </w:r>
    </w:p>
    <w:p w14:paraId="124F4001" w14:textId="77777777" w:rsidR="00FA0479" w:rsidRDefault="00C242A8" w:rsidP="0030025C">
      <w:pPr>
        <w:pStyle w:val="a3"/>
        <w:spacing w:before="36" w:line="360" w:lineRule="auto"/>
        <w:ind w:left="542"/>
      </w:pPr>
      <w:r>
        <w:t>C_EXECL 如果文件存在且 O_CREAT 被设置则强制 open 调用失败。</w:t>
      </w:r>
    </w:p>
    <w:p w14:paraId="05571679" w14:textId="77777777" w:rsidR="00FA0479" w:rsidRDefault="00C242A8" w:rsidP="0030025C">
      <w:pPr>
        <w:pStyle w:val="a3"/>
        <w:spacing w:before="36" w:line="360" w:lineRule="auto"/>
        <w:ind w:left="542"/>
      </w:pPr>
      <w:r>
        <w:t>O_APPEND 每次写入时都从文件尾部开始。</w:t>
      </w:r>
    </w:p>
    <w:p w14:paraId="7905C498" w14:textId="77777777" w:rsidR="00FA0479" w:rsidRDefault="00C242A8" w:rsidP="0030025C">
      <w:pPr>
        <w:pStyle w:val="a3"/>
        <w:spacing w:before="36" w:line="360" w:lineRule="auto"/>
        <w:ind w:left="542"/>
      </w:pPr>
      <w:r>
        <w:t>Mode 是文件的访问权限，分为文件所有者、文件用户组和其他用户。</w:t>
      </w:r>
    </w:p>
    <w:p w14:paraId="6D53F49A" w14:textId="77777777" w:rsidR="00FA0479" w:rsidRDefault="00C242A8" w:rsidP="0030025C">
      <w:pPr>
        <w:pStyle w:val="a3"/>
        <w:spacing w:before="36" w:line="360" w:lineRule="auto"/>
        <w:ind w:left="542"/>
      </w:pPr>
      <w:r>
        <w:t>Close 系统调用</w:t>
      </w:r>
    </w:p>
    <w:p w14:paraId="48DB9BAD" w14:textId="77777777" w:rsidR="00FA0479" w:rsidRDefault="00C242A8" w:rsidP="0030025C">
      <w:pPr>
        <w:pStyle w:val="a3"/>
        <w:spacing w:before="36" w:line="360" w:lineRule="auto"/>
        <w:ind w:left="120" w:right="213" w:firstLine="422"/>
      </w:pPr>
      <w:r>
        <w:rPr>
          <w:spacing w:val="-9"/>
        </w:rPr>
        <w:t>对于一个进程来说可以同时打开的文件是有限的，为了使文件标识符能够及时释放，系</w:t>
      </w:r>
      <w:r>
        <w:rPr>
          <w:spacing w:val="-7"/>
        </w:rPr>
        <w:t>统必须提供关闭文件操作。</w:t>
      </w:r>
    </w:p>
    <w:p w14:paraId="2BF00CB2" w14:textId="77777777" w:rsidR="00FA0479" w:rsidRDefault="00C242A8" w:rsidP="0030025C">
      <w:pPr>
        <w:pStyle w:val="a3"/>
        <w:spacing w:before="7" w:line="360" w:lineRule="auto"/>
        <w:ind w:left="542"/>
      </w:pPr>
      <w:r>
        <w:t>Int close(int fd)</w:t>
      </w:r>
    </w:p>
    <w:p w14:paraId="3323E221" w14:textId="77777777" w:rsidR="00FA0479" w:rsidRDefault="00C242A8" w:rsidP="0030025C">
      <w:pPr>
        <w:pStyle w:val="a3"/>
        <w:spacing w:before="7" w:line="360" w:lineRule="auto"/>
        <w:ind w:left="542"/>
      </w:pPr>
      <w:r>
        <w:t>Fd 为打开文件时系统返回的文件标识符</w:t>
      </w:r>
    </w:p>
    <w:p w14:paraId="02A6E130" w14:textId="77777777" w:rsidR="00FA0479" w:rsidRDefault="00C242A8" w:rsidP="0030025C">
      <w:pPr>
        <w:pStyle w:val="a3"/>
        <w:spacing w:before="36" w:line="360" w:lineRule="auto"/>
        <w:ind w:left="120" w:right="107" w:firstLine="422"/>
      </w:pPr>
      <w:r>
        <w:rPr>
          <w:spacing w:val="-10"/>
        </w:rPr>
        <w:t xml:space="preserve">系统执行该系统调用时，根据 </w:t>
      </w:r>
      <w:r>
        <w:rPr>
          <w:spacing w:val="-3"/>
        </w:rPr>
        <w:t>fd</w:t>
      </w:r>
      <w:r>
        <w:rPr>
          <w:spacing w:val="-11"/>
        </w:rPr>
        <w:t xml:space="preserve"> 值在该进程的进程打开文件表中找到 </w:t>
      </w:r>
      <w:r>
        <w:t>fd</w:t>
      </w:r>
      <w:r>
        <w:rPr>
          <w:spacing w:val="-17"/>
        </w:rPr>
        <w:t xml:space="preserve"> 标识，根据指针找到系统打开文件表，再找到内存 </w:t>
      </w:r>
      <w:r>
        <w:t>i</w:t>
      </w:r>
      <w:r>
        <w:rPr>
          <w:spacing w:val="-15"/>
        </w:rPr>
        <w:t xml:space="preserve"> 结点表中相应的 </w:t>
      </w:r>
      <w:r>
        <w:t>i</w:t>
      </w:r>
      <w:r>
        <w:rPr>
          <w:spacing w:val="-30"/>
        </w:rPr>
        <w:t xml:space="preserve"> 结点，对其 </w:t>
      </w:r>
      <w:r>
        <w:t>i_count</w:t>
      </w:r>
      <w:r>
        <w:rPr>
          <w:spacing w:val="-21"/>
        </w:rPr>
        <w:t xml:space="preserve"> 进行减 </w:t>
      </w:r>
      <w:r>
        <w:t>1</w:t>
      </w:r>
      <w:r>
        <w:rPr>
          <w:spacing w:val="-12"/>
        </w:rPr>
        <w:t xml:space="preserve"> 操作，</w:t>
      </w:r>
    </w:p>
    <w:p w14:paraId="57198FB4" w14:textId="77777777" w:rsidR="00FA0479" w:rsidRDefault="00C242A8" w:rsidP="0030025C">
      <w:pPr>
        <w:pStyle w:val="a3"/>
        <w:spacing w:before="11" w:line="360" w:lineRule="auto"/>
        <w:ind w:right="2848" w:hanging="423"/>
      </w:pPr>
      <w:r>
        <w:t>然后释放系统打开文件表中的表项和进程打开文件表的表项。返回结果：调用成功返回 0</w:t>
      </w:r>
    </w:p>
    <w:p w14:paraId="0AAADF1D" w14:textId="77777777" w:rsidR="00FA0479" w:rsidRDefault="00FA0479" w:rsidP="0030025C">
      <w:pPr>
        <w:pStyle w:val="a3"/>
        <w:spacing w:before="11" w:line="360" w:lineRule="auto"/>
        <w:ind w:right="2848" w:hanging="423"/>
      </w:pPr>
    </w:p>
    <w:p w14:paraId="583E032C" w14:textId="77777777" w:rsidR="00FA0479" w:rsidRDefault="00C242A8" w:rsidP="0030025C">
      <w:pPr>
        <w:pStyle w:val="a3"/>
        <w:spacing w:before="36" w:line="360" w:lineRule="auto"/>
        <w:ind w:left="0"/>
      </w:pPr>
      <w:r>
        <w:rPr>
          <w:rFonts w:hint="eastAsia"/>
        </w:rPr>
        <w:t>实习3说明：1、必须用系统调用实现，不能使用C库函数；</w:t>
      </w:r>
    </w:p>
    <w:p w14:paraId="5E0C8C32" w14:textId="77777777" w:rsidR="00FA0479" w:rsidRDefault="00C242A8" w:rsidP="0030025C">
      <w:pPr>
        <w:pStyle w:val="a3"/>
        <w:spacing w:before="36" w:line="360" w:lineRule="auto"/>
        <w:ind w:left="0"/>
      </w:pPr>
      <w:r>
        <w:rPr>
          <w:rFonts w:hint="eastAsia"/>
        </w:rPr>
        <w:t>2、文件按可变记录文件组织，具体记录内容自行设计。</w:t>
      </w:r>
    </w:p>
    <w:p w14:paraId="226B3282" w14:textId="77777777" w:rsidR="00FA0479" w:rsidRDefault="00C242A8" w:rsidP="0030025C">
      <w:pPr>
        <w:pStyle w:val="a3"/>
        <w:spacing w:before="11" w:line="360" w:lineRule="auto"/>
        <w:ind w:left="0" w:right="2848"/>
      </w:pPr>
      <w:r>
        <w:rPr>
          <w:rFonts w:hint="eastAsia"/>
        </w:rPr>
        <w:t>3、文件系统调用详见：</w:t>
      </w:r>
    </w:p>
    <w:p w14:paraId="057D5EA0" w14:textId="77777777" w:rsidR="00FA0479" w:rsidRDefault="00B04573" w:rsidP="0030025C">
      <w:pPr>
        <w:widowControl/>
        <w:spacing w:line="360" w:lineRule="auto"/>
      </w:pPr>
      <w:hyperlink r:id="rId6" w:history="1">
        <w:r w:rsidR="00C242A8">
          <w:rPr>
            <w:rStyle w:val="a5"/>
            <w:rFonts w:ascii="宋体" w:hAnsi="宋体" w:cs="宋体" w:hint="eastAsia"/>
            <w:b/>
            <w:bCs/>
            <w:kern w:val="0"/>
            <w:sz w:val="30"/>
            <w:szCs w:val="30"/>
          </w:rPr>
          <w:t>http://www.linuxidc.com/Linux/2016-11/137612.htm</w:t>
        </w:r>
      </w:hyperlink>
    </w:p>
    <w:p w14:paraId="35A3D8D9" w14:textId="77777777" w:rsidR="00FA0479" w:rsidRDefault="00C242A8" w:rsidP="0030025C">
      <w:pPr>
        <w:pStyle w:val="a3"/>
        <w:spacing w:before="11" w:line="360" w:lineRule="auto"/>
        <w:ind w:left="0" w:right="2848"/>
      </w:pPr>
      <w:r>
        <w:rPr>
          <w:rFonts w:hint="eastAsia"/>
        </w:rPr>
        <w:t>4、改变文件权限的系统调用为chmod，详见：</w:t>
      </w:r>
    </w:p>
    <w:p w14:paraId="69C2C390" w14:textId="77777777" w:rsidR="00FA0479" w:rsidRDefault="00B04573" w:rsidP="0030025C">
      <w:pPr>
        <w:widowControl/>
        <w:spacing w:line="360" w:lineRule="auto"/>
        <w:rPr>
          <w:rFonts w:ascii="宋体" w:hAnsi="宋体" w:cs="宋体"/>
          <w:b/>
          <w:bCs/>
          <w:kern w:val="0"/>
          <w:sz w:val="30"/>
          <w:szCs w:val="30"/>
        </w:rPr>
      </w:pPr>
      <w:hyperlink r:id="rId7" w:history="1">
        <w:r w:rsidR="00C242A8">
          <w:rPr>
            <w:rStyle w:val="a5"/>
            <w:rFonts w:ascii="宋体" w:hAnsi="宋体" w:cs="宋体" w:hint="eastAsia"/>
            <w:b/>
            <w:bCs/>
            <w:kern w:val="0"/>
            <w:sz w:val="30"/>
            <w:szCs w:val="30"/>
          </w:rPr>
          <w:t>www.cnblogs.com/nufangrensheng/p/3502457.html</w:t>
        </w:r>
      </w:hyperlink>
    </w:p>
    <w:p w14:paraId="6FD55722" w14:textId="77777777" w:rsidR="00FA0479" w:rsidRDefault="00B04573" w:rsidP="0030025C">
      <w:pPr>
        <w:pStyle w:val="a3"/>
        <w:spacing w:before="11" w:line="360" w:lineRule="auto"/>
        <w:ind w:left="0" w:right="2848"/>
        <w:rPr>
          <w:b/>
          <w:bCs/>
          <w:kern w:val="0"/>
          <w:sz w:val="30"/>
          <w:szCs w:val="30"/>
        </w:rPr>
      </w:pPr>
      <w:hyperlink r:id="rId8" w:history="1">
        <w:r w:rsidR="00C242A8">
          <w:rPr>
            <w:rStyle w:val="a5"/>
            <w:rFonts w:hint="eastAsia"/>
            <w:b/>
            <w:bCs/>
            <w:kern w:val="0"/>
            <w:sz w:val="30"/>
            <w:szCs w:val="30"/>
          </w:rPr>
          <w:t>www.cnblogs.com/chengJAVA/p/4319420.html</w:t>
        </w:r>
      </w:hyperlink>
    </w:p>
    <w:p w14:paraId="667C9BCD" w14:textId="77777777" w:rsidR="00FA0479" w:rsidRDefault="00C242A8" w:rsidP="0030025C">
      <w:pPr>
        <w:pStyle w:val="a3"/>
        <w:spacing w:before="11" w:line="360" w:lineRule="auto"/>
        <w:ind w:left="0" w:right="2848" w:firstLineChars="100" w:firstLine="210"/>
        <w:rPr>
          <w:b/>
          <w:bCs/>
          <w:kern w:val="0"/>
          <w:sz w:val="30"/>
          <w:szCs w:val="30"/>
        </w:rPr>
      </w:pPr>
      <w:r>
        <w:t xml:space="preserve">char* </w:t>
      </w:r>
      <w:r>
        <w:rPr>
          <w:rFonts w:hint="eastAsia"/>
        </w:rPr>
        <w:t>p</w:t>
      </w:r>
      <w:r>
        <w:t xml:space="preserve">argv[4]={"ls","-l","file1",NULL}; </w:t>
      </w:r>
    </w:p>
    <w:p w14:paraId="5571E967" w14:textId="77777777" w:rsidR="00FA0479" w:rsidRDefault="00C242A8" w:rsidP="0030025C">
      <w:pPr>
        <w:pStyle w:val="a3"/>
        <w:spacing w:before="11" w:line="360" w:lineRule="auto"/>
        <w:ind w:left="0" w:right="2848"/>
        <w:rPr>
          <w:b/>
          <w:bCs/>
          <w:kern w:val="0"/>
          <w:sz w:val="30"/>
          <w:szCs w:val="30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  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 xml:space="preserve">显示文件权限 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execv("/bin/ls",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pargv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);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 xml:space="preserve"> </w:t>
      </w:r>
    </w:p>
    <w:p w14:paraId="0E13FDC5" w14:textId="77777777" w:rsidR="00FA0479" w:rsidRDefault="00FA0479" w:rsidP="0030025C">
      <w:pPr>
        <w:pStyle w:val="1"/>
        <w:widowControl/>
        <w:wordWrap w:val="0"/>
        <w:spacing w:line="360" w:lineRule="auto"/>
        <w:ind w:left="0"/>
        <w:jc w:val="left"/>
        <w:rPr>
          <w:color w:val="075DB3"/>
          <w:sz w:val="21"/>
          <w:szCs w:val="21"/>
        </w:rPr>
      </w:pPr>
    </w:p>
    <w:p w14:paraId="2FFB30E1" w14:textId="77777777" w:rsidR="00FA0479" w:rsidRDefault="00C242A8" w:rsidP="0030025C">
      <w:pPr>
        <w:pStyle w:val="a3"/>
        <w:spacing w:before="7" w:line="360" w:lineRule="auto"/>
        <w:ind w:left="0"/>
        <w:rPr>
          <w:rFonts w:ascii="Verdana" w:hAnsi="Verdana" w:cs="Verdana"/>
          <w:color w:val="393939"/>
          <w:shd w:val="clear" w:color="auto" w:fill="FAF7EF"/>
        </w:rPr>
      </w:pPr>
      <w:r>
        <w:rPr>
          <w:rFonts w:ascii="Verdana" w:hAnsi="Verdana" w:cs="Verdana" w:hint="eastAsia"/>
          <w:color w:val="393939"/>
          <w:shd w:val="clear" w:color="auto" w:fill="FAF7EF"/>
        </w:rPr>
        <w:t>备注：</w:t>
      </w:r>
      <w:r>
        <w:rPr>
          <w:rFonts w:ascii="Verdana" w:hAnsi="Verdana" w:cs="Verdana"/>
          <w:color w:val="393939"/>
          <w:shd w:val="clear" w:color="auto" w:fill="FAF7EF"/>
        </w:rPr>
        <w:t>系统调用提供的函数需包含头文件</w:t>
      </w:r>
      <w:r>
        <w:rPr>
          <w:rFonts w:ascii="Verdana" w:hAnsi="Verdana" w:cs="Verdana"/>
          <w:color w:val="393939"/>
          <w:shd w:val="clear" w:color="auto" w:fill="FAF7EF"/>
        </w:rPr>
        <w:t>unistd.h</w:t>
      </w:r>
    </w:p>
    <w:p w14:paraId="528EF810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51CF4CDC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lastRenderedPageBreak/>
        <w:t>实验4：进程管理</w:t>
      </w:r>
    </w:p>
    <w:p w14:paraId="18C485F7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4.1</w:t>
      </w:r>
      <w:r>
        <w:rPr>
          <w:rFonts w:ascii="微软雅黑" w:eastAsia="微软雅黑" w:hint="eastAsia"/>
          <w:b/>
          <w:sz w:val="24"/>
        </w:rPr>
        <w:t>实验目的</w:t>
      </w:r>
    </w:p>
    <w:p w14:paraId="465419BD" w14:textId="77777777" w:rsidR="00FA0479" w:rsidRDefault="00C242A8" w:rsidP="0030025C">
      <w:pPr>
        <w:pStyle w:val="a6"/>
        <w:numPr>
          <w:ilvl w:val="0"/>
          <w:numId w:val="4"/>
        </w:numPr>
        <w:tabs>
          <w:tab w:val="left" w:pos="437"/>
        </w:tabs>
        <w:spacing w:line="360" w:lineRule="auto"/>
        <w:ind w:hanging="316"/>
      </w:pPr>
      <w:r>
        <w:rPr>
          <w:spacing w:val="-5"/>
        </w:rPr>
        <w:t>理解进程的概念，明确进程和程序的区别。</w:t>
      </w:r>
    </w:p>
    <w:p w14:paraId="236C4CAA" w14:textId="77777777" w:rsidR="00FA0479" w:rsidRDefault="00C242A8" w:rsidP="0030025C">
      <w:pPr>
        <w:pStyle w:val="a6"/>
        <w:numPr>
          <w:ilvl w:val="0"/>
          <w:numId w:val="4"/>
        </w:numPr>
        <w:tabs>
          <w:tab w:val="left" w:pos="437"/>
        </w:tabs>
        <w:spacing w:line="360" w:lineRule="auto"/>
        <w:ind w:hanging="316"/>
      </w:pPr>
      <w:r>
        <w:rPr>
          <w:spacing w:val="-3"/>
        </w:rPr>
        <w:t>理解并发执行的实质。</w:t>
      </w:r>
    </w:p>
    <w:p w14:paraId="0CC5E9E8" w14:textId="77777777" w:rsidR="00FA0479" w:rsidRDefault="00C242A8" w:rsidP="0030025C">
      <w:pPr>
        <w:pStyle w:val="a6"/>
        <w:numPr>
          <w:ilvl w:val="0"/>
          <w:numId w:val="4"/>
        </w:numPr>
        <w:tabs>
          <w:tab w:val="left" w:pos="437"/>
        </w:tabs>
        <w:spacing w:line="360" w:lineRule="auto"/>
        <w:ind w:hanging="316"/>
        <w:rPr>
          <w:rFonts w:ascii="微软雅黑" w:eastAsia="微软雅黑"/>
          <w:b/>
          <w:sz w:val="24"/>
        </w:rPr>
      </w:pPr>
      <w:r>
        <w:rPr>
          <w:spacing w:val="-5"/>
        </w:rPr>
        <w:t>掌握进程的同步、撤销等进程控制方法。</w:t>
      </w:r>
    </w:p>
    <w:p w14:paraId="1FAB1C16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  <w:rPr>
          <w:b/>
          <w:bCs/>
          <w:sz w:val="30"/>
          <w:szCs w:val="30"/>
        </w:rPr>
      </w:pPr>
      <w:r>
        <w:rPr>
          <w:rFonts w:ascii="微软雅黑" w:eastAsia="微软雅黑" w:hint="eastAsia"/>
          <w:b/>
          <w:color w:val="292929"/>
          <w:sz w:val="24"/>
        </w:rPr>
        <w:t>4.2</w:t>
      </w:r>
      <w:r>
        <w:rPr>
          <w:rFonts w:ascii="微软雅黑" w:eastAsia="微软雅黑" w:hint="eastAsia"/>
          <w:b/>
          <w:sz w:val="24"/>
        </w:rPr>
        <w:t>实验内容</w:t>
      </w:r>
    </w:p>
    <w:p w14:paraId="02613151" w14:textId="77777777" w:rsidR="00FA0479" w:rsidRDefault="00C242A8" w:rsidP="0030025C">
      <w:pPr>
        <w:pStyle w:val="a6"/>
        <w:tabs>
          <w:tab w:val="left" w:pos="437"/>
        </w:tabs>
        <w:spacing w:line="360" w:lineRule="auto"/>
        <w:ind w:left="12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父进程使用系统调用pipe()建立一个管道，然后使用系统调用fork()创建两个子进程：子进程1和子进程2</w:t>
      </w:r>
    </w:p>
    <w:p w14:paraId="65ADA22D" w14:textId="77777777" w:rsidR="00FA0479" w:rsidRDefault="00C242A8" w:rsidP="0030025C">
      <w:pPr>
        <w:pStyle w:val="a6"/>
        <w:tabs>
          <w:tab w:val="left" w:pos="437"/>
        </w:tabs>
        <w:spacing w:line="360" w:lineRule="auto"/>
        <w:ind w:left="12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子进程1每隔1秒通过管道向子进程2发送数据：I send message x times.（x初值为1，以后发送一次后做加一操作）子进程2从管道读出信息，并显示在屏幕上</w:t>
      </w:r>
    </w:p>
    <w:p w14:paraId="51338991" w14:textId="77777777" w:rsidR="00FA0479" w:rsidRDefault="00C242A8" w:rsidP="0030025C">
      <w:pPr>
        <w:pStyle w:val="a6"/>
        <w:tabs>
          <w:tab w:val="left" w:pos="437"/>
        </w:tabs>
        <w:spacing w:line="360" w:lineRule="auto"/>
        <w:ind w:left="12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父进程用系统调用signal()来捕捉来自键盘的中断信号</w:t>
      </w:r>
      <w:r>
        <w:rPr>
          <w:rFonts w:ascii="Helvetica" w:eastAsia="Helvetica" w:hAnsi="Helvetica" w:cs="Helvetica"/>
          <w:color w:val="333333"/>
          <w:szCs w:val="21"/>
          <w:shd w:val="clear" w:color="auto" w:fill="F5F5F5"/>
        </w:rPr>
        <w:t>SIGINT</w:t>
      </w:r>
      <w:r>
        <w:rPr>
          <w:rFonts w:hint="eastAsia"/>
          <w:spacing w:val="-5"/>
          <w:szCs w:val="22"/>
        </w:rPr>
        <w:t>（即按Ctrl+C键,）；当捕捉到中断信号后，父进程用系统调用kill()向两个子进程发出信号，子进程捕捉到信号后分别输出如下信息后终止： Child Process 1 is killed by Parent! </w:t>
      </w:r>
    </w:p>
    <w:p w14:paraId="41315BC3" w14:textId="77777777" w:rsidR="00FA0479" w:rsidRDefault="00C242A8" w:rsidP="0030025C">
      <w:pPr>
        <w:pStyle w:val="a6"/>
        <w:tabs>
          <w:tab w:val="left" w:pos="437"/>
        </w:tabs>
        <w:spacing w:line="360" w:lineRule="auto"/>
        <w:ind w:left="120" w:firstLineChars="300" w:firstLine="60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Child Process 2 is killed by Parent!</w:t>
      </w:r>
    </w:p>
    <w:p w14:paraId="1D9A2ABF" w14:textId="77777777" w:rsidR="00FA0479" w:rsidRDefault="00C242A8" w:rsidP="0030025C">
      <w:pPr>
        <w:pStyle w:val="a6"/>
        <w:tabs>
          <w:tab w:val="left" w:pos="437"/>
        </w:tabs>
        <w:spacing w:line="360" w:lineRule="auto"/>
        <w:ind w:left="120"/>
        <w:jc w:val="left"/>
        <w:rPr>
          <w:spacing w:val="-5"/>
          <w:szCs w:val="22"/>
        </w:rPr>
      </w:pPr>
      <w:r>
        <w:rPr>
          <w:rFonts w:hint="eastAsia"/>
          <w:spacing w:val="-5"/>
          <w:szCs w:val="22"/>
        </w:rPr>
        <w:t>父进程等待两个子进程终止后，释放管道并输出如下的信息后终止 </w:t>
      </w:r>
      <w:r>
        <w:rPr>
          <w:rFonts w:hint="eastAsia"/>
          <w:spacing w:val="-5"/>
          <w:szCs w:val="22"/>
        </w:rPr>
        <w:br/>
      </w:r>
      <w:r>
        <w:rPr>
          <w:rFonts w:hint="eastAsia"/>
          <w:spacing w:val="-5"/>
          <w:szCs w:val="22"/>
        </w:rPr>
        <w:tab/>
      </w:r>
      <w:r>
        <w:rPr>
          <w:rFonts w:hint="eastAsia"/>
          <w:spacing w:val="-5"/>
          <w:szCs w:val="22"/>
        </w:rPr>
        <w:tab/>
        <w:t>Parent Process is Killed!</w:t>
      </w:r>
    </w:p>
    <w:p w14:paraId="3E66B23C" w14:textId="77777777" w:rsidR="00FA0479" w:rsidRDefault="00C242A8" w:rsidP="0030025C">
      <w:pPr>
        <w:widowControl/>
        <w:spacing w:line="360" w:lineRule="auto"/>
        <w:ind w:left="24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04D08144" w14:textId="77777777" w:rsidR="00FA0479" w:rsidRDefault="00C242A8" w:rsidP="0030025C">
      <w:pPr>
        <w:pStyle w:val="a6"/>
        <w:tabs>
          <w:tab w:val="left" w:pos="437"/>
        </w:tabs>
        <w:spacing w:line="360" w:lineRule="auto"/>
        <w:ind w:left="120"/>
        <w:jc w:val="left"/>
        <w:rPr>
          <w:color w:val="292929"/>
        </w:rPr>
      </w:pPr>
      <w:r>
        <w:rPr>
          <w:rFonts w:hint="eastAsia"/>
        </w:rPr>
        <w:t>1.</w:t>
      </w:r>
      <w:r>
        <w:t>管道</w:t>
      </w:r>
    </w:p>
    <w:p w14:paraId="4DFBBC88" w14:textId="77777777" w:rsidR="00FA0479" w:rsidRDefault="00C242A8" w:rsidP="0030025C">
      <w:pPr>
        <w:pStyle w:val="a3"/>
        <w:tabs>
          <w:tab w:val="left" w:pos="3537"/>
        </w:tabs>
        <w:spacing w:line="360" w:lineRule="auto"/>
        <w:ind w:left="542"/>
      </w:pPr>
      <w:r>
        <w:t>管道是</w:t>
      </w:r>
      <w:r>
        <w:rPr>
          <w:spacing w:val="-52"/>
        </w:rPr>
        <w:t xml:space="preserve"> </w:t>
      </w:r>
      <w:r>
        <w:t>Linux</w:t>
      </w:r>
      <w:r>
        <w:rPr>
          <w:spacing w:val="-52"/>
        </w:rPr>
        <w:t xml:space="preserve"> </w:t>
      </w:r>
      <w:r>
        <w:t>支持</w:t>
      </w:r>
      <w:r>
        <w:rPr>
          <w:spacing w:val="-5"/>
        </w:rPr>
        <w:t>的</w:t>
      </w:r>
      <w:r>
        <w:t>最初</w:t>
      </w:r>
      <w:r>
        <w:rPr>
          <w:spacing w:val="-52"/>
        </w:rPr>
        <w:t xml:space="preserve"> </w:t>
      </w:r>
      <w:r>
        <w:t>Unix</w:t>
      </w:r>
      <w:r>
        <w:tab/>
        <w:t>IPC</w:t>
      </w:r>
      <w:r>
        <w:rPr>
          <w:spacing w:val="-37"/>
        </w:rPr>
        <w:t xml:space="preserve"> </w:t>
      </w:r>
      <w:r>
        <w:rPr>
          <w:spacing w:val="-5"/>
        </w:rPr>
        <w:t>形</w:t>
      </w:r>
      <w:r>
        <w:t>式之一</w:t>
      </w:r>
      <w:r>
        <w:rPr>
          <w:spacing w:val="-5"/>
        </w:rPr>
        <w:t>，</w:t>
      </w:r>
      <w:r>
        <w:t>具</w:t>
      </w:r>
      <w:r>
        <w:rPr>
          <w:spacing w:val="-5"/>
        </w:rPr>
        <w:t>有</w:t>
      </w:r>
      <w:r>
        <w:t>以下特点：</w:t>
      </w:r>
    </w:p>
    <w:p w14:paraId="4D7C9B67" w14:textId="77777777" w:rsidR="00FA0479" w:rsidRDefault="00C242A8" w:rsidP="0030025C">
      <w:pPr>
        <w:pStyle w:val="a3"/>
        <w:spacing w:line="360" w:lineRule="auto"/>
        <w:ind w:left="542"/>
      </w:pPr>
      <w:r>
        <w:rPr>
          <w:spacing w:val="-14"/>
        </w:rPr>
        <w:t>①管道是半双工的，数据只能向一个方向流动</w:t>
      </w:r>
      <w:r>
        <w:rPr>
          <w:rFonts w:hint="eastAsia"/>
          <w:spacing w:val="-14"/>
        </w:rPr>
        <w:t>（用</w:t>
      </w:r>
      <w:r>
        <w:rPr>
          <w:rFonts w:ascii="PingFang SC" w:eastAsia="PingFang SC" w:hAnsi="PingFang SC" w:cs="PingFang SC"/>
          <w:color w:val="454545"/>
          <w:sz w:val="24"/>
          <w:szCs w:val="24"/>
          <w:shd w:val="clear" w:color="auto" w:fill="FFFFFF"/>
        </w:rPr>
        <w:t>lockf</w:t>
      </w:r>
      <w:r>
        <w:rPr>
          <w:rFonts w:ascii="PingFang SC" w:hAnsi="PingFang SC" w:cs="PingFang SC" w:hint="eastAsia"/>
          <w:color w:val="454545"/>
          <w:sz w:val="24"/>
          <w:szCs w:val="24"/>
          <w:shd w:val="clear" w:color="auto" w:fill="FFFFFF"/>
        </w:rPr>
        <w:t xml:space="preserve"> </w:t>
      </w:r>
      <w:r>
        <w:rPr>
          <w:rFonts w:ascii="PingFang SC" w:hAnsi="PingFang SC" w:cs="PingFang SC" w:hint="eastAsia"/>
          <w:color w:val="454545"/>
          <w:sz w:val="24"/>
          <w:szCs w:val="24"/>
          <w:shd w:val="clear" w:color="auto" w:fill="FFFFFF"/>
        </w:rPr>
        <w:t>或关闭文件</w:t>
      </w:r>
      <w:r>
        <w:rPr>
          <w:rFonts w:hint="eastAsia"/>
          <w:spacing w:val="-14"/>
        </w:rPr>
        <w:t>）</w:t>
      </w:r>
      <w:r>
        <w:rPr>
          <w:spacing w:val="-14"/>
        </w:rPr>
        <w:t>；需要双</w:t>
      </w:r>
      <w:r>
        <w:rPr>
          <w:rFonts w:hint="eastAsia"/>
          <w:spacing w:val="-14"/>
        </w:rPr>
        <w:t>向</w:t>
      </w:r>
      <w:r>
        <w:rPr>
          <w:spacing w:val="-14"/>
        </w:rPr>
        <w:t>通信时，需要建立起两个管道；</w:t>
      </w:r>
    </w:p>
    <w:p w14:paraId="40628AC5" w14:textId="77777777" w:rsidR="00FA0479" w:rsidRDefault="00C242A8" w:rsidP="0030025C">
      <w:pPr>
        <w:pStyle w:val="a3"/>
        <w:spacing w:line="360" w:lineRule="auto"/>
        <w:ind w:left="542"/>
      </w:pPr>
      <w:r>
        <w:t>②只能用于父子进程或者兄弟进程之间（具有亲缘关系的进程）；</w:t>
      </w:r>
    </w:p>
    <w:p w14:paraId="1F7284EE" w14:textId="77777777" w:rsidR="00FA0479" w:rsidRDefault="00C242A8" w:rsidP="0030025C">
      <w:pPr>
        <w:pStyle w:val="a3"/>
        <w:spacing w:line="360" w:lineRule="auto"/>
        <w:ind w:left="120" w:right="208" w:firstLine="422"/>
      </w:pPr>
      <w:r>
        <w:rPr>
          <w:spacing w:val="-8"/>
        </w:rPr>
        <w:t>③单独构成一种独立的文件系统：管道对于管道两端的进程而言，就是一个文件，但它</w:t>
      </w:r>
      <w:r>
        <w:rPr>
          <w:spacing w:val="-11"/>
        </w:rPr>
        <w:t>不是普通的文件，它不属于某种文件系统，而是自立门户，单独构成一种文件系统，并且只</w:t>
      </w:r>
      <w:r>
        <w:rPr>
          <w:spacing w:val="-8"/>
        </w:rPr>
        <w:t>存在于内存中。</w:t>
      </w:r>
    </w:p>
    <w:p w14:paraId="07625E61" w14:textId="77777777" w:rsidR="00FA0479" w:rsidRDefault="00C242A8" w:rsidP="0030025C">
      <w:pPr>
        <w:pStyle w:val="a3"/>
        <w:spacing w:before="7" w:line="360" w:lineRule="auto"/>
        <w:ind w:left="120" w:right="213" w:firstLine="422"/>
      </w:pPr>
      <w:r>
        <w:rPr>
          <w:spacing w:val="-9"/>
        </w:rPr>
        <w:t>④数据的读出和写入：一个进程向管道中写的内容被管道另一端的进程读出。写入的内</w:t>
      </w:r>
      <w:r>
        <w:rPr>
          <w:spacing w:val="-7"/>
        </w:rPr>
        <w:t>容每次都添加在管道缓冲区的末尾，并且每次都是从缓冲区的头部读出数据。</w:t>
      </w:r>
    </w:p>
    <w:p w14:paraId="63CB6064" w14:textId="77777777" w:rsidR="00FA0479" w:rsidRDefault="00C242A8" w:rsidP="0030025C">
      <w:pPr>
        <w:pStyle w:val="a3"/>
        <w:spacing w:before="7" w:line="360" w:lineRule="auto"/>
        <w:ind w:left="542" w:right="2102"/>
      </w:pPr>
      <w:r>
        <w:t>管道通过系统调用 pipe()来实现，函数的功能和实现过程如下。原型：int pipe( int fd[2] )</w:t>
      </w:r>
    </w:p>
    <w:p w14:paraId="0C3DBC2A" w14:textId="77777777" w:rsidR="00FA0479" w:rsidRDefault="00C242A8" w:rsidP="0030025C">
      <w:pPr>
        <w:pStyle w:val="a3"/>
        <w:spacing w:before="7" w:line="360" w:lineRule="auto"/>
        <w:ind w:left="1065" w:right="1999" w:hanging="524"/>
      </w:pPr>
      <w:r>
        <w:t>返回值：如果系统调用成功，返回 0。如果系统调用失败返回-1： errno = EMFILE (没有空闲的文件描述符)</w:t>
      </w:r>
    </w:p>
    <w:p w14:paraId="376856F3" w14:textId="77777777" w:rsidR="00FA0479" w:rsidRDefault="00C242A8" w:rsidP="0030025C">
      <w:pPr>
        <w:pStyle w:val="a3"/>
        <w:spacing w:before="7" w:line="360" w:lineRule="auto"/>
        <w:ind w:left="1065" w:right="5150"/>
      </w:pPr>
      <w:r>
        <w:t>ENFILE (系统文件表已满) EFAULT (fd 数组无效)</w:t>
      </w:r>
    </w:p>
    <w:p w14:paraId="38DC6AE4" w14:textId="77777777" w:rsidR="00FA0479" w:rsidRDefault="00C242A8" w:rsidP="0030025C">
      <w:pPr>
        <w:pStyle w:val="a3"/>
        <w:spacing w:before="7" w:line="360" w:lineRule="auto"/>
        <w:ind w:left="542"/>
      </w:pPr>
      <w:r>
        <w:t>注意：fd[0] 用于读取管道，fd[1] 用于写入管道。</w:t>
      </w:r>
    </w:p>
    <w:p w14:paraId="7AFD72A8" w14:textId="77777777" w:rsidR="00FA0479" w:rsidRDefault="00C242A8" w:rsidP="0030025C">
      <w:pPr>
        <w:pStyle w:val="a6"/>
        <w:tabs>
          <w:tab w:val="left" w:pos="437"/>
        </w:tabs>
        <w:spacing w:before="36" w:line="360" w:lineRule="auto"/>
        <w:ind w:left="120"/>
        <w:jc w:val="left"/>
      </w:pPr>
      <w:r>
        <w:rPr>
          <w:rFonts w:hint="eastAsia"/>
        </w:rPr>
        <w:t>2.</w:t>
      </w:r>
      <w:r>
        <w:t>fork()</w:t>
      </w:r>
    </w:p>
    <w:p w14:paraId="6824A252" w14:textId="77777777" w:rsidR="00FA0479" w:rsidRDefault="00C242A8" w:rsidP="0030025C">
      <w:pPr>
        <w:pStyle w:val="a3"/>
        <w:spacing w:before="36" w:line="360" w:lineRule="auto"/>
        <w:ind w:left="542" w:right="6414"/>
      </w:pPr>
      <w:r>
        <w:lastRenderedPageBreak/>
        <w:t>创建一个新进程。系统调用格式：</w:t>
      </w:r>
    </w:p>
    <w:p w14:paraId="60741767" w14:textId="77777777" w:rsidR="00FA0479" w:rsidRDefault="00C242A8" w:rsidP="0030025C">
      <w:pPr>
        <w:pStyle w:val="a3"/>
        <w:spacing w:before="7" w:line="360" w:lineRule="auto"/>
        <w:ind w:left="542" w:right="6203" w:firstLine="840"/>
      </w:pPr>
      <w:r>
        <w:t>Pid=fork() 参数定义：</w:t>
      </w:r>
    </w:p>
    <w:p w14:paraId="60B2AEAC" w14:textId="77777777" w:rsidR="00FA0479" w:rsidRDefault="00C242A8" w:rsidP="0030025C">
      <w:pPr>
        <w:pStyle w:val="a3"/>
        <w:spacing w:before="7" w:line="360" w:lineRule="auto"/>
        <w:ind w:left="0" w:right="4821"/>
        <w:jc w:val="center"/>
      </w:pPr>
      <w:r>
        <w:t>Int fork()</w:t>
      </w:r>
    </w:p>
    <w:p w14:paraId="41E3D7AC" w14:textId="77777777" w:rsidR="00FA0479" w:rsidRDefault="00C242A8" w:rsidP="0030025C">
      <w:pPr>
        <w:pStyle w:val="a3"/>
        <w:spacing w:before="36" w:line="360" w:lineRule="auto"/>
        <w:ind w:left="542"/>
      </w:pPr>
      <w:r>
        <w:t>fork()返回值意义如下：</w:t>
      </w:r>
    </w:p>
    <w:p w14:paraId="5CD5BD7F" w14:textId="77777777" w:rsidR="00FA0479" w:rsidRDefault="00C242A8" w:rsidP="0030025C">
      <w:pPr>
        <w:pStyle w:val="a3"/>
        <w:spacing w:before="36" w:line="360" w:lineRule="auto"/>
        <w:ind w:left="542"/>
      </w:pPr>
      <w:r>
        <w:t>0：在子进程中，pid 变量保存的 fork()返回值为 0，表示当前进程是子进程。</w:t>
      </w:r>
    </w:p>
    <w:p w14:paraId="0ED38D14" w14:textId="77777777" w:rsidR="00FA0479" w:rsidRDefault="00C242A8" w:rsidP="0030025C">
      <w:pPr>
        <w:pStyle w:val="a3"/>
        <w:spacing w:before="36" w:line="360" w:lineRule="auto"/>
        <w:ind w:left="542"/>
      </w:pPr>
      <w:r>
        <w:t>&gt;0：</w:t>
      </w:r>
      <w:r>
        <w:rPr>
          <w:spacing w:val="-2"/>
        </w:rPr>
        <w:t>在父进程中</w:t>
      </w:r>
      <w:r>
        <w:t>，pid</w:t>
      </w:r>
      <w:r>
        <w:rPr>
          <w:spacing w:val="-15"/>
        </w:rPr>
        <w:t xml:space="preserve"> 变量保存的 </w:t>
      </w:r>
      <w:r>
        <w:t>fork</w:t>
      </w:r>
      <w:r>
        <w:rPr>
          <w:spacing w:val="-6"/>
        </w:rPr>
        <w:t xml:space="preserve">()返回值为子进程的 </w:t>
      </w:r>
      <w:r>
        <w:t>id</w:t>
      </w:r>
      <w:r>
        <w:rPr>
          <w:spacing w:val="-25"/>
        </w:rPr>
        <w:t xml:space="preserve"> 值</w:t>
      </w:r>
      <w:r>
        <w:t>（</w:t>
      </w:r>
      <w:r>
        <w:rPr>
          <w:spacing w:val="-3"/>
        </w:rPr>
        <w:t>进程唯一标识符</w:t>
      </w:r>
      <w:r>
        <w:rPr>
          <w:spacing w:val="-106"/>
        </w:rPr>
        <w:t>）</w:t>
      </w:r>
      <w:r>
        <w:t>。</w:t>
      </w:r>
    </w:p>
    <w:p w14:paraId="64D7E6DE" w14:textId="77777777" w:rsidR="00FA0479" w:rsidRDefault="00C242A8" w:rsidP="0030025C">
      <w:pPr>
        <w:pStyle w:val="a3"/>
        <w:spacing w:before="36" w:line="360" w:lineRule="auto"/>
        <w:ind w:left="542"/>
      </w:pPr>
      <w:r>
        <w:t>-1：创建失败。</w:t>
      </w:r>
    </w:p>
    <w:p w14:paraId="49C0D21A" w14:textId="77777777" w:rsidR="00FA0479" w:rsidRDefault="00C242A8" w:rsidP="0030025C">
      <w:pPr>
        <w:pStyle w:val="a3"/>
        <w:spacing w:before="36" w:line="360" w:lineRule="auto"/>
        <w:ind w:left="120" w:right="107" w:firstLine="422"/>
      </w:pPr>
      <w:r>
        <w:rPr>
          <w:spacing w:val="-7"/>
        </w:rPr>
        <w:t xml:space="preserve">如果 </w:t>
      </w:r>
      <w:r>
        <w:t>fork(</w:t>
      </w:r>
      <w:r>
        <w:rPr>
          <w:spacing w:val="-5"/>
        </w:rPr>
        <w:t xml:space="preserve">)调用成功，它向父进程返回子进程的 </w:t>
      </w:r>
      <w:r>
        <w:t>pid</w:t>
      </w:r>
      <w:r>
        <w:rPr>
          <w:spacing w:val="-3"/>
        </w:rPr>
        <w:t>，并向子进程返回 0</w:t>
      </w:r>
      <w:r>
        <w:rPr>
          <w:spacing w:val="-8"/>
        </w:rPr>
        <w:t xml:space="preserve">，即 </w:t>
      </w:r>
      <w:r>
        <w:t xml:space="preserve">fork() </w:t>
      </w:r>
      <w:r>
        <w:rPr>
          <w:spacing w:val="-19"/>
        </w:rPr>
        <w:t xml:space="preserve">被调用了一次，但返回了两次。此时 </w:t>
      </w:r>
      <w:r>
        <w:t>OS</w:t>
      </w:r>
      <w:r>
        <w:rPr>
          <w:spacing w:val="-13"/>
        </w:rPr>
        <w:t xml:space="preserve"> 在内存中建立一个新进程，所建的新进程是调用</w:t>
      </w:r>
      <w:r>
        <w:t>fork() 父进程（pa</w:t>
      </w:r>
      <w:r>
        <w:rPr>
          <w:spacing w:val="-5"/>
        </w:rPr>
        <w:t>r</w:t>
      </w:r>
      <w:r>
        <w:t>ent</w:t>
      </w:r>
      <w:r>
        <w:rPr>
          <w:spacing w:val="-48"/>
        </w:rPr>
        <w:t xml:space="preserve"> </w:t>
      </w:r>
      <w:r>
        <w:t>proce</w:t>
      </w:r>
      <w:r>
        <w:rPr>
          <w:spacing w:val="-5"/>
        </w:rPr>
        <w:t>s</w:t>
      </w:r>
      <w:r>
        <w:t>s）</w:t>
      </w:r>
      <w:r>
        <w:rPr>
          <w:spacing w:val="-3"/>
        </w:rPr>
        <w:t>的副本，称为子进程</w:t>
      </w:r>
      <w:r>
        <w:rPr>
          <w:spacing w:val="-5"/>
        </w:rPr>
        <w:t>（</w:t>
      </w:r>
      <w:r>
        <w:t>ch</w:t>
      </w:r>
      <w:r>
        <w:rPr>
          <w:spacing w:val="-5"/>
        </w:rPr>
        <w:t>i</w:t>
      </w:r>
      <w:r>
        <w:t>ld</w:t>
      </w:r>
      <w:r>
        <w:rPr>
          <w:spacing w:val="-48"/>
        </w:rPr>
        <w:t xml:space="preserve"> </w:t>
      </w:r>
      <w:r>
        <w:t>process</w:t>
      </w:r>
      <w:r>
        <w:rPr>
          <w:spacing w:val="-106"/>
        </w:rPr>
        <w:t>）</w:t>
      </w:r>
      <w:r>
        <w:rPr>
          <w:spacing w:val="-4"/>
        </w:rPr>
        <w:t>。子进程继承了父进程的</w:t>
      </w:r>
      <w:r>
        <w:rPr>
          <w:spacing w:val="-5"/>
        </w:rPr>
        <w:t>许多特性，并具有父进程完全相同的用户级上下文，父进程与子进程并发执行。</w:t>
      </w:r>
    </w:p>
    <w:p w14:paraId="0549082A" w14:textId="77777777" w:rsidR="00FA0479" w:rsidRDefault="00C242A8" w:rsidP="0030025C">
      <w:pPr>
        <w:pStyle w:val="a3"/>
        <w:spacing w:before="7" w:line="360" w:lineRule="auto"/>
        <w:ind w:left="542"/>
      </w:pPr>
      <w:r>
        <w:t>内核为 fork()完成以下操作：</w:t>
      </w:r>
    </w:p>
    <w:p w14:paraId="5DCAE921" w14:textId="77777777" w:rsidR="00FA0479" w:rsidRDefault="00C242A8" w:rsidP="0030025C">
      <w:pPr>
        <w:pStyle w:val="a3"/>
        <w:spacing w:line="360" w:lineRule="auto"/>
        <w:ind w:left="542"/>
      </w:pPr>
      <w:r>
        <w:t>1）为新进程分配一进程表项和进程标识符</w:t>
      </w:r>
    </w:p>
    <w:p w14:paraId="4C5E87D4" w14:textId="77777777" w:rsidR="00FA0479" w:rsidRDefault="00C242A8" w:rsidP="0030025C">
      <w:pPr>
        <w:pStyle w:val="a3"/>
        <w:spacing w:line="360" w:lineRule="auto"/>
        <w:ind w:left="542"/>
      </w:pPr>
      <w:r>
        <w:t>进入 fork()后，内核检查系统是否有足够的资源来建立一个新进程。若资源不足，则</w:t>
      </w:r>
    </w:p>
    <w:p w14:paraId="618DBEFC" w14:textId="77777777" w:rsidR="00FA0479" w:rsidRDefault="00C242A8" w:rsidP="0030025C">
      <w:pPr>
        <w:pStyle w:val="a3"/>
        <w:spacing w:line="360" w:lineRule="auto"/>
        <w:ind w:left="120"/>
      </w:pPr>
      <w:r>
        <w:t>fork()系统调用失败；否则，核心为新进程分配一进程表项和唯一的进程标识符。</w:t>
      </w:r>
    </w:p>
    <w:p w14:paraId="15E4A3C3" w14:textId="77777777" w:rsidR="00FA0479" w:rsidRDefault="00C242A8" w:rsidP="0030025C">
      <w:pPr>
        <w:pStyle w:val="a3"/>
        <w:spacing w:line="360" w:lineRule="auto"/>
        <w:ind w:left="542"/>
      </w:pPr>
      <w:r>
        <w:t>2）检查同时运行的进程数目</w:t>
      </w:r>
    </w:p>
    <w:p w14:paraId="7F6B3DFD" w14:textId="77777777" w:rsidR="00FA0479" w:rsidRDefault="00C242A8" w:rsidP="0030025C">
      <w:pPr>
        <w:pStyle w:val="a3"/>
        <w:spacing w:line="360" w:lineRule="auto"/>
        <w:ind w:left="542"/>
      </w:pPr>
      <w:r>
        <w:t>超过预先规定的最大数目时，fork()系统调用失败。</w:t>
      </w:r>
    </w:p>
    <w:p w14:paraId="5035FE0F" w14:textId="77777777" w:rsidR="00FA0479" w:rsidRDefault="00C242A8" w:rsidP="0030025C">
      <w:pPr>
        <w:pStyle w:val="a3"/>
        <w:spacing w:line="360" w:lineRule="auto"/>
        <w:ind w:left="542"/>
      </w:pPr>
      <w:r>
        <w:t>3）拷贝进程表项中的数据</w:t>
      </w:r>
    </w:p>
    <w:p w14:paraId="426055B3" w14:textId="77777777" w:rsidR="00FA0479" w:rsidRDefault="00C242A8" w:rsidP="0030025C">
      <w:pPr>
        <w:pStyle w:val="a3"/>
        <w:spacing w:line="360" w:lineRule="auto"/>
        <w:ind w:left="120" w:right="208" w:firstLine="422"/>
      </w:pPr>
      <w:r>
        <w:rPr>
          <w:spacing w:val="-9"/>
        </w:rPr>
        <w:t>将父进程的当前目录和所有已打开的数据拷贝到子进程表项中，并置进程的状态为“创建”状态。</w:t>
      </w:r>
    </w:p>
    <w:p w14:paraId="04C47C1D" w14:textId="77777777" w:rsidR="00FA0479" w:rsidRDefault="00C242A8" w:rsidP="0030025C">
      <w:pPr>
        <w:pStyle w:val="a3"/>
        <w:spacing w:before="7" w:line="360" w:lineRule="auto"/>
        <w:ind w:left="542"/>
      </w:pPr>
      <w:r>
        <w:t>4）子进程继承父进程的所有文件</w:t>
      </w:r>
    </w:p>
    <w:p w14:paraId="00DA0DFA" w14:textId="77777777" w:rsidR="00FA0479" w:rsidRDefault="00C242A8" w:rsidP="0030025C">
      <w:pPr>
        <w:pStyle w:val="a3"/>
        <w:spacing w:before="36" w:line="360" w:lineRule="auto"/>
        <w:ind w:left="542"/>
      </w:pPr>
      <w:r>
        <w:t>对父进程当前目录和所有已打开的文件表项中的引用计数加 1.</w:t>
      </w:r>
    </w:p>
    <w:p w14:paraId="4856CE17" w14:textId="77777777" w:rsidR="00FA0479" w:rsidRDefault="00C242A8" w:rsidP="0030025C">
      <w:pPr>
        <w:pStyle w:val="a3"/>
        <w:spacing w:before="36" w:line="360" w:lineRule="auto"/>
        <w:ind w:left="542"/>
      </w:pPr>
      <w:r>
        <w:t>5）为子进程创建进程上、下文</w:t>
      </w:r>
    </w:p>
    <w:p w14:paraId="452D30E2" w14:textId="77777777" w:rsidR="00FA0479" w:rsidRDefault="00C242A8" w:rsidP="0030025C">
      <w:pPr>
        <w:pStyle w:val="a3"/>
        <w:spacing w:before="36" w:line="360" w:lineRule="auto"/>
        <w:ind w:left="542"/>
      </w:pPr>
      <w:r>
        <w:t>进程创建结束，设子进程状态为“内存中就绪”并返回子进程的标识符。</w:t>
      </w:r>
    </w:p>
    <w:p w14:paraId="71B91BF3" w14:textId="77777777" w:rsidR="00FA0479" w:rsidRDefault="00C242A8" w:rsidP="0030025C">
      <w:pPr>
        <w:pStyle w:val="a3"/>
        <w:spacing w:before="36" w:line="360" w:lineRule="auto"/>
        <w:ind w:left="542"/>
      </w:pPr>
      <w:r>
        <w:t>6）子进程执行</w:t>
      </w:r>
    </w:p>
    <w:p w14:paraId="65722EEA" w14:textId="77777777" w:rsidR="00FA0479" w:rsidRDefault="00C242A8" w:rsidP="0030025C">
      <w:pPr>
        <w:pStyle w:val="a3"/>
        <w:spacing w:before="36" w:line="360" w:lineRule="auto"/>
        <w:ind w:left="542"/>
      </w:pPr>
      <w:r>
        <w:t>虽然父进程与子进程程序完全相同，但每个进程都有自己的程序计数器 PC，然后根据</w:t>
      </w:r>
    </w:p>
    <w:p w14:paraId="687EA7BD" w14:textId="77777777" w:rsidR="00FA0479" w:rsidRDefault="00C242A8" w:rsidP="0030025C">
      <w:pPr>
        <w:pStyle w:val="a3"/>
        <w:spacing w:before="36" w:line="360" w:lineRule="auto"/>
        <w:ind w:left="120"/>
      </w:pPr>
      <w:r>
        <w:t>Pid 变量保存的 fork()返回值的不同，执行了不同的分支语句。</w:t>
      </w:r>
    </w:p>
    <w:p w14:paraId="5DF5EA9B" w14:textId="77777777" w:rsidR="00FA0479" w:rsidRDefault="00C242A8" w:rsidP="0030025C">
      <w:pPr>
        <w:pStyle w:val="a6"/>
        <w:tabs>
          <w:tab w:val="left" w:pos="437"/>
        </w:tabs>
        <w:spacing w:before="36" w:line="360" w:lineRule="auto"/>
        <w:ind w:left="120"/>
      </w:pPr>
      <w:r>
        <w:rPr>
          <w:rFonts w:hint="eastAsia"/>
        </w:rPr>
        <w:t>3.</w:t>
      </w:r>
      <w:r>
        <w:t>exec()</w:t>
      </w:r>
      <w:r>
        <w:rPr>
          <w:spacing w:val="-3"/>
        </w:rPr>
        <w:t>系列</w:t>
      </w:r>
    </w:p>
    <w:p w14:paraId="3E361A32" w14:textId="77777777" w:rsidR="00FA0479" w:rsidRDefault="00C242A8" w:rsidP="0030025C">
      <w:pPr>
        <w:pStyle w:val="a3"/>
        <w:spacing w:before="36" w:line="360" w:lineRule="auto"/>
        <w:ind w:left="120" w:right="208" w:firstLine="422"/>
      </w:pPr>
      <w:r>
        <w:rPr>
          <w:spacing w:val="5"/>
        </w:rPr>
        <w:t xml:space="preserve">系统调用 </w:t>
      </w:r>
      <w:r>
        <w:t>exec</w:t>
      </w:r>
      <w:r>
        <w:rPr>
          <w:spacing w:val="-2"/>
        </w:rPr>
        <w:t>()系列，也可用于新程序的运行。</w:t>
      </w:r>
      <w:r>
        <w:t>fork()</w:t>
      </w:r>
      <w:r>
        <w:rPr>
          <w:spacing w:val="-2"/>
        </w:rPr>
        <w:t>只是将父进程的用户级上下文</w:t>
      </w:r>
      <w:r>
        <w:t>拷贝到新进程中，而 exec</w:t>
      </w:r>
      <w:r>
        <w:rPr>
          <w:spacing w:val="-4"/>
        </w:rPr>
        <w:t>()系列可以将一个可执行的二进制文件覆盖在新进程的用户级上</w:t>
      </w:r>
      <w:r>
        <w:rPr>
          <w:spacing w:val="-12"/>
        </w:rPr>
        <w:t>下文的存储空间上，以更改新进程的用户级上下文。</w:t>
      </w:r>
      <w:r>
        <w:t>exec()</w:t>
      </w:r>
      <w:r>
        <w:rPr>
          <w:spacing w:val="-4"/>
        </w:rPr>
        <w:t>系列中的系统调用都完成相同的</w:t>
      </w:r>
      <w:r>
        <w:t>功能，它们把一个新程序装入内存，来改变调用进程的执行代码，从而形成新进程。如果</w:t>
      </w:r>
    </w:p>
    <w:p w14:paraId="3C97BA7E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t>exec()</w:t>
      </w:r>
      <w:r>
        <w:rPr>
          <w:spacing w:val="-7"/>
        </w:rPr>
        <w:t xml:space="preserve">调用成功后，没有任何数据返回，这与 </w:t>
      </w:r>
      <w:r>
        <w:t>fork()不同。exec</w:t>
      </w:r>
      <w:r>
        <w:rPr>
          <w:spacing w:val="-4"/>
        </w:rPr>
        <w:t xml:space="preserve">()系列调用在 </w:t>
      </w:r>
      <w:r>
        <w:t>LINUX</w:t>
      </w:r>
      <w:r>
        <w:rPr>
          <w:spacing w:val="-8"/>
        </w:rPr>
        <w:t xml:space="preserve"> 系统</w:t>
      </w:r>
      <w:r>
        <w:rPr>
          <w:spacing w:val="-28"/>
        </w:rPr>
        <w:t xml:space="preserve">库 </w:t>
      </w:r>
      <w:r>
        <w:lastRenderedPageBreak/>
        <w:t>unistd.h</w:t>
      </w:r>
      <w:r>
        <w:rPr>
          <w:spacing w:val="-22"/>
        </w:rPr>
        <w:t xml:space="preserve"> 中，共有 </w:t>
      </w:r>
      <w:r>
        <w:t>execl</w:t>
      </w:r>
      <w:r>
        <w:rPr>
          <w:spacing w:val="-15"/>
        </w:rPr>
        <w:t>、</w:t>
      </w:r>
      <w:r>
        <w:t>execlp</w:t>
      </w:r>
      <w:r>
        <w:rPr>
          <w:spacing w:val="-15"/>
        </w:rPr>
        <w:t>、</w:t>
      </w:r>
      <w:r>
        <w:t>execv</w:t>
      </w:r>
      <w:r>
        <w:rPr>
          <w:spacing w:val="-20"/>
        </w:rPr>
        <w:t>、</w:t>
      </w:r>
      <w:r>
        <w:t>execvp</w:t>
      </w:r>
      <w:r>
        <w:rPr>
          <w:spacing w:val="-10"/>
        </w:rPr>
        <w:t xml:space="preserve"> 五个，其基本功能相同，只是以不同</w:t>
      </w:r>
      <w:r>
        <w:rPr>
          <w:spacing w:val="-7"/>
        </w:rPr>
        <w:t>的方式来给出参数。</w:t>
      </w:r>
    </w:p>
    <w:p w14:paraId="23DA54CF" w14:textId="77777777" w:rsidR="00FA0479" w:rsidRDefault="00C242A8" w:rsidP="0030025C">
      <w:pPr>
        <w:pStyle w:val="a3"/>
        <w:spacing w:before="7" w:line="360" w:lineRule="auto"/>
        <w:ind w:left="542"/>
      </w:pPr>
      <w:r>
        <w:t>一种是直接给出参数的指针，如：</w:t>
      </w:r>
    </w:p>
    <w:p w14:paraId="09F4454C" w14:textId="77777777" w:rsidR="00FA0479" w:rsidRDefault="00C242A8" w:rsidP="0030025C">
      <w:pPr>
        <w:pStyle w:val="a3"/>
        <w:spacing w:before="36" w:line="360" w:lineRule="auto"/>
        <w:ind w:left="960" w:right="3680"/>
      </w:pPr>
      <w:r>
        <w:t>Int execl(path,arg0[,arg1,...argn],0); Char *path,*argv[];</w:t>
      </w:r>
    </w:p>
    <w:p w14:paraId="7B131BA5" w14:textId="77777777" w:rsidR="00FA0479" w:rsidRDefault="00C242A8" w:rsidP="0030025C">
      <w:pPr>
        <w:pStyle w:val="a6"/>
        <w:tabs>
          <w:tab w:val="left" w:pos="437"/>
        </w:tabs>
        <w:spacing w:before="7" w:line="360" w:lineRule="auto"/>
        <w:ind w:left="120"/>
      </w:pPr>
      <w:r>
        <w:t>exec()</w:t>
      </w:r>
      <w:r>
        <w:rPr>
          <w:spacing w:val="-25"/>
        </w:rPr>
        <w:t xml:space="preserve">和 </w:t>
      </w:r>
      <w:r>
        <w:t>fork()联合使用</w:t>
      </w:r>
    </w:p>
    <w:p w14:paraId="27187B22" w14:textId="77777777" w:rsidR="00FA0479" w:rsidRDefault="00C242A8" w:rsidP="0030025C">
      <w:pPr>
        <w:pStyle w:val="a3"/>
        <w:spacing w:line="360" w:lineRule="auto"/>
        <w:ind w:left="542"/>
      </w:pPr>
      <w:r>
        <w:rPr>
          <w:spacing w:val="-12"/>
        </w:rPr>
        <w:t xml:space="preserve">系统调用 </w:t>
      </w:r>
      <w:r>
        <w:t>exec</w:t>
      </w:r>
      <w:r>
        <w:rPr>
          <w:spacing w:val="-15"/>
        </w:rPr>
        <w:t xml:space="preserve">()和 </w:t>
      </w:r>
      <w:r>
        <w:t>fork</w:t>
      </w:r>
      <w:r>
        <w:rPr>
          <w:spacing w:val="-13"/>
        </w:rPr>
        <w:t xml:space="preserve">()联合使用能为程序开发提供有力支持。用 </w:t>
      </w:r>
      <w:r>
        <w:t>fork()</w:t>
      </w:r>
      <w:r>
        <w:rPr>
          <w:spacing w:val="-3"/>
        </w:rPr>
        <w:t>建立子进程，</w:t>
      </w:r>
    </w:p>
    <w:p w14:paraId="71389A4B" w14:textId="77777777" w:rsidR="00FA0479" w:rsidRDefault="00FA0479" w:rsidP="0030025C">
      <w:pPr>
        <w:spacing w:line="360" w:lineRule="auto"/>
        <w:sectPr w:rsidR="00FA0479">
          <w:pgSz w:w="11910" w:h="16840"/>
          <w:pgMar w:top="1400" w:right="1355" w:bottom="278" w:left="1338" w:header="720" w:footer="720" w:gutter="0"/>
          <w:cols w:space="720" w:equalWidth="0">
            <w:col w:w="8650"/>
          </w:cols>
        </w:sectPr>
      </w:pPr>
    </w:p>
    <w:p w14:paraId="2384325F" w14:textId="77777777" w:rsidR="00FA0479" w:rsidRDefault="00C242A8" w:rsidP="0030025C">
      <w:pPr>
        <w:pStyle w:val="a3"/>
        <w:spacing w:before="11" w:line="360" w:lineRule="auto"/>
        <w:ind w:left="120" w:right="208"/>
      </w:pPr>
      <w:r>
        <w:lastRenderedPageBreak/>
        <w:t>然后再在子进程中使用 exec()，这样就实现了父进程与一个和它完全不同子进程的并发执行。</w:t>
      </w:r>
    </w:p>
    <w:p w14:paraId="218D3B8F" w14:textId="77777777" w:rsidR="00FA0479" w:rsidRDefault="00C242A8" w:rsidP="0030025C">
      <w:pPr>
        <w:pStyle w:val="a3"/>
        <w:spacing w:before="7" w:line="360" w:lineRule="auto"/>
        <w:ind w:left="960" w:right="4211" w:hanging="418"/>
      </w:pPr>
      <w:r>
        <w:t>一般，wait、exec 联合使用的模型为： Int status；</w:t>
      </w:r>
    </w:p>
    <w:p w14:paraId="423296A5" w14:textId="77777777" w:rsidR="00FA0479" w:rsidRDefault="00C242A8" w:rsidP="0030025C">
      <w:pPr>
        <w:pStyle w:val="a3"/>
        <w:spacing w:before="7" w:line="360" w:lineRule="auto"/>
        <w:ind w:left="1382"/>
      </w:pPr>
      <w:r>
        <w:t>......</w:t>
      </w:r>
    </w:p>
    <w:p w14:paraId="29CA0C8A" w14:textId="77777777" w:rsidR="00FA0479" w:rsidRDefault="00C242A8" w:rsidP="0030025C">
      <w:pPr>
        <w:pStyle w:val="a3"/>
        <w:spacing w:before="36" w:line="360" w:lineRule="auto"/>
        <w:ind w:left="0" w:right="5354"/>
        <w:jc w:val="center"/>
      </w:pPr>
      <w:r>
        <w:t>If(fork()==0)</w:t>
      </w:r>
    </w:p>
    <w:p w14:paraId="474FC061" w14:textId="77777777" w:rsidR="00FA0479" w:rsidRDefault="00C242A8" w:rsidP="0030025C">
      <w:pPr>
        <w:pStyle w:val="a3"/>
        <w:spacing w:before="36" w:line="360" w:lineRule="auto"/>
        <w:ind w:left="1382"/>
      </w:pPr>
      <w:r>
        <w:t>{</w:t>
      </w:r>
    </w:p>
    <w:p w14:paraId="5994368F" w14:textId="77777777" w:rsidR="00FA0479" w:rsidRDefault="00C242A8" w:rsidP="0030025C">
      <w:pPr>
        <w:pStyle w:val="a3"/>
        <w:spacing w:before="36" w:line="360" w:lineRule="auto"/>
        <w:ind w:left="1382"/>
      </w:pPr>
      <w:r>
        <w:t>......;</w:t>
      </w:r>
    </w:p>
    <w:p w14:paraId="25FDE651" w14:textId="77777777" w:rsidR="00FA0479" w:rsidRDefault="00C242A8" w:rsidP="0030025C">
      <w:pPr>
        <w:pStyle w:val="a3"/>
        <w:spacing w:before="36" w:line="360" w:lineRule="auto"/>
        <w:ind w:left="1382"/>
      </w:pPr>
      <w:r>
        <w:t>execl(...);</w:t>
      </w:r>
    </w:p>
    <w:p w14:paraId="18796727" w14:textId="77777777" w:rsidR="00FA0479" w:rsidRDefault="00C242A8" w:rsidP="0030025C">
      <w:pPr>
        <w:pStyle w:val="a3"/>
        <w:spacing w:before="36" w:line="360" w:lineRule="auto"/>
        <w:ind w:left="1382"/>
      </w:pPr>
      <w:r>
        <w:t>......;</w:t>
      </w:r>
    </w:p>
    <w:p w14:paraId="0476FFB7" w14:textId="77777777" w:rsidR="00FA0479" w:rsidRDefault="00C242A8" w:rsidP="0030025C">
      <w:pPr>
        <w:pStyle w:val="a3"/>
        <w:spacing w:before="36" w:line="360" w:lineRule="auto"/>
        <w:ind w:left="960"/>
      </w:pPr>
      <w:r>
        <w:t>}</w:t>
      </w:r>
    </w:p>
    <w:p w14:paraId="643CB9F7" w14:textId="77777777" w:rsidR="00FA0479" w:rsidRDefault="00C242A8" w:rsidP="0030025C">
      <w:pPr>
        <w:pStyle w:val="a3"/>
        <w:spacing w:before="36" w:line="360" w:lineRule="auto"/>
        <w:ind w:left="542"/>
      </w:pPr>
      <w:r>
        <w:t>Wait(&amp;status);</w:t>
      </w:r>
    </w:p>
    <w:p w14:paraId="08B71233" w14:textId="77777777" w:rsidR="00FA0479" w:rsidRDefault="00C242A8" w:rsidP="0030025C">
      <w:pPr>
        <w:pStyle w:val="a6"/>
        <w:tabs>
          <w:tab w:val="left" w:pos="437"/>
        </w:tabs>
        <w:spacing w:before="36" w:line="360" w:lineRule="auto"/>
        <w:ind w:left="120"/>
        <w:jc w:val="left"/>
      </w:pPr>
      <w:r>
        <w:rPr>
          <w:rFonts w:hint="eastAsia"/>
        </w:rPr>
        <w:t>4.</w:t>
      </w:r>
      <w:r>
        <w:t>wait()</w:t>
      </w:r>
    </w:p>
    <w:p w14:paraId="7241DD5B" w14:textId="77777777" w:rsidR="00FA0479" w:rsidRDefault="00C242A8" w:rsidP="0030025C">
      <w:pPr>
        <w:pStyle w:val="a3"/>
        <w:spacing w:before="36" w:line="360" w:lineRule="auto"/>
        <w:ind w:left="120" w:right="107" w:firstLine="422"/>
      </w:pPr>
      <w:r>
        <w:rPr>
          <w:spacing w:val="-14"/>
        </w:rPr>
        <w:t>等待子进程运行结束。如果子进程没有完成，父进程一直等待。</w:t>
      </w:r>
      <w:r>
        <w:t>wait</w:t>
      </w:r>
      <w:r>
        <w:rPr>
          <w:spacing w:val="-2"/>
        </w:rPr>
        <w:t xml:space="preserve">()将调用进程挂起， </w:t>
      </w:r>
      <w:r>
        <w:rPr>
          <w:spacing w:val="-5"/>
        </w:rPr>
        <w:t xml:space="preserve">直至其子进程因暂停或终止而发来软中断信号为止。如果在 </w:t>
      </w:r>
      <w:r>
        <w:t>wait(</w:t>
      </w:r>
      <w:r>
        <w:rPr>
          <w:spacing w:val="-1"/>
        </w:rPr>
        <w:t>)前已有子进程暂停或终</w:t>
      </w:r>
      <w:r>
        <w:rPr>
          <w:spacing w:val="-4"/>
        </w:rPr>
        <w:t>止，则调用进程做适当处理后便返回。</w:t>
      </w:r>
    </w:p>
    <w:p w14:paraId="63D5DA0D" w14:textId="77777777" w:rsidR="00FA0479" w:rsidRDefault="00C242A8" w:rsidP="0030025C">
      <w:pPr>
        <w:pStyle w:val="a3"/>
        <w:spacing w:before="7" w:line="360" w:lineRule="auto"/>
        <w:ind w:left="542"/>
      </w:pPr>
      <w:r>
        <w:t>系统调用格式：</w:t>
      </w:r>
    </w:p>
    <w:p w14:paraId="1E1B1771" w14:textId="77777777" w:rsidR="00FA0479" w:rsidRDefault="00C242A8" w:rsidP="0030025C">
      <w:pPr>
        <w:pStyle w:val="a3"/>
        <w:spacing w:line="360" w:lineRule="auto"/>
        <w:ind w:left="960" w:right="5990"/>
      </w:pPr>
      <w:r>
        <w:t>Int wait(status) Int *status;</w:t>
      </w:r>
    </w:p>
    <w:p w14:paraId="105F010D" w14:textId="77777777" w:rsidR="00FA0479" w:rsidRDefault="00C242A8" w:rsidP="0030025C">
      <w:pPr>
        <w:pStyle w:val="a3"/>
        <w:spacing w:before="7" w:line="360" w:lineRule="auto"/>
        <w:ind w:left="542"/>
      </w:pPr>
      <w:r>
        <w:t>其中，status 是用户空间的地址。它的低 8 位反应子进程状态，为 0 表示子进程正常</w:t>
      </w:r>
    </w:p>
    <w:p w14:paraId="27B80FA3" w14:textId="77777777" w:rsidR="00FA0479" w:rsidRDefault="00C242A8" w:rsidP="0030025C">
      <w:pPr>
        <w:pStyle w:val="a3"/>
        <w:spacing w:before="36" w:line="360" w:lineRule="auto"/>
        <w:ind w:left="120" w:right="213"/>
      </w:pPr>
      <w:r>
        <w:rPr>
          <w:spacing w:val="-8"/>
        </w:rPr>
        <w:t xml:space="preserve">结束，非 </w:t>
      </w:r>
      <w:r>
        <w:t>0</w:t>
      </w:r>
      <w:r>
        <w:rPr>
          <w:spacing w:val="-9"/>
        </w:rPr>
        <w:t xml:space="preserve"> 则表示出现了各种各样的问题；高 </w:t>
      </w:r>
      <w:r>
        <w:t>8</w:t>
      </w:r>
      <w:r>
        <w:rPr>
          <w:spacing w:val="-11"/>
        </w:rPr>
        <w:t xml:space="preserve"> 位则带回了 </w:t>
      </w:r>
      <w:r>
        <w:t>exit()</w:t>
      </w:r>
      <w:r>
        <w:rPr>
          <w:spacing w:val="-2"/>
        </w:rPr>
        <w:t>的返回值。</w:t>
      </w:r>
      <w:r>
        <w:t>exit()</w:t>
      </w:r>
      <w:r>
        <w:rPr>
          <w:spacing w:val="-3"/>
        </w:rPr>
        <w:t>返回</w:t>
      </w:r>
      <w:r>
        <w:rPr>
          <w:spacing w:val="-4"/>
        </w:rPr>
        <w:t>值由系统给出。</w:t>
      </w:r>
    </w:p>
    <w:p w14:paraId="5B3CB7BB" w14:textId="77777777" w:rsidR="00FA0479" w:rsidRDefault="00C242A8" w:rsidP="0030025C">
      <w:pPr>
        <w:pStyle w:val="a3"/>
        <w:spacing w:before="7" w:line="360" w:lineRule="auto"/>
        <w:ind w:left="542"/>
      </w:pPr>
      <w:r>
        <w:t>核心对 wait()作以下处理：</w:t>
      </w:r>
    </w:p>
    <w:p w14:paraId="436160C4" w14:textId="77777777" w:rsidR="00FA0479" w:rsidRDefault="00C242A8" w:rsidP="0030025C">
      <w:pPr>
        <w:pStyle w:val="a3"/>
        <w:spacing w:line="360" w:lineRule="auto"/>
        <w:ind w:left="542"/>
      </w:pPr>
      <w:r>
        <w:t>① 首先查找调用进程是否有子进程，若无，则返回出错码；</w:t>
      </w:r>
    </w:p>
    <w:p w14:paraId="09CA2542" w14:textId="77777777" w:rsidR="00FA0479" w:rsidRDefault="00C242A8" w:rsidP="0030025C">
      <w:pPr>
        <w:pStyle w:val="a3"/>
        <w:spacing w:line="360" w:lineRule="auto"/>
        <w:ind w:left="120" w:right="208" w:firstLine="422"/>
      </w:pPr>
      <w:r>
        <w:rPr>
          <w:spacing w:val="-5"/>
        </w:rPr>
        <w:t>② 若找到一处于“僵死状态”的子进程，则将子进程的执行时间加到父进程的执行时间上，并释放子进程的进程表项；</w:t>
      </w:r>
    </w:p>
    <w:p w14:paraId="2B041797" w14:textId="77777777" w:rsidR="00FA0479" w:rsidRDefault="00C242A8" w:rsidP="0030025C">
      <w:pPr>
        <w:pStyle w:val="a3"/>
        <w:spacing w:before="7" w:line="360" w:lineRule="auto"/>
        <w:ind w:left="120" w:right="208" w:firstLine="422"/>
      </w:pPr>
      <w:r>
        <w:rPr>
          <w:spacing w:val="-5"/>
        </w:rPr>
        <w:t>③ 若未找到处于“僵死状态”的子进程，则调用进程便在可被中断的优先级上睡眠， 等待其子进程发来软中断信号时被唤醒。</w:t>
      </w:r>
    </w:p>
    <w:p w14:paraId="5709C1B0" w14:textId="77777777" w:rsidR="00FA0479" w:rsidRDefault="00C242A8" w:rsidP="0030025C">
      <w:pPr>
        <w:pStyle w:val="a6"/>
        <w:tabs>
          <w:tab w:val="left" w:pos="437"/>
        </w:tabs>
        <w:spacing w:before="7" w:line="360" w:lineRule="auto"/>
        <w:ind w:left="120"/>
        <w:jc w:val="left"/>
      </w:pPr>
      <w:r>
        <w:rPr>
          <w:rFonts w:hint="eastAsia"/>
        </w:rPr>
        <w:t>5.</w:t>
      </w:r>
      <w:r>
        <w:t>exit()</w:t>
      </w:r>
    </w:p>
    <w:p w14:paraId="2C5861DE" w14:textId="77777777" w:rsidR="00FA0479" w:rsidRDefault="00C242A8" w:rsidP="0030025C">
      <w:pPr>
        <w:pStyle w:val="a3"/>
        <w:spacing w:line="360" w:lineRule="auto"/>
        <w:ind w:left="542" w:right="6414"/>
      </w:pPr>
      <w:r>
        <w:t>终止进程的执行。系统调用格式：</w:t>
      </w:r>
    </w:p>
    <w:p w14:paraId="55AF4ED3" w14:textId="77777777" w:rsidR="00FA0479" w:rsidRDefault="00C242A8" w:rsidP="0030025C">
      <w:pPr>
        <w:pStyle w:val="a3"/>
        <w:spacing w:before="8" w:line="360" w:lineRule="auto"/>
        <w:ind w:left="1382" w:right="5463"/>
      </w:pPr>
      <w:r>
        <w:t>Void exit(status) Int status;</w:t>
      </w:r>
    </w:p>
    <w:p w14:paraId="416FD1F0" w14:textId="77777777" w:rsidR="00FA0479" w:rsidRDefault="00C242A8" w:rsidP="0030025C">
      <w:pPr>
        <w:pStyle w:val="a3"/>
        <w:spacing w:before="8" w:line="360" w:lineRule="auto"/>
        <w:ind w:left="542"/>
      </w:pPr>
      <w:r>
        <w:t>其中，status 是返回给父进程的一个整数，以备查考。</w:t>
      </w:r>
    </w:p>
    <w:p w14:paraId="79D5C37E" w14:textId="77777777" w:rsidR="00FA0479" w:rsidRDefault="00C242A8" w:rsidP="0030025C">
      <w:pPr>
        <w:pStyle w:val="a3"/>
        <w:spacing w:line="360" w:lineRule="auto"/>
        <w:ind w:left="120" w:right="208" w:firstLine="422"/>
      </w:pPr>
      <w:r>
        <w:rPr>
          <w:spacing w:val="-9"/>
        </w:rPr>
        <w:t>为了及时回收进程所占用的资源并减少父进程的干预，</w:t>
      </w:r>
      <w:r>
        <w:t>LINUX/LINUX</w:t>
      </w:r>
      <w:r>
        <w:rPr>
          <w:spacing w:val="-57"/>
        </w:rPr>
        <w:t xml:space="preserve"> </w:t>
      </w:r>
      <w:r>
        <w:t>利用</w:t>
      </w:r>
      <w:r>
        <w:rPr>
          <w:spacing w:val="-53"/>
        </w:rPr>
        <w:t xml:space="preserve"> </w:t>
      </w:r>
      <w:r>
        <w:t>exi</w:t>
      </w:r>
      <w:r>
        <w:rPr>
          <w:spacing w:val="-5"/>
        </w:rPr>
        <w:t>t</w:t>
      </w:r>
      <w:r>
        <w:t>()来实现</w:t>
      </w:r>
      <w:r>
        <w:rPr>
          <w:spacing w:val="-4"/>
        </w:rPr>
        <w:t>进程</w:t>
      </w:r>
      <w:r>
        <w:rPr>
          <w:spacing w:val="-4"/>
        </w:rPr>
        <w:lastRenderedPageBreak/>
        <w:t xml:space="preserve">的自我终止，通常父进程在创建子进程时，应在进程的末尾安排一条 </w:t>
      </w:r>
      <w:r>
        <w:t>exit()，使子进</w:t>
      </w:r>
      <w:r>
        <w:rPr>
          <w:spacing w:val="-2"/>
        </w:rPr>
        <w:t>程自我终止。</w:t>
      </w:r>
      <w:r>
        <w:rPr>
          <w:spacing w:val="-1"/>
        </w:rPr>
        <w:t>exit(0</w:t>
      </w:r>
      <w:r>
        <w:rPr>
          <w:spacing w:val="-3"/>
        </w:rPr>
        <w:t>)表示进程正常终止</w:t>
      </w:r>
      <w:r>
        <w:t>，exit(1)</w:t>
      </w:r>
      <w:r>
        <w:rPr>
          <w:spacing w:val="-4"/>
        </w:rPr>
        <w:t>表示进程运行有错，异常终止。</w:t>
      </w:r>
    </w:p>
    <w:p w14:paraId="18B9BAC7" w14:textId="77777777" w:rsidR="00FA0479" w:rsidRDefault="00C242A8" w:rsidP="0030025C">
      <w:pPr>
        <w:pStyle w:val="a3"/>
        <w:spacing w:before="7" w:line="360" w:lineRule="auto"/>
        <w:ind w:left="120" w:right="208" w:firstLine="422"/>
      </w:pPr>
      <w:r>
        <w:t>如果调用进程在执行 exit()时，其父进程正在等待它的终止，则父进程可立即得到其返回的整数。核心须为 exit()完成以下操作：</w:t>
      </w:r>
    </w:p>
    <w:p w14:paraId="283F1D77" w14:textId="77777777" w:rsidR="00FA0479" w:rsidRDefault="00C242A8" w:rsidP="0030025C">
      <w:pPr>
        <w:pStyle w:val="a3"/>
        <w:spacing w:before="7" w:line="360" w:lineRule="auto"/>
        <w:ind w:left="542"/>
      </w:pPr>
      <w:r>
        <w:t>1）关闭软中断</w:t>
      </w:r>
    </w:p>
    <w:p w14:paraId="185A286A" w14:textId="77777777" w:rsidR="00FA0479" w:rsidRDefault="00C242A8" w:rsidP="0030025C">
      <w:pPr>
        <w:pStyle w:val="a3"/>
        <w:spacing w:line="360" w:lineRule="auto"/>
        <w:ind w:left="542"/>
      </w:pPr>
      <w:r>
        <w:t>2）回收资源</w:t>
      </w:r>
    </w:p>
    <w:p w14:paraId="55CD173D" w14:textId="77777777" w:rsidR="00FA0479" w:rsidRDefault="00C242A8" w:rsidP="0030025C">
      <w:pPr>
        <w:pStyle w:val="a3"/>
        <w:spacing w:line="360" w:lineRule="auto"/>
        <w:ind w:left="542"/>
      </w:pPr>
      <w:r>
        <w:t>3）写记账信息</w:t>
      </w:r>
    </w:p>
    <w:p w14:paraId="380169DC" w14:textId="77777777" w:rsidR="00FA0479" w:rsidRDefault="00C242A8" w:rsidP="0030025C">
      <w:pPr>
        <w:pStyle w:val="a3"/>
        <w:spacing w:line="360" w:lineRule="auto"/>
        <w:ind w:left="542"/>
      </w:pPr>
      <w:r>
        <w:t>4）置进程为“僵死状态”</w:t>
      </w:r>
    </w:p>
    <w:p w14:paraId="2946E993" w14:textId="77777777" w:rsidR="00FA0479" w:rsidRDefault="00C242A8" w:rsidP="0030025C">
      <w:pPr>
        <w:pStyle w:val="1"/>
        <w:widowControl/>
        <w:spacing w:line="360" w:lineRule="auto"/>
        <w:ind w:left="0" w:firstLine="0"/>
      </w:pPr>
      <w:r>
        <w:rPr>
          <w:rFonts w:ascii="宋体" w:eastAsia="宋体" w:hAnsi="宋体" w:cs="宋体"/>
          <w:b w:val="0"/>
          <w:bCs w:val="0"/>
          <w:spacing w:val="-3"/>
          <w:sz w:val="21"/>
          <w:szCs w:val="21"/>
        </w:rPr>
        <w:t>Signal ()函数详细介绍</w:t>
      </w:r>
      <w:r>
        <w:rPr>
          <w:rFonts w:ascii="宋体" w:eastAsia="宋体" w:hAnsi="宋体" w:cs="宋体" w:hint="eastAsia"/>
          <w:b w:val="0"/>
          <w:bCs w:val="0"/>
          <w:spacing w:val="-3"/>
          <w:sz w:val="21"/>
          <w:szCs w:val="21"/>
        </w:rPr>
        <w:t>:</w:t>
      </w:r>
    </w:p>
    <w:p w14:paraId="207B7F46" w14:textId="77777777" w:rsidR="00FA0479" w:rsidRDefault="00C242A8" w:rsidP="0030025C">
      <w:pPr>
        <w:pStyle w:val="a3"/>
        <w:spacing w:line="360" w:lineRule="auto"/>
        <w:ind w:left="0"/>
      </w:pPr>
      <w:r>
        <w:rPr>
          <w:rFonts w:hint="eastAsia"/>
        </w:rPr>
        <w:t>http://blog.csdn.net/ta893115871/article/details/7475095</w:t>
      </w:r>
    </w:p>
    <w:p w14:paraId="3CCE7639" w14:textId="77777777" w:rsidR="00FA0479" w:rsidRDefault="00FA0479" w:rsidP="0030025C">
      <w:pPr>
        <w:widowControl/>
        <w:spacing w:line="360" w:lineRule="auto"/>
        <w:ind w:left="240"/>
        <w:rPr>
          <w:rFonts w:ascii="宋体" w:hAnsi="宋体" w:cs="宋体"/>
          <w:b/>
          <w:bCs/>
          <w:kern w:val="0"/>
          <w:sz w:val="30"/>
          <w:szCs w:val="30"/>
        </w:rPr>
      </w:pPr>
    </w:p>
    <w:p w14:paraId="579A41B9" w14:textId="77777777" w:rsidR="00FA0479" w:rsidRDefault="00FA0479" w:rsidP="0030025C">
      <w:pPr>
        <w:widowControl/>
        <w:spacing w:line="360" w:lineRule="auto"/>
        <w:ind w:left="240"/>
        <w:rPr>
          <w:rFonts w:ascii="微软雅黑" w:eastAsia="微软雅黑" w:hAnsi="微软雅黑" w:cs="微软雅黑"/>
          <w:color w:val="3F3F3F"/>
          <w:sz w:val="24"/>
          <w:shd w:val="clear" w:color="auto" w:fill="FFFFFF"/>
        </w:rPr>
      </w:pPr>
    </w:p>
    <w:p w14:paraId="53D827F4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实验5：请求分页系统中的置换算法</w:t>
      </w:r>
    </w:p>
    <w:p w14:paraId="26819C00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5.1实验目的</w:t>
      </w:r>
    </w:p>
    <w:p w14:paraId="554A761A" w14:textId="77777777" w:rsidR="00FA0479" w:rsidRDefault="00C242A8" w:rsidP="0030025C">
      <w:pPr>
        <w:pStyle w:val="a6"/>
        <w:numPr>
          <w:ilvl w:val="0"/>
          <w:numId w:val="5"/>
        </w:numPr>
        <w:tabs>
          <w:tab w:val="left" w:pos="437"/>
        </w:tabs>
        <w:spacing w:before="71" w:line="360" w:lineRule="auto"/>
        <w:ind w:hanging="316"/>
      </w:pPr>
      <w:r>
        <w:rPr>
          <w:spacing w:val="-3"/>
        </w:rPr>
        <w:t>了解虚拟存储技术的特点；</w:t>
      </w:r>
    </w:p>
    <w:p w14:paraId="24A1B5F0" w14:textId="77777777" w:rsidR="00FA0479" w:rsidRDefault="00C242A8" w:rsidP="0030025C">
      <w:pPr>
        <w:pStyle w:val="a6"/>
        <w:numPr>
          <w:ilvl w:val="0"/>
          <w:numId w:val="5"/>
        </w:numPr>
        <w:tabs>
          <w:tab w:val="left" w:pos="437"/>
        </w:tabs>
        <w:spacing w:before="37" w:line="360" w:lineRule="auto"/>
        <w:ind w:hanging="316"/>
      </w:pPr>
      <w:r>
        <w:rPr>
          <w:spacing w:val="-4"/>
        </w:rPr>
        <w:t>掌握请求</w:t>
      </w:r>
      <w:r>
        <w:rPr>
          <w:rFonts w:hint="eastAsia"/>
          <w:spacing w:val="-4"/>
        </w:rPr>
        <w:t>分页系统</w:t>
      </w:r>
      <w:r>
        <w:rPr>
          <w:spacing w:val="-4"/>
        </w:rPr>
        <w:t>的页面置换算法。</w:t>
      </w:r>
    </w:p>
    <w:p w14:paraId="6ACD80A4" w14:textId="77777777" w:rsidR="00FA0479" w:rsidRDefault="00C242A8" w:rsidP="0030025C">
      <w:pPr>
        <w:pStyle w:val="1"/>
        <w:tabs>
          <w:tab w:val="left" w:pos="844"/>
          <w:tab w:val="left" w:pos="845"/>
        </w:tabs>
        <w:spacing w:line="360" w:lineRule="auto"/>
        <w:ind w:left="120" w:firstLine="0"/>
        <w:jc w:val="left"/>
      </w:pPr>
      <w:r>
        <w:rPr>
          <w:rFonts w:hint="eastAsia"/>
          <w:color w:val="292929"/>
        </w:rPr>
        <w:t>5.2</w:t>
      </w:r>
      <w:r>
        <w:rPr>
          <w:color w:val="292929"/>
        </w:rPr>
        <w:t>实验内容</w:t>
      </w:r>
    </w:p>
    <w:p w14:paraId="68CD0637" w14:textId="77777777" w:rsidR="00FA0479" w:rsidRDefault="00C242A8" w:rsidP="0030025C">
      <w:pPr>
        <w:pStyle w:val="a3"/>
        <w:spacing w:line="360" w:lineRule="auto"/>
        <w:ind w:left="0" w:right="4211" w:firstLineChars="100" w:firstLine="196"/>
      </w:pPr>
      <w:r>
        <w:rPr>
          <w:rFonts w:hint="eastAsia"/>
          <w:spacing w:val="-7"/>
        </w:rPr>
        <w:t>1.</w:t>
      </w:r>
      <w:r>
        <w:rPr>
          <w:spacing w:val="-7"/>
        </w:rPr>
        <w:t>通过</w:t>
      </w:r>
      <w:r>
        <w:rPr>
          <w:rFonts w:hint="eastAsia"/>
          <w:spacing w:val="-7"/>
        </w:rPr>
        <w:t>如下方法</w:t>
      </w:r>
      <w:r>
        <w:rPr>
          <w:spacing w:val="-7"/>
        </w:rPr>
        <w:t xml:space="preserve">产生一指令序列，共 </w:t>
      </w:r>
      <w:r>
        <w:t>320</w:t>
      </w:r>
      <w:r>
        <w:rPr>
          <w:spacing w:val="-8"/>
        </w:rPr>
        <w:t xml:space="preserve"> 条指令。</w:t>
      </w:r>
    </w:p>
    <w:p w14:paraId="1C7468E3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7" w:line="360" w:lineRule="auto"/>
      </w:pPr>
      <w:r>
        <w:t>在[</w:t>
      </w:r>
      <w:r>
        <w:rPr>
          <w:rFonts w:hint="eastAsia"/>
        </w:rPr>
        <w:t>1</w:t>
      </w:r>
      <w:r>
        <w:t>，3</w:t>
      </w:r>
      <w:r>
        <w:rPr>
          <w:rFonts w:hint="eastAsia"/>
        </w:rPr>
        <w:t>2k-2]</w:t>
      </w:r>
      <w:r>
        <w:rPr>
          <w:spacing w:val="-5"/>
        </w:rPr>
        <w:t>的指令地址之间随机选取一起点</w:t>
      </w:r>
      <w:r>
        <w:rPr>
          <w:rFonts w:hint="eastAsia"/>
          <w:spacing w:val="-5"/>
        </w:rPr>
        <w:t>M,访问</w:t>
      </w:r>
      <w:r>
        <w:rPr>
          <w:spacing w:val="-5"/>
        </w:rPr>
        <w:t xml:space="preserve"> </w:t>
      </w:r>
      <w:r>
        <w:t>M；</w:t>
      </w:r>
    </w:p>
    <w:p w14:paraId="38E89E70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6"/>
        </w:rPr>
        <w:t>顺序</w:t>
      </w:r>
      <w:r>
        <w:rPr>
          <w:rFonts w:hint="eastAsia"/>
          <w:spacing w:val="-6"/>
        </w:rPr>
        <w:t>访问</w:t>
      </w:r>
      <w:r>
        <w:t>M+1</w:t>
      </w:r>
      <w:r>
        <w:rPr>
          <w:spacing w:val="-10"/>
        </w:rPr>
        <w:t>；</w:t>
      </w:r>
    </w:p>
    <w:p w14:paraId="4F12FD96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t>在[0，M</w:t>
      </w:r>
      <w:r>
        <w:rPr>
          <w:rFonts w:hint="eastAsia"/>
        </w:rPr>
        <w:t>-1</w:t>
      </w:r>
      <w:r>
        <w:t>]</w:t>
      </w:r>
      <w:r>
        <w:rPr>
          <w:spacing w:val="-7"/>
        </w:rPr>
        <w:t>中随机选取</w:t>
      </w:r>
      <w:r>
        <w:rPr>
          <w:rFonts w:hint="eastAsia"/>
          <w:spacing w:val="-7"/>
        </w:rPr>
        <w:t>M1</w:t>
      </w:r>
      <w:r>
        <w:rPr>
          <w:spacing w:val="-7"/>
        </w:rPr>
        <w:t>，</w:t>
      </w:r>
      <w:r>
        <w:rPr>
          <w:rFonts w:hint="eastAsia"/>
          <w:spacing w:val="-7"/>
        </w:rPr>
        <w:t>访问</w:t>
      </w:r>
      <w:r>
        <w:rPr>
          <w:spacing w:val="-7"/>
        </w:rPr>
        <w:t xml:space="preserve"> </w:t>
      </w:r>
      <w:r>
        <w:t>M</w:t>
      </w:r>
      <w:r>
        <w:rPr>
          <w:rFonts w:hint="eastAsia"/>
        </w:rPr>
        <w:t>1</w:t>
      </w:r>
      <w:r>
        <w:t>；</w:t>
      </w:r>
    </w:p>
    <w:p w14:paraId="26974799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5"/>
        </w:rPr>
        <w:t>顺序</w:t>
      </w:r>
      <w:r>
        <w:rPr>
          <w:rFonts w:hint="eastAsia"/>
          <w:spacing w:val="-5"/>
        </w:rPr>
        <w:t>访问</w:t>
      </w:r>
      <w:r>
        <w:t>M</w:t>
      </w:r>
      <w:r>
        <w:rPr>
          <w:rFonts w:hint="eastAsia"/>
        </w:rPr>
        <w:t>1</w:t>
      </w:r>
      <w:r>
        <w:t>+1；</w:t>
      </w:r>
    </w:p>
    <w:p w14:paraId="14A285D6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1"/>
        </w:rPr>
        <w:t>在[M</w:t>
      </w:r>
      <w:r>
        <w:rPr>
          <w:rFonts w:hint="eastAsia"/>
          <w:spacing w:val="-1"/>
        </w:rPr>
        <w:t>1</w:t>
      </w:r>
      <w:r>
        <w:rPr>
          <w:spacing w:val="-1"/>
        </w:rPr>
        <w:t>+2，3</w:t>
      </w:r>
      <w:r>
        <w:rPr>
          <w:rFonts w:hint="eastAsia"/>
          <w:spacing w:val="-1"/>
        </w:rPr>
        <w:t>2k-2</w:t>
      </w:r>
      <w:r>
        <w:rPr>
          <w:spacing w:val="-4"/>
        </w:rPr>
        <w:t>]中随机选取</w:t>
      </w:r>
      <w:r>
        <w:rPr>
          <w:rFonts w:hint="eastAsia"/>
          <w:spacing w:val="-4"/>
        </w:rPr>
        <w:t>M2</w:t>
      </w:r>
      <w:r>
        <w:rPr>
          <w:spacing w:val="-7"/>
        </w:rPr>
        <w:t>，</w:t>
      </w:r>
      <w:r>
        <w:rPr>
          <w:rFonts w:hint="eastAsia"/>
          <w:spacing w:val="-7"/>
        </w:rPr>
        <w:t>访问</w:t>
      </w:r>
      <w:r>
        <w:rPr>
          <w:spacing w:val="-7"/>
        </w:rPr>
        <w:t xml:space="preserve"> </w:t>
      </w:r>
      <w:r>
        <w:t>M</w:t>
      </w:r>
      <w:r>
        <w:rPr>
          <w:rFonts w:hint="eastAsia"/>
        </w:rPr>
        <w:t>2</w:t>
      </w:r>
      <w:r>
        <w:rPr>
          <w:spacing w:val="-4"/>
        </w:rPr>
        <w:t>；</w:t>
      </w:r>
    </w:p>
    <w:p w14:paraId="39F520A2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5"/>
        </w:rPr>
        <w:t>顺序</w:t>
      </w:r>
      <w:r>
        <w:rPr>
          <w:rFonts w:hint="eastAsia"/>
          <w:spacing w:val="-5"/>
        </w:rPr>
        <w:t>访问</w:t>
      </w:r>
      <w:r>
        <w:t>M</w:t>
      </w:r>
      <w:r>
        <w:rPr>
          <w:rFonts w:hint="eastAsia"/>
        </w:rPr>
        <w:t>2</w:t>
      </w:r>
      <w:r>
        <w:t>+1；</w:t>
      </w:r>
    </w:p>
    <w:p w14:paraId="0BF1C20B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83"/>
        </w:tabs>
        <w:spacing w:before="36" w:line="360" w:lineRule="auto"/>
      </w:pPr>
      <w:r>
        <w:rPr>
          <w:spacing w:val="-17"/>
        </w:rPr>
        <w:t xml:space="preserve">重复 </w:t>
      </w:r>
      <w:r>
        <w:t>A—</w:t>
      </w:r>
      <w:r>
        <w:rPr>
          <w:rFonts w:hint="eastAsia"/>
        </w:rPr>
        <w:t>F</w:t>
      </w:r>
      <w:r>
        <w:rPr>
          <w:spacing w:val="-9"/>
        </w:rPr>
        <w:t xml:space="preserve">，直到执行 </w:t>
      </w:r>
      <w:r>
        <w:t>320</w:t>
      </w:r>
      <w:r>
        <w:rPr>
          <w:spacing w:val="-12"/>
        </w:rPr>
        <w:t xml:space="preserve"> 次指令。</w:t>
      </w:r>
    </w:p>
    <w:p w14:paraId="54ADD5A5" w14:textId="77777777" w:rsidR="00FA0479" w:rsidRDefault="00C242A8" w:rsidP="0030025C">
      <w:pPr>
        <w:pStyle w:val="a6"/>
        <w:numPr>
          <w:ilvl w:val="0"/>
          <w:numId w:val="6"/>
        </w:numPr>
        <w:tabs>
          <w:tab w:val="left" w:pos="437"/>
        </w:tabs>
        <w:spacing w:before="36" w:line="360" w:lineRule="auto"/>
        <w:ind w:right="5838" w:hanging="316"/>
      </w:pPr>
      <w:r>
        <w:rPr>
          <w:spacing w:val="-3"/>
        </w:rPr>
        <w:t>指令序列变换成页地址流</w:t>
      </w:r>
      <w:r>
        <w:rPr>
          <w:spacing w:val="-55"/>
        </w:rPr>
        <w:t>设：</w:t>
      </w:r>
      <w:r>
        <w:t>（1）</w:t>
      </w:r>
      <w:r>
        <w:rPr>
          <w:spacing w:val="-2"/>
        </w:rPr>
        <w:t>页面大小为</w:t>
      </w:r>
      <w:r>
        <w:rPr>
          <w:spacing w:val="-57"/>
        </w:rPr>
        <w:t xml:space="preserve"> </w:t>
      </w:r>
      <w:r>
        <w:t>1K；</w:t>
      </w:r>
    </w:p>
    <w:p w14:paraId="2BE9F6E1" w14:textId="77777777" w:rsidR="00FA0479" w:rsidRDefault="00C242A8" w:rsidP="0030025C">
      <w:pPr>
        <w:pStyle w:val="a3"/>
        <w:spacing w:line="360" w:lineRule="auto"/>
        <w:ind w:left="748"/>
      </w:pPr>
      <w:r>
        <w:t>（</w:t>
      </w:r>
      <w:r>
        <w:rPr>
          <w:rFonts w:hint="eastAsia"/>
        </w:rPr>
        <w:t>2</w:t>
      </w:r>
      <w:r>
        <w:t>）用户虚存容量为 32K。</w:t>
      </w:r>
    </w:p>
    <w:p w14:paraId="49B0EAB5" w14:textId="77777777" w:rsidR="00FA0479" w:rsidRDefault="00C242A8" w:rsidP="0030025C">
      <w:pPr>
        <w:pStyle w:val="a6"/>
        <w:numPr>
          <w:ilvl w:val="0"/>
          <w:numId w:val="6"/>
        </w:numPr>
        <w:tabs>
          <w:tab w:val="left" w:pos="437"/>
        </w:tabs>
        <w:spacing w:before="36" w:line="360" w:lineRule="auto"/>
        <w:ind w:hanging="316"/>
      </w:pPr>
      <w:r>
        <w:rPr>
          <w:spacing w:val="-5"/>
        </w:rPr>
        <w:t>计算并输出下述各种算法在不同内存</w:t>
      </w:r>
      <w:r>
        <w:rPr>
          <w:rFonts w:hint="eastAsia"/>
        </w:rPr>
        <w:t>页块(页块个数范围:8-32)</w:t>
      </w:r>
      <w:r>
        <w:rPr>
          <w:spacing w:val="-5"/>
        </w:rPr>
        <w:t>下的命中率。</w:t>
      </w:r>
    </w:p>
    <w:p w14:paraId="2328FAD9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20"/>
        </w:tabs>
        <w:spacing w:before="36" w:line="360" w:lineRule="auto"/>
        <w:ind w:left="1320"/>
      </w:pPr>
      <w:r>
        <w:rPr>
          <w:spacing w:val="-1"/>
        </w:rPr>
        <w:t>先进先出（FIFO）</w:t>
      </w:r>
      <w:r>
        <w:rPr>
          <w:spacing w:val="-3"/>
        </w:rPr>
        <w:t>页面置换算法</w:t>
      </w:r>
    </w:p>
    <w:p w14:paraId="762C092E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20"/>
        </w:tabs>
        <w:spacing w:before="36" w:line="360" w:lineRule="auto"/>
        <w:ind w:left="1320"/>
      </w:pPr>
      <w:r>
        <w:rPr>
          <w:spacing w:val="-2"/>
        </w:rPr>
        <w:t>最近最久未使用</w:t>
      </w:r>
      <w:r>
        <w:t>（LRU）</w:t>
      </w:r>
      <w:r>
        <w:rPr>
          <w:spacing w:val="-5"/>
        </w:rPr>
        <w:t>页面置换算法</w:t>
      </w:r>
    </w:p>
    <w:p w14:paraId="12692C50" w14:textId="77777777" w:rsidR="00FA0479" w:rsidRDefault="00C242A8" w:rsidP="0030025C">
      <w:pPr>
        <w:pStyle w:val="a6"/>
        <w:numPr>
          <w:ilvl w:val="1"/>
          <w:numId w:val="6"/>
        </w:numPr>
        <w:tabs>
          <w:tab w:val="left" w:pos="1320"/>
        </w:tabs>
        <w:spacing w:before="36" w:line="360" w:lineRule="auto"/>
        <w:ind w:left="1320"/>
      </w:pPr>
      <w:r>
        <w:rPr>
          <w:spacing w:val="-1"/>
        </w:rPr>
        <w:t>最佳（Optimal）</w:t>
      </w:r>
      <w:r>
        <w:rPr>
          <w:spacing w:val="-2"/>
        </w:rPr>
        <w:t>页面置换算法</w:t>
      </w:r>
    </w:p>
    <w:p w14:paraId="67D5C39D" w14:textId="77777777" w:rsidR="00FA0479" w:rsidRDefault="00C242A8" w:rsidP="0030025C">
      <w:pPr>
        <w:widowControl/>
        <w:spacing w:line="360" w:lineRule="auto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lastRenderedPageBreak/>
        <w:t>预备知识：</w:t>
      </w:r>
    </w:p>
    <w:p w14:paraId="0EBE53FA" w14:textId="77777777" w:rsidR="00FA0479" w:rsidRDefault="00C242A8" w:rsidP="0030025C">
      <w:pPr>
        <w:pStyle w:val="a6"/>
        <w:numPr>
          <w:ilvl w:val="0"/>
          <w:numId w:val="7"/>
        </w:numPr>
        <w:tabs>
          <w:tab w:val="left" w:pos="437"/>
        </w:tabs>
        <w:spacing w:line="360" w:lineRule="auto"/>
        <w:ind w:hanging="316"/>
        <w:jc w:val="left"/>
      </w:pPr>
      <w:r>
        <w:rPr>
          <w:spacing w:val="-2"/>
        </w:rPr>
        <w:t>先进先出</w:t>
      </w:r>
      <w:r>
        <w:rPr>
          <w:spacing w:val="-1"/>
        </w:rPr>
        <w:t>（FIFO）</w:t>
      </w:r>
      <w:r>
        <w:rPr>
          <w:spacing w:val="-2"/>
        </w:rPr>
        <w:t>页面置换算法</w:t>
      </w:r>
    </w:p>
    <w:p w14:paraId="36A84D8D" w14:textId="77777777" w:rsidR="00FA0479" w:rsidRDefault="00C242A8" w:rsidP="0030025C">
      <w:pPr>
        <w:pStyle w:val="a3"/>
        <w:spacing w:before="36" w:line="360" w:lineRule="auto"/>
        <w:ind w:left="120" w:right="117" w:firstLine="422"/>
      </w:pPr>
      <w:r>
        <w:rPr>
          <w:spacing w:val="-5"/>
        </w:rPr>
        <w:t>该算法总是淘汰最新进入内存的页面，即选择在内存中驻留时间最久的页面予以淘汰。</w:t>
      </w:r>
      <w:r>
        <w:rPr>
          <w:spacing w:val="-11"/>
        </w:rPr>
        <w:t>该算法实现简单，只需把一个进程已调入内存的页面，按先后次序链接成一个队列，并设置</w:t>
      </w:r>
      <w:r>
        <w:rPr>
          <w:spacing w:val="-7"/>
        </w:rPr>
        <w:t>一个指针，称为替换指针，使它总是指向最老的页面。</w:t>
      </w:r>
    </w:p>
    <w:p w14:paraId="71B3E8BF" w14:textId="77777777" w:rsidR="00FA0479" w:rsidRDefault="00C242A8" w:rsidP="0030025C">
      <w:pPr>
        <w:pStyle w:val="a6"/>
        <w:numPr>
          <w:ilvl w:val="0"/>
          <w:numId w:val="7"/>
        </w:numPr>
        <w:tabs>
          <w:tab w:val="left" w:pos="437"/>
        </w:tabs>
        <w:spacing w:before="7" w:line="360" w:lineRule="auto"/>
        <w:ind w:hanging="316"/>
        <w:jc w:val="left"/>
      </w:pPr>
      <w:r>
        <w:rPr>
          <w:spacing w:val="-2"/>
        </w:rPr>
        <w:t>最近最久未使用</w:t>
      </w:r>
      <w:r>
        <w:t>（LRU）</w:t>
      </w:r>
      <w:r>
        <w:rPr>
          <w:spacing w:val="-3"/>
        </w:rPr>
        <w:t>页面置换算法</w:t>
      </w:r>
    </w:p>
    <w:p w14:paraId="1DF4CF04" w14:textId="77777777" w:rsidR="00FA0479" w:rsidRDefault="00C242A8" w:rsidP="0030025C">
      <w:pPr>
        <w:pStyle w:val="a3"/>
        <w:spacing w:line="360" w:lineRule="auto"/>
        <w:ind w:left="120" w:right="102" w:firstLine="422"/>
      </w:pPr>
      <w:r>
        <w:rPr>
          <w:spacing w:val="-6"/>
        </w:rPr>
        <w:t>最近最久未使用</w:t>
      </w:r>
      <w:r>
        <w:rPr>
          <w:spacing w:val="-7"/>
        </w:rPr>
        <w:t>（LRU）页面置换算法，是根据页面调入内存后的使用情况进行决策的。</w:t>
      </w:r>
      <w:r>
        <w:rPr>
          <w:spacing w:val="-15"/>
        </w:rPr>
        <w:t xml:space="preserve">由于无法预测各页面将来的使用情况，只能利用“最近的过去”作为“最近的将来”的近似， </w:t>
      </w:r>
      <w:r>
        <w:rPr>
          <w:spacing w:val="-13"/>
        </w:rPr>
        <w:t>因此，</w:t>
      </w:r>
      <w:r>
        <w:rPr>
          <w:spacing w:val="-7"/>
        </w:rPr>
        <w:t>LRU</w:t>
      </w:r>
      <w:r>
        <w:rPr>
          <w:spacing w:val="-8"/>
        </w:rPr>
        <w:t xml:space="preserve"> 置换算法是选择最近最久未使用的页面予以淘汰。该算法赋予每个页面一个访问</w:t>
      </w:r>
      <w:r>
        <w:rPr>
          <w:spacing w:val="-9"/>
        </w:rPr>
        <w:t xml:space="preserve">字段，用来记录一个页面自上次被访问以来所经历的时间 </w:t>
      </w:r>
      <w:r>
        <w:rPr>
          <w:spacing w:val="-8"/>
        </w:rPr>
        <w:t>t</w:t>
      </w:r>
      <w:r>
        <w:rPr>
          <w:spacing w:val="-7"/>
        </w:rPr>
        <w:t>，当需淘汰一个页面时，选择现</w:t>
      </w:r>
      <w:r>
        <w:rPr>
          <w:spacing w:val="-13"/>
        </w:rPr>
        <w:t xml:space="preserve">有页面中其 </w:t>
      </w:r>
      <w:r>
        <w:t>t</w:t>
      </w:r>
      <w:r>
        <w:rPr>
          <w:spacing w:val="-7"/>
        </w:rPr>
        <w:t xml:space="preserve"> 值最大的，即最近最久未使用的页面予以淘汰。</w:t>
      </w:r>
    </w:p>
    <w:p w14:paraId="53B68805" w14:textId="77777777" w:rsidR="00FA0479" w:rsidRDefault="00C242A8" w:rsidP="0030025C">
      <w:pPr>
        <w:pStyle w:val="a6"/>
        <w:numPr>
          <w:ilvl w:val="0"/>
          <w:numId w:val="7"/>
        </w:numPr>
        <w:tabs>
          <w:tab w:val="left" w:pos="537"/>
        </w:tabs>
        <w:spacing w:before="7" w:line="360" w:lineRule="auto"/>
        <w:ind w:left="536" w:hanging="316"/>
        <w:jc w:val="left"/>
      </w:pPr>
      <w:r>
        <w:rPr>
          <w:spacing w:val="-1"/>
        </w:rPr>
        <w:t>最佳（Optimal）</w:t>
      </w:r>
      <w:r>
        <w:rPr>
          <w:spacing w:val="-2"/>
        </w:rPr>
        <w:t>页面置换算法</w:t>
      </w:r>
    </w:p>
    <w:p w14:paraId="1C8D112B" w14:textId="77777777" w:rsidR="00FA0479" w:rsidRDefault="00C242A8" w:rsidP="0030025C">
      <w:pPr>
        <w:pStyle w:val="a3"/>
        <w:spacing w:line="360" w:lineRule="auto"/>
        <w:ind w:left="220" w:right="213" w:firstLine="422"/>
      </w:pPr>
      <w:r>
        <w:rPr>
          <w:spacing w:val="-8"/>
        </w:rPr>
        <w:t>该算法选择的被淘汰页面，将是以后永远不使用的，或许是在最长</w:t>
      </w:r>
      <w:r>
        <w:t>（未来</w:t>
      </w:r>
      <w:r>
        <w:rPr>
          <w:spacing w:val="-29"/>
        </w:rPr>
        <w:t>）</w:t>
      </w:r>
      <w:r>
        <w:rPr>
          <w:spacing w:val="-2"/>
        </w:rPr>
        <w:t>时间内不再</w:t>
      </w:r>
      <w:r>
        <w:rPr>
          <w:spacing w:val="-11"/>
        </w:rPr>
        <w:t>被访问的页面。采用该算法，通常可保证获得最低的缺页率。但由于人们目前还无法预知一</w:t>
      </w:r>
      <w:r>
        <w:rPr>
          <w:spacing w:val="-13"/>
        </w:rPr>
        <w:t>个进程在内存的若干个页面中，哪一个页面是未来最长时间内不再被访问的，因而该算法是</w:t>
      </w:r>
      <w:r>
        <w:rPr>
          <w:spacing w:val="-8"/>
        </w:rPr>
        <w:t>无法实现的，但可以利用该算法去评价其他算法。</w:t>
      </w:r>
    </w:p>
    <w:p w14:paraId="6AD860EE" w14:textId="77777777" w:rsidR="00FA0479" w:rsidRDefault="00C242A8" w:rsidP="0030025C">
      <w:pPr>
        <w:pStyle w:val="a3"/>
        <w:spacing w:before="8" w:line="360" w:lineRule="auto"/>
        <w:ind w:left="700"/>
      </w:pPr>
      <w:r>
        <w:t>提示：A.命中率=1-页面失效次数/页地址流长度</w:t>
      </w:r>
    </w:p>
    <w:p w14:paraId="0A0B8127" w14:textId="77777777" w:rsidR="00FA0479" w:rsidRDefault="00C242A8" w:rsidP="0030025C">
      <w:pPr>
        <w:pStyle w:val="a3"/>
        <w:spacing w:line="360" w:lineRule="auto"/>
        <w:ind w:right="208" w:firstLine="734"/>
      </w:pPr>
      <w:r>
        <w:t>B.本实验中，页地址流长度为 320，页面失效次数为每次访问相应指令时，该指令所对应的页不在内存的次数。</w:t>
      </w:r>
    </w:p>
    <w:p w14:paraId="76665DDA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t>4.</w:t>
      </w:r>
      <w:r>
        <w:rPr>
          <w:spacing w:val="-11"/>
        </w:rPr>
        <w:t>关于随机数产生方法，采用</w:t>
      </w:r>
      <w:r>
        <w:rPr>
          <w:spacing w:val="-15"/>
        </w:rPr>
        <w:t xml:space="preserve">系统提供函数 </w:t>
      </w:r>
      <w:r>
        <w:t>srand(）设定种子</w:t>
      </w:r>
      <w:r>
        <w:rPr>
          <w:spacing w:val="-12"/>
        </w:rPr>
        <w:t xml:space="preserve">和 </w:t>
      </w:r>
      <w:r>
        <w:t>rand()</w:t>
      </w:r>
      <w:r>
        <w:rPr>
          <w:spacing w:val="-2"/>
        </w:rPr>
        <w:t>来产生。</w:t>
      </w:r>
    </w:p>
    <w:p w14:paraId="502B663C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2BFDF752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4905D15E" w14:textId="77777777" w:rsidR="00FA0479" w:rsidRDefault="00C242A8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实验6：进程通信</w:t>
      </w:r>
    </w:p>
    <w:p w14:paraId="7F3DCF0C" w14:textId="77777777" w:rsidR="00FA0479" w:rsidRDefault="00C242A8" w:rsidP="0030025C">
      <w:pPr>
        <w:pStyle w:val="a6"/>
        <w:tabs>
          <w:tab w:val="left" w:pos="844"/>
          <w:tab w:val="left" w:pos="845"/>
        </w:tabs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color w:val="292929"/>
          <w:sz w:val="24"/>
        </w:rPr>
        <w:t>6.1实验目的</w:t>
      </w:r>
    </w:p>
    <w:p w14:paraId="013CFFA4" w14:textId="77777777" w:rsidR="00FA0479" w:rsidRDefault="00C242A8" w:rsidP="0030025C">
      <w:pPr>
        <w:pStyle w:val="a6"/>
        <w:numPr>
          <w:ilvl w:val="0"/>
          <w:numId w:val="8"/>
        </w:numPr>
        <w:tabs>
          <w:tab w:val="left" w:pos="437"/>
        </w:tabs>
        <w:spacing w:line="360" w:lineRule="auto"/>
        <w:ind w:hanging="316"/>
      </w:pPr>
      <w:r>
        <w:rPr>
          <w:spacing w:val="-5"/>
        </w:rPr>
        <w:t>理解管道机制、消息缓冲队列、共享存储区机制进行进程间的通信；</w:t>
      </w:r>
    </w:p>
    <w:p w14:paraId="1C27E8DC" w14:textId="77777777" w:rsidR="00FA0479" w:rsidRDefault="00C242A8" w:rsidP="0030025C">
      <w:pPr>
        <w:pStyle w:val="a6"/>
        <w:numPr>
          <w:ilvl w:val="0"/>
          <w:numId w:val="8"/>
        </w:numPr>
        <w:tabs>
          <w:tab w:val="left" w:pos="437"/>
        </w:tabs>
        <w:spacing w:before="37" w:line="360" w:lineRule="auto"/>
        <w:ind w:hanging="316"/>
      </w:pPr>
      <w:r>
        <w:rPr>
          <w:spacing w:val="-2"/>
        </w:rPr>
        <w:t>理解通信机制。</w:t>
      </w:r>
    </w:p>
    <w:p w14:paraId="421CEED4" w14:textId="77777777" w:rsidR="00FA0479" w:rsidRDefault="00C242A8" w:rsidP="0030025C">
      <w:pPr>
        <w:pStyle w:val="1"/>
        <w:tabs>
          <w:tab w:val="left" w:pos="844"/>
          <w:tab w:val="left" w:pos="845"/>
        </w:tabs>
        <w:spacing w:line="360" w:lineRule="auto"/>
        <w:ind w:left="120" w:firstLine="0"/>
        <w:jc w:val="left"/>
        <w:rPr>
          <w:color w:val="292929"/>
        </w:rPr>
      </w:pPr>
      <w:r>
        <w:rPr>
          <w:rFonts w:hint="eastAsia"/>
          <w:color w:val="292929"/>
        </w:rPr>
        <w:t>6.2</w:t>
      </w:r>
      <w:r>
        <w:rPr>
          <w:color w:val="292929"/>
        </w:rPr>
        <w:t>实验内容</w:t>
      </w:r>
    </w:p>
    <w:p w14:paraId="6B03151D" w14:textId="77777777" w:rsidR="00FA0479" w:rsidRDefault="00C242A8" w:rsidP="0030025C">
      <w:pPr>
        <w:spacing w:line="360" w:lineRule="auto"/>
      </w:pPr>
      <w:r>
        <w:rPr>
          <w:rFonts w:hint="eastAsia"/>
          <w:color w:val="292929"/>
        </w:rPr>
        <w:t>编写一主程序可以由用户选择如下三种进程通信方式：</w:t>
      </w:r>
    </w:p>
    <w:p w14:paraId="704DF6D0" w14:textId="77777777" w:rsidR="00FA0479" w:rsidRDefault="00C242A8" w:rsidP="0030025C">
      <w:pPr>
        <w:pStyle w:val="a6"/>
        <w:numPr>
          <w:ilvl w:val="0"/>
          <w:numId w:val="9"/>
        </w:numPr>
        <w:tabs>
          <w:tab w:val="left" w:pos="437"/>
        </w:tabs>
        <w:spacing w:line="360" w:lineRule="auto"/>
        <w:ind w:hanging="316"/>
        <w:rPr>
          <w:color w:val="292929"/>
        </w:rPr>
      </w:pPr>
      <w:r>
        <w:rPr>
          <w:spacing w:val="-5"/>
        </w:rPr>
        <w:t>使用管道来实现父子进程之间的进程通信</w:t>
      </w:r>
    </w:p>
    <w:p w14:paraId="7A027E5F" w14:textId="77777777" w:rsidR="00FA0479" w:rsidRDefault="00C242A8" w:rsidP="0030025C">
      <w:pPr>
        <w:pStyle w:val="a3"/>
        <w:spacing w:line="360" w:lineRule="auto"/>
        <w:ind w:left="542"/>
      </w:pPr>
      <w:r>
        <w:t>子进程向父进程发送自己的进程标识符，以及字符串“is sending a message to</w:t>
      </w:r>
    </w:p>
    <w:p w14:paraId="4CB7099B" w14:textId="77777777" w:rsidR="00FA0479" w:rsidRDefault="00C242A8" w:rsidP="0030025C">
      <w:pPr>
        <w:pStyle w:val="a3"/>
        <w:spacing w:line="360" w:lineRule="auto"/>
        <w:ind w:left="120"/>
      </w:pPr>
      <w:r>
        <w:t>parent”。父进程则通过管道读出子进程发来的消息，将消息显示在屏幕上，然后终止。</w:t>
      </w:r>
    </w:p>
    <w:p w14:paraId="24F86C55" w14:textId="77777777" w:rsidR="00FA0479" w:rsidRDefault="00C242A8" w:rsidP="0030025C">
      <w:pPr>
        <w:pStyle w:val="a6"/>
        <w:numPr>
          <w:ilvl w:val="0"/>
          <w:numId w:val="9"/>
        </w:numPr>
        <w:tabs>
          <w:tab w:val="left" w:pos="437"/>
        </w:tabs>
        <w:spacing w:before="37" w:line="360" w:lineRule="auto"/>
        <w:ind w:hanging="316"/>
      </w:pPr>
      <w:r>
        <w:rPr>
          <w:spacing w:val="-7"/>
        </w:rPr>
        <w:t xml:space="preserve">使用消息缓冲队列来实现 </w:t>
      </w:r>
      <w:r>
        <w:t>client</w:t>
      </w:r>
      <w:r>
        <w:rPr>
          <w:spacing w:val="-21"/>
        </w:rPr>
        <w:t xml:space="preserve"> 进程和 </w:t>
      </w:r>
      <w:r>
        <w:t>server</w:t>
      </w:r>
      <w:r>
        <w:rPr>
          <w:spacing w:val="-9"/>
        </w:rPr>
        <w:t xml:space="preserve"> 进程之间的通信</w:t>
      </w:r>
    </w:p>
    <w:p w14:paraId="6960B75E" w14:textId="77777777" w:rsidR="00FA0479" w:rsidRDefault="00C242A8" w:rsidP="0030025C">
      <w:pPr>
        <w:pStyle w:val="a3"/>
        <w:spacing w:line="360" w:lineRule="auto"/>
        <w:ind w:left="542"/>
      </w:pPr>
      <w:r>
        <w:t>server</w:t>
      </w:r>
      <w:r>
        <w:rPr>
          <w:spacing w:val="-11"/>
        </w:rPr>
        <w:t xml:space="preserve"> 进程先建立一个关键字为 </w:t>
      </w:r>
      <w:r>
        <w:rPr>
          <w:spacing w:val="-6"/>
        </w:rPr>
        <w:t>SVKEY（</w:t>
      </w:r>
      <w:r>
        <w:rPr>
          <w:spacing w:val="-23"/>
        </w:rPr>
        <w:t xml:space="preserve">如 </w:t>
      </w:r>
      <w:r>
        <w:rPr>
          <w:spacing w:val="-12"/>
        </w:rPr>
        <w:t>75）</w:t>
      </w:r>
      <w:r>
        <w:rPr>
          <w:spacing w:val="-10"/>
        </w:rPr>
        <w:t xml:space="preserve">的消息队列，然后等待接收类型为 </w:t>
      </w:r>
      <w:r>
        <w:t>REQ</w:t>
      </w:r>
    </w:p>
    <w:p w14:paraId="3E677DB8" w14:textId="77777777" w:rsidR="00FA0479" w:rsidRDefault="00C242A8" w:rsidP="0030025C">
      <w:pPr>
        <w:pStyle w:val="a3"/>
        <w:spacing w:line="360" w:lineRule="auto"/>
        <w:ind w:left="120" w:right="213"/>
      </w:pPr>
      <w:r>
        <w:lastRenderedPageBreak/>
        <w:t>（</w:t>
      </w:r>
      <w:r>
        <w:rPr>
          <w:spacing w:val="-16"/>
        </w:rPr>
        <w:t xml:space="preserve">例如 </w:t>
      </w:r>
      <w:r>
        <w:t>1）</w:t>
      </w:r>
      <w:r>
        <w:rPr>
          <w:spacing w:val="-5"/>
        </w:rPr>
        <w:t>的消息；在收到请求消息后，它便显示字符串</w:t>
      </w:r>
      <w:r>
        <w:t>“serving for client”</w:t>
      </w:r>
      <w:r>
        <w:rPr>
          <w:spacing w:val="-2"/>
        </w:rPr>
        <w:t>和接收到</w:t>
      </w:r>
      <w:r>
        <w:rPr>
          <w:spacing w:val="-25"/>
        </w:rPr>
        <w:t xml:space="preserve">的 </w:t>
      </w:r>
      <w:r>
        <w:t>client</w:t>
      </w:r>
      <w:r>
        <w:rPr>
          <w:spacing w:val="-11"/>
        </w:rPr>
        <w:t xml:space="preserve"> 进程的进程标识数，表示正在为 </w:t>
      </w:r>
      <w:r>
        <w:t>client</w:t>
      </w:r>
      <w:r>
        <w:rPr>
          <w:spacing w:val="-12"/>
        </w:rPr>
        <w:t xml:space="preserve"> 进程服务；然后再向 </w:t>
      </w:r>
      <w:r>
        <w:t>client</w:t>
      </w:r>
      <w:r>
        <w:rPr>
          <w:spacing w:val="-10"/>
        </w:rPr>
        <w:t xml:space="preserve"> 进程发送应答消息，该消息的类型是 </w:t>
      </w:r>
      <w:r>
        <w:t>client</w:t>
      </w:r>
      <w:r>
        <w:rPr>
          <w:spacing w:val="-12"/>
        </w:rPr>
        <w:t xml:space="preserve"> 进程的进程标识数，而正文则是 </w:t>
      </w:r>
      <w:r>
        <w:t>server</w:t>
      </w:r>
      <w:r>
        <w:rPr>
          <w:spacing w:val="-8"/>
        </w:rPr>
        <w:t xml:space="preserve"> 进程自己的标识</w:t>
      </w:r>
    </w:p>
    <w:p w14:paraId="234EDD41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t>ID。client</w:t>
      </w:r>
      <w:r>
        <w:rPr>
          <w:spacing w:val="-11"/>
        </w:rPr>
        <w:t xml:space="preserve"> 进程则向消息队列发送类型为 </w:t>
      </w:r>
      <w:r>
        <w:t>REQ</w:t>
      </w:r>
      <w:r>
        <w:rPr>
          <w:spacing w:val="-14"/>
        </w:rPr>
        <w:t xml:space="preserve"> 的消息</w:t>
      </w:r>
      <w:r>
        <w:t>（</w:t>
      </w:r>
      <w:r>
        <w:rPr>
          <w:spacing w:val="-7"/>
        </w:rPr>
        <w:t xml:space="preserve">消息的正文为自己的进程标识 </w:t>
      </w:r>
      <w:r>
        <w:t xml:space="preserve">ID） </w:t>
      </w:r>
      <w:r>
        <w:rPr>
          <w:spacing w:val="-14"/>
        </w:rPr>
        <w:t xml:space="preserve">以取得 </w:t>
      </w:r>
      <w:r>
        <w:t>sever</w:t>
      </w:r>
      <w:r>
        <w:rPr>
          <w:spacing w:val="-23"/>
        </w:rPr>
        <w:t xml:space="preserve"> 进程的服务，并等待 </w:t>
      </w:r>
      <w:r>
        <w:t>server</w:t>
      </w:r>
      <w:r>
        <w:rPr>
          <w:spacing w:val="-15"/>
        </w:rPr>
        <w:t xml:space="preserve"> 进程发来的应答；然后显示字符串</w:t>
      </w:r>
      <w:r>
        <w:t>“receive reply</w:t>
      </w:r>
    </w:p>
    <w:p w14:paraId="238ABF30" w14:textId="77777777" w:rsidR="00FA0479" w:rsidRDefault="00C242A8" w:rsidP="0030025C">
      <w:pPr>
        <w:pStyle w:val="a3"/>
        <w:spacing w:before="7" w:line="360" w:lineRule="auto"/>
        <w:ind w:left="120"/>
      </w:pPr>
      <w:r>
        <w:t>from”和接收到的 server 进程的标识 ID。</w:t>
      </w:r>
    </w:p>
    <w:p w14:paraId="1CD54D3C" w14:textId="77777777" w:rsidR="00FA0479" w:rsidRDefault="00C242A8" w:rsidP="0030025C">
      <w:pPr>
        <w:pStyle w:val="a6"/>
        <w:numPr>
          <w:ilvl w:val="0"/>
          <w:numId w:val="9"/>
        </w:numPr>
        <w:tabs>
          <w:tab w:val="left" w:pos="437"/>
        </w:tabs>
        <w:spacing w:before="37" w:line="360" w:lineRule="auto"/>
        <w:ind w:hanging="316"/>
        <w:rPr>
          <w:color w:val="292929"/>
        </w:rPr>
      </w:pPr>
      <w:r>
        <w:rPr>
          <w:spacing w:val="-5"/>
        </w:rPr>
        <w:t>使用共享存储区来实现两个进程之间的进程通信</w:t>
      </w:r>
    </w:p>
    <w:p w14:paraId="3E00C47F" w14:textId="77777777" w:rsidR="00FA0479" w:rsidRDefault="00C242A8" w:rsidP="0030025C">
      <w:pPr>
        <w:pStyle w:val="a3"/>
        <w:spacing w:line="360" w:lineRule="auto"/>
        <w:ind w:left="120" w:right="381" w:firstLine="422"/>
      </w:pPr>
      <w:r>
        <w:rPr>
          <w:spacing w:val="-15"/>
        </w:rPr>
        <w:t xml:space="preserve">进程 </w:t>
      </w:r>
      <w:r>
        <w:t>A</w:t>
      </w:r>
      <w:r>
        <w:rPr>
          <w:spacing w:val="-13"/>
        </w:rPr>
        <w:t xml:space="preserve"> 创建一个长度为 </w:t>
      </w:r>
      <w:r>
        <w:t>512</w:t>
      </w:r>
      <w:r>
        <w:rPr>
          <w:spacing w:val="-10"/>
        </w:rPr>
        <w:t xml:space="preserve"> 字节的共享内存，并显示写入该共享内存的数据；进程 </w:t>
      </w:r>
      <w:r>
        <w:t xml:space="preserve">B </w:t>
      </w:r>
      <w:r>
        <w:rPr>
          <w:spacing w:val="-5"/>
        </w:rPr>
        <w:t>将共享内存附加到自己的地址空间，并向共享内存中写入数据。</w:t>
      </w:r>
    </w:p>
    <w:p w14:paraId="3E7F23D7" w14:textId="77777777" w:rsidR="00FA0479" w:rsidRDefault="00C242A8" w:rsidP="0030025C">
      <w:pPr>
        <w:widowControl/>
        <w:spacing w:line="360" w:lineRule="auto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预备知识：</w:t>
      </w:r>
    </w:p>
    <w:p w14:paraId="2E8EB191" w14:textId="77777777" w:rsidR="00FA0479" w:rsidRDefault="00C242A8" w:rsidP="0030025C">
      <w:pPr>
        <w:pStyle w:val="a6"/>
        <w:numPr>
          <w:ilvl w:val="0"/>
          <w:numId w:val="10"/>
        </w:numPr>
        <w:tabs>
          <w:tab w:val="left" w:pos="437"/>
        </w:tabs>
        <w:spacing w:line="360" w:lineRule="auto"/>
        <w:ind w:hanging="316"/>
        <w:rPr>
          <w:color w:val="292929"/>
        </w:rPr>
      </w:pPr>
      <w:r>
        <w:t>管道</w:t>
      </w:r>
    </w:p>
    <w:p w14:paraId="333EE5F0" w14:textId="77777777" w:rsidR="00FA0479" w:rsidRDefault="00C242A8" w:rsidP="0030025C">
      <w:pPr>
        <w:pStyle w:val="a3"/>
        <w:tabs>
          <w:tab w:val="left" w:pos="3537"/>
        </w:tabs>
        <w:spacing w:line="360" w:lineRule="auto"/>
        <w:ind w:left="542"/>
      </w:pPr>
      <w:r>
        <w:t>管道是</w:t>
      </w:r>
      <w:r>
        <w:rPr>
          <w:spacing w:val="-52"/>
        </w:rPr>
        <w:t xml:space="preserve"> </w:t>
      </w:r>
      <w:r>
        <w:t>Linux</w:t>
      </w:r>
      <w:r>
        <w:rPr>
          <w:spacing w:val="-52"/>
        </w:rPr>
        <w:t xml:space="preserve"> </w:t>
      </w:r>
      <w:r>
        <w:t>支持</w:t>
      </w:r>
      <w:r>
        <w:rPr>
          <w:spacing w:val="-5"/>
        </w:rPr>
        <w:t>的</w:t>
      </w:r>
      <w:r>
        <w:t>最初</w:t>
      </w:r>
      <w:r>
        <w:rPr>
          <w:spacing w:val="-52"/>
        </w:rPr>
        <w:t xml:space="preserve"> </w:t>
      </w:r>
      <w:r>
        <w:t>Unix</w:t>
      </w:r>
      <w:r>
        <w:tab/>
        <w:t>IPC</w:t>
      </w:r>
      <w:r>
        <w:rPr>
          <w:spacing w:val="-37"/>
        </w:rPr>
        <w:t xml:space="preserve"> </w:t>
      </w:r>
      <w:r>
        <w:rPr>
          <w:spacing w:val="-5"/>
        </w:rPr>
        <w:t>形</w:t>
      </w:r>
      <w:r>
        <w:t>式之一</w:t>
      </w:r>
      <w:r>
        <w:rPr>
          <w:spacing w:val="-5"/>
        </w:rPr>
        <w:t>，</w:t>
      </w:r>
      <w:r>
        <w:t>具</w:t>
      </w:r>
      <w:r>
        <w:rPr>
          <w:spacing w:val="-5"/>
        </w:rPr>
        <w:t>有</w:t>
      </w:r>
      <w:r>
        <w:t>以下特点：</w:t>
      </w:r>
    </w:p>
    <w:p w14:paraId="0F07EF00" w14:textId="77777777" w:rsidR="00FA0479" w:rsidRDefault="00C242A8" w:rsidP="0030025C">
      <w:pPr>
        <w:pStyle w:val="a3"/>
        <w:spacing w:line="360" w:lineRule="auto"/>
        <w:ind w:left="542"/>
      </w:pPr>
      <w:r>
        <w:rPr>
          <w:spacing w:val="-14"/>
        </w:rPr>
        <w:t>①管道是半双工的，数据只能向一个方向流动；需要双方通信时，需要建立起两个管道；</w:t>
      </w:r>
    </w:p>
    <w:p w14:paraId="3E687910" w14:textId="77777777" w:rsidR="00FA0479" w:rsidRDefault="00C242A8" w:rsidP="0030025C">
      <w:pPr>
        <w:pStyle w:val="a3"/>
        <w:spacing w:line="360" w:lineRule="auto"/>
        <w:ind w:left="542"/>
      </w:pPr>
      <w:r>
        <w:t>②只能用于父子进程或者兄弟进程之间（具有亲缘关系的进程）；</w:t>
      </w:r>
    </w:p>
    <w:p w14:paraId="48F93F24" w14:textId="77777777" w:rsidR="00FA0479" w:rsidRDefault="00C242A8" w:rsidP="0030025C">
      <w:pPr>
        <w:pStyle w:val="a3"/>
        <w:spacing w:line="360" w:lineRule="auto"/>
        <w:ind w:left="120" w:right="208" w:firstLine="422"/>
      </w:pPr>
      <w:r>
        <w:rPr>
          <w:spacing w:val="-8"/>
        </w:rPr>
        <w:t>③单独构成一种独立的文件系统：管道对于管道两端的进程而言，就是一个文件，但它</w:t>
      </w:r>
      <w:r>
        <w:rPr>
          <w:spacing w:val="-11"/>
        </w:rPr>
        <w:t>不是普通的文件，它不属于某种文件系统，而是自立门户，单独构成一种文件系统，并且只</w:t>
      </w:r>
      <w:r>
        <w:rPr>
          <w:spacing w:val="-8"/>
        </w:rPr>
        <w:t>存在于内存中。</w:t>
      </w:r>
    </w:p>
    <w:p w14:paraId="1CF82A3D" w14:textId="77777777" w:rsidR="00FA0479" w:rsidRDefault="00C242A8" w:rsidP="0030025C">
      <w:pPr>
        <w:pStyle w:val="a3"/>
        <w:spacing w:before="7" w:line="360" w:lineRule="auto"/>
        <w:ind w:left="120" w:right="213" w:firstLine="422"/>
      </w:pPr>
      <w:r>
        <w:rPr>
          <w:spacing w:val="-9"/>
        </w:rPr>
        <w:t>④数据的读出和写入：一个进程向管道中写的内容被管道另一端的进程读出。写入的内</w:t>
      </w:r>
      <w:r>
        <w:rPr>
          <w:spacing w:val="-7"/>
        </w:rPr>
        <w:t>容每次都添加在管道缓冲区的末尾，并且每次都是从缓冲区的头部读出数据。</w:t>
      </w:r>
    </w:p>
    <w:p w14:paraId="777917AF" w14:textId="77777777" w:rsidR="00FA0479" w:rsidRDefault="00C242A8" w:rsidP="0030025C">
      <w:pPr>
        <w:pStyle w:val="a3"/>
        <w:spacing w:before="7" w:line="360" w:lineRule="auto"/>
        <w:ind w:left="542" w:right="2102"/>
      </w:pPr>
      <w:r>
        <w:t>管道通过系统调用 pipe()来实现，函数的功能和实现过程如下。原型：int pipe( int fd[2] )</w:t>
      </w:r>
    </w:p>
    <w:p w14:paraId="7B8E973F" w14:textId="77777777" w:rsidR="00FA0479" w:rsidRDefault="00C242A8" w:rsidP="0030025C">
      <w:pPr>
        <w:pStyle w:val="a3"/>
        <w:spacing w:before="7" w:line="360" w:lineRule="auto"/>
        <w:ind w:left="1065" w:right="1999" w:hanging="524"/>
      </w:pPr>
      <w:r>
        <w:t>返回值：如果系统调用成功，返回 0。如果系统调用失败返回-1： errno = EMFILE (没有空闲的文件描述符)</w:t>
      </w:r>
    </w:p>
    <w:p w14:paraId="284D43B3" w14:textId="77777777" w:rsidR="00FA0479" w:rsidRDefault="00C242A8" w:rsidP="0030025C">
      <w:pPr>
        <w:pStyle w:val="a3"/>
        <w:spacing w:before="7" w:line="360" w:lineRule="auto"/>
        <w:ind w:left="1065" w:right="5150"/>
      </w:pPr>
      <w:r>
        <w:t>ENFILE (系统文件表已满) EFAULT (fd 数组无效)</w:t>
      </w:r>
    </w:p>
    <w:p w14:paraId="372AEE96" w14:textId="77777777" w:rsidR="00FA0479" w:rsidRDefault="00C242A8" w:rsidP="0030025C">
      <w:pPr>
        <w:pStyle w:val="a3"/>
        <w:spacing w:before="7" w:line="360" w:lineRule="auto"/>
        <w:ind w:left="542"/>
      </w:pPr>
      <w:r>
        <w:t>注意：fd[0] 用于读取管道，fd[1] 用于写入管道。</w:t>
      </w:r>
    </w:p>
    <w:p w14:paraId="050FD20E" w14:textId="77777777" w:rsidR="00FA0479" w:rsidRDefault="00C242A8" w:rsidP="0030025C">
      <w:pPr>
        <w:pStyle w:val="a6"/>
        <w:numPr>
          <w:ilvl w:val="0"/>
          <w:numId w:val="10"/>
        </w:numPr>
        <w:tabs>
          <w:tab w:val="left" w:pos="437"/>
        </w:tabs>
        <w:spacing w:before="36" w:line="360" w:lineRule="auto"/>
        <w:ind w:hanging="316"/>
        <w:rPr>
          <w:color w:val="292929"/>
        </w:rPr>
      </w:pPr>
      <w:r>
        <w:t>消息队列</w:t>
      </w:r>
    </w:p>
    <w:p w14:paraId="4AFA033B" w14:textId="77777777" w:rsidR="00FA0479" w:rsidRDefault="00C242A8" w:rsidP="0030025C">
      <w:pPr>
        <w:pStyle w:val="a3"/>
        <w:spacing w:before="36" w:line="360" w:lineRule="auto"/>
        <w:ind w:left="120" w:right="208" w:firstLine="422"/>
      </w:pPr>
      <w:r>
        <w:rPr>
          <w:spacing w:val="-6"/>
        </w:rPr>
        <w:t xml:space="preserve">消息队列是消息的链接表，包括 </w:t>
      </w:r>
      <w:r>
        <w:t>Posix</w:t>
      </w:r>
      <w:r>
        <w:rPr>
          <w:spacing w:val="-9"/>
        </w:rPr>
        <w:t xml:space="preserve"> 消息队列 </w:t>
      </w:r>
      <w:r>
        <w:t>systemV</w:t>
      </w:r>
      <w:r>
        <w:rPr>
          <w:spacing w:val="-2"/>
        </w:rPr>
        <w:t xml:space="preserve"> 消息队列。它克服了</w:t>
      </w:r>
      <w:r>
        <w:rPr>
          <w:rFonts w:hint="eastAsia"/>
          <w:spacing w:val="-2"/>
        </w:rPr>
        <w:t>另外</w:t>
      </w:r>
      <w:r>
        <w:rPr>
          <w:spacing w:val="-2"/>
        </w:rPr>
        <w:t>两种</w:t>
      </w:r>
      <w:r>
        <w:rPr>
          <w:spacing w:val="-11"/>
        </w:rPr>
        <w:t>通信方式中信息量有限的缺点，</w:t>
      </w:r>
      <w:r>
        <w:rPr>
          <w:spacing w:val="-7"/>
        </w:rPr>
        <w:t>对消息队列</w:t>
      </w:r>
      <w:r>
        <w:rPr>
          <w:spacing w:val="-11"/>
        </w:rPr>
        <w:t>具有写权限的进程可以向消息队列中按照一定的规则添加新</w:t>
      </w:r>
      <w:r>
        <w:rPr>
          <w:spacing w:val="-7"/>
        </w:rPr>
        <w:t>消息；对消息队列有读权限的进程则可以从消息队列中读取消息。</w:t>
      </w:r>
    </w:p>
    <w:p w14:paraId="745AC559" w14:textId="77777777" w:rsidR="00FA0479" w:rsidRDefault="00C242A8" w:rsidP="0030025C">
      <w:pPr>
        <w:pStyle w:val="a3"/>
        <w:spacing w:before="7" w:line="360" w:lineRule="auto"/>
        <w:ind w:left="542" w:right="107"/>
      </w:pPr>
      <w:r>
        <w:rPr>
          <w:spacing w:val="-5"/>
        </w:rPr>
        <w:t xml:space="preserve">消息队列通过系统调用 </w:t>
      </w:r>
      <w:r>
        <w:t>msgget</w:t>
      </w:r>
      <w:r>
        <w:rPr>
          <w:spacing w:val="-7"/>
        </w:rPr>
        <w:t>()、</w:t>
      </w:r>
      <w:r>
        <w:t>msgsnd</w:t>
      </w:r>
      <w:r>
        <w:rPr>
          <w:spacing w:val="-7"/>
        </w:rPr>
        <w:t>()、</w:t>
      </w:r>
      <w:r>
        <w:t>msgrcv(</w:t>
      </w:r>
      <w:r>
        <w:rPr>
          <w:spacing w:val="-6"/>
        </w:rPr>
        <w:t>)来实现，函数的功能和实现过程分别如下。原型：int msgget（key_t key，int msgflg）</w:t>
      </w:r>
    </w:p>
    <w:p w14:paraId="5951DC25" w14:textId="77777777" w:rsidR="00FA0479" w:rsidRDefault="00C242A8" w:rsidP="0030025C">
      <w:pPr>
        <w:pStyle w:val="a3"/>
        <w:spacing w:before="7" w:line="360" w:lineRule="auto"/>
        <w:ind w:left="542"/>
      </w:pPr>
      <w:r>
        <w:t>参数：</w:t>
      </w:r>
    </w:p>
    <w:p w14:paraId="3477582D" w14:textId="77777777" w:rsidR="00FA0479" w:rsidRDefault="00C242A8" w:rsidP="0030025C">
      <w:pPr>
        <w:pStyle w:val="a3"/>
        <w:spacing w:before="36" w:line="360" w:lineRule="auto"/>
        <w:ind w:left="1065"/>
      </w:pPr>
      <w:r>
        <w:t>key：消息队列关联的键。</w:t>
      </w:r>
    </w:p>
    <w:p w14:paraId="617E7CEE" w14:textId="77777777" w:rsidR="00FA0479" w:rsidRDefault="00FA0479" w:rsidP="0030025C">
      <w:pPr>
        <w:spacing w:line="360" w:lineRule="auto"/>
        <w:sectPr w:rsidR="00FA0479">
          <w:pgSz w:w="11910" w:h="16840"/>
          <w:pgMar w:top="1380" w:right="1580" w:bottom="280" w:left="1680" w:header="720" w:footer="720" w:gutter="0"/>
          <w:cols w:space="720" w:equalWidth="0">
            <w:col w:w="8650"/>
          </w:cols>
        </w:sectPr>
      </w:pPr>
    </w:p>
    <w:p w14:paraId="4C8B9458" w14:textId="77777777" w:rsidR="00FA0479" w:rsidRDefault="00C242A8" w:rsidP="0030025C">
      <w:pPr>
        <w:pStyle w:val="a3"/>
        <w:spacing w:before="11" w:line="360" w:lineRule="auto"/>
        <w:ind w:left="1065"/>
      </w:pPr>
      <w:r>
        <w:lastRenderedPageBreak/>
        <w:t>msgflg：消息队列的建立标志和存取权限。</w:t>
      </w:r>
    </w:p>
    <w:p w14:paraId="21C6E4AA" w14:textId="77777777" w:rsidR="00FA0479" w:rsidRDefault="00C242A8" w:rsidP="0030025C">
      <w:pPr>
        <w:pStyle w:val="a3"/>
        <w:spacing w:before="36" w:line="360" w:lineRule="auto"/>
        <w:ind w:left="432"/>
        <w:jc w:val="center"/>
      </w:pPr>
      <w:r>
        <w:t>返回值：成功执行时，返回消息队列标识值。失败返回-1，errno 被设为以下的某个值：</w:t>
      </w:r>
    </w:p>
    <w:p w14:paraId="663F086D" w14:textId="77777777" w:rsidR="00FA0479" w:rsidRDefault="00C242A8" w:rsidP="0030025C">
      <w:pPr>
        <w:pStyle w:val="a3"/>
        <w:spacing w:before="36" w:line="360" w:lineRule="auto"/>
        <w:ind w:left="748"/>
      </w:pPr>
      <w:r>
        <w:t>EACCES ： 指定的消息队列已存在， 但调用进程没有权限访问它， 而且不拥有</w:t>
      </w:r>
    </w:p>
    <w:p w14:paraId="1B33200E" w14:textId="77777777" w:rsidR="00FA0479" w:rsidRDefault="00C242A8" w:rsidP="0030025C">
      <w:pPr>
        <w:pStyle w:val="a3"/>
        <w:spacing w:before="36" w:line="360" w:lineRule="auto"/>
        <w:ind w:left="120"/>
      </w:pPr>
      <w:r>
        <w:t>CAP_IPC_OWNER 权能。</w:t>
      </w:r>
    </w:p>
    <w:p w14:paraId="1361867D" w14:textId="77777777" w:rsidR="00FA0479" w:rsidRDefault="00C242A8" w:rsidP="0030025C">
      <w:pPr>
        <w:pStyle w:val="a3"/>
        <w:spacing w:before="36" w:line="360" w:lineRule="auto"/>
        <w:ind w:left="120" w:right="218" w:firstLine="628"/>
      </w:pPr>
      <w:r>
        <w:t>EEXIST：key</w:t>
      </w:r>
      <w:r>
        <w:rPr>
          <w:spacing w:val="-12"/>
        </w:rPr>
        <w:t xml:space="preserve"> 指定的消息队列已存在，而 </w:t>
      </w:r>
      <w:r>
        <w:t>msgflg</w:t>
      </w:r>
      <w:r>
        <w:rPr>
          <w:spacing w:val="-16"/>
        </w:rPr>
        <w:t xml:space="preserve"> 中同时指定 </w:t>
      </w:r>
      <w:r>
        <w:t>IPC_CREAT</w:t>
      </w:r>
      <w:r>
        <w:rPr>
          <w:spacing w:val="-33"/>
        </w:rPr>
        <w:t xml:space="preserve"> 和 </w:t>
      </w:r>
      <w:r>
        <w:t>IPC_EXCL 标志。</w:t>
      </w:r>
    </w:p>
    <w:p w14:paraId="1F71353D" w14:textId="77777777" w:rsidR="00FA0479" w:rsidRDefault="00C242A8" w:rsidP="0030025C">
      <w:pPr>
        <w:pStyle w:val="a3"/>
        <w:spacing w:before="7" w:line="360" w:lineRule="auto"/>
        <w:ind w:left="748"/>
      </w:pPr>
      <w:r>
        <w:t>ENOENT：key 指定的消息队列不存在同时 msgflg 中不指定 IPC_CREAT 标志。</w:t>
      </w:r>
    </w:p>
    <w:p w14:paraId="5514381B" w14:textId="77777777" w:rsidR="00FA0479" w:rsidRDefault="00C242A8" w:rsidP="0030025C">
      <w:pPr>
        <w:pStyle w:val="a3"/>
        <w:spacing w:line="360" w:lineRule="auto"/>
        <w:ind w:left="748"/>
      </w:pPr>
      <w:r>
        <w:t>ENOMEM：需要建立消息队列，但内存不足。</w:t>
      </w:r>
    </w:p>
    <w:p w14:paraId="03B94093" w14:textId="77777777" w:rsidR="00FA0479" w:rsidRDefault="00C242A8" w:rsidP="0030025C">
      <w:pPr>
        <w:pStyle w:val="a3"/>
        <w:spacing w:line="360" w:lineRule="auto"/>
        <w:ind w:left="748"/>
      </w:pPr>
      <w:r>
        <w:t>ENOSPC：需要建立消息队列，但已达到系统的限制。</w:t>
      </w:r>
    </w:p>
    <w:p w14:paraId="74EEF5EE" w14:textId="77777777" w:rsidR="00FA0479" w:rsidRDefault="00C242A8" w:rsidP="0030025C">
      <w:pPr>
        <w:pStyle w:val="a3"/>
        <w:spacing w:line="360" w:lineRule="auto"/>
        <w:ind w:left="120" w:firstLine="523"/>
      </w:pPr>
      <w:r>
        <w:t>原型：ssize_t msgrcv(int msqid, void *msgp, size_t msgsz, long msgtyp, int msgflg);</w:t>
      </w:r>
    </w:p>
    <w:p w14:paraId="0E5DA3F3" w14:textId="77777777" w:rsidR="00FA0479" w:rsidRDefault="00C242A8" w:rsidP="0030025C">
      <w:pPr>
        <w:pStyle w:val="a3"/>
        <w:spacing w:before="8" w:line="360" w:lineRule="auto"/>
        <w:ind w:left="225"/>
      </w:pPr>
      <w:r>
        <w:t>参数：</w:t>
      </w:r>
    </w:p>
    <w:p w14:paraId="396757C0" w14:textId="77777777" w:rsidR="00FA0479" w:rsidRDefault="00C242A8" w:rsidP="0030025C">
      <w:pPr>
        <w:pStyle w:val="a3"/>
        <w:spacing w:line="360" w:lineRule="auto"/>
        <w:ind w:left="643"/>
      </w:pPr>
      <w:r>
        <w:t>msqid：消息队列的识别码。</w:t>
      </w:r>
    </w:p>
    <w:p w14:paraId="4C9E3C9D" w14:textId="77777777" w:rsidR="00FA0479" w:rsidRDefault="00C242A8" w:rsidP="0030025C">
      <w:pPr>
        <w:pStyle w:val="a3"/>
        <w:spacing w:line="360" w:lineRule="auto"/>
        <w:ind w:left="120" w:right="213" w:firstLine="523"/>
      </w:pPr>
      <w:r>
        <w:t>msgp：指向消息缓冲区的指针，此位置用来暂时存储发送和接收的消息，是一个用户可定义的通用结构。</w:t>
      </w:r>
    </w:p>
    <w:p w14:paraId="6D882108" w14:textId="77777777" w:rsidR="00FA0479" w:rsidRDefault="00C242A8" w:rsidP="0030025C">
      <w:pPr>
        <w:pStyle w:val="a3"/>
        <w:spacing w:before="8" w:line="360" w:lineRule="auto"/>
        <w:ind w:left="643"/>
      </w:pPr>
      <w:r>
        <w:t>msgsz：消息的大小。</w:t>
      </w:r>
    </w:p>
    <w:p w14:paraId="1A68337C" w14:textId="77777777" w:rsidR="00FA0479" w:rsidRDefault="00C242A8" w:rsidP="0030025C">
      <w:pPr>
        <w:pStyle w:val="a3"/>
        <w:spacing w:line="360" w:lineRule="auto"/>
        <w:ind w:left="120" w:right="213" w:firstLine="523"/>
      </w:pPr>
      <w:r>
        <w:t>msgtyp：从消息队列内读取的消息形态。如果值为零，则表示消息队列中的所有消息都会被读取。</w:t>
      </w:r>
    </w:p>
    <w:p w14:paraId="2A8BCE07" w14:textId="77777777" w:rsidR="00FA0479" w:rsidRDefault="00C242A8" w:rsidP="0030025C">
      <w:pPr>
        <w:pStyle w:val="a3"/>
        <w:spacing w:before="7" w:line="360" w:lineRule="auto"/>
        <w:ind w:left="120" w:right="213" w:firstLine="523"/>
      </w:pPr>
      <w:r>
        <w:t>msgflg：用来指明核心程序在队列没有数据的情况下所应采取的行动。如果 msgflg 和常数 IPC_NOWAIT 合用，则在消息队列呈空时，不做等待马上返回-1，并设定错误码为</w:t>
      </w:r>
    </w:p>
    <w:p w14:paraId="506B9BF0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t>ENOMSG</w:t>
      </w:r>
      <w:r>
        <w:rPr>
          <w:spacing w:val="-27"/>
        </w:rPr>
        <w:t xml:space="preserve">。当 </w:t>
      </w:r>
      <w:r>
        <w:t>msgflg</w:t>
      </w:r>
      <w:r>
        <w:rPr>
          <w:spacing w:val="-32"/>
        </w:rPr>
        <w:t xml:space="preserve"> 为 </w:t>
      </w:r>
      <w:r>
        <w:t>0</w:t>
      </w:r>
      <w:r>
        <w:rPr>
          <w:spacing w:val="-20"/>
        </w:rPr>
        <w:t xml:space="preserve"> 时， </w:t>
      </w:r>
      <w:r>
        <w:t>msgrcv(</w:t>
      </w:r>
      <w:r>
        <w:rPr>
          <w:spacing w:val="-6"/>
        </w:rPr>
        <w:t>)在队列呈满或呈空的情形时，采取阻塞等待的处理模式。</w:t>
      </w:r>
    </w:p>
    <w:p w14:paraId="4B4A2545" w14:textId="77777777" w:rsidR="00FA0479" w:rsidRDefault="00C242A8" w:rsidP="0030025C">
      <w:pPr>
        <w:pStyle w:val="a3"/>
        <w:spacing w:before="7" w:line="360" w:lineRule="auto"/>
        <w:ind w:left="643"/>
      </w:pPr>
      <w:r>
        <w:rPr>
          <w:spacing w:val="-14"/>
        </w:rPr>
        <w:t xml:space="preserve">返回值：当成功执行时， </w:t>
      </w:r>
      <w:r>
        <w:t>msgrcv</w:t>
      </w:r>
      <w:r>
        <w:rPr>
          <w:spacing w:val="-7"/>
        </w:rPr>
        <w:t xml:space="preserve">()返回拷贝到 </w:t>
      </w:r>
      <w:r>
        <w:t>mtext</w:t>
      </w:r>
      <w:r>
        <w:rPr>
          <w:spacing w:val="-12"/>
        </w:rPr>
        <w:t xml:space="preserve"> 数组的实际字节数。失败返回-</w:t>
      </w:r>
      <w:r>
        <w:t>1，</w:t>
      </w:r>
    </w:p>
    <w:p w14:paraId="7684B529" w14:textId="77777777" w:rsidR="00FA0479" w:rsidRDefault="00C242A8" w:rsidP="0030025C">
      <w:pPr>
        <w:pStyle w:val="a3"/>
        <w:spacing w:before="36" w:line="360" w:lineRule="auto"/>
        <w:ind w:left="0" w:right="5296"/>
        <w:jc w:val="center"/>
      </w:pPr>
      <w:r>
        <w:t>errno 被设为以下的某个值：</w:t>
      </w:r>
    </w:p>
    <w:p w14:paraId="5C26D1B7" w14:textId="77777777" w:rsidR="00FA0479" w:rsidRDefault="00C242A8" w:rsidP="0030025C">
      <w:pPr>
        <w:pStyle w:val="a3"/>
        <w:spacing w:before="36" w:line="360" w:lineRule="auto"/>
        <w:ind w:left="643"/>
      </w:pPr>
      <w:r>
        <w:t>E2BIG：消息文本长度大于 msgsz，并且 msgflg 中没有指定 MSG_NOERROR。</w:t>
      </w:r>
    </w:p>
    <w:p w14:paraId="58484201" w14:textId="77777777" w:rsidR="00FA0479" w:rsidRDefault="00C242A8" w:rsidP="0030025C">
      <w:pPr>
        <w:pStyle w:val="a3"/>
        <w:spacing w:before="36" w:line="360" w:lineRule="auto"/>
        <w:ind w:left="643"/>
      </w:pPr>
      <w:r>
        <w:t>EACCES：调用进程没有读权能，同时没具有 CAP_IPC_OWNER 权能。</w:t>
      </w:r>
    </w:p>
    <w:p w14:paraId="6719091C" w14:textId="77777777" w:rsidR="00FA0479" w:rsidRDefault="00C242A8" w:rsidP="0030025C">
      <w:pPr>
        <w:pStyle w:val="a3"/>
        <w:spacing w:before="36" w:line="360" w:lineRule="auto"/>
        <w:ind w:left="643"/>
      </w:pPr>
      <w:r>
        <w:t>EAGAIN：消息队列为空，并且 msgflg 中没有指定 IPC_NOWAIT。</w:t>
      </w:r>
    </w:p>
    <w:p w14:paraId="467F74D4" w14:textId="77777777" w:rsidR="00FA0479" w:rsidRDefault="00C242A8" w:rsidP="0030025C">
      <w:pPr>
        <w:pStyle w:val="a3"/>
        <w:spacing w:before="36" w:line="360" w:lineRule="auto"/>
        <w:ind w:left="643"/>
      </w:pPr>
      <w:r>
        <w:t>EFAULT：msgp 指向的空间不可访问。</w:t>
      </w:r>
    </w:p>
    <w:p w14:paraId="22B1B3F2" w14:textId="77777777" w:rsidR="00FA0479" w:rsidRDefault="00C242A8" w:rsidP="0030025C">
      <w:pPr>
        <w:pStyle w:val="a3"/>
        <w:spacing w:before="36" w:line="360" w:lineRule="auto"/>
        <w:ind w:left="643"/>
      </w:pPr>
      <w:r>
        <w:t>EIDRM：当进程睡眠等待接收消息时，消息已被删除。</w:t>
      </w:r>
    </w:p>
    <w:p w14:paraId="165116F8" w14:textId="77777777" w:rsidR="00FA0479" w:rsidRDefault="00C242A8" w:rsidP="0030025C">
      <w:pPr>
        <w:pStyle w:val="a3"/>
        <w:spacing w:before="36" w:line="360" w:lineRule="auto"/>
        <w:ind w:left="643"/>
      </w:pPr>
      <w:r>
        <w:t>EINTR：当进程睡眠等待接收消息时，被信号中断。</w:t>
      </w:r>
    </w:p>
    <w:p w14:paraId="3FEAE995" w14:textId="77777777" w:rsidR="00FA0479" w:rsidRDefault="00C242A8" w:rsidP="0030025C">
      <w:pPr>
        <w:pStyle w:val="a3"/>
        <w:spacing w:before="36" w:line="360" w:lineRule="auto"/>
        <w:ind w:left="643"/>
      </w:pPr>
      <w:r>
        <w:t>EINVAL：参数无效。</w:t>
      </w:r>
    </w:p>
    <w:p w14:paraId="320FC987" w14:textId="77777777" w:rsidR="00FA0479" w:rsidRDefault="00C242A8" w:rsidP="0030025C">
      <w:pPr>
        <w:pStyle w:val="a3"/>
        <w:spacing w:before="36" w:line="360" w:lineRule="auto"/>
        <w:ind w:left="643"/>
      </w:pPr>
      <w:r>
        <w:t>ENOMSG：msgflg 中指定了 IPC_NOWAIT，同时所请求类型的消息不存在。</w:t>
      </w:r>
    </w:p>
    <w:p w14:paraId="22B31610" w14:textId="77777777" w:rsidR="00FA0479" w:rsidRDefault="00C242A8" w:rsidP="0030025C">
      <w:pPr>
        <w:pStyle w:val="a6"/>
        <w:numPr>
          <w:ilvl w:val="0"/>
          <w:numId w:val="10"/>
        </w:numPr>
        <w:tabs>
          <w:tab w:val="left" w:pos="437"/>
        </w:tabs>
        <w:spacing w:before="36" w:line="360" w:lineRule="auto"/>
        <w:ind w:hanging="316"/>
      </w:pPr>
      <w:r>
        <w:rPr>
          <w:spacing w:val="-3"/>
        </w:rPr>
        <w:t>共享</w:t>
      </w:r>
      <w:hyperlink r:id="rId9">
        <w:r>
          <w:t>内存</w:t>
        </w:r>
      </w:hyperlink>
    </w:p>
    <w:p w14:paraId="4B622B5E" w14:textId="77777777" w:rsidR="00FA0479" w:rsidRDefault="00C242A8" w:rsidP="0030025C">
      <w:pPr>
        <w:pStyle w:val="a3"/>
        <w:spacing w:before="36" w:line="360" w:lineRule="auto"/>
        <w:ind w:left="120" w:right="208" w:firstLine="422"/>
      </w:pPr>
      <w:r>
        <w:rPr>
          <w:spacing w:val="-3"/>
        </w:rPr>
        <w:t>共享</w:t>
      </w:r>
      <w:hyperlink r:id="rId10">
        <w:r>
          <w:rPr>
            <w:spacing w:val="-1"/>
          </w:rPr>
          <w:t>内存是操作系统</w:t>
        </w:r>
      </w:hyperlink>
      <w:r>
        <w:rPr>
          <w:spacing w:val="-11"/>
        </w:rPr>
        <w:t>常采用的进程间通信方式。它使得多个进程可以访问同一块内存空</w:t>
      </w:r>
      <w:r>
        <w:rPr>
          <w:spacing w:val="-10"/>
        </w:rPr>
        <w:t>间，不同进程可以及时看到对方进程中对共享内存中数据的更新。这种通信方式需要依靠某</w:t>
      </w:r>
      <w:r>
        <w:rPr>
          <w:spacing w:val="-7"/>
        </w:rPr>
        <w:t>种同步机制，如互斥锁和信号量等。</w:t>
      </w:r>
    </w:p>
    <w:p w14:paraId="1026A0E6" w14:textId="77777777" w:rsidR="00FA0479" w:rsidRDefault="00C242A8" w:rsidP="0030025C">
      <w:pPr>
        <w:pStyle w:val="a3"/>
        <w:spacing w:before="7" w:line="360" w:lineRule="auto"/>
        <w:ind w:left="120" w:right="275" w:firstLine="422"/>
      </w:pPr>
      <w:r>
        <w:rPr>
          <w:spacing w:val="-6"/>
        </w:rPr>
        <w:lastRenderedPageBreak/>
        <w:t xml:space="preserve">共享内存通过系统调用 </w:t>
      </w:r>
      <w:r>
        <w:t>shmget()、shmat()、shmdt()、shmctl(</w:t>
      </w:r>
      <w:r>
        <w:rPr>
          <w:spacing w:val="-2"/>
        </w:rPr>
        <w:t>)来实现，函数的功能</w:t>
      </w:r>
      <w:r>
        <w:rPr>
          <w:spacing w:val="-4"/>
        </w:rPr>
        <w:t>和实现过程分别如下。</w:t>
      </w:r>
    </w:p>
    <w:p w14:paraId="34F752AD" w14:textId="77777777" w:rsidR="00FA0479" w:rsidRDefault="00C242A8" w:rsidP="0030025C">
      <w:pPr>
        <w:pStyle w:val="a3"/>
        <w:spacing w:before="7" w:line="360" w:lineRule="auto"/>
        <w:ind w:left="542"/>
      </w:pPr>
      <w:r>
        <w:t>系统调用：shmget()</w:t>
      </w:r>
    </w:p>
    <w:p w14:paraId="0F2B7664" w14:textId="77777777" w:rsidR="00FA0479" w:rsidRDefault="00C242A8" w:rsidP="0030025C">
      <w:pPr>
        <w:pStyle w:val="a3"/>
        <w:tabs>
          <w:tab w:val="left" w:pos="1699"/>
        </w:tabs>
        <w:spacing w:before="36" w:line="360" w:lineRule="auto"/>
        <w:ind w:left="542" w:right="2848"/>
      </w:pPr>
      <w:r>
        <w:t>原型：int</w:t>
      </w:r>
      <w:r>
        <w:tab/>
        <w:t>shmget(key_t key, int size, int</w:t>
      </w:r>
      <w:r>
        <w:rPr>
          <w:spacing w:val="-5"/>
        </w:rPr>
        <w:t xml:space="preserve"> </w:t>
      </w:r>
      <w:r>
        <w:t>shmflg)参数：</w:t>
      </w:r>
    </w:p>
    <w:p w14:paraId="11698F02" w14:textId="77777777" w:rsidR="00FA0479" w:rsidRDefault="00C242A8" w:rsidP="0030025C">
      <w:pPr>
        <w:pStyle w:val="a3"/>
        <w:spacing w:before="7" w:line="360" w:lineRule="auto"/>
        <w:ind w:left="960"/>
      </w:pPr>
      <w:r>
        <w:t>Key:共享存储区的名字；</w:t>
      </w:r>
    </w:p>
    <w:p w14:paraId="199FE771" w14:textId="77777777" w:rsidR="00FA0479" w:rsidRDefault="00C242A8" w:rsidP="0030025C">
      <w:pPr>
        <w:pStyle w:val="a3"/>
        <w:spacing w:line="360" w:lineRule="auto"/>
        <w:ind w:left="960"/>
      </w:pPr>
      <w:r>
        <w:t>Size：共享存储区的大小（以字节计）；</w:t>
      </w:r>
    </w:p>
    <w:p w14:paraId="267E97DE" w14:textId="77777777" w:rsidR="00FA0479" w:rsidRDefault="00FA0479" w:rsidP="0030025C">
      <w:pPr>
        <w:spacing w:line="360" w:lineRule="auto"/>
        <w:sectPr w:rsidR="00FA0479">
          <w:pgSz w:w="11910" w:h="16840"/>
          <w:pgMar w:top="1400" w:right="1580" w:bottom="280" w:left="1680" w:header="720" w:footer="720" w:gutter="0"/>
          <w:cols w:space="720" w:equalWidth="0">
            <w:col w:w="8650"/>
          </w:cols>
        </w:sectPr>
      </w:pPr>
    </w:p>
    <w:p w14:paraId="6194F3DE" w14:textId="77777777" w:rsidR="00FA0479" w:rsidRDefault="00C242A8" w:rsidP="0030025C">
      <w:pPr>
        <w:pStyle w:val="a3"/>
        <w:spacing w:before="11" w:line="360" w:lineRule="auto"/>
        <w:ind w:left="120" w:right="110" w:firstLine="840"/>
      </w:pPr>
      <w:r>
        <w:rPr>
          <w:spacing w:val="-5"/>
        </w:rPr>
        <w:lastRenderedPageBreak/>
        <w:t>Shmflag</w:t>
      </w:r>
      <w:r>
        <w:rPr>
          <w:spacing w:val="-10"/>
        </w:rPr>
        <w:t xml:space="preserve">：用户设置的标志，如 </w:t>
      </w:r>
      <w:r>
        <w:rPr>
          <w:spacing w:val="-3"/>
        </w:rPr>
        <w:t>IPC_CREAT，IPC_CREAT</w:t>
      </w:r>
      <w:r>
        <w:rPr>
          <w:spacing w:val="-7"/>
        </w:rPr>
        <w:t xml:space="preserve"> 表示若系统中尚无指名的共享存储区，则由核心建立一个共享存储区；如系统中已有共享存储区，便忽略 </w:t>
      </w:r>
      <w:r>
        <w:t>IPC_CREAT。</w:t>
      </w:r>
    </w:p>
    <w:p w14:paraId="2A5C6BC8" w14:textId="77777777" w:rsidR="00FA0479" w:rsidRDefault="00C242A8" w:rsidP="0030025C">
      <w:pPr>
        <w:pStyle w:val="a3"/>
        <w:spacing w:before="7" w:line="360" w:lineRule="auto"/>
        <w:ind w:left="542"/>
      </w:pPr>
      <w:r>
        <w:t>返回值：</w:t>
      </w:r>
    </w:p>
    <w:p w14:paraId="369FB338" w14:textId="77777777" w:rsidR="00FA0479" w:rsidRDefault="00C242A8" w:rsidP="0030025C">
      <w:pPr>
        <w:pStyle w:val="a3"/>
        <w:spacing w:line="360" w:lineRule="auto"/>
        <w:ind w:left="854"/>
      </w:pPr>
      <w:r>
        <w:t>成功返回共享内存的标识符；不成功返回-1，errno 储存错误原因。</w:t>
      </w:r>
    </w:p>
    <w:p w14:paraId="27AB43D6" w14:textId="77777777" w:rsidR="00FA0479" w:rsidRDefault="00C242A8" w:rsidP="0030025C">
      <w:pPr>
        <w:pStyle w:val="a3"/>
        <w:spacing w:line="360" w:lineRule="auto"/>
        <w:ind w:left="748"/>
      </w:pPr>
      <w:r>
        <w:t>EINVAL 参数 size 小于 SHMMIN 或大于 SHMMAX。</w:t>
      </w:r>
    </w:p>
    <w:p w14:paraId="70563012" w14:textId="77777777" w:rsidR="00FA0479" w:rsidRDefault="00C242A8" w:rsidP="0030025C">
      <w:pPr>
        <w:pStyle w:val="a3"/>
        <w:spacing w:line="360" w:lineRule="auto"/>
        <w:ind w:left="748"/>
      </w:pPr>
      <w:r>
        <w:t>EXIST 预建立 key 所致的共享内存，但已经存在。</w:t>
      </w:r>
    </w:p>
    <w:p w14:paraId="357F1FBF" w14:textId="77777777" w:rsidR="00FA0479" w:rsidRDefault="00C242A8" w:rsidP="0030025C">
      <w:pPr>
        <w:pStyle w:val="a3"/>
        <w:spacing w:line="360" w:lineRule="auto"/>
        <w:ind w:left="748"/>
      </w:pPr>
      <w:r>
        <w:t>EIDRM 参数 key 所致的共享内存已经删除。</w:t>
      </w:r>
    </w:p>
    <w:p w14:paraId="68F1A9F1" w14:textId="77777777" w:rsidR="00FA0479" w:rsidRDefault="00C242A8" w:rsidP="0030025C">
      <w:pPr>
        <w:pStyle w:val="a3"/>
        <w:spacing w:line="360" w:lineRule="auto"/>
        <w:ind w:left="748"/>
      </w:pPr>
      <w:r>
        <w:t>ENOSPC 超过了系统允许建立的共享内存的最大值(SHMALL )。</w:t>
      </w:r>
    </w:p>
    <w:p w14:paraId="1A116E4D" w14:textId="77777777" w:rsidR="00FA0479" w:rsidRDefault="00C242A8" w:rsidP="0030025C">
      <w:pPr>
        <w:pStyle w:val="a3"/>
        <w:spacing w:line="360" w:lineRule="auto"/>
        <w:ind w:left="748"/>
      </w:pPr>
      <w:r>
        <w:t>ENOENT 参数 key 所指的共享内存不存在，参数 shmflg 也未设 IPC_CREAT 位。</w:t>
      </w:r>
    </w:p>
    <w:p w14:paraId="29C13B18" w14:textId="77777777" w:rsidR="00FA0479" w:rsidRDefault="00C242A8" w:rsidP="0030025C">
      <w:pPr>
        <w:pStyle w:val="a3"/>
        <w:spacing w:line="360" w:lineRule="auto"/>
        <w:ind w:left="748"/>
      </w:pPr>
      <w:r>
        <w:t>EACCES 没有权限。</w:t>
      </w:r>
    </w:p>
    <w:p w14:paraId="7504C741" w14:textId="77777777" w:rsidR="00FA0479" w:rsidRDefault="00C242A8" w:rsidP="0030025C">
      <w:pPr>
        <w:pStyle w:val="a3"/>
        <w:spacing w:line="360" w:lineRule="auto"/>
        <w:ind w:left="542" w:right="5625" w:firstLine="206"/>
      </w:pPr>
      <w:r>
        <w:t>ENOMEM 核心内存不足。系统调用：shmat()</w:t>
      </w:r>
    </w:p>
    <w:p w14:paraId="535D0A03" w14:textId="77777777" w:rsidR="00FA0479" w:rsidRDefault="00C242A8" w:rsidP="0030025C">
      <w:pPr>
        <w:pStyle w:val="a3"/>
        <w:tabs>
          <w:tab w:val="left" w:pos="1910"/>
        </w:tabs>
        <w:spacing w:before="7" w:line="360" w:lineRule="auto"/>
        <w:ind w:left="542" w:right="1420"/>
      </w:pPr>
      <w:r>
        <w:t>原型：void*</w:t>
      </w:r>
      <w:r>
        <w:tab/>
        <w:t>shmat(int shmid, const void *shmaddr,</w:t>
      </w:r>
      <w:r>
        <w:rPr>
          <w:spacing w:val="-4"/>
        </w:rPr>
        <w:t xml:space="preserve"> </w:t>
      </w:r>
      <w:r>
        <w:t>int shmflg);参数：</w:t>
      </w:r>
    </w:p>
    <w:p w14:paraId="3356099B" w14:textId="77777777" w:rsidR="00FA0479" w:rsidRDefault="00C242A8" w:rsidP="0030025C">
      <w:pPr>
        <w:pStyle w:val="a3"/>
        <w:spacing w:before="7" w:line="360" w:lineRule="auto"/>
        <w:ind w:left="1065"/>
      </w:pPr>
      <w:r>
        <w:t>Shmid：共享存储区的标识符；</w:t>
      </w:r>
    </w:p>
    <w:p w14:paraId="06BB4419" w14:textId="77777777" w:rsidR="00FA0479" w:rsidRDefault="00C242A8" w:rsidP="0030025C">
      <w:pPr>
        <w:pStyle w:val="a3"/>
        <w:spacing w:line="360" w:lineRule="auto"/>
        <w:ind w:left="1065"/>
      </w:pPr>
      <w:r>
        <w:t>Shmaddr：用户给定的，将共享存储区附接到进程的虚拟地址空间；</w:t>
      </w:r>
    </w:p>
    <w:p w14:paraId="59301CD1" w14:textId="77777777" w:rsidR="00FA0479" w:rsidRDefault="00C242A8" w:rsidP="0030025C">
      <w:pPr>
        <w:pStyle w:val="a3"/>
        <w:spacing w:line="360" w:lineRule="auto"/>
        <w:ind w:left="120" w:right="153" w:firstLine="945"/>
      </w:pPr>
      <w:r>
        <w:t>Shmflg：</w:t>
      </w:r>
      <w:r>
        <w:rPr>
          <w:spacing w:val="-5"/>
        </w:rPr>
        <w:t>规定共享存储区的读、写权限，以及系统是否应对用户规定的地址做舍</w:t>
      </w:r>
      <w:r>
        <w:rPr>
          <w:spacing w:val="-17"/>
        </w:rPr>
        <w:t xml:space="preserve">入操作。其值为 </w:t>
      </w:r>
      <w:r>
        <w:t>SHM_RDONLY</w:t>
      </w:r>
      <w:r>
        <w:rPr>
          <w:spacing w:val="-21"/>
        </w:rPr>
        <w:t xml:space="preserve"> 时，表示只能读，其值为 </w:t>
      </w:r>
      <w:r>
        <w:t>0</w:t>
      </w:r>
      <w:r>
        <w:rPr>
          <w:spacing w:val="-22"/>
        </w:rPr>
        <w:t xml:space="preserve"> 时，表示可读、可写，其值为 </w:t>
      </w:r>
      <w:r>
        <w:t>SHM_RND</w:t>
      </w:r>
    </w:p>
    <w:p w14:paraId="25CE5E6F" w14:textId="77777777" w:rsidR="00FA0479" w:rsidRDefault="00C242A8" w:rsidP="0030025C">
      <w:pPr>
        <w:pStyle w:val="a3"/>
        <w:spacing w:before="7" w:line="360" w:lineRule="auto"/>
        <w:ind w:left="542" w:right="3628" w:hanging="423"/>
      </w:pPr>
      <w:r>
        <w:t>（取整）时，表示操作系统在必要时舍去这个地址。返回值：</w:t>
      </w:r>
    </w:p>
    <w:p w14:paraId="7909A05D" w14:textId="77777777" w:rsidR="00FA0479" w:rsidRDefault="00C242A8" w:rsidP="0030025C">
      <w:pPr>
        <w:pStyle w:val="a3"/>
        <w:spacing w:before="7" w:line="360" w:lineRule="auto"/>
        <w:ind w:left="542" w:right="1842" w:firstLine="734"/>
      </w:pPr>
      <w:r>
        <w:t>该系统调用的返回值为共享存储区所附接到的进程虚地址。系统调用：shmdt()</w:t>
      </w:r>
    </w:p>
    <w:p w14:paraId="0159FA0A" w14:textId="77777777" w:rsidR="00FA0479" w:rsidRDefault="00C242A8" w:rsidP="0030025C">
      <w:pPr>
        <w:pStyle w:val="a3"/>
        <w:tabs>
          <w:tab w:val="left" w:pos="1699"/>
        </w:tabs>
        <w:spacing w:before="7" w:line="360" w:lineRule="auto"/>
        <w:ind w:left="542" w:right="4780"/>
      </w:pPr>
      <w:r>
        <w:t>原型：int</w:t>
      </w:r>
      <w:r>
        <w:tab/>
        <w:t>shmdt(void *shmaddr)参数：</w:t>
      </w:r>
    </w:p>
    <w:p w14:paraId="73D9F49F" w14:textId="77777777" w:rsidR="00FA0479" w:rsidRDefault="00C242A8" w:rsidP="0030025C">
      <w:pPr>
        <w:pStyle w:val="a3"/>
        <w:spacing w:before="7" w:line="360" w:lineRule="auto"/>
        <w:ind w:left="120" w:right="154" w:firstLine="840"/>
      </w:pPr>
      <w:r>
        <w:t>Shmaddr：要断开连接的虚地址，亦即以前由连接的系统调用 shmat（）所返回的虚地址。</w:t>
      </w:r>
    </w:p>
    <w:p w14:paraId="0B8A714D" w14:textId="77777777" w:rsidR="00FA0479" w:rsidRDefault="00C242A8" w:rsidP="0030025C">
      <w:pPr>
        <w:pStyle w:val="a3"/>
        <w:spacing w:before="7" w:line="360" w:lineRule="auto"/>
        <w:ind w:left="542"/>
      </w:pPr>
      <w:r>
        <w:t>返回值：</w:t>
      </w:r>
    </w:p>
    <w:p w14:paraId="59294773" w14:textId="77777777" w:rsidR="00FA0479" w:rsidRDefault="00C242A8" w:rsidP="0030025C">
      <w:pPr>
        <w:pStyle w:val="a3"/>
        <w:spacing w:before="36" w:line="360" w:lineRule="auto"/>
        <w:ind w:left="542" w:right="2735" w:firstLine="628"/>
      </w:pPr>
      <w:r>
        <w:rPr>
          <w:spacing w:val="-6"/>
        </w:rPr>
        <w:t xml:space="preserve">调用成功时，返回 </w:t>
      </w:r>
      <w:r>
        <w:t>0</w:t>
      </w:r>
      <w:r>
        <w:rPr>
          <w:spacing w:val="-8"/>
        </w:rPr>
        <w:t xml:space="preserve"> 值，调用不成功，返回</w:t>
      </w:r>
      <w:r>
        <w:t>-1</w:t>
      </w:r>
      <w:r>
        <w:rPr>
          <w:spacing w:val="-17"/>
        </w:rPr>
        <w:t xml:space="preserve"> 值。</w:t>
      </w:r>
      <w:r>
        <w:rPr>
          <w:spacing w:val="-1"/>
        </w:rPr>
        <w:t>系统调用：shmctl()</w:t>
      </w:r>
    </w:p>
    <w:p w14:paraId="1FA6F4A0" w14:textId="77777777" w:rsidR="00FA0479" w:rsidRDefault="00C242A8" w:rsidP="0030025C">
      <w:pPr>
        <w:pStyle w:val="a3"/>
        <w:tabs>
          <w:tab w:val="left" w:pos="1699"/>
        </w:tabs>
        <w:spacing w:before="7" w:line="360" w:lineRule="auto"/>
        <w:ind w:left="542" w:right="1737"/>
      </w:pPr>
      <w:r>
        <w:t>原型：int</w:t>
      </w:r>
      <w:r>
        <w:tab/>
        <w:t>shmctl(int shmid, int cmd, struct</w:t>
      </w:r>
      <w:r>
        <w:rPr>
          <w:spacing w:val="-4"/>
        </w:rPr>
        <w:t xml:space="preserve"> </w:t>
      </w:r>
      <w:r>
        <w:t>shmid_ds</w:t>
      </w:r>
      <w:r>
        <w:rPr>
          <w:spacing w:val="-1"/>
        </w:rPr>
        <w:t xml:space="preserve"> </w:t>
      </w:r>
      <w:r>
        <w:t>*buf);参数：</w:t>
      </w:r>
    </w:p>
    <w:p w14:paraId="63035C8A" w14:textId="77777777" w:rsidR="00FA0479" w:rsidRDefault="00C242A8" w:rsidP="0030025C">
      <w:pPr>
        <w:pStyle w:val="a3"/>
        <w:spacing w:before="7" w:line="360" w:lineRule="auto"/>
        <w:ind w:left="960"/>
      </w:pPr>
      <w:r>
        <w:t>Shmid：由 shmget 所返回的标识符；</w:t>
      </w:r>
    </w:p>
    <w:p w14:paraId="1301FFBD" w14:textId="77777777" w:rsidR="00FA0479" w:rsidRDefault="00C242A8" w:rsidP="0030025C">
      <w:pPr>
        <w:pStyle w:val="a3"/>
        <w:spacing w:before="36" w:line="360" w:lineRule="auto"/>
        <w:ind w:left="960"/>
      </w:pPr>
      <w:r>
        <w:t>Cmd：是操作命令，可以分多种类型：</w:t>
      </w:r>
    </w:p>
    <w:p w14:paraId="4EBCB4D3" w14:textId="77777777" w:rsidR="00FA0479" w:rsidRDefault="00C242A8" w:rsidP="0030025C">
      <w:pPr>
        <w:pStyle w:val="a3"/>
        <w:spacing w:before="36" w:line="360" w:lineRule="auto"/>
        <w:ind w:left="1920" w:right="148" w:hanging="538"/>
      </w:pPr>
      <w:r>
        <w:t>（1）用于查询有关共享存储区的情况。如其长度、当前连接的进程数、共享区的创建者标识符。</w:t>
      </w:r>
    </w:p>
    <w:p w14:paraId="3871E136" w14:textId="77777777" w:rsidR="00FA0479" w:rsidRDefault="00C242A8" w:rsidP="0030025C">
      <w:pPr>
        <w:pStyle w:val="a3"/>
        <w:spacing w:before="7" w:line="360" w:lineRule="auto"/>
        <w:ind w:left="1920" w:right="148" w:hanging="538"/>
      </w:pPr>
      <w:r>
        <w:lastRenderedPageBreak/>
        <w:t>（2）用于设置或改变共享存储区的属性，如共享存储区的许可权、当前连接的进程计数等。</w:t>
      </w:r>
    </w:p>
    <w:p w14:paraId="03D9B74D" w14:textId="77777777" w:rsidR="00FA0479" w:rsidRDefault="00C242A8" w:rsidP="0030025C">
      <w:pPr>
        <w:pStyle w:val="a3"/>
        <w:spacing w:before="7" w:line="360" w:lineRule="auto"/>
        <w:ind w:left="1382"/>
      </w:pPr>
      <w:r>
        <w:t>（3）对共享存储区的加锁和解锁命令。</w:t>
      </w:r>
    </w:p>
    <w:p w14:paraId="5259C0EA" w14:textId="77777777" w:rsidR="00FA0479" w:rsidRDefault="00C242A8" w:rsidP="0030025C">
      <w:pPr>
        <w:pStyle w:val="a3"/>
        <w:spacing w:before="36" w:line="360" w:lineRule="auto"/>
        <w:ind w:left="1382"/>
      </w:pPr>
      <w:r>
        <w:t>（4）删除共享存储区标识符等。</w:t>
      </w:r>
    </w:p>
    <w:p w14:paraId="584AB6D6" w14:textId="77777777" w:rsidR="00FA0479" w:rsidRDefault="00C242A8" w:rsidP="0030025C">
      <w:pPr>
        <w:pStyle w:val="a3"/>
        <w:spacing w:before="36" w:line="360" w:lineRule="auto"/>
        <w:ind w:left="542" w:right="5308" w:firstLine="523"/>
      </w:pPr>
      <w:r>
        <w:t>Buf：用户缓冲区地址。返回值：</w:t>
      </w:r>
    </w:p>
    <w:p w14:paraId="455503D0" w14:textId="77777777" w:rsidR="00FA0479" w:rsidRDefault="00C242A8" w:rsidP="0030025C">
      <w:pPr>
        <w:pStyle w:val="a3"/>
        <w:spacing w:before="7" w:line="360" w:lineRule="auto"/>
        <w:ind w:left="1051" w:right="3349"/>
        <w:jc w:val="center"/>
      </w:pPr>
      <w:r>
        <w:t>调用成功则返回 0，如果失败则返回-1。</w:t>
      </w:r>
    </w:p>
    <w:p w14:paraId="698014C2" w14:textId="77777777" w:rsidR="00FA0479" w:rsidRDefault="00C242A8" w:rsidP="0030025C">
      <w:pPr>
        <w:pStyle w:val="1"/>
        <w:widowControl/>
        <w:spacing w:line="360" w:lineRule="auto"/>
        <w:ind w:left="0" w:firstLine="0"/>
        <w:rPr>
          <w:rFonts w:ascii="宋体" w:eastAsia="宋体" w:hAnsi="宋体" w:cs="宋体"/>
          <w:b w:val="0"/>
          <w:bCs w:val="0"/>
          <w:sz w:val="21"/>
          <w:szCs w:val="21"/>
        </w:rPr>
      </w:pPr>
      <w:r>
        <w:rPr>
          <w:rFonts w:ascii="宋体" w:eastAsia="宋体" w:hAnsi="宋体" w:cs="宋体"/>
          <w:b w:val="0"/>
          <w:bCs w:val="0"/>
          <w:sz w:val="21"/>
          <w:szCs w:val="21"/>
        </w:rPr>
        <w:t>消息队列函数及其范例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:http://blog.csdn.net/guoping16/article/details/6584024</w:t>
      </w:r>
    </w:p>
    <w:p w14:paraId="71A93A47" w14:textId="77777777" w:rsidR="00FA0479" w:rsidRDefault="00C242A8" w:rsidP="0030025C">
      <w:pPr>
        <w:pStyle w:val="1"/>
        <w:widowControl/>
        <w:spacing w:line="360" w:lineRule="auto"/>
        <w:ind w:left="0" w:firstLine="0"/>
        <w:rPr>
          <w:rFonts w:ascii="宋体" w:eastAsia="宋体" w:hAnsi="宋体" w:cs="宋体"/>
          <w:b w:val="0"/>
          <w:bCs w:val="0"/>
          <w:sz w:val="21"/>
          <w:szCs w:val="21"/>
        </w:rPr>
      </w:pPr>
      <w:r>
        <w:rPr>
          <w:rFonts w:ascii="宋体" w:eastAsia="宋体" w:hAnsi="宋体" w:cs="宋体"/>
          <w:b w:val="0"/>
          <w:bCs w:val="0"/>
          <w:sz w:val="21"/>
          <w:szCs w:val="21"/>
        </w:rPr>
        <w:t>共享内存函数及其范例http://blog.csdn.net/guoping16/article/details/6584058</w:t>
      </w:r>
    </w:p>
    <w:p w14:paraId="042DB3E7" w14:textId="77777777" w:rsidR="00FA0479" w:rsidRDefault="00FA0479" w:rsidP="0030025C">
      <w:pPr>
        <w:pStyle w:val="a3"/>
        <w:spacing w:before="7" w:line="360" w:lineRule="auto"/>
        <w:ind w:left="0" w:right="3349"/>
      </w:pPr>
    </w:p>
    <w:p w14:paraId="685B4D01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11A60006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285BA5CC" w14:textId="77777777" w:rsidR="00FA0479" w:rsidRDefault="00FA0479" w:rsidP="0030025C">
      <w:pPr>
        <w:pStyle w:val="a4"/>
        <w:snapToGrid w:val="0"/>
        <w:spacing w:before="0" w:beforeAutospacing="0" w:after="0" w:afterAutospacing="0" w:line="360" w:lineRule="auto"/>
        <w:rPr>
          <w:rFonts w:cs="宋体" w:hint="default"/>
          <w:b/>
          <w:bCs/>
          <w:sz w:val="30"/>
          <w:szCs w:val="30"/>
        </w:rPr>
      </w:pPr>
    </w:p>
    <w:p w14:paraId="5EF43EC0" w14:textId="77777777" w:rsidR="00FA0479" w:rsidRDefault="00C242A8" w:rsidP="0030025C">
      <w:pPr>
        <w:pStyle w:val="1"/>
        <w:spacing w:line="360" w:lineRule="auto"/>
        <w:ind w:left="2097" w:firstLine="0"/>
      </w:pPr>
      <w:r>
        <w:br w:type="page"/>
      </w:r>
    </w:p>
    <w:p w14:paraId="5B183C11" w14:textId="77777777" w:rsidR="00FA0479" w:rsidRDefault="00C242A8" w:rsidP="0030025C">
      <w:pPr>
        <w:pStyle w:val="1"/>
        <w:spacing w:line="360" w:lineRule="auto"/>
        <w:ind w:left="2097" w:firstLine="0"/>
      </w:pPr>
      <w:r>
        <w:lastRenderedPageBreak/>
        <w:t xml:space="preserve">附录 </w:t>
      </w:r>
      <w:r>
        <w:rPr>
          <w:rFonts w:hint="eastAsia"/>
        </w:rPr>
        <w:t>A</w:t>
      </w:r>
      <w:r>
        <w:t xml:space="preserve"> Linux 中 </w:t>
      </w:r>
      <w:r>
        <w:rPr>
          <w:rFonts w:hint="eastAsia"/>
        </w:rPr>
        <w:t>Vi 和</w:t>
      </w:r>
      <w:r>
        <w:t xml:space="preserve"> GCC 的使用</w:t>
      </w:r>
    </w:p>
    <w:p w14:paraId="4BC53CBB" w14:textId="77777777" w:rsidR="00FA0479" w:rsidRDefault="00C242A8" w:rsidP="0030025C">
      <w:pPr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w w:val="95"/>
          <w:sz w:val="24"/>
        </w:rPr>
        <w:t>A1 实验目的</w:t>
      </w:r>
    </w:p>
    <w:p w14:paraId="68B7A2A1" w14:textId="77777777" w:rsidR="00FA0479" w:rsidRDefault="00C242A8" w:rsidP="0030025C">
      <w:pPr>
        <w:pStyle w:val="a6"/>
        <w:numPr>
          <w:ilvl w:val="0"/>
          <w:numId w:val="11"/>
        </w:numPr>
        <w:tabs>
          <w:tab w:val="left" w:pos="437"/>
        </w:tabs>
        <w:spacing w:line="360" w:lineRule="auto"/>
        <w:ind w:hanging="316"/>
      </w:pPr>
      <w:r>
        <w:rPr>
          <w:spacing w:val="1"/>
        </w:rPr>
        <w:t xml:space="preserve">复习 </w:t>
      </w:r>
      <w:r>
        <w:t>C</w:t>
      </w:r>
      <w:r>
        <w:rPr>
          <w:spacing w:val="-2"/>
        </w:rPr>
        <w:t xml:space="preserve"> 语言程序基本知识；</w:t>
      </w:r>
    </w:p>
    <w:p w14:paraId="67E6EC61" w14:textId="77777777" w:rsidR="00FA0479" w:rsidRDefault="00C242A8" w:rsidP="0030025C">
      <w:pPr>
        <w:pStyle w:val="a6"/>
        <w:numPr>
          <w:ilvl w:val="0"/>
          <w:numId w:val="11"/>
        </w:numPr>
        <w:tabs>
          <w:tab w:val="left" w:pos="437"/>
        </w:tabs>
        <w:spacing w:before="37" w:line="360" w:lineRule="auto"/>
        <w:ind w:hanging="316"/>
      </w:pPr>
      <w:r>
        <w:rPr>
          <w:spacing w:val="-1"/>
        </w:rPr>
        <w:t xml:space="preserve">练习并掌握 </w:t>
      </w:r>
      <w:r>
        <w:t>LINUX</w:t>
      </w:r>
      <w:r>
        <w:rPr>
          <w:spacing w:val="-1"/>
        </w:rPr>
        <w:t xml:space="preserve"> 提供的 </w:t>
      </w:r>
      <w:r>
        <w:t>vi</w:t>
      </w:r>
      <w:r>
        <w:rPr>
          <w:spacing w:val="-9"/>
        </w:rPr>
        <w:t xml:space="preserve"> 编辑器来编译 </w:t>
      </w:r>
      <w:r>
        <w:t>C</w:t>
      </w:r>
      <w:r>
        <w:rPr>
          <w:spacing w:val="-1"/>
        </w:rPr>
        <w:t xml:space="preserve"> 程序；</w:t>
      </w:r>
    </w:p>
    <w:p w14:paraId="210722AD" w14:textId="77777777" w:rsidR="00FA0479" w:rsidRDefault="00C242A8" w:rsidP="0030025C">
      <w:pPr>
        <w:pStyle w:val="a6"/>
        <w:numPr>
          <w:ilvl w:val="0"/>
          <w:numId w:val="11"/>
        </w:numPr>
        <w:tabs>
          <w:tab w:val="left" w:pos="437"/>
        </w:tabs>
        <w:spacing w:before="37" w:line="360" w:lineRule="auto"/>
        <w:ind w:hanging="316"/>
      </w:pPr>
      <w:r>
        <w:rPr>
          <w:spacing w:val="-1"/>
        </w:rPr>
        <w:t xml:space="preserve">学会利用 </w:t>
      </w:r>
      <w:r>
        <w:t>gcc(cc</w:t>
      </w:r>
      <w:r>
        <w:rPr>
          <w:spacing w:val="-1"/>
        </w:rPr>
        <w:t xml:space="preserve">)编译、运行 </w:t>
      </w:r>
      <w:r>
        <w:t>C</w:t>
      </w:r>
      <w:r>
        <w:rPr>
          <w:spacing w:val="-1"/>
        </w:rPr>
        <w:t xml:space="preserve"> 程序。</w:t>
      </w:r>
    </w:p>
    <w:p w14:paraId="29CA0DBB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  <w:w w:val="95"/>
        </w:rPr>
        <w:t>A</w:t>
      </w:r>
      <w:r>
        <w:rPr>
          <w:w w:val="95"/>
        </w:rPr>
        <w:t>2 实验内容</w:t>
      </w:r>
    </w:p>
    <w:p w14:paraId="477D9254" w14:textId="77777777" w:rsidR="00FA0479" w:rsidRDefault="00C242A8" w:rsidP="0030025C">
      <w:pPr>
        <w:pStyle w:val="a6"/>
        <w:numPr>
          <w:ilvl w:val="0"/>
          <w:numId w:val="12"/>
        </w:numPr>
        <w:tabs>
          <w:tab w:val="left" w:pos="437"/>
        </w:tabs>
        <w:spacing w:line="360" w:lineRule="auto"/>
        <w:ind w:right="328" w:firstLine="0"/>
      </w:pPr>
      <w:r>
        <w:rPr>
          <w:spacing w:val="-26"/>
        </w:rPr>
        <w:t xml:space="preserve">用 </w:t>
      </w:r>
      <w:r>
        <w:t>vi</w:t>
      </w:r>
      <w:r>
        <w:rPr>
          <w:spacing w:val="-8"/>
        </w:rPr>
        <w:t xml:space="preserve"> 编写一个简单的、显示</w:t>
      </w:r>
      <w:r>
        <w:t>"Hello,World!"的 C 程序，用 gcc</w:t>
      </w:r>
      <w:r>
        <w:rPr>
          <w:spacing w:val="-2"/>
        </w:rPr>
        <w:t xml:space="preserve"> 编译并观察编译后的结果；</w:t>
      </w:r>
    </w:p>
    <w:p w14:paraId="376380B9" w14:textId="77777777" w:rsidR="00FA0479" w:rsidRDefault="00C242A8" w:rsidP="0030025C">
      <w:pPr>
        <w:pStyle w:val="a6"/>
        <w:numPr>
          <w:ilvl w:val="0"/>
          <w:numId w:val="12"/>
        </w:numPr>
        <w:tabs>
          <w:tab w:val="left" w:pos="437"/>
        </w:tabs>
        <w:spacing w:before="10" w:line="360" w:lineRule="auto"/>
        <w:ind w:firstLine="0"/>
      </w:pPr>
      <w:r>
        <w:rPr>
          <w:spacing w:val="-3"/>
        </w:rPr>
        <w:t>运行生成的可执行文件。</w:t>
      </w:r>
    </w:p>
    <w:p w14:paraId="7F4E1BBC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  <w:w w:val="95"/>
        </w:rPr>
        <w:t>A</w:t>
      </w:r>
      <w:r>
        <w:rPr>
          <w:w w:val="95"/>
        </w:rPr>
        <w:t>3 实验准备</w:t>
      </w:r>
    </w:p>
    <w:p w14:paraId="728AF607" w14:textId="77777777" w:rsidR="00FA0479" w:rsidRDefault="00C242A8" w:rsidP="0030025C">
      <w:pPr>
        <w:pStyle w:val="a3"/>
        <w:spacing w:before="0" w:line="360" w:lineRule="auto"/>
        <w:ind w:left="120"/>
      </w:pPr>
      <w:r>
        <w:t>1.C 语言使用简介</w:t>
      </w:r>
    </w:p>
    <w:p w14:paraId="580D58C3" w14:textId="77777777" w:rsidR="00FA0479" w:rsidRDefault="00C242A8" w:rsidP="0030025C">
      <w:pPr>
        <w:pStyle w:val="a3"/>
        <w:spacing w:before="36" w:line="360" w:lineRule="auto"/>
        <w:ind w:left="120" w:right="213" w:firstLine="422"/>
      </w:pPr>
      <w:r>
        <w:t>LINUX</w:t>
      </w:r>
      <w:r>
        <w:rPr>
          <w:spacing w:val="-6"/>
        </w:rPr>
        <w:t xml:space="preserve"> 中包含了很多软件开发工具。它们中的很多是用于 </w:t>
      </w:r>
      <w:r>
        <w:t>C</w:t>
      </w:r>
      <w:r>
        <w:rPr>
          <w:spacing w:val="-11"/>
        </w:rPr>
        <w:t xml:space="preserve"> 和 </w:t>
      </w:r>
      <w:r>
        <w:t>C+</w:t>
      </w:r>
      <w:r>
        <w:rPr>
          <w:spacing w:val="-2"/>
        </w:rPr>
        <w:t>+应用程序开发的。</w:t>
      </w:r>
      <w:r>
        <w:t xml:space="preserve">C </w:t>
      </w:r>
      <w:r>
        <w:rPr>
          <w:spacing w:val="-8"/>
        </w:rPr>
        <w:t xml:space="preserve">是一种能在 </w:t>
      </w:r>
      <w:r>
        <w:t>LINUX</w:t>
      </w:r>
      <w:r>
        <w:rPr>
          <w:spacing w:val="-12"/>
        </w:rPr>
        <w:t xml:space="preserve"> 的早期就被广泛使用的通用编程语言。它最早是由 </w:t>
      </w:r>
      <w:r>
        <w:t>Bell</w:t>
      </w:r>
      <w:r>
        <w:rPr>
          <w:spacing w:val="-18"/>
        </w:rPr>
        <w:t xml:space="preserve"> 实验室的 </w:t>
      </w:r>
      <w:r>
        <w:t>Dennis</w:t>
      </w:r>
    </w:p>
    <w:p w14:paraId="1313122D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t>Ritchie</w:t>
      </w:r>
      <w:r>
        <w:rPr>
          <w:spacing w:val="-30"/>
        </w:rPr>
        <w:t xml:space="preserve"> 为了 </w:t>
      </w:r>
      <w:r>
        <w:t>LINUX</w:t>
      </w:r>
      <w:r>
        <w:rPr>
          <w:spacing w:val="-21"/>
        </w:rPr>
        <w:t xml:space="preserve"> 的辅助开发而写的，从此 </w:t>
      </w:r>
      <w:r>
        <w:t>C</w:t>
      </w:r>
      <w:r>
        <w:rPr>
          <w:spacing w:val="-15"/>
        </w:rPr>
        <w:t xml:space="preserve"> 就成为世界上使用最广泛的计算机语言。</w:t>
      </w:r>
      <w:r>
        <w:t>C</w:t>
      </w:r>
      <w:r>
        <w:rPr>
          <w:spacing w:val="5"/>
        </w:rPr>
        <w:t xml:space="preserve"> 能</w:t>
      </w:r>
      <w:r>
        <w:rPr>
          <w:spacing w:val="-3"/>
        </w:rPr>
        <w:t>在编程领域里得到如此广泛支持的原因有：</w:t>
      </w:r>
    </w:p>
    <w:p w14:paraId="5DACF9F3" w14:textId="77777777" w:rsidR="00FA0479" w:rsidRDefault="00C242A8" w:rsidP="0030025C">
      <w:pPr>
        <w:pStyle w:val="a3"/>
        <w:spacing w:before="7" w:line="360" w:lineRule="auto"/>
        <w:ind w:left="120" w:right="208" w:firstLine="422"/>
      </w:pPr>
      <w:r>
        <w:rPr>
          <w:spacing w:val="-5"/>
        </w:rPr>
        <w:t>① 它是一种非常通用的语言，并且它的语法和函数库在不同的平台上都是统一的，对开发者非常有吸引力；</w:t>
      </w:r>
    </w:p>
    <w:p w14:paraId="4FFDC28F" w14:textId="77777777" w:rsidR="00FA0479" w:rsidRDefault="00C242A8" w:rsidP="0030025C">
      <w:pPr>
        <w:pStyle w:val="a3"/>
        <w:spacing w:before="7" w:line="360" w:lineRule="auto"/>
        <w:ind w:left="542"/>
      </w:pPr>
      <w:r>
        <w:t>② 用 C 写的程序执行速度很快；</w:t>
      </w:r>
    </w:p>
    <w:p w14:paraId="551DB546" w14:textId="77777777" w:rsidR="00FA0479" w:rsidRDefault="00C242A8" w:rsidP="0030025C">
      <w:pPr>
        <w:pStyle w:val="a3"/>
        <w:spacing w:line="360" w:lineRule="auto"/>
        <w:ind w:left="542"/>
      </w:pPr>
      <w:r>
        <w:t>③ C 是所有版本 LINUX 上的系统语言；</w:t>
      </w:r>
    </w:p>
    <w:p w14:paraId="6FC029A6" w14:textId="77777777" w:rsidR="00FA0479" w:rsidRDefault="00C242A8" w:rsidP="0030025C">
      <w:pPr>
        <w:pStyle w:val="a3"/>
        <w:spacing w:line="360" w:lineRule="auto"/>
        <w:ind w:left="120"/>
      </w:pPr>
      <w:r>
        <w:t>2.文件编辑器 vi</w:t>
      </w:r>
    </w:p>
    <w:p w14:paraId="3A0AC2BC" w14:textId="77777777" w:rsidR="00FA0479" w:rsidRDefault="00C242A8" w:rsidP="0030025C">
      <w:pPr>
        <w:pStyle w:val="a3"/>
        <w:spacing w:line="360" w:lineRule="auto"/>
        <w:ind w:left="120" w:right="213" w:firstLine="422"/>
      </w:pPr>
      <w:r>
        <w:t>vi</w:t>
      </w:r>
      <w:r>
        <w:rPr>
          <w:spacing w:val="-26"/>
        </w:rPr>
        <w:t xml:space="preserve"> 是在 </w:t>
      </w:r>
      <w:r>
        <w:t>LINUX</w:t>
      </w:r>
      <w:r>
        <w:rPr>
          <w:spacing w:val="-11"/>
        </w:rPr>
        <w:t xml:space="preserve"> 上被广泛使用的中英文编辑软件。</w:t>
      </w:r>
      <w:r>
        <w:rPr>
          <w:spacing w:val="-3"/>
        </w:rPr>
        <w:t>vi</w:t>
      </w:r>
      <w:r>
        <w:rPr>
          <w:spacing w:val="-35"/>
        </w:rPr>
        <w:t xml:space="preserve"> 是 </w:t>
      </w:r>
      <w:r>
        <w:t>visual editor</w:t>
      </w:r>
      <w:r>
        <w:rPr>
          <w:spacing w:val="-24"/>
        </w:rPr>
        <w:t xml:space="preserve"> 的缩写，是 </w:t>
      </w:r>
      <w:r>
        <w:t xml:space="preserve">LINUX </w:t>
      </w:r>
      <w:r>
        <w:rPr>
          <w:spacing w:val="-6"/>
        </w:rPr>
        <w:t xml:space="preserve">提供给用户的一个窗口化编辑环境。进入 </w:t>
      </w:r>
      <w:r>
        <w:t>vi，</w:t>
      </w:r>
      <w:r>
        <w:rPr>
          <w:spacing w:val="-11"/>
        </w:rPr>
        <w:t xml:space="preserve">直接执行 </w:t>
      </w:r>
      <w:r>
        <w:t>vi</w:t>
      </w:r>
      <w:r>
        <w:rPr>
          <w:spacing w:val="-7"/>
        </w:rPr>
        <w:t xml:space="preserve"> 编辑程序即可。</w:t>
      </w:r>
    </w:p>
    <w:p w14:paraId="49DD82D5" w14:textId="77777777" w:rsidR="00FA0479" w:rsidRDefault="00C242A8" w:rsidP="0030025C">
      <w:pPr>
        <w:pStyle w:val="a3"/>
        <w:spacing w:before="8" w:line="360" w:lineRule="auto"/>
        <w:ind w:left="542"/>
      </w:pPr>
      <w:r>
        <w:t>例：$vi test.c</w:t>
      </w:r>
    </w:p>
    <w:p w14:paraId="51F10BBB" w14:textId="77777777" w:rsidR="00FA0479" w:rsidRDefault="00C242A8" w:rsidP="0030025C">
      <w:pPr>
        <w:pStyle w:val="a3"/>
        <w:spacing w:line="360" w:lineRule="auto"/>
        <w:ind w:left="120" w:right="213" w:firstLine="422"/>
      </w:pPr>
      <w:r>
        <w:t>显示器出现</w:t>
      </w:r>
      <w:r>
        <w:rPr>
          <w:spacing w:val="-53"/>
        </w:rPr>
        <w:t xml:space="preserve"> </w:t>
      </w:r>
      <w:r>
        <w:rPr>
          <w:spacing w:val="-5"/>
        </w:rPr>
        <w:t>v</w:t>
      </w:r>
      <w:r>
        <w:t>i</w:t>
      </w:r>
      <w:r>
        <w:rPr>
          <w:spacing w:val="-53"/>
        </w:rPr>
        <w:t xml:space="preserve"> </w:t>
      </w:r>
      <w:r>
        <w:rPr>
          <w:spacing w:val="-5"/>
        </w:rPr>
        <w:t xml:space="preserve">的编辑窗口，同时 </w:t>
      </w:r>
      <w:r>
        <w:t>vi</w:t>
      </w:r>
      <w:r>
        <w:rPr>
          <w:spacing w:val="-53"/>
        </w:rPr>
        <w:t xml:space="preserve"> </w:t>
      </w:r>
      <w:r>
        <w:rPr>
          <w:spacing w:val="-5"/>
        </w:rPr>
        <w:t>会将文件复制一份至缓冲区（</w:t>
      </w:r>
      <w:r>
        <w:t>buffer</w:t>
      </w:r>
      <w:r>
        <w:rPr>
          <w:spacing w:val="-106"/>
        </w:rPr>
        <w:t>）</w:t>
      </w:r>
      <w:r>
        <w:rPr>
          <w:spacing w:val="-20"/>
        </w:rPr>
        <w:t>。</w:t>
      </w:r>
      <w:r>
        <w:t>vi</w:t>
      </w:r>
      <w:r>
        <w:rPr>
          <w:spacing w:val="-53"/>
        </w:rPr>
        <w:t xml:space="preserve"> </w:t>
      </w:r>
      <w:r>
        <w:rPr>
          <w:spacing w:val="-2"/>
        </w:rPr>
        <w:t>先对缓</w:t>
      </w:r>
      <w:r>
        <w:rPr>
          <w:spacing w:val="-10"/>
        </w:rPr>
        <w:t>冲区的文件进行编辑，保留在磁盘中的文件则不变。编辑完成后，使用者可决定是否要取代</w:t>
      </w:r>
      <w:r>
        <w:rPr>
          <w:spacing w:val="-7"/>
        </w:rPr>
        <w:t>原来旧有的文件。</w:t>
      </w:r>
    </w:p>
    <w:p w14:paraId="275BE36C" w14:textId="77777777" w:rsidR="00FA0479" w:rsidRDefault="00C242A8" w:rsidP="0030025C">
      <w:pPr>
        <w:pStyle w:val="a3"/>
        <w:spacing w:before="7" w:line="360" w:lineRule="auto"/>
        <w:ind w:left="120" w:right="107" w:firstLine="422"/>
      </w:pPr>
      <w:r>
        <w:t xml:space="preserve">vi </w:t>
      </w:r>
      <w:r>
        <w:rPr>
          <w:spacing w:val="-2"/>
        </w:rPr>
        <w:t>提供二种工作模式：输入模式</w:t>
      </w:r>
      <w:r>
        <w:t>（inse</w:t>
      </w:r>
      <w:r>
        <w:rPr>
          <w:spacing w:val="-5"/>
        </w:rPr>
        <w:t>r</w:t>
      </w:r>
      <w:r>
        <w:t>t mode）</w:t>
      </w:r>
      <w:r>
        <w:rPr>
          <w:spacing w:val="-2"/>
        </w:rPr>
        <w:t>和命令模式</w:t>
      </w:r>
      <w:r>
        <w:t>（com</w:t>
      </w:r>
      <w:r>
        <w:rPr>
          <w:spacing w:val="-5"/>
        </w:rPr>
        <w:t>m</w:t>
      </w:r>
      <w:r>
        <w:t>and mode</w:t>
      </w:r>
      <w:r>
        <w:rPr>
          <w:spacing w:val="-111"/>
        </w:rPr>
        <w:t>）</w:t>
      </w:r>
      <w:r>
        <w:t>。使用</w:t>
      </w:r>
      <w:r>
        <w:rPr>
          <w:spacing w:val="-8"/>
        </w:rPr>
        <w:t xml:space="preserve">者进入 </w:t>
      </w:r>
      <w:r>
        <w:t>vi</w:t>
      </w:r>
      <w:r>
        <w:rPr>
          <w:spacing w:val="-13"/>
        </w:rPr>
        <w:t xml:space="preserve"> 后，即处在命令模式下，此刻键入的任何字符皆被视为命令，可进行删除、修改、</w:t>
      </w:r>
      <w:r>
        <w:rPr>
          <w:spacing w:val="-8"/>
        </w:rPr>
        <w:t>存盘等操作。要输入信息，应转换到输入模式。</w:t>
      </w:r>
    </w:p>
    <w:p w14:paraId="0B305B96" w14:textId="77777777" w:rsidR="00FA0479" w:rsidRDefault="00C242A8" w:rsidP="0030025C">
      <w:pPr>
        <w:pStyle w:val="a6"/>
        <w:numPr>
          <w:ilvl w:val="0"/>
          <w:numId w:val="13"/>
        </w:numPr>
        <w:tabs>
          <w:tab w:val="left" w:pos="860"/>
        </w:tabs>
        <w:spacing w:before="7" w:line="360" w:lineRule="auto"/>
      </w:pPr>
      <w:r>
        <w:t>命令模式</w:t>
      </w:r>
    </w:p>
    <w:p w14:paraId="5936498E" w14:textId="77777777" w:rsidR="00FA0479" w:rsidRDefault="00C242A8" w:rsidP="0030025C">
      <w:pPr>
        <w:pStyle w:val="a3"/>
        <w:spacing w:line="360" w:lineRule="auto"/>
        <w:ind w:left="542"/>
      </w:pPr>
      <w:r>
        <w:t>在输入模式下，按 ESC 可切换到命令模式。命令模式下，可选用下列指令离开 vi：</w:t>
      </w:r>
    </w:p>
    <w:p w14:paraId="12B0B20B" w14:textId="77777777" w:rsidR="00FA0479" w:rsidRDefault="00C242A8" w:rsidP="0030025C">
      <w:pPr>
        <w:pStyle w:val="a3"/>
        <w:spacing w:line="360" w:lineRule="auto"/>
        <w:ind w:left="662"/>
      </w:pPr>
      <w:r>
        <w:t>：q! 离开 vi，并放弃刚在缓冲区内编辑的内容</w:t>
      </w:r>
    </w:p>
    <w:p w14:paraId="1FAB013A" w14:textId="77777777" w:rsidR="00FA0479" w:rsidRDefault="00C242A8" w:rsidP="0030025C">
      <w:pPr>
        <w:pStyle w:val="a3"/>
        <w:spacing w:line="360" w:lineRule="auto"/>
        <w:ind w:left="662"/>
      </w:pPr>
      <w:r>
        <w:t>：wq 将缓冲区内的资料写入磁盘中，并离开 vi</w:t>
      </w:r>
    </w:p>
    <w:p w14:paraId="7E5ACE81" w14:textId="77777777" w:rsidR="00FA0479" w:rsidRDefault="00C242A8" w:rsidP="0030025C">
      <w:pPr>
        <w:pStyle w:val="a3"/>
        <w:spacing w:line="360" w:lineRule="auto"/>
        <w:ind w:left="662"/>
      </w:pPr>
      <w:r>
        <w:t>：ZZ 同 wq</w:t>
      </w:r>
    </w:p>
    <w:p w14:paraId="7CB13328" w14:textId="77777777" w:rsidR="00FA0479" w:rsidRDefault="00C242A8" w:rsidP="0030025C">
      <w:pPr>
        <w:pStyle w:val="a3"/>
        <w:spacing w:line="360" w:lineRule="auto"/>
        <w:ind w:left="662"/>
      </w:pPr>
      <w:r>
        <w:lastRenderedPageBreak/>
        <w:t>：x 同 wq</w:t>
      </w:r>
    </w:p>
    <w:p w14:paraId="35046EF5" w14:textId="77777777" w:rsidR="00FA0479" w:rsidRDefault="00C242A8" w:rsidP="0030025C">
      <w:pPr>
        <w:pStyle w:val="a3"/>
        <w:spacing w:line="360" w:lineRule="auto"/>
        <w:ind w:left="662"/>
      </w:pPr>
      <w:r>
        <w:t>：w 将缓冲区内的资料写入磁盘中，但并不离开 vi</w:t>
      </w:r>
    </w:p>
    <w:p w14:paraId="0621765D" w14:textId="77777777" w:rsidR="00FA0479" w:rsidRDefault="00C242A8" w:rsidP="0030025C">
      <w:pPr>
        <w:pStyle w:val="a3"/>
        <w:spacing w:line="360" w:lineRule="auto"/>
        <w:ind w:left="120" w:right="1994" w:firstLine="542"/>
      </w:pPr>
      <w:r>
        <w:t>：q 离开 vi，若文件被修改过，则要被要求确认是否放弃修改的内容，此指令可与：w 配合使用</w:t>
      </w:r>
    </w:p>
    <w:p w14:paraId="4CC67A98" w14:textId="77777777" w:rsidR="00FA0479" w:rsidRDefault="00C242A8" w:rsidP="0030025C">
      <w:pPr>
        <w:pStyle w:val="a6"/>
        <w:numPr>
          <w:ilvl w:val="0"/>
          <w:numId w:val="13"/>
        </w:numPr>
        <w:tabs>
          <w:tab w:val="left" w:pos="860"/>
        </w:tabs>
        <w:spacing w:before="8" w:line="360" w:lineRule="auto"/>
      </w:pPr>
      <w:r>
        <w:rPr>
          <w:spacing w:val="-3"/>
        </w:rPr>
        <w:t>命令模式下光标的移动</w:t>
      </w:r>
    </w:p>
    <w:p w14:paraId="7559E485" w14:textId="77777777" w:rsidR="00FA0479" w:rsidRDefault="00C242A8" w:rsidP="0030025C">
      <w:pPr>
        <w:pStyle w:val="a3"/>
        <w:spacing w:line="360" w:lineRule="auto"/>
        <w:ind w:left="662"/>
      </w:pPr>
      <w:r>
        <w:t>H 左移一个字符</w:t>
      </w:r>
    </w:p>
    <w:p w14:paraId="14A0B137" w14:textId="77777777" w:rsidR="00FA0479" w:rsidRDefault="00C242A8" w:rsidP="0030025C">
      <w:pPr>
        <w:pStyle w:val="a6"/>
        <w:numPr>
          <w:ilvl w:val="0"/>
          <w:numId w:val="14"/>
        </w:numPr>
        <w:tabs>
          <w:tab w:val="left" w:pos="874"/>
        </w:tabs>
        <w:spacing w:before="37" w:line="360" w:lineRule="auto"/>
        <w:ind w:hanging="211"/>
      </w:pPr>
      <w:r>
        <w:rPr>
          <w:spacing w:val="-2"/>
        </w:rPr>
        <w:t>下移一个字符</w:t>
      </w:r>
    </w:p>
    <w:p w14:paraId="73BB37DC" w14:textId="77777777" w:rsidR="00FA0479" w:rsidRDefault="00C242A8" w:rsidP="0030025C">
      <w:pPr>
        <w:pStyle w:val="a6"/>
        <w:numPr>
          <w:ilvl w:val="0"/>
          <w:numId w:val="14"/>
        </w:numPr>
        <w:tabs>
          <w:tab w:val="left" w:pos="874"/>
        </w:tabs>
        <w:spacing w:before="37" w:line="360" w:lineRule="auto"/>
        <w:ind w:hanging="211"/>
      </w:pPr>
      <w:r>
        <w:rPr>
          <w:spacing w:val="-2"/>
        </w:rPr>
        <w:t>上移一个字符</w:t>
      </w:r>
    </w:p>
    <w:p w14:paraId="705AEB8E" w14:textId="77777777" w:rsidR="00FA0479" w:rsidRDefault="00C242A8" w:rsidP="0030025C">
      <w:pPr>
        <w:pStyle w:val="a6"/>
        <w:numPr>
          <w:ilvl w:val="0"/>
          <w:numId w:val="14"/>
        </w:numPr>
        <w:tabs>
          <w:tab w:val="left" w:pos="874"/>
        </w:tabs>
        <w:spacing w:before="37" w:line="360" w:lineRule="auto"/>
        <w:ind w:hanging="211"/>
      </w:pPr>
      <w:r>
        <w:rPr>
          <w:spacing w:val="-2"/>
        </w:rPr>
        <w:t>右移一个字符</w:t>
      </w:r>
    </w:p>
    <w:p w14:paraId="6B0B9182" w14:textId="77777777" w:rsidR="00FA0479" w:rsidRDefault="00C242A8" w:rsidP="0030025C">
      <w:pPr>
        <w:pStyle w:val="a3"/>
        <w:spacing w:line="360" w:lineRule="auto"/>
        <w:ind w:left="662"/>
      </w:pPr>
      <w:r>
        <w:t>0 移至该行的首</w:t>
      </w:r>
    </w:p>
    <w:p w14:paraId="35DA09DC" w14:textId="77777777" w:rsidR="00FA0479" w:rsidRDefault="00C242A8" w:rsidP="0030025C">
      <w:pPr>
        <w:pStyle w:val="a3"/>
        <w:spacing w:line="360" w:lineRule="auto"/>
        <w:ind w:left="662"/>
      </w:pPr>
      <w:r>
        <w:t>$ 移至该行的末</w:t>
      </w:r>
    </w:p>
    <w:p w14:paraId="08B90A7A" w14:textId="77777777" w:rsidR="00FA0479" w:rsidRDefault="00C242A8" w:rsidP="0030025C">
      <w:pPr>
        <w:pStyle w:val="a3"/>
        <w:spacing w:before="36" w:line="360" w:lineRule="auto"/>
        <w:ind w:left="662"/>
      </w:pPr>
      <w:r>
        <w:t>^ 移至该行的第一个字符处</w:t>
      </w:r>
    </w:p>
    <w:p w14:paraId="3DD39DB9" w14:textId="77777777" w:rsidR="00FA0479" w:rsidRDefault="00C242A8" w:rsidP="0030025C">
      <w:pPr>
        <w:pStyle w:val="a3"/>
        <w:spacing w:before="36" w:line="360" w:lineRule="auto"/>
        <w:ind w:left="662"/>
      </w:pPr>
      <w:r>
        <w:t>H 移至窗口的第一列</w:t>
      </w:r>
    </w:p>
    <w:p w14:paraId="7A568CE8" w14:textId="77777777" w:rsidR="00FA0479" w:rsidRDefault="00C242A8" w:rsidP="0030025C">
      <w:pPr>
        <w:pStyle w:val="a3"/>
        <w:spacing w:before="36" w:line="360" w:lineRule="auto"/>
        <w:ind w:left="662"/>
      </w:pPr>
      <w:r>
        <w:t>M 移至窗口中间那一列</w:t>
      </w:r>
    </w:p>
    <w:p w14:paraId="6568A427" w14:textId="77777777" w:rsidR="00FA0479" w:rsidRDefault="00C242A8" w:rsidP="0030025C">
      <w:pPr>
        <w:pStyle w:val="a3"/>
        <w:spacing w:before="36" w:line="360" w:lineRule="auto"/>
        <w:ind w:left="662"/>
      </w:pPr>
      <w:r>
        <w:t>L 移至窗口的最后一列</w:t>
      </w:r>
    </w:p>
    <w:p w14:paraId="7A6E6061" w14:textId="77777777" w:rsidR="00FA0479" w:rsidRDefault="00C242A8" w:rsidP="0030025C">
      <w:pPr>
        <w:pStyle w:val="a3"/>
        <w:spacing w:before="36" w:line="360" w:lineRule="auto"/>
        <w:ind w:left="662"/>
      </w:pPr>
      <w:r>
        <w:t>G 移至该文件的最后一列</w:t>
      </w:r>
    </w:p>
    <w:p w14:paraId="77745EDF" w14:textId="77777777" w:rsidR="00FA0479" w:rsidRDefault="00C242A8" w:rsidP="0030025C">
      <w:pPr>
        <w:pStyle w:val="a3"/>
        <w:spacing w:before="36" w:line="360" w:lineRule="auto"/>
        <w:ind w:left="662" w:right="5028"/>
      </w:pPr>
      <w:r>
        <w:t>W, W 下一个单词 (W 忽略标点) B, B 上一个单词 (B 忽略标点)</w:t>
      </w:r>
    </w:p>
    <w:p w14:paraId="4668981B" w14:textId="77777777" w:rsidR="00FA0479" w:rsidRDefault="00C242A8" w:rsidP="0030025C">
      <w:pPr>
        <w:pStyle w:val="a3"/>
        <w:spacing w:before="7" w:line="360" w:lineRule="auto"/>
        <w:ind w:left="662"/>
      </w:pPr>
      <w:r>
        <w:t>+ 移至下一列的第一个字符处</w:t>
      </w:r>
    </w:p>
    <w:p w14:paraId="35A030D5" w14:textId="77777777" w:rsidR="00FA0479" w:rsidRDefault="00C242A8" w:rsidP="0030025C">
      <w:pPr>
        <w:pStyle w:val="a3"/>
        <w:spacing w:line="360" w:lineRule="auto"/>
        <w:ind w:left="662"/>
      </w:pPr>
      <w:r>
        <w:t>- 移至上一列的第一个字符处</w:t>
      </w:r>
    </w:p>
    <w:p w14:paraId="5D7E19DE" w14:textId="77777777" w:rsidR="00FA0479" w:rsidRDefault="00C242A8" w:rsidP="0030025C">
      <w:pPr>
        <w:pStyle w:val="a3"/>
        <w:spacing w:line="360" w:lineRule="auto"/>
        <w:ind w:left="662"/>
      </w:pPr>
      <w:r>
        <w:t>( 移至该句首</w:t>
      </w:r>
    </w:p>
    <w:p w14:paraId="49B34638" w14:textId="77777777" w:rsidR="00FA0479" w:rsidRDefault="00C242A8" w:rsidP="0030025C">
      <w:pPr>
        <w:pStyle w:val="a3"/>
        <w:spacing w:line="360" w:lineRule="auto"/>
        <w:ind w:left="662"/>
      </w:pPr>
      <w:r>
        <w:t>) 移至该句末</w:t>
      </w:r>
    </w:p>
    <w:p w14:paraId="7D99B3BF" w14:textId="77777777" w:rsidR="00FA0479" w:rsidRDefault="00C242A8" w:rsidP="0030025C">
      <w:pPr>
        <w:pStyle w:val="a3"/>
        <w:spacing w:line="360" w:lineRule="auto"/>
        <w:ind w:left="662"/>
      </w:pPr>
      <w:r>
        <w:t>{ 移至该段首</w:t>
      </w:r>
    </w:p>
    <w:p w14:paraId="0C91ABB0" w14:textId="77777777" w:rsidR="00FA0479" w:rsidRDefault="00C242A8" w:rsidP="0030025C">
      <w:pPr>
        <w:pStyle w:val="a3"/>
        <w:spacing w:line="360" w:lineRule="auto"/>
        <w:ind w:left="662"/>
      </w:pPr>
      <w:r>
        <w:t>} 移至该段末</w:t>
      </w:r>
    </w:p>
    <w:p w14:paraId="4B7437CF" w14:textId="77777777" w:rsidR="00FA0479" w:rsidRDefault="00C242A8" w:rsidP="0030025C">
      <w:pPr>
        <w:pStyle w:val="a3"/>
        <w:spacing w:line="360" w:lineRule="auto"/>
        <w:ind w:left="662"/>
      </w:pPr>
      <w:r>
        <w:t>NG 移至该文件的第 n 列</w:t>
      </w:r>
    </w:p>
    <w:p w14:paraId="448DD4DE" w14:textId="77777777" w:rsidR="00FA0479" w:rsidRDefault="00C242A8" w:rsidP="0030025C">
      <w:pPr>
        <w:pStyle w:val="a3"/>
        <w:spacing w:line="360" w:lineRule="auto"/>
        <w:ind w:left="662"/>
      </w:pPr>
      <w:r>
        <w:t>N+ 移至光标所在位置之后第 n 列</w:t>
      </w:r>
    </w:p>
    <w:p w14:paraId="102C2C3B" w14:textId="77777777" w:rsidR="00FA0479" w:rsidRDefault="00C242A8" w:rsidP="0030025C">
      <w:pPr>
        <w:pStyle w:val="a3"/>
        <w:spacing w:line="360" w:lineRule="auto"/>
        <w:ind w:left="662"/>
      </w:pPr>
      <w:r>
        <w:t>n 移至光标所在位置之前第 n 列</w:t>
      </w:r>
    </w:p>
    <w:p w14:paraId="09A99646" w14:textId="77777777" w:rsidR="00FA0479" w:rsidRDefault="00C242A8" w:rsidP="0030025C">
      <w:pPr>
        <w:pStyle w:val="a3"/>
        <w:spacing w:line="360" w:lineRule="auto"/>
        <w:ind w:left="662"/>
      </w:pPr>
      <w:r>
        <w:t>Ctrld 向下半页</w:t>
      </w:r>
    </w:p>
    <w:p w14:paraId="49F6AFCE" w14:textId="77777777" w:rsidR="00FA0479" w:rsidRDefault="00C242A8" w:rsidP="0030025C">
      <w:pPr>
        <w:pStyle w:val="a3"/>
        <w:spacing w:line="360" w:lineRule="auto"/>
        <w:ind w:left="662"/>
      </w:pPr>
      <w:r>
        <w:t>Ctrlf 向下一页</w:t>
      </w:r>
    </w:p>
    <w:p w14:paraId="17C34A67" w14:textId="77777777" w:rsidR="00FA0479" w:rsidRDefault="00C242A8" w:rsidP="0030025C">
      <w:pPr>
        <w:pStyle w:val="a3"/>
        <w:spacing w:line="360" w:lineRule="auto"/>
        <w:ind w:left="662"/>
      </w:pPr>
      <w:r>
        <w:t>Ctrlu 向上半页</w:t>
      </w:r>
    </w:p>
    <w:p w14:paraId="3A0A1FB8" w14:textId="77777777" w:rsidR="00FA0479" w:rsidRDefault="00C242A8" w:rsidP="0030025C">
      <w:pPr>
        <w:pStyle w:val="a3"/>
        <w:spacing w:line="360" w:lineRule="auto"/>
        <w:ind w:left="662"/>
      </w:pPr>
      <w:r>
        <w:t>Ctrlb 向上一页</w:t>
      </w:r>
    </w:p>
    <w:p w14:paraId="316FA891" w14:textId="77777777" w:rsidR="00FA0479" w:rsidRDefault="00C242A8" w:rsidP="0030025C">
      <w:pPr>
        <w:pStyle w:val="a6"/>
        <w:numPr>
          <w:ilvl w:val="0"/>
          <w:numId w:val="13"/>
        </w:numPr>
        <w:tabs>
          <w:tab w:val="left" w:pos="860"/>
        </w:tabs>
        <w:spacing w:before="37" w:line="360" w:lineRule="auto"/>
      </w:pPr>
      <w:r>
        <w:t>输入模式</w:t>
      </w:r>
    </w:p>
    <w:p w14:paraId="23A28A89" w14:textId="77777777" w:rsidR="00FA0479" w:rsidRDefault="00C242A8" w:rsidP="0030025C">
      <w:pPr>
        <w:pStyle w:val="a3"/>
        <w:spacing w:line="360" w:lineRule="auto"/>
        <w:ind w:left="662"/>
      </w:pPr>
      <w:r>
        <w:t>输入以下命令即可进入 vi 输入模式：</w:t>
      </w:r>
    </w:p>
    <w:p w14:paraId="2DA964AA" w14:textId="77777777" w:rsidR="00FA0479" w:rsidRDefault="00C242A8" w:rsidP="0030025C">
      <w:pPr>
        <w:pStyle w:val="a3"/>
        <w:spacing w:line="360" w:lineRule="auto"/>
        <w:ind w:left="662"/>
      </w:pPr>
      <w:r>
        <w:t>a(append) 在光标之后加入资料</w:t>
      </w:r>
    </w:p>
    <w:p w14:paraId="56879EC1" w14:textId="77777777" w:rsidR="00FA0479" w:rsidRDefault="00C242A8" w:rsidP="0030025C">
      <w:pPr>
        <w:pStyle w:val="a3"/>
        <w:spacing w:line="360" w:lineRule="auto"/>
        <w:ind w:left="662"/>
      </w:pPr>
      <w:r>
        <w:lastRenderedPageBreak/>
        <w:t>A 在该行之末加入资料</w:t>
      </w:r>
    </w:p>
    <w:p w14:paraId="2BE23984" w14:textId="77777777" w:rsidR="00FA0479" w:rsidRDefault="00C242A8" w:rsidP="0030025C">
      <w:pPr>
        <w:pStyle w:val="a3"/>
        <w:spacing w:line="360" w:lineRule="auto"/>
        <w:ind w:left="662"/>
      </w:pPr>
      <w:r>
        <w:t>i(insert) 在光标之前加入资料</w:t>
      </w:r>
    </w:p>
    <w:p w14:paraId="20C549E8" w14:textId="77777777" w:rsidR="00FA0479" w:rsidRDefault="00C242A8" w:rsidP="0030025C">
      <w:pPr>
        <w:pStyle w:val="a3"/>
        <w:spacing w:line="360" w:lineRule="auto"/>
        <w:ind w:left="662"/>
      </w:pPr>
      <w:r>
        <w:t>I 在该行之首加入资料</w:t>
      </w:r>
    </w:p>
    <w:p w14:paraId="4BB111A9" w14:textId="77777777" w:rsidR="00FA0479" w:rsidRDefault="00C242A8" w:rsidP="0030025C">
      <w:pPr>
        <w:pStyle w:val="a3"/>
        <w:spacing w:line="360" w:lineRule="auto"/>
        <w:ind w:left="662"/>
      </w:pPr>
      <w:r>
        <w:t>o(open) 新增一行于该行之下，供输入资料用</w:t>
      </w:r>
    </w:p>
    <w:p w14:paraId="62FF6C11" w14:textId="77777777" w:rsidR="00FA0479" w:rsidRDefault="00C242A8" w:rsidP="0030025C">
      <w:pPr>
        <w:pStyle w:val="a3"/>
        <w:spacing w:line="360" w:lineRule="auto"/>
        <w:ind w:left="662"/>
      </w:pPr>
      <w:r>
        <w:t>O 新增一行于该行之上，供输入资料用</w:t>
      </w:r>
    </w:p>
    <w:p w14:paraId="7BE1A2B0" w14:textId="77777777" w:rsidR="00FA0479" w:rsidRDefault="00C242A8" w:rsidP="0030025C">
      <w:pPr>
        <w:pStyle w:val="a3"/>
        <w:spacing w:line="360" w:lineRule="auto"/>
        <w:ind w:left="662"/>
      </w:pPr>
      <w:r>
        <w:t>Dd 删除当前光标所在行</w:t>
      </w:r>
    </w:p>
    <w:p w14:paraId="1A2B23F7" w14:textId="77777777" w:rsidR="00FA0479" w:rsidRDefault="00C242A8" w:rsidP="0030025C">
      <w:pPr>
        <w:pStyle w:val="a3"/>
        <w:spacing w:line="360" w:lineRule="auto"/>
        <w:ind w:left="662"/>
      </w:pPr>
      <w:r>
        <w:t>X 删除当前光标字符</w:t>
      </w:r>
    </w:p>
    <w:p w14:paraId="040F6F1C" w14:textId="77777777" w:rsidR="00FA0479" w:rsidRDefault="00C242A8" w:rsidP="0030025C">
      <w:pPr>
        <w:pStyle w:val="a3"/>
        <w:spacing w:line="360" w:lineRule="auto"/>
        <w:ind w:left="662"/>
      </w:pPr>
      <w:r>
        <w:t>X 删除当前光标之前字符</w:t>
      </w:r>
    </w:p>
    <w:p w14:paraId="5F26375F" w14:textId="77777777" w:rsidR="00FA0479" w:rsidRDefault="00C242A8" w:rsidP="0030025C">
      <w:pPr>
        <w:pStyle w:val="a3"/>
        <w:spacing w:line="360" w:lineRule="auto"/>
        <w:ind w:left="662"/>
      </w:pPr>
      <w:r>
        <w:t>U 撤消</w:t>
      </w:r>
    </w:p>
    <w:p w14:paraId="58272C2D" w14:textId="77777777" w:rsidR="00FA0479" w:rsidRDefault="00C242A8" w:rsidP="0030025C">
      <w:pPr>
        <w:pStyle w:val="a3"/>
        <w:spacing w:line="360" w:lineRule="auto"/>
        <w:ind w:left="662"/>
      </w:pPr>
      <w:r>
        <w:t>F 查找</w:t>
      </w:r>
    </w:p>
    <w:p w14:paraId="71D68D11" w14:textId="77777777" w:rsidR="00FA0479" w:rsidRDefault="00C242A8" w:rsidP="0030025C">
      <w:pPr>
        <w:pStyle w:val="a3"/>
        <w:spacing w:line="360" w:lineRule="auto"/>
        <w:ind w:left="662" w:right="3357"/>
      </w:pPr>
      <w:r>
        <w:t>s 替换,例如:将文件中的所有"FOX"换成"duck",用":%s/FOX/duck/g"</w:t>
      </w:r>
    </w:p>
    <w:p w14:paraId="4EEEB365" w14:textId="77777777" w:rsidR="00FA0479" w:rsidRDefault="00C242A8" w:rsidP="0030025C">
      <w:pPr>
        <w:pStyle w:val="a3"/>
        <w:spacing w:before="7" w:line="360" w:lineRule="auto"/>
        <w:ind w:left="662"/>
      </w:pPr>
      <w:r>
        <w:t>ESC 离开输入模式</w:t>
      </w:r>
    </w:p>
    <w:p w14:paraId="36650B06" w14:textId="77777777" w:rsidR="00FA0479" w:rsidRDefault="00C242A8" w:rsidP="0030025C">
      <w:pPr>
        <w:pStyle w:val="a3"/>
        <w:spacing w:before="36" w:line="360" w:lineRule="auto"/>
        <w:ind w:left="662"/>
      </w:pPr>
      <w:r>
        <w:t>更多用法见 info vi.</w:t>
      </w:r>
    </w:p>
    <w:p w14:paraId="5D64BD25" w14:textId="77777777" w:rsidR="00FA0479" w:rsidRDefault="00C242A8" w:rsidP="0030025C">
      <w:pPr>
        <w:pStyle w:val="a6"/>
        <w:numPr>
          <w:ilvl w:val="0"/>
          <w:numId w:val="12"/>
        </w:numPr>
        <w:tabs>
          <w:tab w:val="left" w:pos="437"/>
        </w:tabs>
        <w:spacing w:before="36" w:line="360" w:lineRule="auto"/>
        <w:ind w:firstLine="0"/>
      </w:pPr>
      <w:r>
        <w:t>GNU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 xml:space="preserve"> 编译器</w:t>
      </w:r>
    </w:p>
    <w:p w14:paraId="7CB917B8" w14:textId="77777777" w:rsidR="00FA0479" w:rsidRDefault="00C242A8" w:rsidP="0030025C">
      <w:pPr>
        <w:pStyle w:val="a3"/>
        <w:spacing w:before="36" w:line="360" w:lineRule="auto"/>
        <w:ind w:left="120" w:right="107" w:firstLine="422"/>
      </w:pPr>
      <w:r>
        <w:t>LINUX</w:t>
      </w:r>
      <w:r>
        <w:rPr>
          <w:spacing w:val="-10"/>
        </w:rPr>
        <w:t xml:space="preserve"> 上可用的 </w:t>
      </w:r>
      <w:r>
        <w:t>C</w:t>
      </w:r>
      <w:r>
        <w:rPr>
          <w:spacing w:val="-19"/>
        </w:rPr>
        <w:t xml:space="preserve"> 编译器是 </w:t>
      </w:r>
      <w:r>
        <w:t>GNU(GNU's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Unix)</w:t>
      </w:r>
      <w:r>
        <w:rPr>
          <w:spacing w:val="-30"/>
        </w:rPr>
        <w:t xml:space="preserve"> </w:t>
      </w:r>
      <w:r>
        <w:t>C</w:t>
      </w:r>
      <w:r>
        <w:rPr>
          <w:spacing w:val="-8"/>
        </w:rPr>
        <w:t xml:space="preserve"> 编译器，它建立在自由软件基金会编程许可证的基础上，因此可以自由发布。</w:t>
      </w:r>
      <w:r>
        <w:t>LINUX 上的 GNU</w:t>
      </w:r>
      <w:r>
        <w:rPr>
          <w:spacing w:val="-49"/>
        </w:rPr>
        <w:t xml:space="preserve"> </w:t>
      </w:r>
      <w:r>
        <w:t>C</w:t>
      </w:r>
      <w:r>
        <w:rPr>
          <w:spacing w:val="-3"/>
        </w:rPr>
        <w:t xml:space="preserve"> 编译器（GCC）是一个全功能</w:t>
      </w:r>
      <w:r>
        <w:rPr>
          <w:spacing w:val="1"/>
        </w:rPr>
        <w:t xml:space="preserve">的 </w:t>
      </w:r>
      <w:r>
        <w:t>ANCI</w:t>
      </w:r>
      <w:r>
        <w:rPr>
          <w:spacing w:val="-49"/>
        </w:rPr>
        <w:t xml:space="preserve"> </w:t>
      </w:r>
      <w:r>
        <w:t>C</w:t>
      </w:r>
      <w:r>
        <w:rPr>
          <w:spacing w:val="-12"/>
        </w:rPr>
        <w:t xml:space="preserve"> 兼容编译器。通过 </w:t>
      </w:r>
      <w:r>
        <w:rPr>
          <w:spacing w:val="-14"/>
        </w:rPr>
        <w:t>GCC</w:t>
      </w:r>
      <w:r>
        <w:rPr>
          <w:spacing w:val="-21"/>
        </w:rPr>
        <w:t xml:space="preserve">，由 </w:t>
      </w:r>
      <w:r>
        <w:t>C</w:t>
      </w:r>
      <w:r>
        <w:rPr>
          <w:spacing w:val="-11"/>
        </w:rPr>
        <w:t xml:space="preserve"> 源代码文件生成可执行文件的过程要经历 </w:t>
      </w:r>
      <w:r>
        <w:t>4</w:t>
      </w:r>
      <w:r>
        <w:rPr>
          <w:spacing w:val="-12"/>
        </w:rPr>
        <w:t xml:space="preserve"> 个阶段， </w:t>
      </w:r>
      <w:r>
        <w:rPr>
          <w:spacing w:val="-19"/>
        </w:rPr>
        <w:t xml:space="preserve">分别是预处理、编译、汇编和链接。不同的阶段分别调用不同的工具来实现，如图 </w:t>
      </w:r>
      <w:r>
        <w:t>B-1</w:t>
      </w:r>
      <w:r>
        <w:rPr>
          <w:spacing w:val="-9"/>
        </w:rPr>
        <w:t xml:space="preserve"> 所示。</w:t>
      </w:r>
    </w:p>
    <w:p w14:paraId="63CFE188" w14:textId="77777777" w:rsidR="00FA0479" w:rsidRDefault="00FA0479" w:rsidP="0030025C">
      <w:pPr>
        <w:pStyle w:val="a3"/>
        <w:spacing w:before="10" w:line="360" w:lineRule="auto"/>
        <w:ind w:left="0"/>
        <w:rPr>
          <w:sz w:val="7"/>
        </w:rPr>
      </w:pPr>
    </w:p>
    <w:p w14:paraId="390C09A1" w14:textId="77777777" w:rsidR="00FA0479" w:rsidRDefault="00FA0479" w:rsidP="0030025C">
      <w:pPr>
        <w:spacing w:line="360" w:lineRule="auto"/>
        <w:rPr>
          <w:sz w:val="7"/>
        </w:rPr>
        <w:sectPr w:rsidR="00FA0479">
          <w:pgSz w:w="11910" w:h="16840"/>
          <w:pgMar w:top="1580" w:right="1540" w:bottom="280" w:left="1680" w:header="720" w:footer="720" w:gutter="0"/>
          <w:cols w:space="720" w:equalWidth="0">
            <w:col w:w="8690"/>
          </w:cols>
        </w:sectPr>
      </w:pPr>
    </w:p>
    <w:p w14:paraId="1DDA3C8F" w14:textId="77777777" w:rsidR="00FA0479" w:rsidRDefault="00C242A8" w:rsidP="0030025C">
      <w:pPr>
        <w:pStyle w:val="a3"/>
        <w:spacing w:line="360" w:lineRule="auto"/>
        <w:ind w:left="324" w:right="3264"/>
        <w:jc w:val="center"/>
      </w:pPr>
      <w:r>
        <w:rPr>
          <w:noProof/>
        </w:rPr>
        <w:lastRenderedPageBreak/>
        <w:drawing>
          <wp:anchor distT="0" distB="0" distL="0" distR="0" simplePos="0" relativeHeight="251650560" behindDoc="0" locked="0" layoutInCell="1" allowOverlap="1" wp14:anchorId="204B7FC7" wp14:editId="0B71BA15">
            <wp:simplePos x="0" y="0"/>
            <wp:positionH relativeFrom="page">
              <wp:posOffset>1709420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0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24FC615E" wp14:editId="01300D4C">
            <wp:simplePos x="0" y="0"/>
            <wp:positionH relativeFrom="page">
              <wp:posOffset>2623820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7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0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 wp14:anchorId="2B7ACE4A" wp14:editId="2148B0C5">
            <wp:simplePos x="0" y="0"/>
            <wp:positionH relativeFrom="page">
              <wp:posOffset>3538220</wp:posOffset>
            </wp:positionH>
            <wp:positionV relativeFrom="paragraph">
              <wp:posOffset>148590</wp:posOffset>
            </wp:positionV>
            <wp:extent cx="231775" cy="73025"/>
            <wp:effectExtent l="0" t="0" r="15875" b="3175"/>
            <wp:wrapNone/>
            <wp:docPr id="119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0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B24A45" wp14:editId="5ED8334F">
                <wp:simplePos x="0" y="0"/>
                <wp:positionH relativeFrom="page">
                  <wp:posOffset>1941195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3EBEE1E" w14:textId="77777777" w:rsidR="00FA0479" w:rsidRDefault="00C242A8">
                            <w:pPr>
                              <w:pStyle w:val="a3"/>
                              <w:spacing w:before="59"/>
                              <w:ind w:left="218"/>
                            </w:pPr>
                            <w:r>
                              <w:t>预处理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7CB24A4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85pt;margin-top:6.65pt;width:54pt;height:23.5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ux/gEAAOIDAAAOAAAAZHJzL2Uyb0RvYy54bWysU82O0zAQviPxDpbvNGm1u7RR05WgLEJC&#10;gLTwABPbSSz5T7a3SV8A3oATF+48V59jx27TZZcLQuTgfPF8/jzzzWR9PWpFdsIHaU1N57OSEmGY&#10;5dJ0Nf3y+ebFkpIQwXBQ1oia7kWg15vnz9aDq8TC9lZx4QmKmFANrqZ9jK4qisB6oSHMrBMGg631&#10;GiJ++q7gHgZU16pYlOVVMVjPnbdMhIC722OQbrJ+2woWP7ZtEJGommJuMa8+r01ai80aqs6D6yU7&#10;pQH/kIUGafDSs9QWIpA7L/+Q0pJ5G2wbZ8zqwratZCLXgNXMyyfV3PbgRK4FzQnubFP4f7Lsw+6T&#10;J5LX9CUlBjS26PD92+HHr8PPr2SR7BlcqJB165AXx1d2xDZP+wE3U9Vj63V6Yz0E42j0/myuGCNh&#10;uHm1vFyWGGEYWqxW5fIyqRQPh50P8a2wmiRQU4+9y5bC7n2IR+pESXcZeyOVyv1Thgw1Xc0vLlAe&#10;cIpaBRGhdlhXMF2WCVZJno6kw8F3zWvlyQ7SXOTnlM0jWrpvC6E/8nIo0aDSMgqfUS+AvzGcxL1D&#10;7wwOOU3JaMEpUQL/iYQyM4JUf8NES5RBZ5LxR4MTimMzokyCjeV7bIZ6Z3AQ0lBPwE+gmcCd87Lr&#10;0c3csiyJg5RtPw19mtTfv/PFD7/m5h4AAP//AwBQSwMEFAAGAAgAAAAhALK6ZyHfAAAACQEAAA8A&#10;AABkcnMvZG93bnJldi54bWxMj8FOwzAMhu9IvENkJG4sGS3bVJpOCMFpSGhjAnFLG9NWNE7VZG33&#10;9pgTHO3/0+/P+XZ2nRhxCK0nDcuFAoFUedtSreH49nyzARGiIWs6T6jhjAG2xeVFbjLrJ9rjeIi1&#10;4BIKmdHQxNhnUoaqQWfCwvdInH35wZnI41BLO5iJy10nb5VaSWda4guN6fGxwer7cHIazMfu089D&#10;Wr6P57ipp9fjbv3ypPX11fxwDyLiHP9g+NVndSjYqfQnskF0GhJ1t2aUgyQBwUC6THhRalipFGSR&#10;y/8fFD8AAAD//wMAUEsBAi0AFAAGAAgAAAAhALaDOJL+AAAA4QEAABMAAAAAAAAAAAAAAAAAAAAA&#10;AFtDb250ZW50X1R5cGVzXS54bWxQSwECLQAUAAYACAAAACEAOP0h/9YAAACUAQAACwAAAAAAAAAA&#10;AAAAAAAvAQAAX3JlbHMvLnJlbHNQSwECLQAUAAYACAAAACEA0W8Lsf4BAADiAwAADgAAAAAAAAAA&#10;AAAAAAAuAgAAZHJzL2Uyb0RvYy54bWxQSwECLQAUAAYACAAAACEAsrpnId8AAAAJAQAADwAAAAAA&#10;AAAAAAAAAABYBAAAZHJzL2Rvd25yZXYueG1sUEsFBgAAAAAEAAQA8wAAAGQFAAAAAA==&#10;" filled="f" strokeweight=".72pt">
                <v:textbox inset="0,0,0,0">
                  <w:txbxContent>
                    <w:p w14:paraId="43EBEE1E" w14:textId="77777777" w:rsidR="00FA0479" w:rsidRDefault="00C242A8">
                      <w:pPr>
                        <w:pStyle w:val="a3"/>
                        <w:spacing w:before="59"/>
                        <w:ind w:left="218"/>
                      </w:pPr>
                      <w:r>
                        <w:t>预处理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35580F" wp14:editId="448002AD">
                <wp:simplePos x="0" y="0"/>
                <wp:positionH relativeFrom="page">
                  <wp:posOffset>2855595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2EBB2B" w14:textId="77777777" w:rsidR="00FA0479" w:rsidRDefault="00C242A8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编译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735580F" id="文本框 3" o:spid="_x0000_s1027" type="#_x0000_t202" style="position:absolute;left:0;text-align:left;margin-left:224.85pt;margin-top:6.65pt;width:54pt;height:23.5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Is/wEAAOkDAAAOAAAAZHJzL2Uyb0RvYy54bWysU82O0zAQviPxDpbvNGnZXbVR05WgLEJC&#10;gLTwABPbSSz5T7a3SV8A3oATF+48V59jx27TZZcLQuTgjD3ffJ75Zry+HrUiO+GDtKam81lJiTDM&#10;cmm6mn75fPNiSUmIYDgoa0RN9yLQ683zZ+vBVWJhe6u48ARJTKgGV9M+RlcVRWC90BBm1gmDztZ6&#10;DRG3viu4hwHZtSoWZXlVDNZz5y0TIeDp9uikm8zftoLFj20bRCSqpphbzKvPa5PWYrOGqvPgeslO&#10;acA/ZKFBGrz0TLWFCOTOyz+otGTeBtvGGbO6sG0rmcg1YDXz8kk1tz04kWtBcYI7yxT+Hy37sPvk&#10;ieQ1XVBiQGOLDt+/HX78Ovz8Sl4meQYXKkTdOsTF8ZUdsc3TecDDVPXYep3+WA9BPwq9P4srxkgY&#10;Hl4tL5clehi6FqtVubxMLMVDsPMhvhVWk2TU1GPvsqSwex/iETpB0l3G3kilcv+UIUNNV/OLC6QH&#10;nKJWQURTO6wrmC7TBKskTyEpOPiuea082UGai/ydsnkES/dtIfRHXHYlGFRaRuGz1Qvgbwwnce9Q&#10;O4NDTlMyWnBKlMA3kayMjCDV3yBREmVQmST8UeBkxbEZc5/O4jeW77En6p3BeUizPRl+MprJuHNe&#10;dj2KmoMzM85TVv80+2lgf9/n+x9e6OYeAAD//wMAUEsDBBQABgAIAAAAIQA8a9pS3wAAAAkBAAAP&#10;AAAAZHJzL2Rvd25yZXYueG1sTI/BTsMwDIbvSLxDZCRuLIV16yhNJ4TgNCTEmEDc3Ma0FU1SJVnb&#10;vT3mBEf7//T7c7GdTS9G8qFzVsH1IgFBtna6s42Cw9vT1QZEiGg19s6SghMF2JbnZwXm2k32lcZ9&#10;bASX2JCjgjbGIZcy1C0ZDAs3kOXsy3mDkUffSO1x4nLTy5skWUuDneULLQ700FL9vT8aBfix+3Sz&#10;T6v38RQ3zfRy2GXPj0pdXsz3dyAizfEPhl99VoeSnSp3tDqIXkGa3maMcrBcgmBgtcp4USlYJynI&#10;spD/Pyh/AAAA//8DAFBLAQItABQABgAIAAAAIQC2gziS/gAAAOEBAAATAAAAAAAAAAAAAAAAAAAA&#10;AABbQ29udGVudF9UeXBlc10ueG1sUEsBAi0AFAAGAAgAAAAhADj9If/WAAAAlAEAAAsAAAAAAAAA&#10;AAAAAAAALwEAAF9yZWxzLy5yZWxzUEsBAi0AFAAGAAgAAAAhAJS2Aiz/AQAA6QMAAA4AAAAAAAAA&#10;AAAAAAAALgIAAGRycy9lMm9Eb2MueG1sUEsBAi0AFAAGAAgAAAAhADxr2lLfAAAACQEAAA8AAAAA&#10;AAAAAAAAAAAAWQQAAGRycy9kb3ducmV2LnhtbFBLBQYAAAAABAAEAPMAAABlBQAAAAA=&#10;" filled="f" strokeweight=".72pt">
                <v:textbox inset="0,0,0,0">
                  <w:txbxContent>
                    <w:p w14:paraId="1B2EBB2B" w14:textId="77777777" w:rsidR="00FA0479" w:rsidRDefault="00C242A8">
                      <w:pPr>
                        <w:pStyle w:val="a3"/>
                        <w:spacing w:before="59"/>
                        <w:ind w:left="324"/>
                      </w:pPr>
                      <w:r>
                        <w:t>编译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F38EC5" wp14:editId="03B9194D">
                <wp:simplePos x="0" y="0"/>
                <wp:positionH relativeFrom="page">
                  <wp:posOffset>3769995</wp:posOffset>
                </wp:positionH>
                <wp:positionV relativeFrom="paragraph">
                  <wp:posOffset>84455</wp:posOffset>
                </wp:positionV>
                <wp:extent cx="685800" cy="299085"/>
                <wp:effectExtent l="4445" t="5080" r="14605" b="1968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D56E29" w14:textId="77777777" w:rsidR="00FA0479" w:rsidRDefault="00C242A8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汇编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DF38EC5" id="文本框 4" o:spid="_x0000_s1028" type="#_x0000_t202" style="position:absolute;left:0;text-align:left;margin-left:296.85pt;margin-top:6.65pt;width:54pt;height:23.5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l4AAIAAOkDAAAOAAAAZHJzL2Uyb0RvYy54bWysU0uOEzEQ3SNxB8t70p0oM0pa6YwEYRAS&#10;AqSBA1T86bbkn2xPunMBuAErNuw5V85B2fkMM2wQohfuctXzc9Wr8upmNJrsRIjK2ZZOJzUlwjLH&#10;le1a+vnT7YsFJTGB5aCdFS3di0hv1s+frQbfiJnrneYiECSxsRl8S/uUfFNVkfXCQJw4LywGpQsG&#10;Em5DV/EAA7IbXc3q+roaXOA+OCZiRO/mGKTrwi+lYOmDlFEkoluKuaWyhrJu81qtV9B0AXyv2CkN&#10;+IcsDCiLl16oNpCA3Af1B5VRLLjoZJowZyonpWKi1IDVTOsn1dz14EWpBcWJ/iJT/H+07P3uYyCK&#10;Y+8osWCwRYdvXw/ffx5+fCHzLM/gY4OoO4+4NL50Y4ae/BGduepRBpP/WA/BOAq9v4grxkQYOq8X&#10;V4saIwxDs+WyXlxllurhsA8xvRHOkGy0NGDviqSwexfTEXqG5Lusu1Vaox8abcnQ0uV0Pkd6wCmS&#10;GhKaxmNd0XaFJjqteD6ST8TQbV/pQHaQ56J8p2wewfJ9G4j9EVdCGQaNUUmEYvUC+GvLSdp71M7i&#10;kNOcjBGcEi3wTWSrIBMo/TdIlERbVCYLfxQ4W2ncjqVPs8yWPVvH99gT/dbiPOTZPhvhbGzPxr0P&#10;qutR1NK5wozzVNQ/zX4e2N/35f6HF7r+BQAA//8DAFBLAwQUAAYACAAAACEACDc84d8AAAAJAQAA&#10;DwAAAGRycy9kb3ducmV2LnhtbEyPwU7DMAyG70i8Q2QkbiwZHesoTSeE4DQkxJhA3NLWtBWNUyVZ&#10;27095gRH+//0+3O+nW0vRvShc6RhuVAgkCpXd9RoOLw9XW1AhGioNr0j1HDCANvi/Cw3We0mesVx&#10;HxvBJRQyo6GNccikDFWL1oSFG5A4+3Lemsijb2TtzcTltpfXSq2lNR3xhdYM+NBi9b0/Wg3mY/fp&#10;Zr8q38dT3DTTy2GXPj9qfXkx39+BiDjHPxh+9VkdCnYq3ZHqIHoNN7dJyigHSQKCgVQteVFqWKsV&#10;yCKX/z8ofgAAAP//AwBQSwECLQAUAAYACAAAACEAtoM4kv4AAADhAQAAEwAAAAAAAAAAAAAAAAAA&#10;AAAAW0NvbnRlbnRfVHlwZXNdLnhtbFBLAQItABQABgAIAAAAIQA4/SH/1gAAAJQBAAALAAAAAAAA&#10;AAAAAAAAAC8BAABfcmVscy8ucmVsc1BLAQItABQABgAIAAAAIQBykgl4AAIAAOkDAAAOAAAAAAAA&#10;AAAAAAAAAC4CAABkcnMvZTJvRG9jLnhtbFBLAQItABQABgAIAAAAIQAINzzh3wAAAAkBAAAPAAAA&#10;AAAAAAAAAAAAAFoEAABkcnMvZG93bnJldi54bWxQSwUGAAAAAAQABADzAAAAZgUAAAAA&#10;" filled="f" strokeweight=".72pt">
                <v:textbox inset="0,0,0,0">
                  <w:txbxContent>
                    <w:p w14:paraId="25D56E29" w14:textId="77777777" w:rsidR="00FA0479" w:rsidRDefault="00C242A8">
                      <w:pPr>
                        <w:pStyle w:val="a3"/>
                        <w:spacing w:before="59"/>
                        <w:ind w:left="324"/>
                      </w:pPr>
                      <w:r>
                        <w:t>汇编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源文件</w:t>
      </w:r>
    </w:p>
    <w:p w14:paraId="5851EFF9" w14:textId="77777777" w:rsidR="00FA0479" w:rsidRDefault="00C242A8" w:rsidP="0030025C">
      <w:pPr>
        <w:pStyle w:val="a3"/>
        <w:spacing w:before="81" w:line="360" w:lineRule="auto"/>
        <w:ind w:left="324" w:right="3261"/>
        <w:jc w:val="center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0C4AA7" wp14:editId="4598E4E6">
                <wp:simplePos x="0" y="0"/>
                <wp:positionH relativeFrom="page">
                  <wp:posOffset>2252345</wp:posOffset>
                </wp:positionH>
                <wp:positionV relativeFrom="paragraph">
                  <wp:posOffset>187960</wp:posOffset>
                </wp:positionV>
                <wp:extent cx="73660" cy="396240"/>
                <wp:effectExtent l="0" t="0" r="2540" b="381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5"/>
                              </a:lnTo>
                              <a:lnTo>
                                <a:pt x="48" y="115"/>
                              </a:lnTo>
                              <a:lnTo>
                                <a:pt x="43" y="619"/>
                              </a:lnTo>
                              <a:lnTo>
                                <a:pt x="63" y="624"/>
                              </a:lnTo>
                              <a:lnTo>
                                <a:pt x="63" y="115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1"/>
                              </a:lnTo>
                              <a:lnTo>
                                <a:pt x="101" y="91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3"/>
                              </a:lnTo>
                              <a:lnTo>
                                <a:pt x="77" y="43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72D30CA" id="任意多边形 5" o:spid="_x0000_s1026" style="position:absolute;left:0;text-align:left;margin-left:177.35pt;margin-top:14.8pt;width:5.8pt;height:31.2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oLkQIAAGYIAAAOAAAAZHJzL2Uyb0RvYy54bWysVs2O0zAQviPxDpbvNE1/0h813QOr5YJg&#10;pV0ewHWcJlJiW7bbdO/cuXNEvARawdOwiMdgbCftdhFJQPSQ2JnPn7+ZsWe6ujiUBdozpXPBYxwO&#10;hhgxTkWS822M391evZhjpA3hCSkEZzG+YxpfrJ8/W1VyyUYiE0XCFAISrpeVjHFmjFwGgaYZK4ke&#10;CMk4GFOhSmJgqrZBokgF7GURjIbDKKiESqQSlGkNXy+9Ea8df5oyat6mqWYGFTEGbcY9lXtu7DNY&#10;r8hyq4jMclrLIP+goiQ5h02PVJfEELRT+W9UZU6V0CI1AyrKQKRpTpnzAbwJh0+8ucmIZM4XCI6W&#10;xzDp/0dL3+yvFcqTGE8w4qSEFH2/v//x/sPD548/v315+PoJTW2QKqmXgL2R16qeaRhajw+pKu0b&#10;fEEHF9i7Y2DZwSAKH2fjKILoU7CMF9Fo4uIenNbSnTavmHA8ZP9aG5+WpBmRrBnRA2+GCpLbmlZJ&#10;jF1nxdkhquCAhhFGWYxBg0tXKfbsVjiEseqncFwb+aDvZC74GWx8BmuMzVs6LnAYqMJhZOMHZI21&#10;eZ+hQhflP6ImXlfYBfO6onDRumdUwyAIbdJqWNem1u48DcNWuhDsf4UbdvBBZH2E++EWXTAvryds&#10;Pmp1duG19UPNOri8sH4oSFpbTuczF7N+qGkH18hx9UNN2rlmXlc/1Lj93EKg7Lnoh+q6A15XP1TH&#10;7WzuU/tVr1HtoCd1qikptBCa+fTbiufKzrEKQnF5XGe1KPLkKi8KW/202m5eFgrtie2T7lcfozNY&#10;wW0RXUxHU1c9ubDrm+MGu9ku4fuCHW1EcgfNZSdVvs2g8/r7Zy3QzJy2uvHabvl47phOfw/WvwAA&#10;AP//AwBQSwMEFAAGAAgAAAAhALn8FwDhAAAACQEAAA8AAABkcnMvZG93bnJldi54bWxMj8tOwzAQ&#10;RfdI/IM1SOyo8wDThjhVhVSBULMg7YadEw9JIB5Hsdumf49ZwXJ0j+49k69nM7ATTq63JCFeRMCQ&#10;Gqt7aiUc9tu7JTDnFWk1WEIJF3SwLq6vcpVpe6Z3PFW+ZaGEXKYkdN6PGeeu6dAot7AjUsg+7WSU&#10;D+fUcj2pcyg3A0+iSHCjegoLnRrxucPmuzoaCUsRX7au+ih35evLV1m/bWIRt1Le3sybJ2AeZ/8H&#10;w69+UIciONX2SNqxQUL6cP8YUAnJSgALQCpECqyWsEoi4EXO/39Q/AAAAP//AwBQSwECLQAUAAYA&#10;CAAAACEAtoM4kv4AAADhAQAAEwAAAAAAAAAAAAAAAAAAAAAAW0NvbnRlbnRfVHlwZXNdLnhtbFBL&#10;AQItABQABgAIAAAAIQA4/SH/1gAAAJQBAAALAAAAAAAAAAAAAAAAAC8BAABfcmVscy8ucmVsc1BL&#10;AQItABQABgAIAAAAIQDnBDoLkQIAAGYIAAAOAAAAAAAAAAAAAAAAAC4CAABkcnMvZTJvRG9jLnht&#10;bFBLAQItABQABgAIAAAAIQC5/BcA4QAAAAkBAAAPAAAAAAAAAAAAAAAAAOsEAABkcnMvZG93bnJl&#10;di54bWxQSwUGAAAAAAQABADzAAAA+QUAAAAA&#10;" path="m58,l53,,,106r,9l48,115,43,619r20,5l63,115r52,-4l111,111r,-10l106,101r,-10l101,91r,-9l96,82r,-10l91,72r,-9l87,63r,-10l82,53r,-10l77,43r,-9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922BB1" wp14:editId="23A2DA80">
                <wp:simplePos x="0" y="0"/>
                <wp:positionH relativeFrom="page">
                  <wp:posOffset>3166745</wp:posOffset>
                </wp:positionH>
                <wp:positionV relativeFrom="paragraph">
                  <wp:posOffset>187960</wp:posOffset>
                </wp:positionV>
                <wp:extent cx="73660" cy="396240"/>
                <wp:effectExtent l="0" t="0" r="2540" b="3810"/>
                <wp:wrapNone/>
                <wp:docPr id="3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5"/>
                              </a:lnTo>
                              <a:lnTo>
                                <a:pt x="48" y="115"/>
                              </a:lnTo>
                              <a:lnTo>
                                <a:pt x="43" y="619"/>
                              </a:lnTo>
                              <a:lnTo>
                                <a:pt x="63" y="624"/>
                              </a:lnTo>
                              <a:lnTo>
                                <a:pt x="63" y="115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1"/>
                              </a:lnTo>
                              <a:lnTo>
                                <a:pt x="101" y="91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3"/>
                              </a:lnTo>
                              <a:lnTo>
                                <a:pt x="77" y="43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E7A4076" id="任意多边形 6" o:spid="_x0000_s1026" style="position:absolute;left:0;text-align:left;margin-left:249.35pt;margin-top:14.8pt;width:5.8pt;height:31.2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WkQIAAGYIAAAOAAAAZHJzL2Uyb0RvYy54bWysVsuO0zAU3SPxD5b3NE0f6UNNZ8Fo2CAY&#10;aYYPcB2niZTYlu2+9uzZs0T8BBrB1zCIz+DaTvoYRBIQXSRO7snxucf2vV1c7csCbZnSueAxDnt9&#10;jBinIsn5Osbv7m9eTDHShvCEFIKzGB+YxlfL588WOzlnA5GJImEKAQnX852McWaMnAeBphkrie4J&#10;yTgEU6FKYuBRrYNEkR2wl0Uw6PejYCdUIpWgTGt4e+2DeOn405RR8zZNNTOoiDFoM+6q3HVlr8Fy&#10;QeZrRWSW00oG+QcVJck5THqkuiaGoI3Kf6Mqc6qEFqnpUVEGIk1zylwOkE3Yf5LNXUYkc7mAOVoe&#10;bdL/j5a+2d4qlCcxHmLESQlL9P3h4cf7D4+fP/789uXx6ycUWZN2Us8BeydvVfWkYWgz3qeqtHfI&#10;Be2dsYejsWxvEIWXk2EUgfsUIsNZNBg534PTt3SjzSsmHA/ZvtbGL0tSj0hWj+ie10MFi9u4rJIY&#10;+50VZ4doBxs0jDDKYgwa3HKVYsvuhUMYq34M27WWD/pO4YJfwMCsM1gdrO/ScUHCgAn7zj8gq6P1&#10;/QIVjq3Lf0SNvK6wDeZ1ReGskS2qYGBC06QVrG1SG3eZhmEjXQjxv8L1W/jAWe9wN9ysDebldYRN&#10;B43Jzry2bqhJC5cX1g0Fi9a0ptOJ86wbatzCNXBc3VCjZq6J19UNNWzet2CU3RfdUG1nwOvqhmo5&#10;nfV5aj7qFaoZ9KRO1SWFFkIzv/y24rmCcqyCUFzO66wWRZ7c5EVhq59W69XLQqEtsX3S/aptdAEr&#10;uC2is/Fg7KonF/b7ervBbLZL+L5gRyuRHKC5bKTK1xl0Xn/+bASamdNWNV7bLc+fHdPp78HyFwAA&#10;AP//AwBQSwMEFAAGAAgAAAAhAEPFRSjgAAAACQEAAA8AAABkcnMvZG93bnJldi54bWxMj0FPhDAQ&#10;he8m/odmTLy5LagISNlsTDYaIwdxL3srdASUTgnt7rL/3nrS4+R9ee+bYr2YkR1xdoMlCdFKAENq&#10;rR6ok7D72N6kwJxXpNVoCSWc0cG6vLwoVK7tid7xWPuOhRJyuZLQez/lnLu2R6Pcyk5IIfu0s1E+&#10;nHPH9axOodyMPBYi4UYNFBZ6NeFTj+13fTAS0iQ6b129r96ql+evqnndREnUSXl9tWwegXlc/B8M&#10;v/pBHcrg1NgDacdGCXdZ+hBQCXGWAAvAfSRugTUSslgALwv+/4PyBwAA//8DAFBLAQItABQABgAI&#10;AAAAIQC2gziS/gAAAOEBAAATAAAAAAAAAAAAAAAAAAAAAABbQ29udGVudF9UeXBlc10ueG1sUEsB&#10;Ai0AFAAGAAgAAAAhADj9If/WAAAAlAEAAAsAAAAAAAAAAAAAAAAALwEAAF9yZWxzLy5yZWxzUEsB&#10;Ai0AFAAGAAgAAAAhAPFRMVaRAgAAZggAAA4AAAAAAAAAAAAAAAAALgIAAGRycy9lMm9Eb2MueG1s&#10;UEsBAi0AFAAGAAgAAAAhAEPFRSjgAAAACQEAAA8AAAAAAAAAAAAAAAAA6wQAAGRycy9kb3ducmV2&#10;LnhtbFBLBQYAAAAABAAEAPMAAAD4BQAAAAA=&#10;" path="m58,l53,,,106r,9l48,115,43,619r20,5l63,115r52,-4l111,111r,-10l106,101r,-10l101,91r,-9l96,82r,-10l91,72r,-9l87,63r,-10l82,53r,-10l77,43r,-9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rFonts w:ascii="Times New Roman"/>
        </w:rPr>
        <w:t>(*.c)</w:t>
      </w:r>
    </w:p>
    <w:p w14:paraId="5A6FFBDF" w14:textId="77777777" w:rsidR="00FA0479" w:rsidRDefault="00C242A8" w:rsidP="0030025C">
      <w:pPr>
        <w:pStyle w:val="a3"/>
        <w:spacing w:line="360" w:lineRule="auto"/>
        <w:ind w:left="888" w:right="102"/>
        <w:jc w:val="center"/>
      </w:pPr>
      <w:r>
        <w:br w:type="column"/>
      </w:r>
      <w:r>
        <w:lastRenderedPageBreak/>
        <w:t>可执行文件</w:t>
      </w:r>
    </w:p>
    <w:p w14:paraId="151E80BE" w14:textId="77777777" w:rsidR="00FA0479" w:rsidRDefault="00C242A8" w:rsidP="0030025C">
      <w:pPr>
        <w:pStyle w:val="a3"/>
        <w:spacing w:before="81" w:line="360" w:lineRule="auto"/>
        <w:ind w:left="883" w:right="102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9A538FE" wp14:editId="12882F9C">
            <wp:simplePos x="0" y="0"/>
            <wp:positionH relativeFrom="page">
              <wp:posOffset>5480050</wp:posOffset>
            </wp:positionH>
            <wp:positionV relativeFrom="paragraph">
              <wp:posOffset>-49530</wp:posOffset>
            </wp:positionV>
            <wp:extent cx="234950" cy="73025"/>
            <wp:effectExtent l="0" t="0" r="12700" b="3175"/>
            <wp:wrapNone/>
            <wp:docPr id="12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03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972427" wp14:editId="7A52B3A5">
                <wp:simplePos x="0" y="0"/>
                <wp:positionH relativeFrom="page">
                  <wp:posOffset>4800600</wp:posOffset>
                </wp:positionH>
                <wp:positionV relativeFrom="paragraph">
                  <wp:posOffset>-113030</wp:posOffset>
                </wp:positionV>
                <wp:extent cx="685800" cy="299085"/>
                <wp:effectExtent l="4445" t="5080" r="14605" b="19685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908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BE024E" w14:textId="77777777" w:rsidR="00FA0479" w:rsidRDefault="00C242A8">
                            <w:pPr>
                              <w:pStyle w:val="a3"/>
                              <w:spacing w:before="59"/>
                              <w:ind w:left="324"/>
                            </w:pPr>
                            <w:r>
                              <w:t>链接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D972427" id="文本框 7" o:spid="_x0000_s1029" type="#_x0000_t202" style="position:absolute;left:0;text-align:left;margin-left:378pt;margin-top:-8.9pt;width:54pt;height:23.5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n8AQIAAOkDAAAOAAAAZHJzL2Uyb0RvYy54bWysU82O0zAQviPxDpbvNGnZLm3UdCUoi5AQ&#10;IC08wMR2Ekv+k+1t0heAN+DEhTvP1edg7DZdfi4IkYMznvn8eeab8eZm1IrshQ/SmprOZyUlwjDL&#10;pelq+vHD7ZMVJSGC4aCsETU9iEBvto8fbQZXiYXtreLCEyQxoRpcTfsYXVUUgfVCQ5hZJwwGW+s1&#10;RNz6ruAeBmTXqliU5XUxWM+dt0yEgN7dKUi3mb9tBYvv2jaISFRNMbeYV5/XJq3FdgNV58H1kp3T&#10;gH/IQoM0eOmFagcRyL2Xf1BpybwNto0zZnVh21YykWvAaublb9Xc9eBErgXFCe4iU/h/tOzt/r0n&#10;ktd0SYkBjS06fvl8/Pr9+O0TeZbkGVyoEHXnEBfH53bENk/+gM5U9dh6nf5YD8E4Cn24iCvGSBg6&#10;r1fLVYkRhqHFel2ulomleDjsfIivhNUkGTX12LssKezfhHiCTpB0l7G3UqncP2XIUNP1/OoK6QGn&#10;qFUQ0dQO6wqmyzTBKsnTkXQ4+K55oTzZQ5qL/J2z+QWW7ttB6E+4HEowqLSMwmerF8BfGk7iwaF2&#10;BoecpmS04JQogW8iWRkZQaq/QaIkyqAySfiTwMmKYzPmPj1NbMnTWH7AnqjXBuchzfZk+MloJuPe&#10;edn1KGruXGbGecrqn2c/DezP+3z/wwvd/gAAAP//AwBQSwMEFAAGAAgAAAAhAKw5tM7hAAAACgEA&#10;AA8AAABkcnMvZG93bnJldi54bWxMj8FOg0AQhu8mvsNmTLy1S2sFRIbGGD3VpLE2Gm8DuwKR3SXs&#10;FujbO570ODN//vm+fDubTox68K2zCKtlBELbyqnW1gjHt+dFCsIHsoo6ZzXCWXvYFpcXOWXKTfZV&#10;j4dQCy6xPiOEJoQ+k9JXjTbkl67Xlm9fbjAUeBxqqQaauNx0ch1FsTTUWv7QUK8fG119H04GgT52&#10;n24eNuX7eA5pPe2Pu+TlCfH6an64BxH0HP7C8IvP6FAwU+lOVnnRISS3MbsEhMUqYQdOpPGGNyXC&#10;+u4GZJHL/wrFDwAAAP//AwBQSwECLQAUAAYACAAAACEAtoM4kv4AAADhAQAAEwAAAAAAAAAAAAAA&#10;AAAAAAAAW0NvbnRlbnRfVHlwZXNdLnhtbFBLAQItABQABgAIAAAAIQA4/SH/1gAAAJQBAAALAAAA&#10;AAAAAAAAAAAAAC8BAABfcmVscy8ucmVsc1BLAQItABQABgAIAAAAIQC96dn8AQIAAOkDAAAOAAAA&#10;AAAAAAAAAAAAAC4CAABkcnMvZTJvRG9jLnhtbFBLAQItABQABgAIAAAAIQCsObTO4QAAAAoBAAAP&#10;AAAAAAAAAAAAAAAAAFsEAABkcnMvZG93bnJldi54bWxQSwUGAAAAAAQABADzAAAAaQUAAAAA&#10;" filled="f" strokeweight=".72pt">
                <v:textbox inset="0,0,0,0">
                  <w:txbxContent>
                    <w:p w14:paraId="18BE024E" w14:textId="77777777" w:rsidR="00FA0479" w:rsidRDefault="00C242A8">
                      <w:pPr>
                        <w:pStyle w:val="a3"/>
                        <w:spacing w:before="59"/>
                        <w:ind w:left="324"/>
                      </w:pPr>
                      <w:r>
                        <w:t>链接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</w:rPr>
        <w:t>(*.out)</w:t>
      </w:r>
    </w:p>
    <w:p w14:paraId="4E3DAD9F" w14:textId="77777777" w:rsidR="00FA0479" w:rsidRDefault="00FA0479" w:rsidP="0030025C">
      <w:pPr>
        <w:spacing w:line="360" w:lineRule="auto"/>
        <w:jc w:val="center"/>
        <w:rPr>
          <w:rFonts w:ascii="Times New Roman"/>
        </w:rPr>
        <w:sectPr w:rsidR="00FA0479">
          <w:type w:val="continuous"/>
          <w:pgSz w:w="11910" w:h="16840"/>
          <w:pgMar w:top="1580" w:right="1540" w:bottom="280" w:left="1680" w:header="720" w:footer="720" w:gutter="0"/>
          <w:cols w:num="2" w:space="720" w:equalWidth="0">
            <w:col w:w="4258" w:space="2351"/>
            <w:col w:w="2081"/>
          </w:cols>
        </w:sectPr>
      </w:pPr>
    </w:p>
    <w:p w14:paraId="2F3A9A3C" w14:textId="77777777" w:rsidR="00FA0479" w:rsidRDefault="00FA0479" w:rsidP="0030025C">
      <w:pPr>
        <w:pStyle w:val="a3"/>
        <w:spacing w:before="0" w:line="360" w:lineRule="auto"/>
        <w:ind w:left="0"/>
        <w:rPr>
          <w:rFonts w:ascii="Times New Roman"/>
          <w:sz w:val="20"/>
        </w:rPr>
      </w:pPr>
    </w:p>
    <w:p w14:paraId="763BB1BB" w14:textId="77777777" w:rsidR="00FA0479" w:rsidRDefault="00FA0479" w:rsidP="0030025C">
      <w:pPr>
        <w:pStyle w:val="a3"/>
        <w:spacing w:before="0" w:line="360" w:lineRule="auto"/>
        <w:ind w:left="0"/>
        <w:rPr>
          <w:rFonts w:ascii="Times New Roman"/>
          <w:sz w:val="20"/>
        </w:rPr>
      </w:pPr>
    </w:p>
    <w:p w14:paraId="6B1E4D24" w14:textId="77777777" w:rsidR="00FA0479" w:rsidRDefault="00FA0479" w:rsidP="0030025C">
      <w:pPr>
        <w:pStyle w:val="a3"/>
        <w:spacing w:before="0" w:line="360" w:lineRule="auto"/>
        <w:ind w:left="0"/>
        <w:rPr>
          <w:rFonts w:ascii="Times New Roman"/>
          <w:sz w:val="16"/>
        </w:rPr>
      </w:pPr>
    </w:p>
    <w:p w14:paraId="048241D0" w14:textId="77777777" w:rsidR="00FA0479" w:rsidRDefault="00C242A8" w:rsidP="0030025C">
      <w:pPr>
        <w:pStyle w:val="a3"/>
        <w:tabs>
          <w:tab w:val="left" w:pos="2961"/>
          <w:tab w:val="left" w:pos="4223"/>
          <w:tab w:val="left" w:pos="5841"/>
        </w:tabs>
        <w:spacing w:before="1" w:line="360" w:lineRule="auto"/>
        <w:ind w:left="14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C2CC15" wp14:editId="391C274F">
                <wp:simplePos x="0" y="0"/>
                <wp:positionH relativeFrom="page">
                  <wp:posOffset>4452620</wp:posOffset>
                </wp:positionH>
                <wp:positionV relativeFrom="paragraph">
                  <wp:posOffset>-662940</wp:posOffset>
                </wp:positionV>
                <wp:extent cx="347980" cy="73660"/>
                <wp:effectExtent l="0" t="0" r="13970" b="2540"/>
                <wp:wrapNone/>
                <wp:docPr id="6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73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" h="116">
                              <a:moveTo>
                                <a:pt x="437" y="0"/>
                              </a:moveTo>
                              <a:lnTo>
                                <a:pt x="427" y="0"/>
                              </a:lnTo>
                              <a:lnTo>
                                <a:pt x="427" y="48"/>
                              </a:lnTo>
                              <a:lnTo>
                                <a:pt x="5" y="48"/>
                              </a:lnTo>
                              <a:lnTo>
                                <a:pt x="0" y="58"/>
                              </a:lnTo>
                              <a:lnTo>
                                <a:pt x="427" y="62"/>
                              </a:lnTo>
                              <a:lnTo>
                                <a:pt x="427" y="115"/>
                              </a:lnTo>
                              <a:lnTo>
                                <a:pt x="441" y="110"/>
                              </a:lnTo>
                              <a:lnTo>
                                <a:pt x="547" y="58"/>
                              </a:lnTo>
                              <a:lnTo>
                                <a:pt x="542" y="53"/>
                              </a:lnTo>
                              <a:lnTo>
                                <a:pt x="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786CDC3" id="任意多边形 8" o:spid="_x0000_s1026" style="position:absolute;left:0;text-align:left;margin-left:350.6pt;margin-top:-52.2pt;width:27.4pt;height:5.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hnPwIAAEMFAAAOAAAAZHJzL2Uyb0RvYy54bWysVM2O0zAQviPxDpbvNE2apN2q6R5YLRcE&#10;K+3yAK7jNJEc27Ldpr1z584R8RJoBU/DIh6DsRO320XqSogc/JMZf/PNN2MvLnctR1umTSNFgePR&#10;GCMmqCwbsS7wh7vrVzOMjCWiJFwKVuA9M/hy+fLFolNzlsha8pJpBCDCzDtV4NpaNY8iQ2vWEjOS&#10;igkwVlK3xMJWr6NSkw7QWx4l43EedVKXSkvKjIG/V70RLz1+VTFq31eVYRbxAgM360ftx5Ubo+WC&#10;zNeaqLqhAw3yDyxa0ggIeoC6IpagjW7+gmobqqWRlR1R2UayqhrKfA6QTTx+ks1tTRTzuYA4Rh1k&#10;Mv8Plr7b3mjUlAXOMRKkhRL9vL//9fHTw9fPv398e/j+Bc2cSJ0yc/C9VTd62BlYuox3lW7dDLmg&#10;nRd2fxCW7Syi8HOSTi9mID8F03SS51736HiWbox9w6THIdu3xvZlKcOK1GFFdyIsNRT3bFkVse6c&#10;I+eWqCtwlkI/1tCoce7L1cotu5Pewzr26WSKUeAPBI92Lk78klO/YA2z6tEGLwgKCQFcMIe5d8t8&#10;yGecQD3glZ1HSoeAeXI2YHCL4+y8Xxr7qHEcChaIh3lIIO3VeIZdliZ9EpPzUZ/UIMSiXBrW6+jK&#10;6QU9lBjEfdxERvKmvG44d6U1er16zTXaEvcI+G8gcOLGheuQiyzJfGsI6c6HukE0dwX6pnerlSz3&#10;cHM2SjfrGp6V2EM6C9xUz214VdxT8HjvkY5v3/IPAAAA//8DAFBLAwQUAAYACAAAACEAKQJ5rOEA&#10;AAAMAQAADwAAAGRycy9kb3ducmV2LnhtbEyPy27CMBBF95X6D9YgdQd2Igo0xEFVJKSuqpbSrofY&#10;JBF+RLEDyd93uirLmTm6c26+G61hV92H1jsJyUIA067yqnW1hOPXfr4BFiI6hcY7LWHSAXbF40OO&#10;mfI396mvh1gzCnEhQwlNjF3GeagabTEsfKcd3c6+txhp7GuuerxRuDU8FWLFLbaOPjTY6bLR1eUw&#10;WAnv1dF8iJ/pUvJvnNq3cn8eMJHyaTa+boFFPcZ/GP70SR0Kcjr5wanAjIS1SFJCJcwTsVwCI2T9&#10;vKJ6J1q9pBvgRc7vSxS/AAAA//8DAFBLAQItABQABgAIAAAAIQC2gziS/gAAAOEBAAATAAAAAAAA&#10;AAAAAAAAAAAAAABbQ29udGVudF9UeXBlc10ueG1sUEsBAi0AFAAGAAgAAAAhADj9If/WAAAAlAEA&#10;AAsAAAAAAAAAAAAAAAAALwEAAF9yZWxzLy5yZWxzUEsBAi0AFAAGAAgAAAAhAN76yGc/AgAAQwUA&#10;AA4AAAAAAAAAAAAAAAAALgIAAGRycy9lMm9Eb2MueG1sUEsBAi0AFAAGAAgAAAAhACkCeazhAAAA&#10;DAEAAA8AAAAAAAAAAAAAAAAAmQQAAGRycy9kb3ducmV2LnhtbFBLBQYAAAAABAAEAPMAAACnBQAA&#10;AAA=&#10;" path="m437,l427,r,48l5,48,,58r427,4l427,115r14,-5l547,58r-5,-5l437,xe" fillcolor="black" stroked="f">
                <v:path arrowok="t" textboxrect="0,0,548,116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1CC7D6" wp14:editId="532B10D1">
                <wp:simplePos x="0" y="0"/>
                <wp:positionH relativeFrom="page">
                  <wp:posOffset>3964940</wp:posOffset>
                </wp:positionH>
                <wp:positionV relativeFrom="paragraph">
                  <wp:posOffset>-425450</wp:posOffset>
                </wp:positionV>
                <wp:extent cx="73660" cy="396240"/>
                <wp:effectExtent l="0" t="0" r="2540" b="3810"/>
                <wp:wrapNone/>
                <wp:docPr id="8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62" y="0"/>
                              </a:moveTo>
                              <a:lnTo>
                                <a:pt x="57" y="0"/>
                              </a:lnTo>
                              <a:lnTo>
                                <a:pt x="53" y="5"/>
                              </a:lnTo>
                              <a:lnTo>
                                <a:pt x="0" y="111"/>
                              </a:lnTo>
                              <a:lnTo>
                                <a:pt x="48" y="116"/>
                              </a:lnTo>
                              <a:lnTo>
                                <a:pt x="48" y="624"/>
                              </a:lnTo>
                              <a:lnTo>
                                <a:pt x="62" y="624"/>
                              </a:lnTo>
                              <a:lnTo>
                                <a:pt x="62" y="116"/>
                              </a:lnTo>
                              <a:lnTo>
                                <a:pt x="115" y="116"/>
                              </a:lnTo>
                              <a:lnTo>
                                <a:pt x="115" y="106"/>
                              </a:lnTo>
                              <a:lnTo>
                                <a:pt x="110" y="106"/>
                              </a:lnTo>
                              <a:lnTo>
                                <a:pt x="110" y="96"/>
                              </a:lnTo>
                              <a:lnTo>
                                <a:pt x="105" y="96"/>
                              </a:lnTo>
                              <a:lnTo>
                                <a:pt x="105" y="87"/>
                              </a:lnTo>
                              <a:lnTo>
                                <a:pt x="101" y="87"/>
                              </a:lnTo>
                              <a:lnTo>
                                <a:pt x="101" y="77"/>
                              </a:lnTo>
                              <a:lnTo>
                                <a:pt x="96" y="77"/>
                              </a:lnTo>
                              <a:lnTo>
                                <a:pt x="96" y="68"/>
                              </a:lnTo>
                              <a:lnTo>
                                <a:pt x="91" y="68"/>
                              </a:lnTo>
                              <a:lnTo>
                                <a:pt x="91" y="58"/>
                              </a:lnTo>
                              <a:lnTo>
                                <a:pt x="86" y="58"/>
                              </a:lnTo>
                              <a:lnTo>
                                <a:pt x="86" y="48"/>
                              </a:lnTo>
                              <a:lnTo>
                                <a:pt x="81" y="48"/>
                              </a:lnTo>
                              <a:lnTo>
                                <a:pt x="81" y="39"/>
                              </a:lnTo>
                              <a:lnTo>
                                <a:pt x="77" y="39"/>
                              </a:lnTo>
                              <a:lnTo>
                                <a:pt x="77" y="29"/>
                              </a:lnTo>
                              <a:lnTo>
                                <a:pt x="72" y="29"/>
                              </a:lnTo>
                              <a:lnTo>
                                <a:pt x="72" y="20"/>
                              </a:lnTo>
                              <a:lnTo>
                                <a:pt x="67" y="20"/>
                              </a:lnTo>
                              <a:lnTo>
                                <a:pt x="67" y="10"/>
                              </a:lnTo>
                              <a:lnTo>
                                <a:pt x="62" y="10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99BF996" id="任意多边形 9" o:spid="_x0000_s1026" style="position:absolute;left:0;text-align:left;margin-left:312.2pt;margin-top:-33.5pt;width:5.8pt;height:31.2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RzlAIAAGYIAAAOAAAAZHJzL2Uyb0RvYy54bWysVstu1DAU3SPxD5b3NI9pMg9NpguqskFQ&#10;qeUDPI4ziZTYlu15dM+ePUvET6CKfg1FfAbX9mT6QGQsxCxiJz45Pvfc+N6Zn+26Fm2Y0o3gBU5O&#10;YowYp6Js+KrAH64vXk0w0obwkrSCswLfMI3PFi9fzLdyxlJRi7ZkCgEJ17OtLHBtjJxFkaY164g+&#10;EZJxWKyE6oiBW7WKSkW2wN61URrHebQVqpRKUKY1PD33i3jh+KuKUfO+qjQzqC0waDPuqtx1aa/R&#10;Yk5mK0Vk3dC9DPIPKjrScNj0QHVODEFr1fxB1TVUCS0qc0JFF4mqaihzMUA0SfwsmquaSOZiAXO0&#10;PNik/x8tfbe5VKgpCwyJ4qSDFP24vf358dP918+/7r7df/+CptakrdQzwF7JS7W/0zC1Ee8q1dkR&#10;YkE7Z+zNwVi2M4jCw/Eoz8F9CiujaZ6eOt+jh3fpWps3TDgesnmrjU9L2c9I3c/ojvdTBckdTKsk&#10;xr5nxdkp2sIHmuQY1QUGDS5dndiwa+EQxqrPU4x6+aDvYbnlj2HZ+AmsX+xH6biykQNl1j7g6hf7&#10;0YPAFdgvSZJB1Ckkx8HyEJgNbmjPfZCBMGvZEFuSZEHiDrj4GN/ek0Dc9Ahd7OUFwibj4WDjxAUb&#10;CBsPs4Emm9YwVD4ZVDb1wsJQ2TDXxOsKQ8G3OfR5TLyuMNTI1Zq/HhYwyvoVhkqPcPmTHojqC1Z/&#10;ePvRH+Lc60qDUMkRlNcVhnpORVuhmc+GrXiu7hyqINj6uM5q0TblRdO2tvpptVq+bhXaENsn3W+f&#10;1SewltsiOs3SzFVPLuz7ffZhN9slfF+ws6Uob6C5rKVqVjV0Xl/j7Ao0M6dt33htt3x875ge/h4s&#10;fgMAAP//AwBQSwMEFAAGAAgAAAAhALn20CngAAAACgEAAA8AAABkcnMvZG93bnJldi54bWxMj0FP&#10;g0AQhe8m/ofNmHhrFypZG8rSNCaNxsih6MXbAlNA2VnCblv67x1PepuZ9/Lme9l2toM44+R7Rxri&#10;ZQQCqXZNT62Gj/f9Yg3CB0ONGRyhhit62Oa3N5lJG3ehA57L0AoOIZ8aDV0IYyqlrzu0xi/diMTa&#10;0U3WBF6nVjaTuXC4HeQqipS0pif+0JkRnzqsv8uT1bBW8XXvy8/irXh5/iqq112s4lbr+7t5twER&#10;cA5/ZvjFZ3TImalyJ2q8GDSoVZKwVcNCPXIpdqgHxUPFl0SBzDP5v0L+AwAA//8DAFBLAQItABQA&#10;BgAIAAAAIQC2gziS/gAAAOEBAAATAAAAAAAAAAAAAAAAAAAAAABbQ29udGVudF9UeXBlc10ueG1s&#10;UEsBAi0AFAAGAAgAAAAhADj9If/WAAAAlAEAAAsAAAAAAAAAAAAAAAAALwEAAF9yZWxzLy5yZWxz&#10;UEsBAi0AFAAGAAgAAAAhAHawJHOUAgAAZggAAA4AAAAAAAAAAAAAAAAALgIAAGRycy9lMm9Eb2Mu&#10;eG1sUEsBAi0AFAAGAAgAAAAhALn20CngAAAACgEAAA8AAAAAAAAAAAAAAAAA7gQAAGRycy9kb3du&#10;cmV2LnhtbFBLBQYAAAAABAAEAPMAAAD7BQAAAAA=&#10;" path="m62,l57,,53,5,,111r48,5l48,624r14,l62,116r53,l115,106r-5,l110,96r-5,l105,87r-4,l101,77r-5,l96,68r-5,l91,58r-5,l86,48r-5,l81,39r-4,l77,29r-5,l72,20r-5,l67,10r-5,l62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3104FB" wp14:editId="1198EFF9">
                <wp:simplePos x="0" y="0"/>
                <wp:positionH relativeFrom="page">
                  <wp:posOffset>4995545</wp:posOffset>
                </wp:positionH>
                <wp:positionV relativeFrom="paragraph">
                  <wp:posOffset>-425450</wp:posOffset>
                </wp:positionV>
                <wp:extent cx="73660" cy="396240"/>
                <wp:effectExtent l="0" t="0" r="2540" b="3810"/>
                <wp:wrapNone/>
                <wp:docPr id="9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96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" h="624">
                              <a:moveTo>
                                <a:pt x="58" y="0"/>
                              </a:moveTo>
                              <a:lnTo>
                                <a:pt x="53" y="0"/>
                              </a:lnTo>
                              <a:lnTo>
                                <a:pt x="0" y="106"/>
                              </a:lnTo>
                              <a:lnTo>
                                <a:pt x="0" y="116"/>
                              </a:lnTo>
                              <a:lnTo>
                                <a:pt x="48" y="116"/>
                              </a:lnTo>
                              <a:lnTo>
                                <a:pt x="43" y="620"/>
                              </a:lnTo>
                              <a:lnTo>
                                <a:pt x="63" y="624"/>
                              </a:lnTo>
                              <a:lnTo>
                                <a:pt x="63" y="116"/>
                              </a:lnTo>
                              <a:lnTo>
                                <a:pt x="115" y="111"/>
                              </a:lnTo>
                              <a:lnTo>
                                <a:pt x="111" y="111"/>
                              </a:lnTo>
                              <a:lnTo>
                                <a:pt x="111" y="101"/>
                              </a:lnTo>
                              <a:lnTo>
                                <a:pt x="106" y="101"/>
                              </a:lnTo>
                              <a:lnTo>
                                <a:pt x="106" y="92"/>
                              </a:lnTo>
                              <a:lnTo>
                                <a:pt x="101" y="92"/>
                              </a:lnTo>
                              <a:lnTo>
                                <a:pt x="101" y="82"/>
                              </a:lnTo>
                              <a:lnTo>
                                <a:pt x="96" y="82"/>
                              </a:lnTo>
                              <a:lnTo>
                                <a:pt x="96" y="72"/>
                              </a:lnTo>
                              <a:lnTo>
                                <a:pt x="91" y="72"/>
                              </a:lnTo>
                              <a:lnTo>
                                <a:pt x="91" y="63"/>
                              </a:lnTo>
                              <a:lnTo>
                                <a:pt x="87" y="63"/>
                              </a:lnTo>
                              <a:lnTo>
                                <a:pt x="87" y="53"/>
                              </a:lnTo>
                              <a:lnTo>
                                <a:pt x="82" y="53"/>
                              </a:lnTo>
                              <a:lnTo>
                                <a:pt x="82" y="44"/>
                              </a:lnTo>
                              <a:lnTo>
                                <a:pt x="77" y="44"/>
                              </a:lnTo>
                              <a:lnTo>
                                <a:pt x="77" y="34"/>
                              </a:lnTo>
                              <a:lnTo>
                                <a:pt x="72" y="34"/>
                              </a:lnTo>
                              <a:lnTo>
                                <a:pt x="72" y="24"/>
                              </a:lnTo>
                              <a:lnTo>
                                <a:pt x="67" y="24"/>
                              </a:lnTo>
                              <a:lnTo>
                                <a:pt x="67" y="15"/>
                              </a:lnTo>
                              <a:lnTo>
                                <a:pt x="63" y="15"/>
                              </a:lnTo>
                              <a:lnTo>
                                <a:pt x="63" y="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C65B552" id="任意多边形 10" o:spid="_x0000_s1026" style="position:absolute;left:0;text-align:left;margin-left:393.35pt;margin-top:-33.5pt;width:5.8pt;height:31.2pt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awlAIAAGcIAAAOAAAAZHJzL2Uyb0RvYy54bWysVsuO0zAU3SPxD5b3NE3apg81nQWjYYNg&#10;pBk+wHWcJlJiW7b72rNnzxLxE2gEX8MgPoNru26ng5RGiC78yD0+Pvfavrfzq11Tow1TuhI8w3Gv&#10;jxHjVOQVX2X4w/3NqwlG2hCek1pwluE90/hq8fLFfCtnLBGlqHOmEJBwPdvKDJfGyFkUaVqyhuie&#10;kIyDsRCqIQamahXlimyBvamjpN9Po61QuVSCMq3h67U34oXjLwpGzfui0MygOsOgzbhWuXZp22gx&#10;J7OVIrKs6EEG+QcVDak4bHqkuiaGoLWq/qJqKqqEFoXpUdFEoigqypwP4E3cf+bNXUkkc75AcLQ8&#10;hkn/P1r6bnOrUJVneIoRJw0c0c+Hh18fPz1+/fz7x7fH719Q7KK0lXoG4Dt5qyBmdqZhaF3eFaqx&#10;PTiDdi6y+2Nk2c4gCh/HgzSF8FOwDKZpMnSU0WktXWvzhgnHQzZvtfHnkocRKcOI7ngYKjjd1nOV&#10;xNh1Vpwdoi3c0DjFqMwwaHDn1YgNuxcOYaz6EdzXIB/0ncw1P4MNzmDBGHrpuMBhoIr7qb1lQBas&#10;oT9Dga421NDrsvJbYV5XmoQAh71C7/dMA2zYynaAXdo0jkfe0zhupYvB7iLSFde/wAeR9RHuhpsm&#10;7fJgO0vXETZpZ5t6bd1Q4wtcXlg3FBxa2w2ZjJ2T3VCjC1yJ4+qGGrbftbHX1Q01uMDldXVDQSJo&#10;i1fqdXVDwUNo5fLPrhuqnepZngrPm9ZCMy/BZjyXdo5ZEFLQ0zyrRV3lN1Vd2+yn1Wr5ulZoQ2yh&#10;dL+DK2ewmtskOh0lI5c9ubDrg8uw26ku2NFS5HuoLmupqlUJpdc/U2uBaua0HSqvLZdP547p9P9g&#10;8QcAAP//AwBQSwMEFAAGAAgAAAAhADFN1RTgAAAACgEAAA8AAABkcnMvZG93bnJldi54bWxMj8FO&#10;g0AQhu8mvsNmTLy1C2oWRJamMWk0Rg6iF28LjICys4TdtvTtHU/1ODNf/vn+fLPYURxw9oMjDfE6&#10;AoHUuHagTsPH+26VgvDBUGtGR6jhhB42xeVFbrLWHekND1XoBIeQz4yGPoQpk9I3PVrj125C4tuX&#10;m60JPM6dbGdz5HA7ypsoUtKagfhDbyZ87LH5qfZWQ6ri085Xn+Vr+fz0XdYv21jFndbXV8v2AUTA&#10;JZxh+NNndSjYqXZ7ar0YNSSpShjVsFIJl2IiuU9vQdS8uVMgi1z+r1D8AgAA//8DAFBLAQItABQA&#10;BgAIAAAAIQC2gziS/gAAAOEBAAATAAAAAAAAAAAAAAAAAAAAAABbQ29udGVudF9UeXBlc10ueG1s&#10;UEsBAi0AFAAGAAgAAAAhADj9If/WAAAAlAEAAAsAAAAAAAAAAAAAAAAALwEAAF9yZWxzLy5yZWxz&#10;UEsBAi0AFAAGAAgAAAAhAKjSVrCUAgAAZwgAAA4AAAAAAAAAAAAAAAAALgIAAGRycy9lMm9Eb2Mu&#10;eG1sUEsBAi0AFAAGAAgAAAAhADFN1RTgAAAACgEAAA8AAAAAAAAAAAAAAAAA7gQAAGRycy9kb3du&#10;cmV2LnhtbFBLBQYAAAAABAAEAPMAAAD7BQAAAAA=&#10;" path="m58,l53,,,106r,10l48,116,43,620r20,4l63,116r52,-5l111,111r,-10l106,101r,-9l101,92r,-10l96,82r,-10l91,72r,-9l87,63r,-10l82,53r,-9l77,44r,-10l72,34r,-10l67,24r,-9l63,15,63,5,58,xe" fillcolor="black" stroked="f">
                <v:path arrowok="t" textboxrect="0,0,116,624"/>
                <w10:wrap anchorx="page"/>
              </v:shape>
            </w:pict>
          </mc:Fallback>
        </mc:AlternateContent>
      </w:r>
      <w:r>
        <w:t>预处理器</w:t>
      </w:r>
      <w:r>
        <w:tab/>
        <w:t>编译器</w:t>
      </w:r>
      <w:r>
        <w:tab/>
        <w:t>汇编器</w:t>
      </w:r>
      <w:r>
        <w:tab/>
        <w:t>链接器</w:t>
      </w:r>
    </w:p>
    <w:p w14:paraId="1423730D" w14:textId="77777777" w:rsidR="00FA0479" w:rsidRDefault="00FA0479" w:rsidP="0030025C">
      <w:pPr>
        <w:pStyle w:val="a3"/>
        <w:spacing w:before="8" w:line="360" w:lineRule="auto"/>
        <w:ind w:left="0"/>
        <w:rPr>
          <w:sz w:val="24"/>
        </w:rPr>
      </w:pPr>
    </w:p>
    <w:p w14:paraId="2F016CD3" w14:textId="77777777" w:rsidR="00FA0479" w:rsidRDefault="00C242A8" w:rsidP="0030025C">
      <w:pPr>
        <w:pStyle w:val="a3"/>
        <w:spacing w:line="360" w:lineRule="auto"/>
        <w:ind w:left="946" w:right="1084"/>
        <w:jc w:val="center"/>
      </w:pPr>
      <w:r>
        <w:t>图 B-1 GCC 的执行过程</w:t>
      </w:r>
    </w:p>
    <w:p w14:paraId="64B8AFD8" w14:textId="77777777" w:rsidR="00FA0479" w:rsidRDefault="00C242A8" w:rsidP="0030025C">
      <w:pPr>
        <w:pStyle w:val="a6"/>
        <w:numPr>
          <w:ilvl w:val="1"/>
          <w:numId w:val="12"/>
        </w:numPr>
        <w:tabs>
          <w:tab w:val="left" w:pos="965"/>
        </w:tabs>
        <w:spacing w:before="37" w:line="360" w:lineRule="auto"/>
        <w:ind w:hanging="422"/>
      </w:pPr>
      <w:r>
        <w:rPr>
          <w:spacing w:val="-1"/>
        </w:rPr>
        <w:t xml:space="preserve">使用 </w:t>
      </w:r>
      <w:r>
        <w:t>GCC</w:t>
      </w:r>
    </w:p>
    <w:p w14:paraId="1C3EDF77" w14:textId="77777777" w:rsidR="00FA0479" w:rsidRDefault="00C242A8" w:rsidP="0030025C">
      <w:pPr>
        <w:pStyle w:val="a3"/>
        <w:spacing w:line="360" w:lineRule="auto"/>
        <w:ind w:left="542" w:right="1093"/>
      </w:pPr>
      <w:r>
        <w:t>通常后跟一些选项和文件名来使用 GCC 编译器。GCC 命令的基本用法如下： gcc [选项] 源文件 [目标文件]</w:t>
      </w:r>
    </w:p>
    <w:p w14:paraId="330FA495" w14:textId="77777777" w:rsidR="00FA0479" w:rsidRDefault="00C242A8" w:rsidP="0030025C">
      <w:pPr>
        <w:pStyle w:val="a3"/>
        <w:spacing w:before="8" w:line="360" w:lineRule="auto"/>
        <w:ind w:left="542"/>
      </w:pPr>
      <w:r>
        <w:t>命令行选项指定的编译过程中的具体操作。</w:t>
      </w:r>
    </w:p>
    <w:p w14:paraId="7A29C57D" w14:textId="77777777" w:rsidR="00FA0479" w:rsidRDefault="00C242A8" w:rsidP="0030025C">
      <w:pPr>
        <w:pStyle w:val="a6"/>
        <w:numPr>
          <w:ilvl w:val="1"/>
          <w:numId w:val="12"/>
        </w:numPr>
        <w:tabs>
          <w:tab w:val="left" w:pos="965"/>
        </w:tabs>
        <w:spacing w:before="37" w:line="360" w:lineRule="auto"/>
        <w:ind w:hanging="422"/>
      </w:pPr>
      <w:r>
        <w:t>GCC 常用选项</w:t>
      </w:r>
    </w:p>
    <w:p w14:paraId="2F8A32B0" w14:textId="77777777" w:rsidR="00FA0479" w:rsidRDefault="00C242A8" w:rsidP="0030025C">
      <w:pPr>
        <w:pStyle w:val="a3"/>
        <w:spacing w:line="360" w:lineRule="auto"/>
        <w:ind w:left="120" w:right="147" w:firstLine="422"/>
      </w:pPr>
      <w:r>
        <w:t>GCC</w:t>
      </w:r>
      <w:r>
        <w:rPr>
          <w:spacing w:val="2"/>
        </w:rPr>
        <w:t xml:space="preserve"> 有超过 </w:t>
      </w:r>
      <w:r>
        <w:t>100</w:t>
      </w:r>
      <w:r>
        <w:rPr>
          <w:spacing w:val="-5"/>
        </w:rPr>
        <w:t xml:space="preserve"> 个的编译选项可用，这些选项中的许多可能永远都不会用到，但一些</w:t>
      </w:r>
      <w:r>
        <w:rPr>
          <w:spacing w:val="-4"/>
        </w:rPr>
        <w:t xml:space="preserve">主要的选项将会频繁使用。很多的 </w:t>
      </w:r>
      <w:r>
        <w:t>GCC</w:t>
      </w:r>
      <w:r>
        <w:rPr>
          <w:spacing w:val="-3"/>
        </w:rPr>
        <w:t xml:space="preserve"> 选项包括一个以上的字符，因此必须为每个选项指</w:t>
      </w:r>
      <w:r>
        <w:rPr>
          <w:spacing w:val="-11"/>
        </w:rPr>
        <w:t>定各自的</w:t>
      </w:r>
      <w:r>
        <w:rPr>
          <w:spacing w:val="-11"/>
        </w:rPr>
        <w:lastRenderedPageBreak/>
        <w:t xml:space="preserve">连字符，并且就像大多数 </w:t>
      </w:r>
      <w:r>
        <w:t>LINUX</w:t>
      </w:r>
      <w:r>
        <w:rPr>
          <w:spacing w:val="-4"/>
        </w:rPr>
        <w:t xml:space="preserve"> 命令一样不能在一个单独的连字符后跟一组选项。</w:t>
      </w:r>
    </w:p>
    <w:p w14:paraId="63C76187" w14:textId="77777777" w:rsidR="00FA0479" w:rsidRDefault="00C242A8" w:rsidP="0030025C">
      <w:pPr>
        <w:pStyle w:val="a3"/>
        <w:spacing w:before="8" w:line="360" w:lineRule="auto"/>
        <w:ind w:left="120"/>
      </w:pPr>
      <w:r>
        <w:t>GCC 常用的选项说明如下：</w:t>
      </w:r>
    </w:p>
    <w:p w14:paraId="72F55ED8" w14:textId="77777777" w:rsidR="00FA0479" w:rsidRDefault="00C242A8" w:rsidP="0030025C">
      <w:pPr>
        <w:pStyle w:val="a3"/>
        <w:spacing w:line="360" w:lineRule="auto"/>
        <w:ind w:left="475"/>
      </w:pPr>
      <w:r>
        <w:t xml:space="preserve">-o </w:t>
      </w:r>
      <w:r>
        <w:rPr>
          <w:spacing w:val="-17"/>
        </w:rPr>
        <w:t>file</w:t>
      </w:r>
      <w:r>
        <w:rPr>
          <w:spacing w:val="-12"/>
        </w:rPr>
        <w:t xml:space="preserve">：编译产生的文件以指定文件名保存。如果 </w:t>
      </w:r>
      <w:r>
        <w:rPr>
          <w:spacing w:val="-3"/>
        </w:rPr>
        <w:t>file</w:t>
      </w:r>
      <w:r>
        <w:rPr>
          <w:spacing w:val="-17"/>
        </w:rPr>
        <w:t xml:space="preserve"> 没有指定，默认文件名为 </w:t>
      </w:r>
      <w:r>
        <w:t>a.out。</w:t>
      </w:r>
    </w:p>
    <w:p w14:paraId="4A446666" w14:textId="77777777" w:rsidR="00FA0479" w:rsidRDefault="00C242A8" w:rsidP="0030025C">
      <w:pPr>
        <w:pStyle w:val="a3"/>
        <w:spacing w:line="360" w:lineRule="auto"/>
        <w:ind w:left="475"/>
      </w:pPr>
      <w:r>
        <w:t>-I：在 GCC 的头文件搜索路径中添加新的目录。</w:t>
      </w:r>
    </w:p>
    <w:p w14:paraId="3D19407B" w14:textId="77777777" w:rsidR="00FA0479" w:rsidRDefault="00C242A8" w:rsidP="0030025C">
      <w:pPr>
        <w:pStyle w:val="a3"/>
        <w:spacing w:line="360" w:lineRule="auto"/>
        <w:ind w:left="475"/>
      </w:pPr>
      <w:r>
        <w:t>-L：在 GCC 的库文件搜索路径中添加新的目录。</w:t>
      </w:r>
    </w:p>
    <w:p w14:paraId="0CCB77F8" w14:textId="77777777" w:rsidR="00FA0479" w:rsidRDefault="00C242A8" w:rsidP="0030025C">
      <w:pPr>
        <w:pStyle w:val="a3"/>
        <w:spacing w:line="360" w:lineRule="auto"/>
        <w:ind w:left="475" w:right="220"/>
      </w:pPr>
      <w:r>
        <w:t>-c：GCC 仅把源代码编译为目标代码，而不进行函数库链接。完成后输出一个与源文件名相同的，但扩展名为.o 的目标文件。</w:t>
      </w:r>
    </w:p>
    <w:p w14:paraId="74C60AEE" w14:textId="77777777" w:rsidR="00FA0479" w:rsidRDefault="00C242A8" w:rsidP="0030025C">
      <w:pPr>
        <w:pStyle w:val="a3"/>
        <w:spacing w:before="8" w:line="360" w:lineRule="auto"/>
        <w:ind w:left="475" w:right="253"/>
      </w:pPr>
      <w:r>
        <w:t>-O</w:t>
      </w:r>
      <w:r>
        <w:rPr>
          <w:spacing w:val="-15"/>
        </w:rPr>
        <w:t>、</w:t>
      </w:r>
      <w:r>
        <w:rPr>
          <w:spacing w:val="-4"/>
        </w:rPr>
        <w:t>-O1：GCC</w:t>
      </w:r>
      <w:r>
        <w:rPr>
          <w:spacing w:val="-8"/>
        </w:rPr>
        <w:t xml:space="preserve"> 对源代码进行基本优化，编译产生尽可能短、执行尽可能快的代码，但是</w:t>
      </w:r>
      <w:r>
        <w:rPr>
          <w:spacing w:val="-6"/>
        </w:rPr>
        <w:t>在编译的过程中，会花费更多的时间和内存空间。</w:t>
      </w:r>
    </w:p>
    <w:p w14:paraId="6C9E423F" w14:textId="77777777" w:rsidR="00FA0479" w:rsidRDefault="00C242A8" w:rsidP="0030025C">
      <w:pPr>
        <w:pStyle w:val="a3"/>
        <w:spacing w:before="8" w:line="360" w:lineRule="auto"/>
        <w:ind w:left="475"/>
      </w:pPr>
      <w:r>
        <w:t>-O2：较-O 选项执行更进一步的优化，但编译过程开销更大。</w:t>
      </w:r>
    </w:p>
    <w:p w14:paraId="0E605969" w14:textId="77777777" w:rsidR="00FA0479" w:rsidRDefault="00C242A8" w:rsidP="0030025C">
      <w:pPr>
        <w:pStyle w:val="a3"/>
        <w:spacing w:line="360" w:lineRule="auto"/>
        <w:ind w:left="475"/>
      </w:pPr>
      <w:r>
        <w:t>-g：在编译产生的可执行文件中附加上 gdb 使用的调试信息。</w:t>
      </w:r>
    </w:p>
    <w:p w14:paraId="2152C1A0" w14:textId="77777777" w:rsidR="00FA0479" w:rsidRDefault="00C242A8" w:rsidP="0030025C">
      <w:pPr>
        <w:pStyle w:val="a3"/>
        <w:spacing w:line="360" w:lineRule="auto"/>
        <w:ind w:left="475"/>
      </w:pPr>
      <w:r>
        <w:t>-w：禁止所有的警告。不建议使用此选项。</w:t>
      </w:r>
    </w:p>
    <w:p w14:paraId="7EDADE9A" w14:textId="77777777" w:rsidR="00FA0479" w:rsidRDefault="00C242A8" w:rsidP="0030025C">
      <w:pPr>
        <w:pStyle w:val="a3"/>
        <w:spacing w:line="360" w:lineRule="auto"/>
        <w:ind w:left="475"/>
      </w:pPr>
      <w:r>
        <w:t>-Wall：使 GCC 产生尽可能多的警告信息，对找出常见的隐式编程错误有帮助。</w:t>
      </w:r>
    </w:p>
    <w:p w14:paraId="2D9AC517" w14:textId="77777777" w:rsidR="00FA0479" w:rsidRDefault="00C242A8" w:rsidP="0030025C">
      <w:pPr>
        <w:pStyle w:val="a3"/>
        <w:spacing w:line="360" w:lineRule="auto"/>
        <w:ind w:left="475"/>
      </w:pPr>
      <w:r>
        <w:t>-v：显示编译器路径、版本及执行编译的过程。</w:t>
      </w:r>
    </w:p>
    <w:p w14:paraId="2587C2AC" w14:textId="77777777" w:rsidR="00FA0479" w:rsidRDefault="00C242A8" w:rsidP="0030025C">
      <w:pPr>
        <w:pStyle w:val="a3"/>
        <w:spacing w:line="360" w:lineRule="auto"/>
        <w:ind w:left="120" w:right="248" w:firstLine="422"/>
      </w:pPr>
      <w:r>
        <w:t>当不用任何选项编译一个程序时，GCC 将建立（假定编译成功）一个名为 a.out 的可执行文件。</w:t>
      </w:r>
    </w:p>
    <w:p w14:paraId="6444069E" w14:textId="77777777" w:rsidR="00FA0479" w:rsidRDefault="00C242A8" w:rsidP="0030025C">
      <w:pPr>
        <w:pStyle w:val="a3"/>
        <w:spacing w:before="7" w:line="360" w:lineRule="auto"/>
        <w:ind w:left="542"/>
      </w:pPr>
      <w:r>
        <w:t>例如：gcc test.c</w:t>
      </w:r>
    </w:p>
    <w:p w14:paraId="20BEB5D7" w14:textId="77777777" w:rsidR="00FA0479" w:rsidRDefault="00C242A8" w:rsidP="0030025C">
      <w:pPr>
        <w:pStyle w:val="a3"/>
        <w:spacing w:before="36" w:line="360" w:lineRule="auto"/>
        <w:ind w:left="542"/>
      </w:pPr>
      <w:r>
        <w:t>例如：gcc –o foo test.c</w:t>
      </w:r>
    </w:p>
    <w:p w14:paraId="4F52B5CC" w14:textId="77777777" w:rsidR="00FA0479" w:rsidRDefault="00C242A8" w:rsidP="0030025C">
      <w:pPr>
        <w:pStyle w:val="a3"/>
        <w:spacing w:before="36" w:line="360" w:lineRule="auto"/>
        <w:ind w:left="120"/>
      </w:pPr>
      <w:r>
        <w:t>将 test.c 文件编译后生成 foo 的可执行文件。</w:t>
      </w:r>
    </w:p>
    <w:p w14:paraId="331531E5" w14:textId="77777777" w:rsidR="00FA0479" w:rsidRDefault="00C242A8" w:rsidP="0030025C">
      <w:pPr>
        <w:pStyle w:val="a3"/>
        <w:spacing w:before="36" w:line="360" w:lineRule="auto"/>
        <w:ind w:left="120" w:right="248" w:firstLine="422"/>
      </w:pPr>
      <w:r>
        <w:t>GCC 也可以指定编译器处理步骤多少。c 选项告诉 GCC 仅把源代码编译为目标代码而跳过汇编和连接步骤。这个选项使用得非常频繁因为它编译多个 C 程序时速度更快且更易于管理。默认时 GCC 建立的目标代码文件有一个.out 的扩展名。</w:t>
      </w:r>
    </w:p>
    <w:p w14:paraId="4F27EF6A" w14:textId="77777777" w:rsidR="00FA0479" w:rsidRDefault="00C242A8" w:rsidP="0030025C">
      <w:pPr>
        <w:pStyle w:val="a6"/>
        <w:numPr>
          <w:ilvl w:val="1"/>
          <w:numId w:val="12"/>
        </w:numPr>
        <w:tabs>
          <w:tab w:val="left" w:pos="965"/>
        </w:tabs>
        <w:spacing w:before="7" w:line="360" w:lineRule="auto"/>
        <w:ind w:hanging="422"/>
      </w:pPr>
      <w:r>
        <w:rPr>
          <w:spacing w:val="-2"/>
        </w:rPr>
        <w:t>执行文件</w:t>
      </w:r>
    </w:p>
    <w:p w14:paraId="4A188B73" w14:textId="77777777" w:rsidR="00FA0479" w:rsidRDefault="00C242A8" w:rsidP="0030025C">
      <w:pPr>
        <w:pStyle w:val="a3"/>
        <w:spacing w:line="360" w:lineRule="auto"/>
        <w:ind w:left="542" w:right="5931"/>
      </w:pPr>
      <w:r>
        <w:t>格式： ./可执行文件名例：./a.out</w:t>
      </w:r>
    </w:p>
    <w:p w14:paraId="2AAAA1BB" w14:textId="77777777" w:rsidR="00FA0479" w:rsidRDefault="00C242A8" w:rsidP="0030025C">
      <w:pPr>
        <w:pStyle w:val="a3"/>
        <w:spacing w:before="7" w:line="360" w:lineRule="auto"/>
        <w:ind w:left="946" w:right="6968"/>
        <w:jc w:val="center"/>
      </w:pPr>
      <w:r>
        <w:t>./count</w:t>
      </w:r>
    </w:p>
    <w:p w14:paraId="6F0B4C70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</w:rPr>
        <w:t>A</w:t>
      </w:r>
      <w:r>
        <w:t>4 程序示例</w:t>
      </w:r>
    </w:p>
    <w:p w14:paraId="1F8045CC" w14:textId="77777777" w:rsidR="00FA0479" w:rsidRDefault="00C242A8" w:rsidP="0030025C">
      <w:pPr>
        <w:pStyle w:val="a3"/>
        <w:spacing w:before="0" w:line="360" w:lineRule="auto"/>
        <w:ind w:left="120"/>
      </w:pPr>
      <w:r>
        <w:t>通过 vi 编辑器，创建 greet.c。</w:t>
      </w:r>
    </w:p>
    <w:p w14:paraId="1702662C" w14:textId="77777777" w:rsidR="00FA0479" w:rsidRDefault="00C242A8" w:rsidP="0030025C">
      <w:pPr>
        <w:pStyle w:val="a3"/>
        <w:spacing w:before="36" w:line="360" w:lineRule="auto"/>
        <w:ind w:left="120"/>
      </w:pPr>
      <w:r>
        <w:t>&gt;vi greet.c</w:t>
      </w:r>
    </w:p>
    <w:p w14:paraId="52166F43" w14:textId="77777777" w:rsidR="00FA0479" w:rsidRDefault="00FA0479" w:rsidP="0030025C">
      <w:pPr>
        <w:spacing w:line="360" w:lineRule="auto"/>
        <w:sectPr w:rsidR="00FA0479">
          <w:type w:val="continuous"/>
          <w:pgSz w:w="11910" w:h="16840"/>
          <w:pgMar w:top="1580" w:right="1540" w:bottom="280" w:left="1680" w:header="720" w:footer="720" w:gutter="0"/>
          <w:cols w:space="720" w:equalWidth="0">
            <w:col w:w="8690"/>
          </w:cols>
        </w:sectPr>
      </w:pPr>
    </w:p>
    <w:p w14:paraId="41B74FE8" w14:textId="77777777" w:rsidR="00FA0479" w:rsidRDefault="00C242A8" w:rsidP="0030025C">
      <w:pPr>
        <w:pStyle w:val="a3"/>
        <w:spacing w:before="11" w:line="360" w:lineRule="auto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3ACE51" wp14:editId="7209CF5E">
                <wp:simplePos x="0" y="0"/>
                <wp:positionH relativeFrom="page">
                  <wp:posOffset>1075690</wp:posOffset>
                </wp:positionH>
                <wp:positionV relativeFrom="paragraph">
                  <wp:posOffset>220345</wp:posOffset>
                </wp:positionV>
                <wp:extent cx="5407660" cy="817245"/>
                <wp:effectExtent l="0" t="0" r="2540" b="1905"/>
                <wp:wrapTopAndBottom/>
                <wp:docPr id="1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81724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437D9095" w14:textId="77777777" w:rsidR="00FA0479" w:rsidRDefault="00C242A8">
                            <w:pPr>
                              <w:pStyle w:val="a3"/>
                              <w:spacing w:before="9"/>
                              <w:ind w:left="105"/>
                            </w:pPr>
                            <w:r>
                              <w:t>main( )</w:t>
                            </w:r>
                          </w:p>
                          <w:p w14:paraId="43206DEF" w14:textId="77777777" w:rsidR="00FA0479" w:rsidRDefault="00C242A8">
                            <w:pPr>
                              <w:pStyle w:val="a3"/>
                              <w:spacing w:before="32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4E264071" w14:textId="77777777" w:rsidR="00FA0479" w:rsidRDefault="00C242A8">
                            <w:pPr>
                              <w:pStyle w:val="a3"/>
                              <w:ind w:left="105"/>
                              <w:rPr>
                                <w:rFonts w:ascii="Gulim" w:hAnsi="Gulim"/>
                              </w:rPr>
                            </w:pPr>
                            <w:r>
                              <w:t>printf("Hello,world!\n")</w:t>
                            </w:r>
                            <w:r>
                              <w:rPr>
                                <w:rFonts w:ascii="Gulim" w:hAnsi="Gulim"/>
                              </w:rPr>
                              <w:t>;</w:t>
                            </w:r>
                          </w:p>
                          <w:p w14:paraId="2C8307FE" w14:textId="77777777" w:rsidR="00FA0479" w:rsidRDefault="00C242A8">
                            <w:pPr>
                              <w:pStyle w:val="a3"/>
                              <w:spacing w:before="42"/>
                              <w:ind w:left="10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33ACE51" id="文本框 11" o:spid="_x0000_s1030" type="#_x0000_t202" style="position:absolute;left:0;text-align:left;margin-left:84.7pt;margin-top:17.35pt;width:425.8pt;height:64.35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vYxgEAAF8DAAAOAAAAZHJzL2Uyb0RvYy54bWysU82O0zAQviPxDpbvNEnVdnejpitBVYSE&#10;AGmXB3AcJ7HkP429TfoC8AacuHDnufocO3abLrC3FYrkjGfGn+f7Zry+HbUiewFeWlPRYpZTIgy3&#10;jTRdRb/e795cU+IDMw1T1oiKHoSnt5vXr9aDK8Xc9lY1AgiCGF8OrqJ9CK7MMs97oZmfWScMBlsL&#10;mgXcQpc1wAZE1yqb5/kqGyw0DiwX3qN3ewrSTcJvW8HD57b1IhBVUawtpBXSWsc126xZ2QFzveTn&#10;MtgLqtBMGrz0ArVlgZEHkM+gtORgvW3DjFud2baVXCQOyKbI/2Fz1zMnEhcUx7uLTP7/wfJP+y9A&#10;ZIO9Q3kM09ij44/vx5+/j7++kaKIAg3Ol5h35zAzjG/tiMmT36Mz8h5b0PGPjAjGEetwkVeMgXB0&#10;Lhf51WqFIY6x6+JqvlhGmOzptAMf3gurSTQqCti+pCrbf/ThlDqlxMu8VbLZSaXSBrr6nQKyZ9jq&#10;7S5+Z/S/0pQhQ0VvlvNlQjY2nj9BK4PFRLInUtEKYz0mdRYT4do2B9RBfTDYhThRkwGTUU/GgwPZ&#10;9cgjqZWQsYuJ8Hni4pj8uU/3P72LzSMAAAD//wMAUEsDBBQABgAIAAAAIQB7wFEG3gAAAAsBAAAP&#10;AAAAZHJzL2Rvd25yZXYueG1sTI/NTsMwEITvSLyDtUhcEHXaRqVN41SlEtwpPXB0420SiNchdn7K&#10;07M5wXE0o5lv0t1oa9Fj6ytHCuazCARS7kxFhYLT+8vjGoQPmoyuHaGCK3rYZbc3qU6MG+gN+2Mo&#10;BJeQT7SCMoQmkdLnJVrtZ65BYu/iWqsDy7aQptUDl9taLqJoJa2uiBdK3eChxPzr2FkFDx+H6+fg&#10;op9us66+n19Pvnf7XKn7u3G/BRFwDH9hmPAZHTJmOruOjBc169Um5qiCZfwEYgpEizm/O0/WMgaZ&#10;pfL/h+wXAAD//wMAUEsBAi0AFAAGAAgAAAAhALaDOJL+AAAA4QEAABMAAAAAAAAAAAAAAAAAAAAA&#10;AFtDb250ZW50X1R5cGVzXS54bWxQSwECLQAUAAYACAAAACEAOP0h/9YAAACUAQAACwAAAAAAAAAA&#10;AAAAAAAvAQAAX3JlbHMvLnJlbHNQSwECLQAUAAYACAAAACEAfk9r2MYBAABfAwAADgAAAAAAAAAA&#10;AAAAAAAuAgAAZHJzL2Uyb0RvYy54bWxQSwECLQAUAAYACAAAACEAe8BRBt4AAAALAQAADwAAAAAA&#10;AAAAAAAAAAAgBAAAZHJzL2Rvd25yZXYueG1sUEsFBgAAAAAEAAQA8wAAACsFAAAAAA==&#10;" fillcolor="#dfdfdf" stroked="f">
                <v:textbox inset="0,0,0,0">
                  <w:txbxContent>
                    <w:p w14:paraId="437D9095" w14:textId="77777777" w:rsidR="00FA0479" w:rsidRDefault="00C242A8">
                      <w:pPr>
                        <w:pStyle w:val="a3"/>
                        <w:spacing w:before="9"/>
                        <w:ind w:left="105"/>
                      </w:pPr>
                      <w:r>
                        <w:t>main( )</w:t>
                      </w:r>
                    </w:p>
                    <w:p w14:paraId="43206DEF" w14:textId="77777777" w:rsidR="00FA0479" w:rsidRDefault="00C242A8">
                      <w:pPr>
                        <w:pStyle w:val="a3"/>
                        <w:spacing w:before="32"/>
                        <w:ind w:left="105"/>
                      </w:pPr>
                      <w:r>
                        <w:t>{</w:t>
                      </w:r>
                    </w:p>
                    <w:p w14:paraId="4E264071" w14:textId="77777777" w:rsidR="00FA0479" w:rsidRDefault="00C242A8">
                      <w:pPr>
                        <w:pStyle w:val="a3"/>
                        <w:ind w:left="105"/>
                        <w:rPr>
                          <w:rFonts w:ascii="Gulim" w:hAnsi="Gulim"/>
                        </w:rPr>
                      </w:pPr>
                      <w:r>
                        <w:t>printf("Hello,world!\n")</w:t>
                      </w:r>
                      <w:r>
                        <w:rPr>
                          <w:rFonts w:ascii="Gulim" w:hAnsi="Gulim"/>
                        </w:rPr>
                        <w:t>;</w:t>
                      </w:r>
                    </w:p>
                    <w:p w14:paraId="2C8307FE" w14:textId="77777777" w:rsidR="00FA0479" w:rsidRDefault="00C242A8">
                      <w:pPr>
                        <w:pStyle w:val="a3"/>
                        <w:spacing w:before="42"/>
                        <w:ind w:left="105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通过输入 i，进入编辑模式，然后输入如下代码。</w:t>
      </w:r>
    </w:p>
    <w:p w14:paraId="308146B5" w14:textId="77777777" w:rsidR="00FA0479" w:rsidRDefault="00C242A8" w:rsidP="0030025C">
      <w:pPr>
        <w:pStyle w:val="a3"/>
        <w:spacing w:before="0" w:line="360" w:lineRule="auto"/>
        <w:ind w:left="220"/>
      </w:pPr>
      <w:r>
        <w:t>输入完成后，按 ESC 可切换到命令模式，保存退出。</w:t>
      </w:r>
    </w:p>
    <w:p w14:paraId="6A8255E8" w14:textId="77777777" w:rsidR="00FA0479" w:rsidRDefault="00C242A8" w:rsidP="0030025C">
      <w:pPr>
        <w:pStyle w:val="a3"/>
        <w:spacing w:line="360" w:lineRule="auto"/>
        <w:ind w:left="220"/>
      </w:pPr>
      <w:r>
        <w:t>&gt;wq</w:t>
      </w:r>
    </w:p>
    <w:p w14:paraId="2526A26A" w14:textId="77777777" w:rsidR="00FA0479" w:rsidRDefault="00C242A8" w:rsidP="0030025C">
      <w:pPr>
        <w:pStyle w:val="1"/>
        <w:spacing w:line="360" w:lineRule="auto"/>
        <w:ind w:left="220" w:firstLine="0"/>
      </w:pPr>
      <w:r>
        <w:rPr>
          <w:rFonts w:hint="eastAsia"/>
        </w:rPr>
        <w:t>A</w:t>
      </w:r>
      <w:r>
        <w:t>5 实验结果</w:t>
      </w:r>
    </w:p>
    <w:p w14:paraId="56317D05" w14:textId="77777777" w:rsidR="00FA0479" w:rsidRDefault="00C242A8" w:rsidP="0030025C">
      <w:pPr>
        <w:pStyle w:val="a3"/>
        <w:spacing w:before="0" w:line="360" w:lineRule="auto"/>
        <w:ind w:left="220"/>
      </w:pPr>
      <w:r>
        <w:t>1.编译代码</w:t>
      </w:r>
    </w:p>
    <w:p w14:paraId="439611B7" w14:textId="77777777" w:rsidR="00FA0479" w:rsidRDefault="00C242A8" w:rsidP="0030025C">
      <w:pPr>
        <w:pStyle w:val="a3"/>
        <w:spacing w:line="360" w:lineRule="auto"/>
        <w:ind w:left="220" w:right="6102"/>
      </w:pPr>
      <w:r>
        <w:t>&gt; gcc –o greet greet.c 2.执行代码</w:t>
      </w:r>
    </w:p>
    <w:p w14:paraId="6F327EB5" w14:textId="77777777" w:rsidR="00FA0479" w:rsidRDefault="00C242A8" w:rsidP="0030025C">
      <w:pPr>
        <w:pStyle w:val="a3"/>
        <w:spacing w:before="7" w:line="360" w:lineRule="auto"/>
        <w:ind w:left="220"/>
      </w:pPr>
      <w:r>
        <w:t>&gt;./greet</w:t>
      </w:r>
    </w:p>
    <w:p w14:paraId="7F33CECD" w14:textId="77777777" w:rsidR="00FA0479" w:rsidRDefault="00FA0479" w:rsidP="0030025C">
      <w:pPr>
        <w:spacing w:line="360" w:lineRule="auto"/>
        <w:sectPr w:rsidR="00FA0479">
          <w:pgSz w:w="11910" w:h="16840"/>
          <w:pgMar w:top="1400" w:right="1580" w:bottom="280" w:left="1580" w:header="720" w:footer="720" w:gutter="0"/>
          <w:cols w:space="720" w:equalWidth="0">
            <w:col w:w="8750"/>
          </w:cols>
        </w:sectPr>
      </w:pPr>
    </w:p>
    <w:p w14:paraId="019181CB" w14:textId="77777777" w:rsidR="00FA0479" w:rsidRDefault="00C242A8" w:rsidP="0030025C">
      <w:pPr>
        <w:pStyle w:val="1"/>
        <w:spacing w:line="360" w:lineRule="auto"/>
        <w:ind w:left="2097" w:firstLine="0"/>
      </w:pPr>
      <w:r>
        <w:lastRenderedPageBreak/>
        <w:t xml:space="preserve">附录 </w:t>
      </w:r>
      <w:r>
        <w:rPr>
          <w:rFonts w:hint="eastAsia"/>
        </w:rPr>
        <w:t>B</w:t>
      </w:r>
      <w:r>
        <w:t xml:space="preserve"> Linux 中 C 语言调试器 GDB 的使用</w:t>
      </w:r>
    </w:p>
    <w:p w14:paraId="462CEAD7" w14:textId="77777777" w:rsidR="00FA0479" w:rsidRDefault="00C242A8" w:rsidP="0030025C">
      <w:pPr>
        <w:spacing w:line="360" w:lineRule="auto"/>
        <w:ind w:left="120"/>
        <w:jc w:val="left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sz w:val="24"/>
        </w:rPr>
        <w:t>B1 实验目的</w:t>
      </w:r>
    </w:p>
    <w:p w14:paraId="443A0662" w14:textId="77777777" w:rsidR="00FA0479" w:rsidRDefault="00C242A8" w:rsidP="0030025C">
      <w:pPr>
        <w:pStyle w:val="a6"/>
        <w:numPr>
          <w:ilvl w:val="0"/>
          <w:numId w:val="15"/>
        </w:numPr>
        <w:tabs>
          <w:tab w:val="left" w:pos="437"/>
        </w:tabs>
        <w:spacing w:line="360" w:lineRule="auto"/>
        <w:ind w:hanging="316"/>
      </w:pPr>
      <w:r>
        <w:rPr>
          <w:spacing w:val="-7"/>
        </w:rPr>
        <w:t xml:space="preserve">掌握最常用的代码调试器 </w:t>
      </w:r>
      <w:r>
        <w:t>gdb</w:t>
      </w:r>
      <w:r>
        <w:rPr>
          <w:spacing w:val="-12"/>
        </w:rPr>
        <w:t xml:space="preserve"> 的使用；</w:t>
      </w:r>
    </w:p>
    <w:p w14:paraId="0113BF76" w14:textId="77777777" w:rsidR="00FA0479" w:rsidRDefault="00C242A8" w:rsidP="0030025C">
      <w:pPr>
        <w:pStyle w:val="a6"/>
        <w:numPr>
          <w:ilvl w:val="0"/>
          <w:numId w:val="15"/>
        </w:numPr>
        <w:tabs>
          <w:tab w:val="left" w:pos="437"/>
        </w:tabs>
        <w:spacing w:before="37" w:line="360" w:lineRule="auto"/>
        <w:ind w:hanging="316"/>
      </w:pPr>
      <w:r>
        <w:rPr>
          <w:spacing w:val="-5"/>
        </w:rPr>
        <w:t>掌握调试代码的基本方法，设置断点，查看变量。</w:t>
      </w:r>
    </w:p>
    <w:p w14:paraId="6DA4CDE2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</w:rPr>
        <w:t>B</w:t>
      </w:r>
      <w:r>
        <w:t>2 实验内容</w:t>
      </w:r>
    </w:p>
    <w:p w14:paraId="667B43E6" w14:textId="77777777" w:rsidR="00FA0479" w:rsidRDefault="00C242A8" w:rsidP="0030025C">
      <w:pPr>
        <w:pStyle w:val="a6"/>
        <w:numPr>
          <w:ilvl w:val="0"/>
          <w:numId w:val="16"/>
        </w:numPr>
        <w:tabs>
          <w:tab w:val="left" w:pos="437"/>
        </w:tabs>
        <w:spacing w:line="360" w:lineRule="auto"/>
        <w:ind w:hanging="316"/>
      </w:pPr>
      <w:r>
        <w:rPr>
          <w:spacing w:val="-26"/>
        </w:rPr>
        <w:t xml:space="preserve">用 </w:t>
      </w:r>
      <w:r>
        <w:t>vi</w:t>
      </w:r>
      <w:r>
        <w:rPr>
          <w:spacing w:val="-9"/>
        </w:rPr>
        <w:t xml:space="preserve"> 编写一个的 </w:t>
      </w:r>
      <w:r>
        <w:t>C 程序；</w:t>
      </w:r>
    </w:p>
    <w:p w14:paraId="21E8AA0B" w14:textId="77777777" w:rsidR="00FA0479" w:rsidRDefault="00C242A8" w:rsidP="0030025C">
      <w:pPr>
        <w:pStyle w:val="a6"/>
        <w:numPr>
          <w:ilvl w:val="0"/>
          <w:numId w:val="16"/>
        </w:numPr>
        <w:tabs>
          <w:tab w:val="left" w:pos="437"/>
        </w:tabs>
        <w:spacing w:before="37" w:line="360" w:lineRule="auto"/>
        <w:ind w:hanging="316"/>
      </w:pPr>
      <w:r>
        <w:rPr>
          <w:spacing w:val="-16"/>
        </w:rPr>
        <w:t xml:space="preserve">利用 </w:t>
      </w:r>
      <w:r>
        <w:t>gdb</w:t>
      </w:r>
      <w:r>
        <w:rPr>
          <w:spacing w:val="-10"/>
        </w:rPr>
        <w:t xml:space="preserve"> 调试该程序。</w:t>
      </w:r>
    </w:p>
    <w:p w14:paraId="75D03984" w14:textId="77777777" w:rsidR="00FA0479" w:rsidRDefault="00C242A8" w:rsidP="0030025C">
      <w:pPr>
        <w:pStyle w:val="1"/>
        <w:spacing w:line="360" w:lineRule="auto"/>
        <w:ind w:left="120" w:firstLine="0"/>
      </w:pPr>
      <w:r>
        <w:rPr>
          <w:rFonts w:hint="eastAsia"/>
        </w:rPr>
        <w:t>B</w:t>
      </w:r>
      <w:r>
        <w:t>3 实验准备</w:t>
      </w:r>
    </w:p>
    <w:p w14:paraId="503B6EC5" w14:textId="77777777" w:rsidR="00FA0479" w:rsidRDefault="00C242A8" w:rsidP="0030025C">
      <w:pPr>
        <w:pStyle w:val="a6"/>
        <w:numPr>
          <w:ilvl w:val="0"/>
          <w:numId w:val="17"/>
        </w:numPr>
        <w:tabs>
          <w:tab w:val="left" w:pos="333"/>
        </w:tabs>
        <w:spacing w:line="360" w:lineRule="auto"/>
        <w:ind w:hanging="212"/>
      </w:pPr>
      <w:r>
        <w:t>gdb</w:t>
      </w:r>
      <w:r>
        <w:rPr>
          <w:spacing w:val="-17"/>
        </w:rPr>
        <w:t xml:space="preserve"> 简介</w:t>
      </w:r>
    </w:p>
    <w:p w14:paraId="1315521D" w14:textId="77777777" w:rsidR="00FA0479" w:rsidRDefault="00C242A8" w:rsidP="0030025C">
      <w:pPr>
        <w:pStyle w:val="a3"/>
        <w:spacing w:line="360" w:lineRule="auto"/>
        <w:ind w:left="120" w:right="102" w:firstLine="422"/>
      </w:pPr>
      <w:r>
        <w:t>gdb</w:t>
      </w:r>
      <w:r>
        <w:rPr>
          <w:spacing w:val="-32"/>
        </w:rPr>
        <w:t xml:space="preserve"> 是 </w:t>
      </w:r>
      <w:r>
        <w:t>GNU(GNU's Not</w:t>
      </w:r>
      <w:r>
        <w:rPr>
          <w:spacing w:val="-52"/>
        </w:rPr>
        <w:t xml:space="preserve"> </w:t>
      </w:r>
      <w:r>
        <w:t>Unix)</w:t>
      </w:r>
      <w:r>
        <w:rPr>
          <w:spacing w:val="-9"/>
        </w:rPr>
        <w:t xml:space="preserve">开源组织发布的一个强大的 </w:t>
      </w:r>
      <w:r>
        <w:t>UNIX</w:t>
      </w:r>
      <w:r>
        <w:rPr>
          <w:spacing w:val="-14"/>
        </w:rPr>
        <w:t xml:space="preserve"> 下的程序调试工具。或许， </w:t>
      </w:r>
      <w:r>
        <w:rPr>
          <w:spacing w:val="6"/>
        </w:rPr>
        <w:t xml:space="preserve">大家比较喜欢那种图形界面方式的，像 </w:t>
      </w:r>
      <w:r>
        <w:t>Visual C+</w:t>
      </w:r>
      <w:r>
        <w:rPr>
          <w:spacing w:val="5"/>
        </w:rPr>
        <w:t>+、</w:t>
      </w:r>
      <w:r>
        <w:t>c++ builder</w:t>
      </w:r>
      <w:r>
        <w:rPr>
          <w:spacing w:val="11"/>
        </w:rPr>
        <w:t xml:space="preserve"> 等 </w:t>
      </w:r>
      <w:r>
        <w:t>IDE(Integrated Development Environment)</w:t>
      </w:r>
      <w:r>
        <w:rPr>
          <w:spacing w:val="-5"/>
        </w:rPr>
        <w:t xml:space="preserve">集成开发环境的调试，但如果你是在 </w:t>
      </w:r>
      <w:r>
        <w:t>UNIX</w:t>
      </w:r>
      <w:r>
        <w:rPr>
          <w:spacing w:val="-8"/>
        </w:rPr>
        <w:t xml:space="preserve"> 平台下做软件，你会</w:t>
      </w:r>
      <w:r>
        <w:rPr>
          <w:spacing w:val="-22"/>
        </w:rPr>
        <w:t xml:space="preserve">发现 </w:t>
      </w:r>
      <w:r>
        <w:t>gdb</w:t>
      </w:r>
      <w:r>
        <w:rPr>
          <w:spacing w:val="-13"/>
        </w:rPr>
        <w:t xml:space="preserve"> 这个调试工具有比 </w:t>
      </w:r>
      <w:r>
        <w:t>Visual C++</w:t>
      </w:r>
      <w:r>
        <w:rPr>
          <w:spacing w:val="-5"/>
        </w:rPr>
        <w:t>、</w:t>
      </w:r>
      <w:r>
        <w:t>c++ builder</w:t>
      </w:r>
      <w:r>
        <w:rPr>
          <w:spacing w:val="-8"/>
        </w:rPr>
        <w:t xml:space="preserve"> 的图形化调试器更强大的功能。所谓</w:t>
      </w:r>
    </w:p>
    <w:p w14:paraId="33FBCE25" w14:textId="77777777" w:rsidR="00FA0479" w:rsidRDefault="00C242A8" w:rsidP="0030025C">
      <w:pPr>
        <w:pStyle w:val="a3"/>
        <w:spacing w:before="7" w:line="360" w:lineRule="auto"/>
        <w:ind w:left="120" w:right="213"/>
      </w:pPr>
      <w:r>
        <w:rPr>
          <w:spacing w:val="-6"/>
        </w:rPr>
        <w:t>“寸有所长，尺有所短”就是这个道理。一般来说，</w:t>
      </w:r>
      <w:r>
        <w:rPr>
          <w:spacing w:val="-4"/>
        </w:rPr>
        <w:t>gdb</w:t>
      </w:r>
      <w:r>
        <w:rPr>
          <w:spacing w:val="-5"/>
        </w:rPr>
        <w:t xml:space="preserve"> 主要帮忙你完成下面四个方面的功能：</w:t>
      </w:r>
    </w:p>
    <w:p w14:paraId="5E203057" w14:textId="77777777" w:rsidR="00FA0479" w:rsidRDefault="00C242A8" w:rsidP="0030025C">
      <w:pPr>
        <w:pStyle w:val="a3"/>
        <w:spacing w:before="7" w:line="360" w:lineRule="auto"/>
        <w:ind w:left="542"/>
      </w:pPr>
      <w:r>
        <w:t>① 启动你的程序，可以按照你的自定义的要求随心所欲的运行程序。</w:t>
      </w:r>
    </w:p>
    <w:p w14:paraId="13EB5DB6" w14:textId="77777777" w:rsidR="00FA0479" w:rsidRDefault="00C242A8" w:rsidP="0030025C">
      <w:pPr>
        <w:pStyle w:val="a3"/>
        <w:spacing w:line="360" w:lineRule="auto"/>
        <w:ind w:left="542"/>
      </w:pPr>
      <w:r>
        <w:t>② 可让被调试的程序在你所指定的调置的断点处停住。（断点可以是条件表达式）</w:t>
      </w:r>
    </w:p>
    <w:p w14:paraId="4776DC5E" w14:textId="77777777" w:rsidR="00FA0479" w:rsidRDefault="00C242A8" w:rsidP="0030025C">
      <w:pPr>
        <w:pStyle w:val="a3"/>
        <w:spacing w:line="360" w:lineRule="auto"/>
        <w:ind w:left="542"/>
      </w:pPr>
      <w:r>
        <w:t>③ 当程序被停住时，可以检查此时你的程序中所发生的事。</w:t>
      </w:r>
    </w:p>
    <w:p w14:paraId="35F0E667" w14:textId="77777777" w:rsidR="00FA0479" w:rsidRDefault="00C242A8" w:rsidP="0030025C">
      <w:pPr>
        <w:pStyle w:val="a3"/>
        <w:spacing w:line="360" w:lineRule="auto"/>
        <w:ind w:left="542"/>
      </w:pPr>
      <w:r>
        <w:t>④ 动态的改变你程序的执行环境。</w:t>
      </w:r>
    </w:p>
    <w:p w14:paraId="75C3D89A" w14:textId="77777777" w:rsidR="00FA0479" w:rsidRDefault="00C242A8" w:rsidP="0030025C">
      <w:pPr>
        <w:pStyle w:val="a6"/>
        <w:numPr>
          <w:ilvl w:val="0"/>
          <w:numId w:val="17"/>
        </w:numPr>
        <w:tabs>
          <w:tab w:val="left" w:pos="333"/>
        </w:tabs>
        <w:spacing w:before="37" w:line="360" w:lineRule="auto"/>
        <w:ind w:hanging="212"/>
      </w:pPr>
      <w:r>
        <w:t>gdb</w:t>
      </w:r>
      <w:r>
        <w:rPr>
          <w:spacing w:val="-17"/>
        </w:rPr>
        <w:t xml:space="preserve"> 使用</w:t>
      </w:r>
    </w:p>
    <w:p w14:paraId="75598E51" w14:textId="77777777" w:rsidR="00FA0479" w:rsidRDefault="00C242A8" w:rsidP="0030025C">
      <w:pPr>
        <w:pStyle w:val="a3"/>
        <w:spacing w:line="360" w:lineRule="auto"/>
        <w:ind w:left="120" w:right="208" w:firstLine="422"/>
      </w:pPr>
      <w:r>
        <w:rPr>
          <w:spacing w:val="-10"/>
        </w:rPr>
        <w:t xml:space="preserve">一般来说 </w:t>
      </w:r>
      <w:r>
        <w:t>gdb</w:t>
      </w:r>
      <w:r>
        <w:rPr>
          <w:spacing w:val="-14"/>
        </w:rPr>
        <w:t xml:space="preserve"> 主要调试的是 </w:t>
      </w:r>
      <w:r>
        <w:t>C/C++</w:t>
      </w:r>
      <w:r>
        <w:rPr>
          <w:spacing w:val="-8"/>
        </w:rPr>
        <w:t xml:space="preserve">的程序。要调试 </w:t>
      </w:r>
      <w:r>
        <w:t>C/C++</w:t>
      </w:r>
      <w:r>
        <w:rPr>
          <w:spacing w:val="-4"/>
        </w:rPr>
        <w:t>的程序，首先在编译时，我们</w:t>
      </w:r>
      <w:r>
        <w:rPr>
          <w:spacing w:val="-5"/>
        </w:rPr>
        <w:t>必须要把调试信息加到可执行文件中。使用编译器</w:t>
      </w:r>
      <w:r>
        <w:t>（cc/gcc/g++）的-g 参数可以做到这一点。如：</w:t>
      </w:r>
    </w:p>
    <w:p w14:paraId="07B5BBBB" w14:textId="77777777" w:rsidR="00FA0479" w:rsidRDefault="00C242A8" w:rsidP="0030025C">
      <w:pPr>
        <w:pStyle w:val="a3"/>
        <w:spacing w:before="7" w:line="360" w:lineRule="auto"/>
        <w:ind w:left="120"/>
      </w:pPr>
      <w:r>
        <w:t>&gt; gcc -g hello.c -o hello</w:t>
      </w:r>
    </w:p>
    <w:p w14:paraId="61EFA39D" w14:textId="77777777" w:rsidR="00FA0479" w:rsidRDefault="00C242A8" w:rsidP="0030025C">
      <w:pPr>
        <w:pStyle w:val="a3"/>
        <w:spacing w:before="36" w:line="360" w:lineRule="auto"/>
        <w:ind w:left="120"/>
      </w:pPr>
      <w:r>
        <w:t>&gt; g++ -g hello.cpp -o hello</w:t>
      </w:r>
    </w:p>
    <w:p w14:paraId="41649E18" w14:textId="77777777" w:rsidR="00FA0479" w:rsidRDefault="00C242A8" w:rsidP="0030025C">
      <w:pPr>
        <w:pStyle w:val="a3"/>
        <w:spacing w:before="36" w:line="360" w:lineRule="auto"/>
        <w:ind w:left="542"/>
      </w:pPr>
      <w:r>
        <w:t>如果没有-g，你将看不见程序的函数名、变量名，所代替的全是运行时的内存地址。</w:t>
      </w:r>
    </w:p>
    <w:p w14:paraId="4C11D350" w14:textId="77777777" w:rsidR="00FA0479" w:rsidRDefault="00C242A8" w:rsidP="0030025C">
      <w:pPr>
        <w:pStyle w:val="a6"/>
        <w:numPr>
          <w:ilvl w:val="1"/>
          <w:numId w:val="17"/>
        </w:numPr>
        <w:tabs>
          <w:tab w:val="left" w:pos="860"/>
        </w:tabs>
        <w:spacing w:before="36" w:line="360" w:lineRule="auto"/>
      </w:pPr>
      <w:r>
        <w:rPr>
          <w:spacing w:val="-17"/>
        </w:rPr>
        <w:t xml:space="preserve">启动 </w:t>
      </w:r>
      <w:r>
        <w:t>GDB</w:t>
      </w:r>
    </w:p>
    <w:p w14:paraId="62E480AC" w14:textId="77777777" w:rsidR="00FA0479" w:rsidRDefault="00C242A8" w:rsidP="0030025C">
      <w:pPr>
        <w:pStyle w:val="a6"/>
        <w:numPr>
          <w:ilvl w:val="0"/>
          <w:numId w:val="18"/>
        </w:numPr>
        <w:tabs>
          <w:tab w:val="left" w:pos="965"/>
        </w:tabs>
        <w:spacing w:before="36" w:line="360" w:lineRule="auto"/>
        <w:ind w:hanging="422"/>
      </w:pPr>
      <w:r>
        <w:t>gdb program</w:t>
      </w:r>
    </w:p>
    <w:p w14:paraId="732933CD" w14:textId="77777777" w:rsidR="00FA0479" w:rsidRDefault="00C242A8" w:rsidP="0030025C">
      <w:pPr>
        <w:pStyle w:val="a3"/>
        <w:spacing w:before="36" w:line="360" w:lineRule="auto"/>
        <w:ind w:left="960"/>
      </w:pPr>
      <w:r>
        <w:t>program 也就是你的执行文件，一般在当前目录下。</w:t>
      </w:r>
    </w:p>
    <w:p w14:paraId="0EB54034" w14:textId="77777777" w:rsidR="00FA0479" w:rsidRDefault="00C242A8" w:rsidP="0030025C">
      <w:pPr>
        <w:pStyle w:val="a6"/>
        <w:numPr>
          <w:ilvl w:val="0"/>
          <w:numId w:val="18"/>
        </w:numPr>
        <w:tabs>
          <w:tab w:val="left" w:pos="965"/>
        </w:tabs>
        <w:spacing w:before="36" w:line="360" w:lineRule="auto"/>
        <w:ind w:hanging="422"/>
      </w:pPr>
      <w:r>
        <w:t>gdb</w:t>
      </w:r>
      <w:r>
        <w:rPr>
          <w:spacing w:val="-1"/>
        </w:rPr>
        <w:t xml:space="preserve"> </w:t>
      </w:r>
      <w:r>
        <w:t>core</w:t>
      </w:r>
    </w:p>
    <w:p w14:paraId="5A6CC0C3" w14:textId="77777777" w:rsidR="00FA0479" w:rsidRDefault="00C242A8" w:rsidP="0030025C">
      <w:pPr>
        <w:pStyle w:val="a3"/>
        <w:spacing w:before="36" w:line="360" w:lineRule="auto"/>
        <w:ind w:left="542" w:right="213" w:firstLine="417"/>
      </w:pPr>
      <w:r>
        <w:rPr>
          <w:spacing w:val="-25"/>
        </w:rPr>
        <w:t xml:space="preserve">用 </w:t>
      </w:r>
      <w:r>
        <w:t>gdb</w:t>
      </w:r>
      <w:r>
        <w:rPr>
          <w:spacing w:val="-12"/>
        </w:rPr>
        <w:t xml:space="preserve"> 同时调试一个运行程序和 </w:t>
      </w:r>
      <w:r>
        <w:t>core</w:t>
      </w:r>
      <w:r>
        <w:rPr>
          <w:spacing w:val="-19"/>
        </w:rPr>
        <w:t xml:space="preserve"> 文件</w:t>
      </w:r>
      <w:r>
        <w:t>，core</w:t>
      </w:r>
      <w:r>
        <w:rPr>
          <w:spacing w:val="-13"/>
        </w:rPr>
        <w:t xml:space="preserve"> 是程序非法执行后 </w:t>
      </w:r>
      <w:r>
        <w:t>core dump</w:t>
      </w:r>
      <w:r>
        <w:rPr>
          <w:spacing w:val="-25"/>
        </w:rPr>
        <w:t xml:space="preserve"> 后</w:t>
      </w:r>
      <w:r>
        <w:rPr>
          <w:spacing w:val="-18"/>
        </w:rPr>
        <w:t>产生的文件。</w:t>
      </w:r>
    </w:p>
    <w:p w14:paraId="192BE9AF" w14:textId="77777777" w:rsidR="00FA0479" w:rsidRDefault="00C242A8" w:rsidP="0030025C">
      <w:pPr>
        <w:pStyle w:val="a6"/>
        <w:numPr>
          <w:ilvl w:val="0"/>
          <w:numId w:val="18"/>
        </w:numPr>
        <w:tabs>
          <w:tab w:val="left" w:pos="965"/>
        </w:tabs>
        <w:spacing w:before="7" w:line="360" w:lineRule="auto"/>
        <w:ind w:hanging="422"/>
      </w:pPr>
      <w:r>
        <w:t>gdb</w:t>
      </w:r>
      <w:r>
        <w:rPr>
          <w:spacing w:val="2"/>
        </w:rPr>
        <w:t xml:space="preserve"> </w:t>
      </w:r>
      <w:r>
        <w:t>PID</w:t>
      </w:r>
    </w:p>
    <w:p w14:paraId="44B0A72E" w14:textId="77777777" w:rsidR="00FA0479" w:rsidRDefault="00C242A8" w:rsidP="0030025C">
      <w:pPr>
        <w:pStyle w:val="a3"/>
        <w:spacing w:before="36" w:line="360" w:lineRule="auto"/>
        <w:ind w:left="960"/>
      </w:pPr>
      <w:r>
        <w:t>如果你的程序是一个服务程序，那么你可以指定这个服务程序运行时的进程 ID。</w:t>
      </w:r>
    </w:p>
    <w:p w14:paraId="480A69ED" w14:textId="77777777" w:rsidR="00FA0479" w:rsidRDefault="00C242A8" w:rsidP="0030025C">
      <w:pPr>
        <w:pStyle w:val="a3"/>
        <w:spacing w:before="36" w:line="360" w:lineRule="auto"/>
        <w:ind w:left="542"/>
      </w:pPr>
      <w:r>
        <w:t>gdb 会自动 attach 上去，并调试它。program 应该在 PATH 环境变量中搜索得到。</w:t>
      </w:r>
    </w:p>
    <w:p w14:paraId="528E773F" w14:textId="77777777" w:rsidR="00FA0479" w:rsidRDefault="00C242A8" w:rsidP="0030025C">
      <w:pPr>
        <w:pStyle w:val="a3"/>
        <w:spacing w:before="36" w:line="360" w:lineRule="auto"/>
        <w:ind w:left="542"/>
      </w:pPr>
      <w:r>
        <w:lastRenderedPageBreak/>
        <w:t>gdb 启动时，可以加上一些 gdb 的启动开关，详细的开关可以用 gdb -help 查看</w:t>
      </w:r>
    </w:p>
    <w:p w14:paraId="3E819709" w14:textId="77777777" w:rsidR="00FA0479" w:rsidRDefault="00C242A8" w:rsidP="0030025C">
      <w:pPr>
        <w:pStyle w:val="a6"/>
        <w:numPr>
          <w:ilvl w:val="1"/>
          <w:numId w:val="17"/>
        </w:numPr>
        <w:tabs>
          <w:tab w:val="left" w:pos="860"/>
        </w:tabs>
        <w:spacing w:before="36" w:line="360" w:lineRule="auto"/>
      </w:pPr>
      <w:r>
        <w:t>暂停/</w:t>
      </w:r>
      <w:r>
        <w:rPr>
          <w:spacing w:val="-3"/>
        </w:rPr>
        <w:t>恢复程序运行</w:t>
      </w:r>
    </w:p>
    <w:p w14:paraId="0C8C045F" w14:textId="77777777" w:rsidR="00FA0479" w:rsidRDefault="00C242A8" w:rsidP="0030025C">
      <w:pPr>
        <w:pStyle w:val="a3"/>
        <w:spacing w:before="36" w:line="360" w:lineRule="auto"/>
        <w:ind w:left="120" w:right="213" w:firstLine="422"/>
      </w:pPr>
      <w:r>
        <w:rPr>
          <w:spacing w:val="-5"/>
        </w:rPr>
        <w:t>调试程序中，暂停程序运行是必须的，gdb</w:t>
      </w:r>
      <w:r>
        <w:rPr>
          <w:spacing w:val="-6"/>
        </w:rPr>
        <w:t xml:space="preserve"> 可以方便地暂停程序的运行。你可以设置程</w:t>
      </w:r>
      <w:r>
        <w:rPr>
          <w:spacing w:val="-11"/>
        </w:rPr>
        <w:t>序的在哪行停住，在什么条件下停住，在收到什么信号时停往等等。以便于你查看运行时的</w:t>
      </w:r>
      <w:r>
        <w:rPr>
          <w:spacing w:val="-7"/>
        </w:rPr>
        <w:t>变量，以及运行时的流程。</w:t>
      </w:r>
    </w:p>
    <w:p w14:paraId="72906AA7" w14:textId="77777777" w:rsidR="00FA0479" w:rsidRDefault="00C242A8" w:rsidP="0030025C">
      <w:pPr>
        <w:pStyle w:val="a3"/>
        <w:spacing w:before="7" w:line="360" w:lineRule="auto"/>
        <w:ind w:left="120" w:right="170" w:firstLine="422"/>
      </w:pPr>
      <w:r>
        <w:rPr>
          <w:spacing w:val="-10"/>
        </w:rPr>
        <w:t xml:space="preserve">当进程被 </w:t>
      </w:r>
      <w:r>
        <w:t>gdb</w:t>
      </w:r>
      <w:r>
        <w:rPr>
          <w:spacing w:val="-12"/>
        </w:rPr>
        <w:t xml:space="preserve"> 停住时，你可以使用 </w:t>
      </w:r>
      <w:r>
        <w:t>info program</w:t>
      </w:r>
      <w:r>
        <w:rPr>
          <w:spacing w:val="-3"/>
        </w:rPr>
        <w:t xml:space="preserve"> 来查看程序的是否在运行，进程号， </w:t>
      </w:r>
      <w:r>
        <w:rPr>
          <w:spacing w:val="-4"/>
        </w:rPr>
        <w:t>被暂停的原因。</w:t>
      </w:r>
    </w:p>
    <w:p w14:paraId="29588713" w14:textId="77777777" w:rsidR="00FA0479" w:rsidRDefault="00C242A8" w:rsidP="0030025C">
      <w:pPr>
        <w:pStyle w:val="a3"/>
        <w:spacing w:before="7" w:line="360" w:lineRule="auto"/>
        <w:ind w:left="120" w:right="102" w:firstLine="422"/>
      </w:pPr>
      <w:r>
        <w:t>在</w:t>
      </w:r>
      <w:r>
        <w:rPr>
          <w:spacing w:val="-53"/>
        </w:rPr>
        <w:t xml:space="preserve"> </w:t>
      </w:r>
      <w:r>
        <w:t>gdb</w:t>
      </w:r>
      <w:r>
        <w:rPr>
          <w:spacing w:val="-53"/>
        </w:rPr>
        <w:t xml:space="preserve"> </w:t>
      </w:r>
      <w:r>
        <w:rPr>
          <w:spacing w:val="-13"/>
        </w:rPr>
        <w:t>中，我们可以有以下几种暂停方式：断点</w:t>
      </w:r>
      <w:r>
        <w:t>（Br</w:t>
      </w:r>
      <w:r>
        <w:rPr>
          <w:spacing w:val="-5"/>
        </w:rPr>
        <w:t>e</w:t>
      </w:r>
      <w:r>
        <w:t>akPoint</w:t>
      </w:r>
      <w:r>
        <w:rPr>
          <w:spacing w:val="-111"/>
        </w:rPr>
        <w:t>）</w:t>
      </w:r>
      <w:r>
        <w:rPr>
          <w:spacing w:val="-22"/>
        </w:rPr>
        <w:t>、观察点</w:t>
      </w:r>
      <w:r>
        <w:t>（Wat</w:t>
      </w:r>
      <w:r>
        <w:rPr>
          <w:spacing w:val="-5"/>
        </w:rPr>
        <w:t>c</w:t>
      </w:r>
      <w:r>
        <w:t>hPoint</w:t>
      </w:r>
      <w:r>
        <w:rPr>
          <w:spacing w:val="-106"/>
        </w:rPr>
        <w:t>）</w:t>
      </w:r>
      <w:r>
        <w:t>、</w:t>
      </w:r>
      <w:r>
        <w:rPr>
          <w:spacing w:val="-8"/>
        </w:rPr>
        <w:t>捕捉点</w:t>
      </w:r>
      <w:r>
        <w:t>（Ca</w:t>
      </w:r>
      <w:r>
        <w:rPr>
          <w:spacing w:val="-5"/>
        </w:rPr>
        <w:t>t</w:t>
      </w:r>
      <w:r>
        <w:t>chPoin</w:t>
      </w:r>
      <w:r>
        <w:rPr>
          <w:spacing w:val="-5"/>
        </w:rPr>
        <w:t>t</w:t>
      </w:r>
      <w:r>
        <w:rPr>
          <w:spacing w:val="-106"/>
        </w:rPr>
        <w:t>）</w:t>
      </w:r>
      <w:r>
        <w:rPr>
          <w:spacing w:val="-18"/>
        </w:rPr>
        <w:t>、信号</w:t>
      </w:r>
      <w:r>
        <w:t>（Signa</w:t>
      </w:r>
      <w:r>
        <w:rPr>
          <w:spacing w:val="-5"/>
        </w:rPr>
        <w:t>l</w:t>
      </w:r>
      <w:r>
        <w:t>s</w:t>
      </w:r>
      <w:r>
        <w:rPr>
          <w:spacing w:val="-106"/>
        </w:rPr>
        <w:t>）</w:t>
      </w:r>
      <w:r>
        <w:rPr>
          <w:spacing w:val="-12"/>
        </w:rPr>
        <w:t>、线程停止</w:t>
      </w:r>
      <w:r>
        <w:rPr>
          <w:spacing w:val="-5"/>
        </w:rPr>
        <w:t>（</w:t>
      </w:r>
      <w:r>
        <w:t>Thread</w:t>
      </w:r>
      <w:r>
        <w:rPr>
          <w:spacing w:val="-53"/>
        </w:rPr>
        <w:t xml:space="preserve"> </w:t>
      </w:r>
      <w:r>
        <w:t>Stop</w:t>
      </w:r>
      <w:r>
        <w:rPr>
          <w:spacing w:val="-5"/>
        </w:rPr>
        <w:t>s</w:t>
      </w:r>
      <w:r>
        <w:rPr>
          <w:spacing w:val="-106"/>
        </w:rPr>
        <w:t>）</w:t>
      </w:r>
      <w:r>
        <w:rPr>
          <w:spacing w:val="-6"/>
        </w:rPr>
        <w:t>。如果要恢复程序运行，</w:t>
      </w:r>
    </w:p>
    <w:p w14:paraId="4442A7DD" w14:textId="77777777" w:rsidR="00FA0479" w:rsidRDefault="00FA0479" w:rsidP="0030025C">
      <w:pPr>
        <w:spacing w:line="360" w:lineRule="auto"/>
        <w:sectPr w:rsidR="00FA0479">
          <w:pgSz w:w="11910" w:h="16840"/>
          <w:pgMar w:top="1380" w:right="1580" w:bottom="280" w:left="1680" w:header="720" w:footer="720" w:gutter="0"/>
          <w:cols w:space="720" w:equalWidth="0">
            <w:col w:w="8650"/>
          </w:cols>
        </w:sectPr>
      </w:pPr>
    </w:p>
    <w:p w14:paraId="4C2E9975" w14:textId="77777777" w:rsidR="00FA0479" w:rsidRDefault="00C242A8" w:rsidP="0030025C">
      <w:pPr>
        <w:pStyle w:val="a3"/>
        <w:spacing w:before="11" w:line="360" w:lineRule="auto"/>
        <w:ind w:left="120"/>
      </w:pPr>
      <w:r>
        <w:lastRenderedPageBreak/>
        <w:t>可以使用 c 或是 continue 命令。下面主要介绍断点和观察点的设置。</w:t>
      </w:r>
    </w:p>
    <w:p w14:paraId="32C204FB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965"/>
        </w:tabs>
        <w:spacing w:before="36" w:line="360" w:lineRule="auto"/>
        <w:ind w:hanging="422"/>
        <w:jc w:val="left"/>
      </w:pPr>
      <w:r>
        <w:rPr>
          <w:spacing w:val="-3"/>
        </w:rPr>
        <w:t>设置断点</w:t>
      </w:r>
      <w:r>
        <w:rPr>
          <w:spacing w:val="-1"/>
        </w:rPr>
        <w:t>（BreakPoint）</w:t>
      </w:r>
    </w:p>
    <w:p w14:paraId="5845E51A" w14:textId="77777777" w:rsidR="00FA0479" w:rsidRDefault="00C242A8" w:rsidP="0030025C">
      <w:pPr>
        <w:pStyle w:val="a3"/>
        <w:spacing w:before="36" w:line="360" w:lineRule="auto"/>
        <w:ind w:left="120" w:right="208" w:firstLine="422"/>
      </w:pPr>
      <w:r>
        <w:t>break</w:t>
      </w:r>
      <w:r>
        <w:rPr>
          <w:spacing w:val="-10"/>
        </w:rPr>
        <w:t xml:space="preserve"> 命令</w:t>
      </w:r>
      <w:r>
        <w:rPr>
          <w:spacing w:val="-5"/>
        </w:rPr>
        <w:t>（</w:t>
      </w:r>
      <w:r>
        <w:rPr>
          <w:spacing w:val="-7"/>
        </w:rPr>
        <w:t xml:space="preserve">可以简写为 </w:t>
      </w:r>
      <w:r>
        <w:t>b）</w:t>
      </w:r>
      <w:r>
        <w:rPr>
          <w:spacing w:val="-5"/>
        </w:rPr>
        <w:t xml:space="preserve">可以用来在调试的程序中设置断点，该命令有如下四种形式：break </w:t>
      </w:r>
      <w:r>
        <w:t>line-number</w:t>
      </w:r>
      <w:r>
        <w:rPr>
          <w:spacing w:val="-3"/>
        </w:rPr>
        <w:t xml:space="preserve"> 使程序恰好在执行给定行之前停止。</w:t>
      </w:r>
    </w:p>
    <w:p w14:paraId="0C730112" w14:textId="77777777" w:rsidR="00FA0479" w:rsidRDefault="00C242A8" w:rsidP="0030025C">
      <w:pPr>
        <w:pStyle w:val="a3"/>
        <w:spacing w:before="7" w:line="360" w:lineRule="auto"/>
        <w:ind w:left="542"/>
      </w:pPr>
      <w:r>
        <w:t>break function-name 使程序恰好在进入指定的函数之前停止。</w:t>
      </w:r>
    </w:p>
    <w:p w14:paraId="32FCD539" w14:textId="77777777" w:rsidR="00FA0479" w:rsidRDefault="00C242A8" w:rsidP="0030025C">
      <w:pPr>
        <w:pStyle w:val="a3"/>
        <w:spacing w:line="360" w:lineRule="auto"/>
        <w:ind w:left="120" w:right="213" w:firstLine="422"/>
      </w:pPr>
      <w:r>
        <w:t>break line-or-function if condition</w:t>
      </w:r>
      <w:r>
        <w:rPr>
          <w:spacing w:val="-14"/>
        </w:rPr>
        <w:t xml:space="preserve"> 如果 </w:t>
      </w:r>
      <w:r>
        <w:t>condition（条件</w:t>
      </w:r>
      <w:r>
        <w:rPr>
          <w:spacing w:val="-5"/>
        </w:rPr>
        <w:t>）</w:t>
      </w:r>
      <w:r>
        <w:rPr>
          <w:spacing w:val="-3"/>
        </w:rPr>
        <w:t>是真，程序到达指定</w:t>
      </w:r>
      <w:r>
        <w:rPr>
          <w:spacing w:val="-4"/>
        </w:rPr>
        <w:t>行或函数时停止。</w:t>
      </w:r>
    </w:p>
    <w:p w14:paraId="288CC2B3" w14:textId="77777777" w:rsidR="00FA0479" w:rsidRDefault="00C242A8" w:rsidP="0030025C">
      <w:pPr>
        <w:pStyle w:val="a3"/>
        <w:spacing w:before="8" w:line="360" w:lineRule="auto"/>
        <w:ind w:left="542"/>
      </w:pPr>
      <w:r>
        <w:t>break routine-name 在指定例程的入口处设置断点。</w:t>
      </w:r>
    </w:p>
    <w:p w14:paraId="3B162272" w14:textId="77777777" w:rsidR="00FA0479" w:rsidRDefault="00C242A8" w:rsidP="0030025C">
      <w:pPr>
        <w:pStyle w:val="a3"/>
        <w:spacing w:line="360" w:lineRule="auto"/>
        <w:ind w:left="120" w:right="213" w:firstLine="422"/>
      </w:pPr>
      <w:r>
        <w:rPr>
          <w:spacing w:val="-8"/>
        </w:rPr>
        <w:t>如果该程序是由很多原文件构成的，你可以在各个原文件中设置断点，而不是在当前的</w:t>
      </w:r>
      <w:r>
        <w:rPr>
          <w:spacing w:val="-6"/>
        </w:rPr>
        <w:t>原文件中设置断点，其方法如下：</w:t>
      </w:r>
    </w:p>
    <w:p w14:paraId="5B344BF3" w14:textId="77777777" w:rsidR="00FA0479" w:rsidRDefault="00C242A8" w:rsidP="0030025C">
      <w:pPr>
        <w:pStyle w:val="a3"/>
        <w:spacing w:before="7" w:line="360" w:lineRule="auto"/>
        <w:ind w:left="542" w:right="4518"/>
      </w:pPr>
      <w:r>
        <w:t>(gdb) break filename:line-number (gdb) break filename:function-name</w:t>
      </w:r>
    </w:p>
    <w:p w14:paraId="00528FA2" w14:textId="77777777" w:rsidR="00FA0479" w:rsidRDefault="00C242A8" w:rsidP="0030025C">
      <w:pPr>
        <w:pStyle w:val="a3"/>
        <w:spacing w:before="7" w:line="360" w:lineRule="auto"/>
        <w:ind w:left="542" w:right="2336"/>
      </w:pPr>
      <w:r>
        <w:rPr>
          <w:spacing w:val="-6"/>
        </w:rPr>
        <w:t xml:space="preserve">要想设置一个条件断点，可以利用 </w:t>
      </w:r>
      <w:r>
        <w:t>break if</w:t>
      </w:r>
      <w:r>
        <w:rPr>
          <w:spacing w:val="-8"/>
        </w:rPr>
        <w:t xml:space="preserve"> 命令，如下所示： (gdb) break line-or-function if </w:t>
      </w:r>
      <w:r>
        <w:t>expr</w:t>
      </w:r>
    </w:p>
    <w:p w14:paraId="7A5CF1F8" w14:textId="77777777" w:rsidR="00FA0479" w:rsidRDefault="00C242A8" w:rsidP="0030025C">
      <w:pPr>
        <w:pStyle w:val="a3"/>
        <w:spacing w:before="7" w:line="360" w:lineRule="auto"/>
        <w:ind w:left="542"/>
      </w:pPr>
      <w:r>
        <w:t>例：</w:t>
      </w:r>
    </w:p>
    <w:p w14:paraId="5ABBB92B" w14:textId="77777777" w:rsidR="00FA0479" w:rsidRDefault="00C242A8" w:rsidP="0030025C">
      <w:pPr>
        <w:pStyle w:val="a3"/>
        <w:spacing w:before="36" w:line="360" w:lineRule="auto"/>
        <w:ind w:left="542" w:right="4840"/>
      </w:pPr>
      <w:r>
        <w:t>(gdb) break 46 if testsize==100 从断点继续运行：countinue 命令</w:t>
      </w:r>
    </w:p>
    <w:p w14:paraId="6EBB9B6F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965"/>
        </w:tabs>
        <w:spacing w:before="7" w:line="360" w:lineRule="auto"/>
        <w:ind w:hanging="422"/>
        <w:jc w:val="left"/>
      </w:pPr>
      <w:r>
        <w:rPr>
          <w:spacing w:val="-3"/>
        </w:rPr>
        <w:t>设置观察点</w:t>
      </w:r>
      <w:r>
        <w:rPr>
          <w:spacing w:val="-1"/>
        </w:rPr>
        <w:t>（WatchPoint）</w:t>
      </w:r>
    </w:p>
    <w:p w14:paraId="2E46D1FC" w14:textId="77777777" w:rsidR="00FA0479" w:rsidRDefault="00C242A8" w:rsidP="0030025C">
      <w:pPr>
        <w:pStyle w:val="a3"/>
        <w:spacing w:line="360" w:lineRule="auto"/>
        <w:ind w:left="120" w:right="107" w:firstLine="422"/>
      </w:pPr>
      <w:r>
        <w:rPr>
          <w:spacing w:val="-8"/>
        </w:rPr>
        <w:t>观察点一般来观察某个表达式</w:t>
      </w:r>
      <w:r>
        <w:rPr>
          <w:spacing w:val="-5"/>
        </w:rPr>
        <w:t>（</w:t>
      </w:r>
      <w:r>
        <w:rPr>
          <w:spacing w:val="-3"/>
        </w:rPr>
        <w:t>变量也是一种表达式</w:t>
      </w:r>
      <w:r>
        <w:rPr>
          <w:spacing w:val="-72"/>
        </w:rPr>
        <w:t>）</w:t>
      </w:r>
      <w:r>
        <w:rPr>
          <w:spacing w:val="-9"/>
        </w:rPr>
        <w:t xml:space="preserve">的值是否有变化了，如果有变化， </w:t>
      </w:r>
      <w:r>
        <w:rPr>
          <w:spacing w:val="-7"/>
        </w:rPr>
        <w:t>马上停住程序。我们有下面的几种方法来设置观察点：</w:t>
      </w:r>
    </w:p>
    <w:p w14:paraId="6DF2704F" w14:textId="77777777" w:rsidR="00FA0479" w:rsidRDefault="00C242A8" w:rsidP="0030025C">
      <w:pPr>
        <w:pStyle w:val="a3"/>
        <w:spacing w:before="7" w:line="360" w:lineRule="auto"/>
        <w:ind w:left="542"/>
      </w:pPr>
      <w:r>
        <w:t>watch</w:t>
      </w:r>
    </w:p>
    <w:p w14:paraId="08CB76A5" w14:textId="77777777" w:rsidR="00FA0479" w:rsidRDefault="00C242A8" w:rsidP="0030025C">
      <w:pPr>
        <w:pStyle w:val="a3"/>
        <w:spacing w:before="36" w:line="360" w:lineRule="auto"/>
        <w:ind w:left="542" w:right="422"/>
      </w:pPr>
      <w:r>
        <w:t>为表达式（变量）expr 设置一个观察点。一量表达式值有变化时，马上停住程序。rwatch</w:t>
      </w:r>
    </w:p>
    <w:p w14:paraId="009359CF" w14:textId="77777777" w:rsidR="00FA0479" w:rsidRDefault="00C242A8" w:rsidP="0030025C">
      <w:pPr>
        <w:pStyle w:val="a3"/>
        <w:spacing w:before="7" w:line="360" w:lineRule="auto"/>
        <w:ind w:left="542" w:right="3992"/>
      </w:pPr>
      <w:r>
        <w:t>当表达式（变量）expr 被读时，停住程序。awatch</w:t>
      </w:r>
    </w:p>
    <w:p w14:paraId="2FE900B7" w14:textId="77777777" w:rsidR="00FA0479" w:rsidRDefault="00C242A8" w:rsidP="0030025C">
      <w:pPr>
        <w:pStyle w:val="a3"/>
        <w:spacing w:before="7" w:line="360" w:lineRule="auto"/>
        <w:ind w:left="542" w:right="3477"/>
      </w:pPr>
      <w:r>
        <w:t>当表达式（变量）的值被读或被写时，停住程序。info watchpoints</w:t>
      </w:r>
    </w:p>
    <w:p w14:paraId="18CD2DE6" w14:textId="77777777" w:rsidR="00FA0479" w:rsidRDefault="00C242A8" w:rsidP="0030025C">
      <w:pPr>
        <w:pStyle w:val="a3"/>
        <w:spacing w:before="7" w:line="360" w:lineRule="auto"/>
        <w:ind w:left="542"/>
      </w:pPr>
      <w:r>
        <w:t>列出当前所设置了的所有观察点。</w:t>
      </w:r>
    </w:p>
    <w:p w14:paraId="12667F20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965"/>
        </w:tabs>
        <w:spacing w:before="37" w:line="360" w:lineRule="auto"/>
        <w:ind w:hanging="422"/>
        <w:jc w:val="left"/>
      </w:pPr>
      <w:r>
        <w:rPr>
          <w:spacing w:val="-2"/>
        </w:rPr>
        <w:t>维护停止点</w:t>
      </w:r>
    </w:p>
    <w:p w14:paraId="0127B10E" w14:textId="77777777" w:rsidR="00FA0479" w:rsidRDefault="00C242A8" w:rsidP="0030025C">
      <w:pPr>
        <w:pStyle w:val="a3"/>
        <w:spacing w:line="360" w:lineRule="auto"/>
        <w:ind w:left="542" w:right="5150"/>
      </w:pPr>
      <w:r>
        <w:rPr>
          <w:spacing w:val="-8"/>
        </w:rPr>
        <w:t xml:space="preserve">① 显示当前 </w:t>
      </w:r>
      <w:r>
        <w:t>gdb</w:t>
      </w:r>
      <w:r>
        <w:rPr>
          <w:spacing w:val="-9"/>
        </w:rPr>
        <w:t xml:space="preserve"> 的断点信息： (gdb) info </w:t>
      </w:r>
      <w:r>
        <w:t>break</w:t>
      </w:r>
    </w:p>
    <w:p w14:paraId="6AC00750" w14:textId="77777777" w:rsidR="00FA0479" w:rsidRDefault="00C242A8" w:rsidP="0030025C">
      <w:pPr>
        <w:pStyle w:val="a3"/>
        <w:spacing w:before="7" w:line="360" w:lineRule="auto"/>
        <w:ind w:left="542" w:right="3678"/>
      </w:pPr>
      <w:r>
        <w:t>执行后，会以如下的形式显示所有的断点信息： Num Type Disp Enb Address What</w:t>
      </w:r>
    </w:p>
    <w:p w14:paraId="63E58A79" w14:textId="77777777" w:rsidR="00FA0479" w:rsidRDefault="00C242A8" w:rsidP="0030025C">
      <w:pPr>
        <w:pStyle w:val="a6"/>
        <w:numPr>
          <w:ilvl w:val="0"/>
          <w:numId w:val="20"/>
        </w:numPr>
        <w:tabs>
          <w:tab w:val="left" w:pos="754"/>
        </w:tabs>
        <w:spacing w:before="7" w:line="360" w:lineRule="auto"/>
        <w:ind w:hanging="211"/>
      </w:pPr>
      <w:r>
        <w:t>breakpoint keep y 0x000028bc in init_random at</w:t>
      </w:r>
      <w:r>
        <w:rPr>
          <w:spacing w:val="-4"/>
        </w:rPr>
        <w:t xml:space="preserve"> </w:t>
      </w:r>
      <w:r>
        <w:t>qsort2.c:155</w:t>
      </w:r>
    </w:p>
    <w:p w14:paraId="77FE420F" w14:textId="77777777" w:rsidR="00FA0479" w:rsidRDefault="00C242A8" w:rsidP="0030025C">
      <w:pPr>
        <w:pStyle w:val="a6"/>
        <w:numPr>
          <w:ilvl w:val="0"/>
          <w:numId w:val="20"/>
        </w:numPr>
        <w:tabs>
          <w:tab w:val="left" w:pos="754"/>
        </w:tabs>
        <w:spacing w:before="37" w:line="360" w:lineRule="auto"/>
        <w:ind w:hanging="211"/>
      </w:pPr>
      <w:r>
        <w:t xml:space="preserve">breakpoint keep y 0x0000291c in init_organ </w:t>
      </w:r>
      <w:r>
        <w:rPr>
          <w:spacing w:val="-3"/>
        </w:rPr>
        <w:t>at</w:t>
      </w:r>
      <w:r>
        <w:t xml:space="preserve"> qsort2.c:168</w:t>
      </w:r>
    </w:p>
    <w:p w14:paraId="70392E2F" w14:textId="77777777" w:rsidR="00FA0479" w:rsidRDefault="00C242A8" w:rsidP="0030025C">
      <w:pPr>
        <w:pStyle w:val="a3"/>
        <w:spacing w:line="360" w:lineRule="auto"/>
        <w:ind w:left="542" w:right="5463"/>
      </w:pPr>
      <w:r>
        <w:t xml:space="preserve">② 删除指定的某个断点： </w:t>
      </w:r>
      <w:r>
        <w:lastRenderedPageBreak/>
        <w:t>(gdb) delete breakpoint 1</w:t>
      </w:r>
    </w:p>
    <w:p w14:paraId="5CADC146" w14:textId="77777777" w:rsidR="00FA0479" w:rsidRDefault="00C242A8" w:rsidP="0030025C">
      <w:pPr>
        <w:pStyle w:val="a3"/>
        <w:spacing w:before="7" w:line="360" w:lineRule="auto"/>
        <w:ind w:left="542" w:right="1374"/>
      </w:pPr>
      <w:r>
        <w:rPr>
          <w:spacing w:val="-6"/>
        </w:rPr>
        <w:t xml:space="preserve">该命令将会删除编号为 </w:t>
      </w:r>
      <w:r>
        <w:t>1</w:t>
      </w:r>
      <w:r>
        <w:rPr>
          <w:spacing w:val="-8"/>
        </w:rPr>
        <w:t xml:space="preserve"> 的断点，如果不带编号参数，将删除所有的断点(gdb) delete </w:t>
      </w:r>
      <w:r>
        <w:t>breakpoint</w:t>
      </w:r>
    </w:p>
    <w:p w14:paraId="10DC928B" w14:textId="77777777" w:rsidR="00FA0479" w:rsidRDefault="00C242A8" w:rsidP="0030025C">
      <w:pPr>
        <w:pStyle w:val="a3"/>
        <w:spacing w:before="7" w:line="360" w:lineRule="auto"/>
        <w:ind w:left="542"/>
      </w:pPr>
      <w:r>
        <w:t>③ 禁止使用某个断点</w:t>
      </w:r>
    </w:p>
    <w:p w14:paraId="78EE987D" w14:textId="77777777" w:rsidR="00FA0479" w:rsidRDefault="00C242A8" w:rsidP="0030025C">
      <w:pPr>
        <w:pStyle w:val="a3"/>
        <w:spacing w:line="360" w:lineRule="auto"/>
        <w:ind w:left="542"/>
      </w:pPr>
      <w:r>
        <w:t>(gdb) disable breakpoint 1</w:t>
      </w:r>
    </w:p>
    <w:p w14:paraId="745CE3E0" w14:textId="77777777" w:rsidR="00FA0479" w:rsidRDefault="00C242A8" w:rsidP="0030025C">
      <w:pPr>
        <w:pStyle w:val="a3"/>
        <w:spacing w:line="360" w:lineRule="auto"/>
        <w:ind w:left="542"/>
      </w:pPr>
      <w:r>
        <w:t>该命令将禁止断点 1，同时断点信息的 (Enb)域将变为 n。</w:t>
      </w:r>
    </w:p>
    <w:p w14:paraId="2A9EFAF1" w14:textId="77777777" w:rsidR="00FA0479" w:rsidRDefault="00C242A8" w:rsidP="0030025C">
      <w:pPr>
        <w:pStyle w:val="a3"/>
        <w:spacing w:line="360" w:lineRule="auto"/>
        <w:ind w:left="542" w:right="5463"/>
      </w:pPr>
      <w:r>
        <w:t>④ 允许使用某个断点 (gdb) enable breakpoint 1</w:t>
      </w:r>
    </w:p>
    <w:p w14:paraId="300DBF0D" w14:textId="77777777" w:rsidR="00FA0479" w:rsidRDefault="00FA0479" w:rsidP="0030025C">
      <w:pPr>
        <w:spacing w:line="360" w:lineRule="auto"/>
        <w:sectPr w:rsidR="00FA0479">
          <w:pgSz w:w="11910" w:h="16840"/>
          <w:pgMar w:top="1400" w:right="1580" w:bottom="280" w:left="1680" w:header="720" w:footer="720" w:gutter="0"/>
          <w:cols w:space="720" w:equalWidth="0">
            <w:col w:w="8650"/>
          </w:cols>
        </w:sectPr>
      </w:pPr>
    </w:p>
    <w:p w14:paraId="1A6724D9" w14:textId="77777777" w:rsidR="00FA0479" w:rsidRDefault="00C242A8" w:rsidP="0030025C">
      <w:pPr>
        <w:pStyle w:val="a3"/>
        <w:spacing w:before="11" w:line="360" w:lineRule="auto"/>
      </w:pPr>
      <w:r>
        <w:lastRenderedPageBreak/>
        <w:t>该命令将允许断点 1，同时断点信息的 (Enb)域将变为 y。</w:t>
      </w:r>
    </w:p>
    <w:p w14:paraId="01FD6B7B" w14:textId="77777777" w:rsidR="00FA0479" w:rsidRDefault="00C242A8" w:rsidP="0030025C">
      <w:pPr>
        <w:pStyle w:val="a3"/>
        <w:spacing w:before="36" w:line="360" w:lineRule="auto"/>
        <w:ind w:right="4211"/>
      </w:pPr>
      <w:r>
        <w:t>⑤ 清除原文件中某一代码行上的所有断点(gdb)clean number</w:t>
      </w:r>
    </w:p>
    <w:p w14:paraId="72110E92" w14:textId="77777777" w:rsidR="00FA0479" w:rsidRDefault="00C242A8" w:rsidP="0030025C">
      <w:pPr>
        <w:pStyle w:val="a3"/>
        <w:spacing w:before="7" w:line="360" w:lineRule="auto"/>
      </w:pPr>
      <w:r>
        <w:t>注：number 为原文件的某个代码行的行号。</w:t>
      </w:r>
    </w:p>
    <w:p w14:paraId="1368DC6C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1065"/>
        </w:tabs>
        <w:spacing w:before="37" w:line="360" w:lineRule="auto"/>
        <w:ind w:left="1064" w:hanging="422"/>
        <w:jc w:val="left"/>
      </w:pPr>
      <w:r>
        <w:rPr>
          <w:spacing w:val="-2"/>
        </w:rPr>
        <w:t>恢复程序运行</w:t>
      </w:r>
    </w:p>
    <w:p w14:paraId="38DCDC7F" w14:textId="77777777" w:rsidR="00FA0479" w:rsidRDefault="00C242A8" w:rsidP="0030025C">
      <w:pPr>
        <w:pStyle w:val="a3"/>
        <w:spacing w:line="360" w:lineRule="auto"/>
        <w:ind w:left="220" w:right="208" w:firstLine="422"/>
      </w:pPr>
      <w:r>
        <w:rPr>
          <w:spacing w:val="-4"/>
        </w:rPr>
        <w:t xml:space="preserve">当程序被停住了，使用 </w:t>
      </w:r>
      <w:r>
        <w:t>continue</w:t>
      </w:r>
      <w:r>
        <w:rPr>
          <w:spacing w:val="-7"/>
        </w:rPr>
        <w:t xml:space="preserve"> 命令恢复程序的运行直到程序结束，或下一个断点到</w:t>
      </w:r>
      <w:r>
        <w:rPr>
          <w:spacing w:val="-12"/>
        </w:rPr>
        <w:t xml:space="preserve">来。也可以使用 </w:t>
      </w:r>
      <w:r>
        <w:t>step</w:t>
      </w:r>
      <w:r>
        <w:rPr>
          <w:spacing w:val="-33"/>
        </w:rPr>
        <w:t xml:space="preserve"> 或 </w:t>
      </w:r>
      <w:r>
        <w:t>next</w:t>
      </w:r>
      <w:r>
        <w:rPr>
          <w:spacing w:val="-9"/>
        </w:rPr>
        <w:t xml:space="preserve"> 命令单步跟踪程序。</w:t>
      </w:r>
    </w:p>
    <w:p w14:paraId="0C03D5FF" w14:textId="77777777" w:rsidR="00FA0479" w:rsidRDefault="00C242A8" w:rsidP="0030025C">
      <w:pPr>
        <w:pStyle w:val="a3"/>
        <w:spacing w:before="7" w:line="360" w:lineRule="auto"/>
        <w:ind w:right="5673"/>
      </w:pPr>
      <w:r>
        <w:t>continue [ignore-count] c [ignore-count]</w:t>
      </w:r>
    </w:p>
    <w:p w14:paraId="0A3553A8" w14:textId="77777777" w:rsidR="00FA0479" w:rsidRDefault="00C242A8" w:rsidP="0030025C">
      <w:pPr>
        <w:pStyle w:val="a3"/>
        <w:spacing w:before="7" w:line="360" w:lineRule="auto"/>
      </w:pPr>
      <w:r>
        <w:t>fg [ignore-count]</w:t>
      </w:r>
    </w:p>
    <w:p w14:paraId="3AD71A77" w14:textId="77777777" w:rsidR="00FA0479" w:rsidRDefault="00C242A8" w:rsidP="0030025C">
      <w:pPr>
        <w:pStyle w:val="a3"/>
        <w:spacing w:line="360" w:lineRule="auto"/>
        <w:ind w:left="220" w:right="208" w:firstLine="422"/>
      </w:pPr>
      <w:r>
        <w:t>恢复程序运行，直到程序结束，或是下一个断点到来。ignore-count 表示忽略其后的断点次数。continue，c，fg 三个命令都是一样的意思。</w:t>
      </w:r>
    </w:p>
    <w:p w14:paraId="691F172D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1065"/>
        </w:tabs>
        <w:spacing w:before="7" w:line="360" w:lineRule="auto"/>
        <w:ind w:left="1064" w:hanging="422"/>
        <w:jc w:val="left"/>
      </w:pPr>
      <w:r>
        <w:rPr>
          <w:spacing w:val="-2"/>
        </w:rPr>
        <w:t>单步调试</w:t>
      </w:r>
    </w:p>
    <w:p w14:paraId="68C91248" w14:textId="77777777" w:rsidR="00FA0479" w:rsidRDefault="00C242A8" w:rsidP="0030025C">
      <w:pPr>
        <w:pStyle w:val="a3"/>
        <w:spacing w:before="36" w:line="360" w:lineRule="auto"/>
        <w:ind w:left="220" w:right="102" w:firstLine="422"/>
      </w:pPr>
      <w:r>
        <w:rPr>
          <w:spacing w:val="-11"/>
        </w:rPr>
        <w:t xml:space="preserve">使用 </w:t>
      </w:r>
      <w:r>
        <w:t>step</w:t>
      </w:r>
      <w:r>
        <w:rPr>
          <w:spacing w:val="-13"/>
        </w:rPr>
        <w:t xml:space="preserve"> 命令进行单步跟踪，如果有函数调用，它会进入该函数。进入函数的前提是， </w:t>
      </w:r>
      <w:r>
        <w:rPr>
          <w:spacing w:val="-14"/>
        </w:rPr>
        <w:t xml:space="preserve">此函数被编译有 </w:t>
      </w:r>
      <w:r>
        <w:t>debug</w:t>
      </w:r>
      <w:r>
        <w:rPr>
          <w:spacing w:val="-16"/>
        </w:rPr>
        <w:t xml:space="preserve"> 信息。很像 </w:t>
      </w:r>
      <w:r>
        <w:t>VC</w:t>
      </w:r>
      <w:r>
        <w:rPr>
          <w:spacing w:val="-17"/>
        </w:rPr>
        <w:t xml:space="preserve"> 等工具中的 </w:t>
      </w:r>
      <w:r>
        <w:t>step</w:t>
      </w:r>
      <w:r>
        <w:rPr>
          <w:spacing w:val="-38"/>
        </w:rPr>
        <w:t xml:space="preserve"> </w:t>
      </w:r>
      <w:r>
        <w:t>in</w:t>
      </w:r>
      <w:r>
        <w:rPr>
          <w:spacing w:val="-8"/>
        </w:rPr>
        <w:t xml:space="preserve">。后面可以加 </w:t>
      </w:r>
      <w:r>
        <w:t>count</w:t>
      </w:r>
      <w:r>
        <w:rPr>
          <w:spacing w:val="-10"/>
        </w:rPr>
        <w:t xml:space="preserve"> 也可以不加， </w:t>
      </w:r>
      <w:r>
        <w:rPr>
          <w:spacing w:val="-9"/>
        </w:rPr>
        <w:t xml:space="preserve">不加表示一条条地执行，加表示执行后面的 </w:t>
      </w:r>
      <w:r>
        <w:t>count</w:t>
      </w:r>
      <w:r>
        <w:rPr>
          <w:spacing w:val="-7"/>
        </w:rPr>
        <w:t xml:space="preserve"> 条指令，然后再停住。</w:t>
      </w:r>
    </w:p>
    <w:p w14:paraId="04CF3471" w14:textId="77777777" w:rsidR="00FA0479" w:rsidRDefault="00C242A8" w:rsidP="0030025C">
      <w:pPr>
        <w:pStyle w:val="a3"/>
        <w:spacing w:before="7" w:line="360" w:lineRule="auto"/>
        <w:ind w:left="220" w:right="208" w:firstLine="422"/>
      </w:pPr>
      <w:r>
        <w:rPr>
          <w:spacing w:val="-9"/>
        </w:rPr>
        <w:t xml:space="preserve">同样使用 </w:t>
      </w:r>
      <w:r>
        <w:t>next</w:t>
      </w:r>
      <w:r>
        <w:rPr>
          <w:spacing w:val="-15"/>
        </w:rPr>
        <w:t xml:space="preserve"> 命令进行单步跟踪，如果有函数调用，它不会进入该函数。很像 </w:t>
      </w:r>
      <w:r>
        <w:t>VC</w:t>
      </w:r>
      <w:r>
        <w:rPr>
          <w:spacing w:val="-15"/>
        </w:rPr>
        <w:t xml:space="preserve"> 等工</w:t>
      </w:r>
      <w:r>
        <w:rPr>
          <w:spacing w:val="-23"/>
        </w:rPr>
        <w:t xml:space="preserve">具中的 </w:t>
      </w:r>
      <w:r>
        <w:t>step</w:t>
      </w:r>
      <w:r>
        <w:rPr>
          <w:spacing w:val="-34"/>
        </w:rPr>
        <w:t xml:space="preserve"> </w:t>
      </w:r>
      <w:r>
        <w:t>over</w:t>
      </w:r>
      <w:r>
        <w:rPr>
          <w:spacing w:val="-9"/>
        </w:rPr>
        <w:t xml:space="preserve">。后面可以加 </w:t>
      </w:r>
      <w:r>
        <w:t>count</w:t>
      </w:r>
      <w:r>
        <w:rPr>
          <w:spacing w:val="-8"/>
        </w:rPr>
        <w:t xml:space="preserve"> 也可以不加，不加表示一条条地执行，加表示执行后</w:t>
      </w:r>
      <w:r>
        <w:rPr>
          <w:spacing w:val="-20"/>
        </w:rPr>
        <w:t xml:space="preserve">面的 </w:t>
      </w:r>
      <w:r>
        <w:t>count</w:t>
      </w:r>
      <w:r>
        <w:rPr>
          <w:spacing w:val="-8"/>
        </w:rPr>
        <w:t xml:space="preserve"> 条指令，然后再停住。</w:t>
      </w:r>
    </w:p>
    <w:p w14:paraId="1C1B9630" w14:textId="77777777" w:rsidR="00FA0479" w:rsidRDefault="00C242A8" w:rsidP="0030025C">
      <w:pPr>
        <w:pStyle w:val="a3"/>
        <w:spacing w:before="7" w:line="360" w:lineRule="auto"/>
        <w:ind w:left="220" w:right="208" w:firstLine="422"/>
      </w:pPr>
      <w:r>
        <w:rPr>
          <w:spacing w:val="-10"/>
        </w:rPr>
        <w:t xml:space="preserve">使用 </w:t>
      </w:r>
      <w:r>
        <w:t>finish</w:t>
      </w:r>
      <w:r>
        <w:rPr>
          <w:spacing w:val="-7"/>
        </w:rPr>
        <w:t xml:space="preserve"> 命令运行程序，直到当前函数完成返回。并打印函数返回时的堆栈地址和</w:t>
      </w:r>
      <w:r>
        <w:rPr>
          <w:spacing w:val="-6"/>
        </w:rPr>
        <w:t>返回值及参数值等信息。</w:t>
      </w:r>
    </w:p>
    <w:p w14:paraId="695D7FAF" w14:textId="77777777" w:rsidR="00FA0479" w:rsidRDefault="00C242A8" w:rsidP="0030025C">
      <w:pPr>
        <w:pStyle w:val="a3"/>
        <w:spacing w:before="7" w:line="360" w:lineRule="auto"/>
      </w:pPr>
      <w:r>
        <w:t>使用 until 或 u 命令可以运行程序直到退出循环体。</w:t>
      </w:r>
    </w:p>
    <w:p w14:paraId="42F84B05" w14:textId="77777777" w:rsidR="00FA0479" w:rsidRDefault="00C242A8" w:rsidP="0030025C">
      <w:pPr>
        <w:pStyle w:val="a6"/>
        <w:numPr>
          <w:ilvl w:val="0"/>
          <w:numId w:val="19"/>
        </w:numPr>
        <w:tabs>
          <w:tab w:val="left" w:pos="1065"/>
        </w:tabs>
        <w:spacing w:before="37" w:line="360" w:lineRule="auto"/>
        <w:ind w:left="1064" w:hanging="422"/>
        <w:jc w:val="left"/>
      </w:pPr>
      <w:r>
        <w:rPr>
          <w:spacing w:val="-3"/>
        </w:rPr>
        <w:t>变量的检查和赋值</w:t>
      </w:r>
    </w:p>
    <w:p w14:paraId="4A62CE9D" w14:textId="77777777" w:rsidR="00FA0479" w:rsidRDefault="00C242A8" w:rsidP="0030025C">
      <w:pPr>
        <w:pStyle w:val="a3"/>
        <w:spacing w:line="360" w:lineRule="auto"/>
      </w:pPr>
      <w:r>
        <w:t>Whatis：识别数组或变量的类型</w:t>
      </w:r>
    </w:p>
    <w:p w14:paraId="4B9D4808" w14:textId="77777777" w:rsidR="00FA0479" w:rsidRDefault="00C242A8" w:rsidP="0030025C">
      <w:pPr>
        <w:pStyle w:val="a3"/>
        <w:spacing w:line="360" w:lineRule="auto"/>
        <w:ind w:right="2637"/>
      </w:pPr>
      <w:r>
        <w:t>ptype：</w:t>
      </w:r>
      <w:r>
        <w:rPr>
          <w:spacing w:val="-21"/>
        </w:rPr>
        <w:t xml:space="preserve">比 </w:t>
      </w:r>
      <w:r>
        <w:t>whatis</w:t>
      </w:r>
      <w:r>
        <w:rPr>
          <w:spacing w:val="-8"/>
        </w:rPr>
        <w:t xml:space="preserve"> 的功能更强，它可以提供一个结构的定义set </w:t>
      </w:r>
      <w:r>
        <w:t>variable：</w:t>
      </w:r>
      <w:r>
        <w:rPr>
          <w:spacing w:val="-2"/>
        </w:rPr>
        <w:t>将值赋予变量</w:t>
      </w:r>
    </w:p>
    <w:p w14:paraId="6BE1436E" w14:textId="77777777" w:rsidR="00FA0479" w:rsidRDefault="00C242A8" w:rsidP="0030025C">
      <w:pPr>
        <w:pStyle w:val="a3"/>
        <w:spacing w:before="8" w:line="360" w:lineRule="auto"/>
      </w:pPr>
      <w:r>
        <w:t>print：除了显示一个变量的值外，还可以用来赋值。</w:t>
      </w:r>
    </w:p>
    <w:p w14:paraId="3BE4BBB6" w14:textId="77777777" w:rsidR="00FA0479" w:rsidRDefault="00C242A8" w:rsidP="0030025C">
      <w:pPr>
        <w:pStyle w:val="1"/>
        <w:spacing w:line="360" w:lineRule="auto"/>
        <w:ind w:left="220" w:firstLine="0"/>
      </w:pPr>
      <w:r>
        <w:rPr>
          <w:rFonts w:hint="eastAsia"/>
        </w:rPr>
        <w:t>B</w:t>
      </w:r>
      <w:r>
        <w:t>4 程序示例</w:t>
      </w:r>
    </w:p>
    <w:p w14:paraId="51020C8F" w14:textId="77777777" w:rsidR="00FA0479" w:rsidRDefault="00C242A8" w:rsidP="0030025C">
      <w:pPr>
        <w:pStyle w:val="a3"/>
        <w:spacing w:before="0" w:line="360" w:lineRule="auto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653019" wp14:editId="2DF31F1A">
                <wp:simplePos x="0" y="0"/>
                <wp:positionH relativeFrom="page">
                  <wp:posOffset>1075690</wp:posOffset>
                </wp:positionH>
                <wp:positionV relativeFrom="paragraph">
                  <wp:posOffset>211455</wp:posOffset>
                </wp:positionV>
                <wp:extent cx="5407660" cy="2996565"/>
                <wp:effectExtent l="0" t="0" r="2540" b="13335"/>
                <wp:wrapTopAndBottom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29965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115E533" w14:textId="77777777" w:rsidR="00FA0479" w:rsidRDefault="00C242A8">
                            <w:pPr>
                              <w:pStyle w:val="a3"/>
                              <w:spacing w:before="9" w:line="268" w:lineRule="auto"/>
                              <w:ind w:left="105" w:right="6396"/>
                            </w:pPr>
                            <w:r>
                              <w:t>#includes &lt;stdio.h&gt; int func(int n)</w:t>
                            </w:r>
                          </w:p>
                          <w:p w14:paraId="7006C59E" w14:textId="77777777" w:rsidR="00FA0479" w:rsidRDefault="00C242A8">
                            <w:pPr>
                              <w:pStyle w:val="a3"/>
                              <w:spacing w:before="12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4ED83469" w14:textId="77777777" w:rsidR="00FA0479" w:rsidRDefault="00C242A8">
                            <w:pPr>
                              <w:pStyle w:val="a3"/>
                              <w:spacing w:line="273" w:lineRule="auto"/>
                              <w:ind w:left="528" w:right="6708"/>
                            </w:pPr>
                            <w:r>
                              <w:t>int sum=0,i; for(i=0; i</w:t>
                            </w:r>
                          </w:p>
                          <w:p w14:paraId="575F7D48" w14:textId="77777777" w:rsidR="00FA0479" w:rsidRDefault="00C242A8">
                            <w:pPr>
                              <w:pStyle w:val="a3"/>
                              <w:spacing w:before="7"/>
                              <w:ind w:left="528"/>
                            </w:pPr>
                            <w:r>
                              <w:t>{</w:t>
                            </w:r>
                          </w:p>
                          <w:p w14:paraId="05560488" w14:textId="77777777" w:rsidR="00FA0479" w:rsidRDefault="00C242A8">
                            <w:pPr>
                              <w:pStyle w:val="a3"/>
                              <w:spacing w:before="36"/>
                              <w:ind w:left="840"/>
                            </w:pPr>
                            <w:r>
                              <w:t>sum+=i;</w:t>
                            </w:r>
                          </w:p>
                          <w:p w14:paraId="4FF892EC" w14:textId="77777777" w:rsidR="00FA0479" w:rsidRDefault="00C242A8">
                            <w:pPr>
                              <w:pStyle w:val="a3"/>
                              <w:spacing w:before="36"/>
                              <w:ind w:left="528"/>
                            </w:pPr>
                            <w:r>
                              <w:t>}</w:t>
                            </w:r>
                          </w:p>
                          <w:p w14:paraId="0E294672" w14:textId="77777777" w:rsidR="00FA0479" w:rsidRDefault="00C242A8">
                            <w:pPr>
                              <w:pStyle w:val="a3"/>
                              <w:spacing w:before="36"/>
                              <w:ind w:left="528"/>
                            </w:pPr>
                            <w:r>
                              <w:t>return sum;</w:t>
                            </w:r>
                          </w:p>
                          <w:p w14:paraId="60804DAB" w14:textId="77777777" w:rsidR="00FA0479" w:rsidRDefault="00C242A8">
                            <w:pPr>
                              <w:pStyle w:val="a3"/>
                              <w:spacing w:before="36"/>
                              <w:ind w:left="105"/>
                            </w:pPr>
                            <w:r>
                              <w:t>}</w:t>
                            </w:r>
                          </w:p>
                          <w:p w14:paraId="35307330" w14:textId="77777777" w:rsidR="00FA0479" w:rsidRDefault="00C242A8">
                            <w:pPr>
                              <w:pStyle w:val="a3"/>
                              <w:spacing w:before="36"/>
                              <w:ind w:left="105"/>
                            </w:pPr>
                            <w:r>
                              <w:t>main()</w:t>
                            </w:r>
                          </w:p>
                          <w:p w14:paraId="1EBFB8A7" w14:textId="77777777" w:rsidR="00FA0479" w:rsidRDefault="00C242A8">
                            <w:pPr>
                              <w:pStyle w:val="a3"/>
                              <w:spacing w:before="36"/>
                              <w:ind w:left="105"/>
                            </w:pPr>
                            <w:r>
                              <w:t>{</w:t>
                            </w:r>
                          </w:p>
                          <w:p w14:paraId="3C1BABB2" w14:textId="77777777" w:rsidR="00FA0479" w:rsidRDefault="00C242A8">
                            <w:pPr>
                              <w:pStyle w:val="a3"/>
                              <w:spacing w:before="36"/>
                              <w:ind w:left="528"/>
                            </w:pPr>
                            <w:r>
                              <w:t>int i;</w:t>
                            </w:r>
                          </w:p>
                          <w:p w14:paraId="0C969B04" w14:textId="77777777" w:rsidR="00FA0479" w:rsidRDefault="00C242A8">
                            <w:pPr>
                              <w:pStyle w:val="a3"/>
                              <w:spacing w:before="36" w:line="276" w:lineRule="auto"/>
                              <w:ind w:left="528" w:right="5763"/>
                            </w:pPr>
                            <w:r>
                              <w:t>long result = 0; for(i=1; i&lt;=100; i++)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D653019" id="文本框 12" o:spid="_x0000_s1031" type="#_x0000_t202" style="position:absolute;left:0;text-align:left;margin-left:84.7pt;margin-top:16.65pt;width:425.8pt;height:235.95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ATxgEAAGADAAAOAAAAZHJzL2Uyb0RvYy54bWysU82O0zAQviPxDpbvNGlEAo2argRVERIC&#10;pIUHcB0nseQ/jb1N+gLwBpy4cOe5+hw7dpsu7N4QiuSMZ8af5/tmvL6ZtCIHAV5a09DlIqdEGG5b&#10;afqGfv2ye/GaEh+YaZmyRjT0KDy92Tx/th5dLQo7WNUKIAhifD26hg4huDrLPB+EZn5hnTAY7Cxo&#10;FnALfdYCGxFdq6zI8yobLbQOLBfeo3d7DtJNwu86wcOnrvMiENVQrC2kFdK6j2u2WbO6B+YGyS9l&#10;sH+oQjNp8NIr1JYFRu5APoHSkoP1tgsLbnVmu05ykTggm2X+iM3twJxIXFAc764y+f8Hyz8ePgOR&#10;LfZuSYlhGnt0+vH99PP36dc3siyiQKPzNebdOswM0xs7YfLs9+iMvKcOdPwjI4JxlPp4lVdMgXB0&#10;li/zV1WFIY6xYrWqyqqMONnDcQc+vBNWk2g0FLB/SVZ2+ODDOXVOibd5q2S7k0qlDfT7twrIgWGv&#10;t7v4XdD/SlOGjA1dlUWZkI2N58/QymAxke2ZVbTCtJ+SPKnS6Nnb9ohCqPcG2xBHajZgNvazcedA&#10;9gPySHIlZGxjInwZuTgnf+7T/Q8PY3MPAAD//wMAUEsDBBQABgAIAAAAIQAuCUzc4AAAAAsBAAAP&#10;AAAAZHJzL2Rvd25yZXYueG1sTI/LTsMwEEX3SPyDNUhsELWb0KpN41SlEuwpXbB0kyFJicchdh7l&#10;65muYHk1R3fOTbeTbcSAna8daZjPFAik3BU1lRqO7y+PKxA+GCpM4wg1XNDDNru9SU1SuJHecDiE&#10;UnAJ+cRoqEJoEyl9XqE1fuZaJL59us6awLErZdGZkcttIyOlltKamvhDZVrcV5h/HXqr4eFjfzmP&#10;Tv3061X9/fx69IPb5Vrf3027DYiAU/iD4arP6pCx08n1VHjRcF6unxjVEMcxiCugojmvO2lYqEUE&#10;Mkvl/w3ZLwAAAP//AwBQSwECLQAUAAYACAAAACEAtoM4kv4AAADhAQAAEwAAAAAAAAAAAAAAAAAA&#10;AAAAW0NvbnRlbnRfVHlwZXNdLnhtbFBLAQItABQABgAIAAAAIQA4/SH/1gAAAJQBAAALAAAAAAAA&#10;AAAAAAAAAC8BAABfcmVscy8ucmVsc1BLAQItABQABgAIAAAAIQAUvlATxgEAAGADAAAOAAAAAAAA&#10;AAAAAAAAAC4CAABkcnMvZTJvRG9jLnhtbFBLAQItABQABgAIAAAAIQAuCUzc4AAAAAsBAAAPAAAA&#10;AAAAAAAAAAAAACAEAABkcnMvZG93bnJldi54bWxQSwUGAAAAAAQABADzAAAALQUAAAAA&#10;" fillcolor="#dfdfdf" stroked="f">
                <v:textbox inset="0,0,0,0">
                  <w:txbxContent>
                    <w:p w14:paraId="7115E533" w14:textId="77777777" w:rsidR="00FA0479" w:rsidRDefault="00C242A8">
                      <w:pPr>
                        <w:pStyle w:val="a3"/>
                        <w:spacing w:before="9" w:line="268" w:lineRule="auto"/>
                        <w:ind w:left="105" w:right="6396"/>
                      </w:pPr>
                      <w:r>
                        <w:t>#includes &lt;stdio.h&gt; int func(int n)</w:t>
                      </w:r>
                    </w:p>
                    <w:p w14:paraId="7006C59E" w14:textId="77777777" w:rsidR="00FA0479" w:rsidRDefault="00C242A8">
                      <w:pPr>
                        <w:pStyle w:val="a3"/>
                        <w:spacing w:before="12"/>
                        <w:ind w:left="105"/>
                      </w:pPr>
                      <w:r>
                        <w:t>{</w:t>
                      </w:r>
                    </w:p>
                    <w:p w14:paraId="4ED83469" w14:textId="77777777" w:rsidR="00FA0479" w:rsidRDefault="00C242A8">
                      <w:pPr>
                        <w:pStyle w:val="a3"/>
                        <w:spacing w:line="273" w:lineRule="auto"/>
                        <w:ind w:left="528" w:right="6708"/>
                      </w:pPr>
                      <w:r>
                        <w:t>int sum=0,i; for(i=0; i</w:t>
                      </w:r>
                    </w:p>
                    <w:p w14:paraId="575F7D48" w14:textId="77777777" w:rsidR="00FA0479" w:rsidRDefault="00C242A8">
                      <w:pPr>
                        <w:pStyle w:val="a3"/>
                        <w:spacing w:before="7"/>
                        <w:ind w:left="528"/>
                      </w:pPr>
                      <w:r>
                        <w:t>{</w:t>
                      </w:r>
                    </w:p>
                    <w:p w14:paraId="05560488" w14:textId="77777777" w:rsidR="00FA0479" w:rsidRDefault="00C242A8">
                      <w:pPr>
                        <w:pStyle w:val="a3"/>
                        <w:spacing w:before="36"/>
                        <w:ind w:left="840"/>
                      </w:pPr>
                      <w:r>
                        <w:t>sum+=i;</w:t>
                      </w:r>
                    </w:p>
                    <w:p w14:paraId="4FF892EC" w14:textId="77777777" w:rsidR="00FA0479" w:rsidRDefault="00C242A8">
                      <w:pPr>
                        <w:pStyle w:val="a3"/>
                        <w:spacing w:before="36"/>
                        <w:ind w:left="528"/>
                      </w:pPr>
                      <w:r>
                        <w:t>}</w:t>
                      </w:r>
                    </w:p>
                    <w:p w14:paraId="0E294672" w14:textId="77777777" w:rsidR="00FA0479" w:rsidRDefault="00C242A8">
                      <w:pPr>
                        <w:pStyle w:val="a3"/>
                        <w:spacing w:before="36"/>
                        <w:ind w:left="528"/>
                      </w:pPr>
                      <w:r>
                        <w:t>return sum;</w:t>
                      </w:r>
                    </w:p>
                    <w:p w14:paraId="60804DAB" w14:textId="77777777" w:rsidR="00FA0479" w:rsidRDefault="00C242A8">
                      <w:pPr>
                        <w:pStyle w:val="a3"/>
                        <w:spacing w:before="36"/>
                        <w:ind w:left="105"/>
                      </w:pPr>
                      <w:r>
                        <w:t>}</w:t>
                      </w:r>
                    </w:p>
                    <w:p w14:paraId="35307330" w14:textId="77777777" w:rsidR="00FA0479" w:rsidRDefault="00C242A8">
                      <w:pPr>
                        <w:pStyle w:val="a3"/>
                        <w:spacing w:before="36"/>
                        <w:ind w:left="105"/>
                      </w:pPr>
                      <w:r>
                        <w:t>main()</w:t>
                      </w:r>
                    </w:p>
                    <w:p w14:paraId="1EBFB8A7" w14:textId="77777777" w:rsidR="00FA0479" w:rsidRDefault="00C242A8">
                      <w:pPr>
                        <w:pStyle w:val="a3"/>
                        <w:spacing w:before="36"/>
                        <w:ind w:left="105"/>
                      </w:pPr>
                      <w:r>
                        <w:t>{</w:t>
                      </w:r>
                    </w:p>
                    <w:p w14:paraId="3C1BABB2" w14:textId="77777777" w:rsidR="00FA0479" w:rsidRDefault="00C242A8">
                      <w:pPr>
                        <w:pStyle w:val="a3"/>
                        <w:spacing w:before="36"/>
                        <w:ind w:left="528"/>
                      </w:pPr>
                      <w:r>
                        <w:t>int i;</w:t>
                      </w:r>
                    </w:p>
                    <w:p w14:paraId="0C969B04" w14:textId="77777777" w:rsidR="00FA0479" w:rsidRDefault="00C242A8">
                      <w:pPr>
                        <w:pStyle w:val="a3"/>
                        <w:spacing w:before="36" w:line="276" w:lineRule="auto"/>
                        <w:ind w:left="528" w:right="5763"/>
                      </w:pPr>
                      <w:r>
                        <w:t>long result = 0; for(i=1; i&lt;=100; i++)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源程序：test.c</w:t>
      </w:r>
    </w:p>
    <w:p w14:paraId="56A8A2D0" w14:textId="77777777" w:rsidR="00FA0479" w:rsidRDefault="00FA0479" w:rsidP="0030025C">
      <w:pPr>
        <w:spacing w:line="360" w:lineRule="auto"/>
        <w:sectPr w:rsidR="00FA0479">
          <w:pgSz w:w="11910" w:h="16840"/>
          <w:pgMar w:top="1400" w:right="1580" w:bottom="280" w:left="1580" w:header="720" w:footer="720" w:gutter="0"/>
          <w:cols w:space="720" w:equalWidth="0">
            <w:col w:w="8750"/>
          </w:cols>
        </w:sectPr>
      </w:pPr>
    </w:p>
    <w:p w14:paraId="1E7AEFBD" w14:textId="77777777" w:rsidR="00FA0479" w:rsidRDefault="00C242A8" w:rsidP="0030025C">
      <w:pPr>
        <w:pStyle w:val="a3"/>
        <w:spacing w:before="0" w:line="360" w:lineRule="auto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114300" distR="114300" wp14:anchorId="62FCF133" wp14:editId="1CBE19AE">
                <wp:extent cx="5407660" cy="1213485"/>
                <wp:effectExtent l="0" t="0" r="2540" b="5715"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660" cy="121348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209D378" w14:textId="77777777" w:rsidR="00FA0479" w:rsidRDefault="00C242A8">
                            <w:pPr>
                              <w:pStyle w:val="a3"/>
                              <w:spacing w:before="9"/>
                              <w:ind w:left="528"/>
                            </w:pPr>
                            <w:r>
                              <w:t>{</w:t>
                            </w:r>
                          </w:p>
                          <w:p w14:paraId="6E0262BB" w14:textId="77777777" w:rsidR="00FA0479" w:rsidRDefault="00C242A8">
                            <w:pPr>
                              <w:pStyle w:val="a3"/>
                              <w:spacing w:before="32"/>
                              <w:ind w:left="1051"/>
                            </w:pPr>
                            <w:r>
                              <w:t>result += i;</w:t>
                            </w:r>
                          </w:p>
                          <w:p w14:paraId="6C928C5A" w14:textId="77777777" w:rsidR="00FA0479" w:rsidRDefault="00C242A8">
                            <w:pPr>
                              <w:pStyle w:val="a3"/>
                              <w:ind w:left="528"/>
                            </w:pPr>
                            <w:r>
                              <w:t>}</w:t>
                            </w:r>
                          </w:p>
                          <w:p w14:paraId="4D1F529A" w14:textId="77777777" w:rsidR="00FA0479" w:rsidRDefault="00C242A8">
                            <w:pPr>
                              <w:pStyle w:val="a3"/>
                              <w:spacing w:line="273" w:lineRule="auto"/>
                              <w:ind w:left="528" w:right="3362"/>
                            </w:pPr>
                            <w:r>
                              <w:t>printf("result[1-100] = %d \n", result ); printf("result[1-250] = %d \n", func(250) );</w:t>
                            </w:r>
                          </w:p>
                          <w:p w14:paraId="45B0CC2A" w14:textId="77777777" w:rsidR="00FA0479" w:rsidRDefault="00C242A8">
                            <w:pPr>
                              <w:pStyle w:val="a3"/>
                              <w:spacing w:before="12"/>
                              <w:ind w:left="105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w14:anchorId="62FCF133" id="文本框 13" o:spid="_x0000_s1032" type="#_x0000_t202" style="width:425.8pt;height:9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DGxgEAAGADAAAOAAAAZHJzL2Uyb0RvYy54bWysU82O0zAQviPxDpbvND+7LbtR05WgKkJC&#10;gLTwAI7jJJb8p7G3SV8A3oATF+48V5+Dsdt0F7ghFMkZz4w/z/fNeH03aUX2Ary0pqbFIqdEGG5b&#10;afqafv60e3FDiQ/MtExZI2p6EJ7ebZ4/W4+uEqUdrGoFEAQxvhpdTYcQXJVlng9CM7+wThgMdhY0&#10;C7iFPmuBjYiuVVbm+SobLbQOLBfeo3d7CtJNwu86wcOHrvMiEFVTrC2kFdLaxDXbrFnVA3OD5Ocy&#10;2D9UoZk0eOkFassCIw8g/4LSkoP1tgsLbnVmu05ykTggmyL/g839wJxIXFAc7y4y+f8Hy9/vPwKR&#10;LfaupMQwjT06fvt6/P7z+OMLKa6iQKPzFebdO8wM0ys7YfLs9+iMvKcOdPwjI4JxlPpwkVdMgXB0&#10;Lq/zl6sVhjjGirK4ur5ZRpzs8bgDH94Iq0k0agrYvyQr27/z4ZQ6p8TbvFWy3Uml0gb65rUCsmfY&#10;6+0ufmf039KUIWNNb5flMiEbG8+foJXBYiLbE6tohamZkjyrmXFj2wMKod4abEMcqdmA2Whm48GB&#10;7AfkkeRKyNjGRPg8cnFOnu7T/Y8PY/MLAAD//wMAUEsDBBQABgAIAAAAIQDDIAS42wAAAAUBAAAP&#10;AAAAZHJzL2Rvd25yZXYueG1sTI/NTsMwEITvSH0HaytxQa0TJKo0xKlKJbhTeujRjZckbbwOsfNT&#10;np6FC72MtJrRzLfZZrKNGLDztSMF8TICgVQ4U1Op4PDxukhA+KDJ6MYRKriih00+u8t0atxI7zjs&#10;Qym4hHyqFVQhtKmUvqjQar90LRJ7n66zOvDZldJ0euRy28jHKFpJq2vihUq3uKuwuOx7q+DhuLue&#10;Rxd99+uk/np5O/jBbQul7ufT9hlEwCn8h+EXn9EhZ6aT68l40SjgR8Kfspc8xSsQJw6t4xhknslb&#10;+vwHAAD//wMAUEsBAi0AFAAGAAgAAAAhALaDOJL+AAAA4QEAABMAAAAAAAAAAAAAAAAAAAAAAFtD&#10;b250ZW50X1R5cGVzXS54bWxQSwECLQAUAAYACAAAACEAOP0h/9YAAACUAQAACwAAAAAAAAAAAAAA&#10;AAAvAQAAX3JlbHMvLnJlbHNQSwECLQAUAAYACAAAACEAdqvQxsYBAABgAwAADgAAAAAAAAAAAAAA&#10;AAAuAgAAZHJzL2Uyb0RvYy54bWxQSwECLQAUAAYACAAAACEAwyAEuNsAAAAFAQAADwAAAAAAAAAA&#10;AAAAAAAgBAAAZHJzL2Rvd25yZXYueG1sUEsFBgAAAAAEAAQA8wAAACgFAAAAAA==&#10;" fillcolor="#dfdfdf" stroked="f">
                <v:textbox inset="0,0,0,0">
                  <w:txbxContent>
                    <w:p w14:paraId="2209D378" w14:textId="77777777" w:rsidR="00FA0479" w:rsidRDefault="00C242A8">
                      <w:pPr>
                        <w:pStyle w:val="a3"/>
                        <w:spacing w:before="9"/>
                        <w:ind w:left="528"/>
                      </w:pPr>
                      <w:r>
                        <w:t>{</w:t>
                      </w:r>
                    </w:p>
                    <w:p w14:paraId="6E0262BB" w14:textId="77777777" w:rsidR="00FA0479" w:rsidRDefault="00C242A8">
                      <w:pPr>
                        <w:pStyle w:val="a3"/>
                        <w:spacing w:before="32"/>
                        <w:ind w:left="1051"/>
                      </w:pPr>
                      <w:r>
                        <w:t>result += i;</w:t>
                      </w:r>
                    </w:p>
                    <w:p w14:paraId="6C928C5A" w14:textId="77777777" w:rsidR="00FA0479" w:rsidRDefault="00C242A8">
                      <w:pPr>
                        <w:pStyle w:val="a3"/>
                        <w:ind w:left="528"/>
                      </w:pPr>
                      <w:r>
                        <w:t>}</w:t>
                      </w:r>
                    </w:p>
                    <w:p w14:paraId="4D1F529A" w14:textId="77777777" w:rsidR="00FA0479" w:rsidRDefault="00C242A8">
                      <w:pPr>
                        <w:pStyle w:val="a3"/>
                        <w:spacing w:line="273" w:lineRule="auto"/>
                        <w:ind w:left="528" w:right="3362"/>
                      </w:pPr>
                      <w:r>
                        <w:t>printf("result[1-100] = %d \n", result ); printf("result[1-250] = %d \n", func(250) );</w:t>
                      </w:r>
                    </w:p>
                    <w:p w14:paraId="45B0CC2A" w14:textId="77777777" w:rsidR="00FA0479" w:rsidRDefault="00C242A8">
                      <w:pPr>
                        <w:pStyle w:val="a3"/>
                        <w:spacing w:before="12"/>
                        <w:ind w:left="105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BE7E5" w14:textId="77777777" w:rsidR="00FA0479" w:rsidRDefault="00C242A8" w:rsidP="0030025C">
      <w:pPr>
        <w:pStyle w:val="1"/>
        <w:spacing w:line="360" w:lineRule="auto"/>
        <w:ind w:left="220" w:firstLine="0"/>
      </w:pPr>
      <w:r>
        <w:rPr>
          <w:rFonts w:hint="eastAsia"/>
        </w:rPr>
        <w:t>B</w:t>
      </w:r>
      <w:r>
        <w:t>5 实验结果</w:t>
      </w:r>
    </w:p>
    <w:p w14:paraId="140C2BEA" w14:textId="77777777" w:rsidR="00FA0479" w:rsidRDefault="00C242A8" w:rsidP="0030025C">
      <w:pPr>
        <w:pStyle w:val="a3"/>
        <w:spacing w:before="0" w:line="360" w:lineRule="auto"/>
        <w:ind w:left="220"/>
      </w:pPr>
      <w:r>
        <w:rPr>
          <w:spacing w:val="-2"/>
        </w:rPr>
        <w:t>首先编译生成执行文件</w:t>
      </w:r>
      <w:r>
        <w:rPr>
          <w:spacing w:val="-53"/>
        </w:rPr>
        <w:t xml:space="preserve"> </w:t>
      </w:r>
      <w:r>
        <w:t>test</w:t>
      </w:r>
      <w:r>
        <w:rPr>
          <w:spacing w:val="-111"/>
        </w:rPr>
        <w:t>：</w:t>
      </w:r>
      <w:r>
        <w:t>（Linux</w:t>
      </w:r>
      <w:r>
        <w:rPr>
          <w:spacing w:val="-53"/>
        </w:rPr>
        <w:t xml:space="preserve"> </w:t>
      </w:r>
      <w:r>
        <w:rPr>
          <w:spacing w:val="-5"/>
        </w:rPr>
        <w:t>下</w:t>
      </w:r>
      <w:r>
        <w:rPr>
          <w:spacing w:val="-106"/>
        </w:rPr>
        <w:t>）</w:t>
      </w:r>
      <w:r>
        <w:t>。</w:t>
      </w:r>
    </w:p>
    <w:p w14:paraId="31FD5CE4" w14:textId="77777777" w:rsidR="00FA0479" w:rsidRDefault="00C242A8" w:rsidP="0030025C">
      <w:pPr>
        <w:pStyle w:val="a3"/>
        <w:spacing w:line="360" w:lineRule="auto"/>
        <w:ind w:left="220"/>
      </w:pPr>
      <w:r>
        <w:t>&gt; gcc -g test.c -o test</w:t>
      </w:r>
    </w:p>
    <w:p w14:paraId="5FE16919" w14:textId="77777777" w:rsidR="00FA0479" w:rsidRDefault="00C242A8" w:rsidP="0030025C">
      <w:pPr>
        <w:pStyle w:val="a3"/>
        <w:spacing w:line="360" w:lineRule="auto"/>
        <w:ind w:left="220"/>
      </w:pPr>
      <w:r>
        <w:t>然后使用 GDB 调试对 test 程序进行调试。</w:t>
      </w:r>
    </w:p>
    <w:p w14:paraId="6589CEDA" w14:textId="77777777" w:rsidR="00FA0479" w:rsidRDefault="00C242A8" w:rsidP="0030025C">
      <w:pPr>
        <w:pStyle w:val="a3"/>
        <w:spacing w:line="360" w:lineRule="auto"/>
        <w:ind w:left="220" w:right="5157"/>
      </w:pPr>
      <w:r>
        <w:t>&gt; gdb test &lt;---------- 启动 gdb GNU gdb 5.1.1</w:t>
      </w:r>
    </w:p>
    <w:p w14:paraId="72D17B2D" w14:textId="77777777" w:rsidR="00FA0479" w:rsidRDefault="00C242A8" w:rsidP="0030025C">
      <w:pPr>
        <w:pStyle w:val="a3"/>
        <w:spacing w:before="7" w:line="360" w:lineRule="auto"/>
        <w:ind w:left="220"/>
      </w:pPr>
      <w:r>
        <w:t>Copyright 2002 Free Software Foundation, Inc.</w:t>
      </w:r>
    </w:p>
    <w:p w14:paraId="696F6275" w14:textId="77777777" w:rsidR="00FA0479" w:rsidRDefault="00C242A8" w:rsidP="0030025C">
      <w:pPr>
        <w:pStyle w:val="a3"/>
        <w:spacing w:before="36" w:line="360" w:lineRule="auto"/>
        <w:ind w:left="220" w:right="425"/>
      </w:pPr>
      <w:r>
        <w:t>GDB is free software, covered by the GNU General Public License, and you are welcome to change it and/or distribute copies of it under certain conditions. Type "show copying" to see the conditions.</w:t>
      </w:r>
    </w:p>
    <w:p w14:paraId="71211F1B" w14:textId="77777777" w:rsidR="00FA0479" w:rsidRDefault="00C242A8" w:rsidP="0030025C">
      <w:pPr>
        <w:pStyle w:val="a3"/>
        <w:spacing w:before="7" w:line="360" w:lineRule="auto"/>
        <w:ind w:left="220" w:right="740"/>
      </w:pPr>
      <w:r>
        <w:t>There is absolutely no warranty for GDB. Type "show warranty" for details. This GDB was configured as "i386-suse-linux"...</w:t>
      </w:r>
    </w:p>
    <w:p w14:paraId="1EB351A3" w14:textId="77777777" w:rsidR="00FA0479" w:rsidRDefault="00C242A8" w:rsidP="0030025C">
      <w:pPr>
        <w:pStyle w:val="a3"/>
        <w:spacing w:before="7" w:line="360" w:lineRule="auto"/>
        <w:ind w:left="220"/>
      </w:pPr>
      <w:r>
        <w:t>(gdb) list &lt;-------------------- list 命令，从第一行开始显示源码。</w:t>
      </w:r>
    </w:p>
    <w:p w14:paraId="604F9362" w14:textId="77777777" w:rsidR="00FA0479" w:rsidRDefault="00C242A8" w:rsidP="0030025C">
      <w:pPr>
        <w:pStyle w:val="a3"/>
        <w:spacing w:before="36" w:line="360" w:lineRule="auto"/>
        <w:ind w:left="220" w:right="6410"/>
      </w:pPr>
      <w:r>
        <w:t>1 #include &lt;stdio.h&gt; 2</w:t>
      </w:r>
    </w:p>
    <w:p w14:paraId="67D60724" w14:textId="77777777" w:rsidR="00FA0479" w:rsidRDefault="00C242A8" w:rsidP="0030025C">
      <w:pPr>
        <w:pStyle w:val="a3"/>
        <w:spacing w:before="7" w:line="360" w:lineRule="auto"/>
        <w:ind w:left="220" w:right="6725"/>
      </w:pPr>
      <w:r>
        <w:t>3 int func(int n) 4 {</w:t>
      </w:r>
    </w:p>
    <w:p w14:paraId="18DCE98A" w14:textId="77777777" w:rsidR="00FA0479" w:rsidRDefault="00C242A8" w:rsidP="0030025C">
      <w:pPr>
        <w:pStyle w:val="a6"/>
        <w:numPr>
          <w:ilvl w:val="0"/>
          <w:numId w:val="21"/>
        </w:numPr>
        <w:tabs>
          <w:tab w:val="left" w:pos="432"/>
        </w:tabs>
        <w:spacing w:before="7" w:line="360" w:lineRule="auto"/>
        <w:ind w:firstLine="0"/>
      </w:pPr>
      <w:r>
        <w:t>int sum=0,i;</w:t>
      </w:r>
    </w:p>
    <w:p w14:paraId="6DF81777" w14:textId="77777777" w:rsidR="00FA0479" w:rsidRDefault="00C242A8" w:rsidP="0030025C">
      <w:pPr>
        <w:pStyle w:val="a6"/>
        <w:numPr>
          <w:ilvl w:val="0"/>
          <w:numId w:val="21"/>
        </w:numPr>
        <w:tabs>
          <w:tab w:val="left" w:pos="432"/>
        </w:tabs>
        <w:spacing w:before="36" w:line="360" w:lineRule="auto"/>
        <w:ind w:right="7259" w:firstLine="0"/>
      </w:pPr>
      <w:r>
        <w:t>for(i=0; i 7 {</w:t>
      </w:r>
    </w:p>
    <w:p w14:paraId="61A9233E" w14:textId="77777777" w:rsidR="00FA0479" w:rsidRDefault="00C242A8" w:rsidP="0030025C">
      <w:pPr>
        <w:pStyle w:val="a3"/>
        <w:spacing w:before="7" w:line="360" w:lineRule="auto"/>
        <w:ind w:left="220" w:right="7571"/>
      </w:pPr>
      <w:r>
        <w:t>8 sum+=i;</w:t>
      </w:r>
    </w:p>
    <w:p w14:paraId="30B9FAD5" w14:textId="77777777" w:rsidR="00FA0479" w:rsidRDefault="00C242A8" w:rsidP="0030025C">
      <w:pPr>
        <w:pStyle w:val="a3"/>
        <w:spacing w:line="360" w:lineRule="auto"/>
        <w:ind w:left="220" w:right="7571"/>
      </w:pPr>
      <w:r>
        <w:t>9 }</w:t>
      </w:r>
    </w:p>
    <w:p w14:paraId="69D89A23" w14:textId="77777777" w:rsidR="00FA0479" w:rsidRDefault="00C242A8" w:rsidP="0030025C">
      <w:pPr>
        <w:pStyle w:val="a3"/>
        <w:spacing w:line="360" w:lineRule="auto"/>
        <w:ind w:left="220"/>
      </w:pPr>
      <w:r>
        <w:t>10 return sum;</w:t>
      </w:r>
    </w:p>
    <w:p w14:paraId="359E2BF9" w14:textId="77777777" w:rsidR="00FA0479" w:rsidRDefault="00C242A8" w:rsidP="0030025C">
      <w:pPr>
        <w:pStyle w:val="a3"/>
        <w:spacing w:line="360" w:lineRule="auto"/>
        <w:ind w:left="220" w:right="2637"/>
      </w:pPr>
      <w:r>
        <w:t>(gdb) &lt;-------------------- 直接回车表示，重复上一次命令11 }</w:t>
      </w:r>
    </w:p>
    <w:p w14:paraId="1009C195" w14:textId="77777777" w:rsidR="00FA0479" w:rsidRDefault="00C242A8" w:rsidP="0030025C">
      <w:pPr>
        <w:pStyle w:val="a3"/>
        <w:spacing w:before="7" w:line="360" w:lineRule="auto"/>
        <w:ind w:left="220"/>
      </w:pPr>
      <w:r>
        <w:t>12</w:t>
      </w:r>
    </w:p>
    <w:p w14:paraId="6154279A" w14:textId="77777777" w:rsidR="00FA0479" w:rsidRDefault="00C242A8" w:rsidP="0030025C">
      <w:pPr>
        <w:pStyle w:val="a3"/>
        <w:spacing w:before="36" w:line="360" w:lineRule="auto"/>
        <w:ind w:left="220"/>
      </w:pPr>
      <w:r>
        <w:t>13</w:t>
      </w:r>
    </w:p>
    <w:p w14:paraId="74801ACE" w14:textId="77777777" w:rsidR="00FA0479" w:rsidRDefault="00C242A8" w:rsidP="0030025C">
      <w:pPr>
        <w:pStyle w:val="a3"/>
        <w:spacing w:before="36" w:line="360" w:lineRule="auto"/>
        <w:ind w:left="220" w:right="7565"/>
      </w:pPr>
      <w:r>
        <w:t>14 main() 15 {</w:t>
      </w:r>
    </w:p>
    <w:p w14:paraId="71914532" w14:textId="77777777" w:rsidR="00FA0479" w:rsidRDefault="00C242A8" w:rsidP="0030025C">
      <w:pPr>
        <w:pStyle w:val="a6"/>
        <w:numPr>
          <w:ilvl w:val="0"/>
          <w:numId w:val="22"/>
        </w:numPr>
        <w:tabs>
          <w:tab w:val="left" w:pos="537"/>
        </w:tabs>
        <w:spacing w:before="7" w:line="360" w:lineRule="auto"/>
        <w:ind w:hanging="316"/>
      </w:pPr>
      <w:r>
        <w:t>int</w:t>
      </w:r>
      <w:r>
        <w:rPr>
          <w:spacing w:val="2"/>
        </w:rPr>
        <w:t xml:space="preserve"> </w:t>
      </w:r>
      <w:r>
        <w:t>i;</w:t>
      </w:r>
    </w:p>
    <w:p w14:paraId="6D1892D0" w14:textId="77777777" w:rsidR="00FA0479" w:rsidRDefault="00C242A8" w:rsidP="0030025C">
      <w:pPr>
        <w:pStyle w:val="a6"/>
        <w:numPr>
          <w:ilvl w:val="0"/>
          <w:numId w:val="22"/>
        </w:numPr>
        <w:tabs>
          <w:tab w:val="left" w:pos="537"/>
        </w:tabs>
        <w:spacing w:before="37" w:line="360" w:lineRule="auto"/>
        <w:ind w:hanging="316"/>
      </w:pPr>
      <w:r>
        <w:lastRenderedPageBreak/>
        <w:t>long result =</w:t>
      </w:r>
      <w:r>
        <w:rPr>
          <w:spacing w:val="1"/>
        </w:rPr>
        <w:t xml:space="preserve"> </w:t>
      </w:r>
      <w:r>
        <w:t>0;</w:t>
      </w:r>
    </w:p>
    <w:p w14:paraId="62C514F2" w14:textId="77777777" w:rsidR="00FA0479" w:rsidRDefault="00C242A8" w:rsidP="0030025C">
      <w:pPr>
        <w:pStyle w:val="a3"/>
        <w:spacing w:line="360" w:lineRule="auto"/>
        <w:ind w:left="220"/>
      </w:pPr>
      <w:r>
        <w:t>18 for(i=1; i&lt;=100; i++)</w:t>
      </w:r>
    </w:p>
    <w:p w14:paraId="3DC16A98" w14:textId="77777777" w:rsidR="00FA0479" w:rsidRDefault="00C242A8" w:rsidP="0030025C">
      <w:pPr>
        <w:pStyle w:val="a3"/>
        <w:spacing w:line="360" w:lineRule="auto"/>
        <w:ind w:left="220"/>
      </w:pPr>
      <w:r>
        <w:t>19 {</w:t>
      </w:r>
    </w:p>
    <w:p w14:paraId="40232B86" w14:textId="77777777" w:rsidR="00FA0479" w:rsidRDefault="00C242A8" w:rsidP="0030025C">
      <w:pPr>
        <w:pStyle w:val="a3"/>
        <w:spacing w:line="360" w:lineRule="auto"/>
        <w:ind w:left="220"/>
      </w:pPr>
      <w:r>
        <w:t>20 result += i;</w:t>
      </w:r>
    </w:p>
    <w:p w14:paraId="20499982" w14:textId="77777777" w:rsidR="00FA0479" w:rsidRDefault="00C242A8" w:rsidP="0030025C">
      <w:pPr>
        <w:pStyle w:val="a3"/>
        <w:spacing w:line="360" w:lineRule="auto"/>
        <w:ind w:left="220" w:right="1590"/>
      </w:pPr>
      <w:r>
        <w:t>(gdb) break 16</w:t>
      </w:r>
      <w:r>
        <w:rPr>
          <w:spacing w:val="-5"/>
        </w:rPr>
        <w:t xml:space="preserve"> &lt;-------------------- 设置断点，在源程序第 </w:t>
      </w:r>
      <w:r>
        <w:t>16</w:t>
      </w:r>
      <w:r>
        <w:rPr>
          <w:spacing w:val="-15"/>
        </w:rPr>
        <w:t xml:space="preserve"> 行处。Breakpoint 1 at 0x8048496: file test.c, line </w:t>
      </w:r>
      <w:r>
        <w:t>16.</w:t>
      </w:r>
    </w:p>
    <w:p w14:paraId="4292E44C" w14:textId="77777777" w:rsidR="00FA0479" w:rsidRDefault="00C242A8" w:rsidP="0030025C">
      <w:pPr>
        <w:pStyle w:val="a3"/>
        <w:spacing w:before="7" w:line="360" w:lineRule="auto"/>
        <w:ind w:left="220" w:right="1159"/>
      </w:pPr>
      <w:r>
        <w:t>(gdb) break func &lt;-------------------- 设置断点，在函数 func()入口处。Breakpoint 2 at 0x8048456: file test.c, line 5.</w:t>
      </w:r>
    </w:p>
    <w:p w14:paraId="184D09CF" w14:textId="77777777" w:rsidR="00FA0479" w:rsidRDefault="00FA0479" w:rsidP="0030025C">
      <w:pPr>
        <w:spacing w:line="360" w:lineRule="auto"/>
        <w:sectPr w:rsidR="00FA0479">
          <w:pgSz w:w="11910" w:h="16840"/>
          <w:pgMar w:top="1440" w:right="1580" w:bottom="280" w:left="1580" w:header="720" w:footer="720" w:gutter="0"/>
          <w:cols w:space="720" w:equalWidth="0">
            <w:col w:w="8750"/>
          </w:cols>
        </w:sectPr>
      </w:pPr>
    </w:p>
    <w:p w14:paraId="5E7E07A4" w14:textId="77777777" w:rsidR="00FA0479" w:rsidRDefault="00C242A8" w:rsidP="0030025C">
      <w:pPr>
        <w:pStyle w:val="a3"/>
        <w:spacing w:before="11" w:line="360" w:lineRule="auto"/>
        <w:ind w:left="120" w:right="2854"/>
      </w:pPr>
      <w:r>
        <w:lastRenderedPageBreak/>
        <w:t>(gdb) info break &lt;-------------------- 查看断点信息。Num Type Disp Enb Address What</w:t>
      </w:r>
    </w:p>
    <w:p w14:paraId="23F7F652" w14:textId="77777777" w:rsidR="00FA0479" w:rsidRDefault="00C242A8" w:rsidP="0030025C">
      <w:pPr>
        <w:pStyle w:val="a6"/>
        <w:numPr>
          <w:ilvl w:val="0"/>
          <w:numId w:val="23"/>
        </w:numPr>
        <w:tabs>
          <w:tab w:val="left" w:pos="332"/>
        </w:tabs>
        <w:spacing w:before="7" w:line="360" w:lineRule="auto"/>
        <w:ind w:firstLine="0"/>
      </w:pPr>
      <w:r>
        <w:t>breakpoint keep y 0x08048496 in main at</w:t>
      </w:r>
      <w:r>
        <w:rPr>
          <w:spacing w:val="-5"/>
        </w:rPr>
        <w:t xml:space="preserve"> </w:t>
      </w:r>
      <w:r>
        <w:t>test.c:16</w:t>
      </w:r>
    </w:p>
    <w:p w14:paraId="7AB17629" w14:textId="77777777" w:rsidR="00FA0479" w:rsidRDefault="00C242A8" w:rsidP="0030025C">
      <w:pPr>
        <w:pStyle w:val="a6"/>
        <w:numPr>
          <w:ilvl w:val="0"/>
          <w:numId w:val="23"/>
        </w:numPr>
        <w:tabs>
          <w:tab w:val="left" w:pos="332"/>
        </w:tabs>
        <w:spacing w:before="37" w:line="360" w:lineRule="auto"/>
        <w:ind w:right="3170" w:firstLine="0"/>
      </w:pPr>
      <w:r>
        <w:t>breakpoint keep y 0x08048456 in func at test.c:5 (gdb)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&lt;--------------------- 运行程序 </w:t>
      </w:r>
      <w:r>
        <w:t>Starting program:</w:t>
      </w:r>
      <w:r>
        <w:rPr>
          <w:spacing w:val="-5"/>
        </w:rPr>
        <w:t xml:space="preserve"> </w:t>
      </w:r>
      <w:r>
        <w:t>/home/test</w:t>
      </w:r>
    </w:p>
    <w:p w14:paraId="050F02F3" w14:textId="77777777" w:rsidR="00FA0479" w:rsidRDefault="00C242A8" w:rsidP="0030025C">
      <w:pPr>
        <w:pStyle w:val="a3"/>
        <w:spacing w:before="8" w:line="360" w:lineRule="auto"/>
        <w:ind w:left="120"/>
      </w:pPr>
      <w:r>
        <w:t>Breakpoint 1, main () at test.c:17 &lt;---------- 在断点处停住。</w:t>
      </w:r>
    </w:p>
    <w:p w14:paraId="2BF0E817" w14:textId="77777777" w:rsidR="00FA0479" w:rsidRDefault="00C242A8" w:rsidP="0030025C">
      <w:pPr>
        <w:pStyle w:val="a3"/>
        <w:spacing w:line="360" w:lineRule="auto"/>
        <w:ind w:left="120"/>
      </w:pPr>
      <w:r>
        <w:t>17 long result = 0;</w:t>
      </w:r>
    </w:p>
    <w:p w14:paraId="54047C97" w14:textId="77777777" w:rsidR="00FA0479" w:rsidRDefault="00C242A8" w:rsidP="0030025C">
      <w:pPr>
        <w:pStyle w:val="a3"/>
        <w:spacing w:line="360" w:lineRule="auto"/>
        <w:ind w:left="120" w:right="3588"/>
      </w:pPr>
      <w:r>
        <w:t>(gdb) next &lt;--------------------- 单条语句执行18 for(i=1; i&lt;=100; i++)</w:t>
      </w:r>
    </w:p>
    <w:p w14:paraId="4B2C9C93" w14:textId="77777777" w:rsidR="00FA0479" w:rsidRDefault="00C242A8" w:rsidP="0030025C">
      <w:pPr>
        <w:pStyle w:val="a3"/>
        <w:spacing w:before="8" w:line="360" w:lineRule="auto"/>
        <w:ind w:left="120"/>
      </w:pPr>
      <w:r>
        <w:t>(gdb) next</w:t>
      </w:r>
    </w:p>
    <w:p w14:paraId="097F8694" w14:textId="77777777" w:rsidR="00FA0479" w:rsidRDefault="00C242A8" w:rsidP="0030025C">
      <w:pPr>
        <w:pStyle w:val="a3"/>
        <w:spacing w:line="360" w:lineRule="auto"/>
        <w:ind w:left="120" w:right="6835"/>
      </w:pPr>
      <w:r>
        <w:t>20 result += i; (gdb) next</w:t>
      </w:r>
    </w:p>
    <w:p w14:paraId="7C5A80B4" w14:textId="77777777" w:rsidR="00FA0479" w:rsidRDefault="00C242A8" w:rsidP="0030025C">
      <w:pPr>
        <w:pStyle w:val="a3"/>
        <w:spacing w:before="7" w:line="360" w:lineRule="auto"/>
        <w:ind w:left="120"/>
      </w:pPr>
      <w:r>
        <w:t>18 for(i=1; i&lt;=100; i++)</w:t>
      </w:r>
    </w:p>
    <w:p w14:paraId="37086849" w14:textId="77777777" w:rsidR="00FA0479" w:rsidRDefault="00C242A8" w:rsidP="0030025C">
      <w:pPr>
        <w:pStyle w:val="a3"/>
        <w:spacing w:before="36" w:line="360" w:lineRule="auto"/>
        <w:ind w:left="120"/>
      </w:pPr>
      <w:r>
        <w:t>(gdb) next</w:t>
      </w:r>
    </w:p>
    <w:p w14:paraId="58958BC4" w14:textId="77777777" w:rsidR="00FA0479" w:rsidRDefault="00C242A8" w:rsidP="0030025C">
      <w:pPr>
        <w:pStyle w:val="a3"/>
        <w:spacing w:before="36" w:line="360" w:lineRule="auto"/>
        <w:ind w:left="120"/>
      </w:pPr>
      <w:r>
        <w:t>20 result += i;</w:t>
      </w:r>
    </w:p>
    <w:p w14:paraId="7C1FB079" w14:textId="77777777" w:rsidR="00FA0479" w:rsidRDefault="00C242A8" w:rsidP="0030025C">
      <w:pPr>
        <w:pStyle w:val="a3"/>
        <w:spacing w:before="36" w:line="360" w:lineRule="auto"/>
        <w:ind w:left="120" w:right="2959"/>
      </w:pPr>
      <w:r>
        <w:t>(gdb) continue &lt;--------------------- 继续运行程序。Continuing.</w:t>
      </w:r>
    </w:p>
    <w:p w14:paraId="66C1FCBA" w14:textId="77777777" w:rsidR="00FA0479" w:rsidRDefault="00C242A8" w:rsidP="0030025C">
      <w:pPr>
        <w:pStyle w:val="a3"/>
        <w:spacing w:before="7" w:line="360" w:lineRule="auto"/>
        <w:ind w:left="120"/>
      </w:pPr>
      <w:r>
        <w:t>result[1-100] = 5050 &lt;----------程序输出。</w:t>
      </w:r>
    </w:p>
    <w:p w14:paraId="3B0965A1" w14:textId="77777777" w:rsidR="00FA0479" w:rsidRDefault="00FA0479" w:rsidP="0030025C">
      <w:pPr>
        <w:pStyle w:val="a3"/>
        <w:spacing w:before="8" w:line="360" w:lineRule="auto"/>
        <w:ind w:left="0"/>
        <w:rPr>
          <w:sz w:val="26"/>
        </w:rPr>
      </w:pPr>
    </w:p>
    <w:p w14:paraId="728CA734" w14:textId="77777777" w:rsidR="00FA0479" w:rsidRDefault="00C242A8" w:rsidP="0030025C">
      <w:pPr>
        <w:pStyle w:val="a3"/>
        <w:spacing w:before="1" w:line="360" w:lineRule="auto"/>
        <w:ind w:left="120"/>
      </w:pPr>
      <w:r>
        <w:t>Breakpoint 2, func (n=250) at test.c:5</w:t>
      </w:r>
    </w:p>
    <w:p w14:paraId="18F76E4E" w14:textId="77777777" w:rsidR="00FA0479" w:rsidRDefault="00C242A8" w:rsidP="0030025C">
      <w:pPr>
        <w:pStyle w:val="a3"/>
        <w:spacing w:line="360" w:lineRule="auto"/>
        <w:ind w:left="120" w:right="6940"/>
      </w:pPr>
      <w:r>
        <w:t>5 int sum=0,i; (gdb) n</w:t>
      </w:r>
    </w:p>
    <w:p w14:paraId="674F55EA" w14:textId="77777777" w:rsidR="00FA0479" w:rsidRDefault="00C242A8" w:rsidP="0030025C">
      <w:pPr>
        <w:pStyle w:val="a3"/>
        <w:spacing w:before="7" w:line="360" w:lineRule="auto"/>
        <w:ind w:left="120"/>
      </w:pPr>
      <w:r>
        <w:t>6 for(i=1; i&lt;=n; i++)</w:t>
      </w:r>
    </w:p>
    <w:p w14:paraId="699FD8F5" w14:textId="77777777" w:rsidR="00FA0479" w:rsidRDefault="00C242A8" w:rsidP="0030025C">
      <w:pPr>
        <w:pStyle w:val="a3"/>
        <w:spacing w:before="36" w:line="360" w:lineRule="auto"/>
        <w:ind w:left="120"/>
      </w:pPr>
      <w:r>
        <w:t>(gdb) print i &lt;--------------------- 打印变量 i 的值。</w:t>
      </w:r>
    </w:p>
    <w:p w14:paraId="34531EDF" w14:textId="77777777" w:rsidR="00FA0479" w:rsidRDefault="00C242A8" w:rsidP="0030025C">
      <w:pPr>
        <w:pStyle w:val="a3"/>
        <w:spacing w:before="36" w:line="360" w:lineRule="auto"/>
        <w:ind w:left="120"/>
      </w:pPr>
      <w:r>
        <w:t>$1 = 134513808</w:t>
      </w:r>
    </w:p>
    <w:p w14:paraId="73D4321E" w14:textId="77777777" w:rsidR="00FA0479" w:rsidRDefault="00C242A8" w:rsidP="0030025C">
      <w:pPr>
        <w:pStyle w:val="a3"/>
        <w:spacing w:before="36" w:line="360" w:lineRule="auto"/>
        <w:ind w:left="120"/>
      </w:pPr>
      <w:r>
        <w:t>(gdb) next</w:t>
      </w:r>
    </w:p>
    <w:p w14:paraId="2E939253" w14:textId="77777777" w:rsidR="00FA0479" w:rsidRDefault="00C242A8" w:rsidP="0030025C">
      <w:pPr>
        <w:pStyle w:val="a3"/>
        <w:spacing w:before="36" w:line="360" w:lineRule="auto"/>
        <w:ind w:left="120" w:right="7360"/>
      </w:pPr>
      <w:r>
        <w:t>8 sum+=i; (gdb) next</w:t>
      </w:r>
    </w:p>
    <w:p w14:paraId="6E614381" w14:textId="77777777" w:rsidR="00FA0479" w:rsidRDefault="00C242A8" w:rsidP="0030025C">
      <w:pPr>
        <w:pStyle w:val="a3"/>
        <w:spacing w:before="7" w:line="360" w:lineRule="auto"/>
        <w:ind w:left="120" w:right="6205"/>
      </w:pPr>
      <w:r>
        <w:t>6 for(i=1; i&lt;=n; i++) (gdb) print sum</w:t>
      </w:r>
    </w:p>
    <w:p w14:paraId="2467A566" w14:textId="77777777" w:rsidR="00FA0479" w:rsidRDefault="00C242A8" w:rsidP="0030025C">
      <w:pPr>
        <w:pStyle w:val="a3"/>
        <w:spacing w:before="7" w:line="360" w:lineRule="auto"/>
        <w:ind w:left="120"/>
      </w:pPr>
      <w:r>
        <w:t>$2 = 1</w:t>
      </w:r>
    </w:p>
    <w:p w14:paraId="37410582" w14:textId="77777777" w:rsidR="00FA0479" w:rsidRDefault="00C242A8" w:rsidP="0030025C">
      <w:pPr>
        <w:pStyle w:val="a3"/>
        <w:spacing w:before="36" w:line="360" w:lineRule="auto"/>
        <w:ind w:left="120"/>
      </w:pPr>
      <w:r>
        <w:t>(gdb) next</w:t>
      </w:r>
    </w:p>
    <w:p w14:paraId="547D22B1" w14:textId="77777777" w:rsidR="00FA0479" w:rsidRDefault="00C242A8" w:rsidP="0030025C">
      <w:pPr>
        <w:pStyle w:val="a3"/>
        <w:spacing w:before="36" w:line="360" w:lineRule="auto"/>
        <w:ind w:left="120" w:right="7045"/>
      </w:pPr>
      <w:r>
        <w:t>8 sum+=i; (gdb) print i</w:t>
      </w:r>
    </w:p>
    <w:p w14:paraId="5FA8D1AA" w14:textId="77777777" w:rsidR="00FA0479" w:rsidRDefault="00C242A8" w:rsidP="0030025C">
      <w:pPr>
        <w:pStyle w:val="a3"/>
        <w:spacing w:before="7" w:line="360" w:lineRule="auto"/>
        <w:ind w:left="120"/>
      </w:pPr>
      <w:r>
        <w:lastRenderedPageBreak/>
        <w:t>$3 = 2</w:t>
      </w:r>
    </w:p>
    <w:p w14:paraId="6A806024" w14:textId="77777777" w:rsidR="00FA0479" w:rsidRDefault="00C242A8" w:rsidP="0030025C">
      <w:pPr>
        <w:pStyle w:val="a3"/>
        <w:spacing w:line="360" w:lineRule="auto"/>
        <w:ind w:left="120"/>
      </w:pPr>
      <w:r>
        <w:t>(gdb) next</w:t>
      </w:r>
    </w:p>
    <w:p w14:paraId="59F528CE" w14:textId="77777777" w:rsidR="00FA0479" w:rsidRDefault="00C242A8" w:rsidP="0030025C">
      <w:pPr>
        <w:pStyle w:val="a3"/>
        <w:spacing w:line="360" w:lineRule="auto"/>
        <w:ind w:left="120" w:right="6205"/>
      </w:pPr>
      <w:r>
        <w:t>6 for(i=1; i&lt;=n; i++) (gdb) print sum</w:t>
      </w:r>
    </w:p>
    <w:p w14:paraId="2D2B5DF9" w14:textId="77777777" w:rsidR="00FA0479" w:rsidRDefault="00C242A8" w:rsidP="0030025C">
      <w:pPr>
        <w:pStyle w:val="a3"/>
        <w:spacing w:before="7" w:line="360" w:lineRule="auto"/>
        <w:ind w:left="120"/>
      </w:pPr>
      <w:r>
        <w:t>$4 = 3</w:t>
      </w:r>
    </w:p>
    <w:p w14:paraId="73C0EBF3" w14:textId="77777777" w:rsidR="00FA0479" w:rsidRDefault="00C242A8" w:rsidP="0030025C">
      <w:pPr>
        <w:pStyle w:val="a3"/>
        <w:spacing w:before="36" w:line="360" w:lineRule="auto"/>
        <w:ind w:left="120"/>
      </w:pPr>
      <w:r>
        <w:t>(gdb) bt &lt;--------------------- 查看函数堆栈。</w:t>
      </w:r>
    </w:p>
    <w:p w14:paraId="4B28C8F4" w14:textId="77777777" w:rsidR="00FA0479" w:rsidRDefault="00C242A8" w:rsidP="0030025C">
      <w:pPr>
        <w:pStyle w:val="a3"/>
        <w:spacing w:before="36" w:line="360" w:lineRule="auto"/>
        <w:ind w:left="120"/>
      </w:pPr>
      <w:r>
        <w:t>#0 func (n=250) at test.c:5</w:t>
      </w:r>
    </w:p>
    <w:p w14:paraId="76B22642" w14:textId="77777777" w:rsidR="00FA0479" w:rsidRDefault="00C242A8" w:rsidP="0030025C">
      <w:pPr>
        <w:pStyle w:val="a3"/>
        <w:spacing w:before="36" w:line="360" w:lineRule="auto"/>
        <w:ind w:left="120"/>
      </w:pPr>
      <w:r>
        <w:t>#1 0x080484e4 in main () at test.c:24</w:t>
      </w:r>
    </w:p>
    <w:p w14:paraId="2B72A837" w14:textId="77777777" w:rsidR="00FA0479" w:rsidRDefault="00C242A8" w:rsidP="0030025C">
      <w:pPr>
        <w:pStyle w:val="a3"/>
        <w:spacing w:before="36" w:line="360" w:lineRule="auto"/>
        <w:ind w:left="120"/>
      </w:pPr>
      <w:r>
        <w:t>#2 0x400409ed in</w:t>
      </w:r>
      <w:r>
        <w:rPr>
          <w:u w:val="single"/>
        </w:rPr>
        <w:t xml:space="preserve">   </w:t>
      </w:r>
      <w:r>
        <w:t>libc_start_main () from /lib/libc.so.6</w:t>
      </w:r>
    </w:p>
    <w:p w14:paraId="68AC11BB" w14:textId="77777777" w:rsidR="00FA0479" w:rsidRDefault="00FA0479" w:rsidP="0030025C">
      <w:pPr>
        <w:spacing w:line="360" w:lineRule="auto"/>
        <w:sectPr w:rsidR="00FA0479">
          <w:pgSz w:w="11910" w:h="16840"/>
          <w:pgMar w:top="1400" w:right="1680" w:bottom="280" w:left="1680" w:header="720" w:footer="720" w:gutter="0"/>
          <w:cols w:space="720" w:equalWidth="0">
            <w:col w:w="8550"/>
          </w:cols>
        </w:sectPr>
      </w:pPr>
    </w:p>
    <w:p w14:paraId="2C312547" w14:textId="77777777" w:rsidR="00FA0479" w:rsidRDefault="00C242A8" w:rsidP="0030025C">
      <w:pPr>
        <w:pStyle w:val="a3"/>
        <w:spacing w:before="11" w:line="360" w:lineRule="auto"/>
        <w:ind w:left="120" w:right="3588"/>
      </w:pPr>
      <w:r>
        <w:lastRenderedPageBreak/>
        <w:t>(gdb) finish &lt;--------------------- 退出函数。Run till exit from #0 func (n=250) at test.c:5 0x080484e4 in main () at test.c:24</w:t>
      </w:r>
    </w:p>
    <w:p w14:paraId="746FCF4F" w14:textId="77777777" w:rsidR="00FA0479" w:rsidRDefault="00C242A8" w:rsidP="0030025C">
      <w:pPr>
        <w:pStyle w:val="a3"/>
        <w:spacing w:before="7" w:line="360" w:lineRule="auto"/>
        <w:ind w:left="120"/>
      </w:pPr>
      <w:r>
        <w:t>24 printf("result[1-250] = %d \n", func(250) );</w:t>
      </w:r>
    </w:p>
    <w:p w14:paraId="00710496" w14:textId="77777777" w:rsidR="00FA0479" w:rsidRDefault="00C242A8" w:rsidP="0030025C">
      <w:pPr>
        <w:pStyle w:val="a3"/>
        <w:spacing w:line="360" w:lineRule="auto"/>
        <w:ind w:left="120"/>
      </w:pPr>
      <w:r>
        <w:t>Value returned is $6 = 31375</w:t>
      </w:r>
    </w:p>
    <w:p w14:paraId="0AC99DC7" w14:textId="77777777" w:rsidR="00FA0479" w:rsidRDefault="00C242A8" w:rsidP="0030025C">
      <w:pPr>
        <w:pStyle w:val="a3"/>
        <w:spacing w:line="360" w:lineRule="auto"/>
        <w:ind w:left="120" w:right="3382"/>
      </w:pPr>
      <w:r>
        <w:t>(gdb) continue &lt;--------------------- 继续运行。Continuing.</w:t>
      </w:r>
    </w:p>
    <w:p w14:paraId="73B68002" w14:textId="77777777" w:rsidR="00FA0479" w:rsidRDefault="00C242A8" w:rsidP="0030025C">
      <w:pPr>
        <w:pStyle w:val="a3"/>
        <w:spacing w:before="7" w:line="360" w:lineRule="auto"/>
        <w:ind w:left="120"/>
      </w:pPr>
      <w:r>
        <w:t>result[1-250] = 31375 &lt;----------程序输出。</w:t>
      </w:r>
    </w:p>
    <w:p w14:paraId="3B59B238" w14:textId="77777777" w:rsidR="00FA0479" w:rsidRDefault="00FA0479" w:rsidP="0030025C">
      <w:pPr>
        <w:pStyle w:val="a3"/>
        <w:spacing w:before="8" w:line="360" w:lineRule="auto"/>
        <w:ind w:left="0"/>
        <w:rPr>
          <w:sz w:val="26"/>
        </w:rPr>
      </w:pPr>
    </w:p>
    <w:p w14:paraId="7B16D659" w14:textId="77777777" w:rsidR="00FA0479" w:rsidRDefault="00C242A8" w:rsidP="0030025C">
      <w:pPr>
        <w:pStyle w:val="a3"/>
        <w:spacing w:before="0" w:line="360" w:lineRule="auto"/>
        <w:ind w:left="120" w:right="2225"/>
      </w:pPr>
      <w:r>
        <w:t>Program exited with code 027. &lt;--------程序退出，调试结束。(gdb) quit &lt;--------------------- 退出 gdb。</w:t>
      </w:r>
    </w:p>
    <w:p w14:paraId="362A0387" w14:textId="77777777" w:rsidR="00FA0479" w:rsidRDefault="00FA0479" w:rsidP="0030025C">
      <w:pPr>
        <w:spacing w:line="360" w:lineRule="auto"/>
      </w:pPr>
    </w:p>
    <w:p w14:paraId="04D61ACD" w14:textId="77777777" w:rsidR="00FA0479" w:rsidRDefault="00FA0479" w:rsidP="0030025C">
      <w:pPr>
        <w:spacing w:line="360" w:lineRule="auto"/>
      </w:pPr>
    </w:p>
    <w:p w14:paraId="24CEEC43" w14:textId="77777777" w:rsidR="00FA0479" w:rsidRDefault="00FA0479" w:rsidP="0030025C">
      <w:pPr>
        <w:spacing w:line="360" w:lineRule="auto"/>
      </w:pPr>
    </w:p>
    <w:p w14:paraId="314A8C40" w14:textId="77777777" w:rsidR="00FA0479" w:rsidRDefault="00FA0479" w:rsidP="0030025C">
      <w:pPr>
        <w:spacing w:line="360" w:lineRule="auto"/>
      </w:pPr>
    </w:p>
    <w:p w14:paraId="13F338C9" w14:textId="77777777" w:rsidR="00FA0479" w:rsidRDefault="00FA0479" w:rsidP="0030025C">
      <w:pPr>
        <w:spacing w:line="360" w:lineRule="auto"/>
      </w:pPr>
    </w:p>
    <w:p w14:paraId="74D64012" w14:textId="77777777" w:rsidR="00FA0479" w:rsidRDefault="00C242A8" w:rsidP="0030025C">
      <w:pPr>
        <w:spacing w:line="360" w:lineRule="auto"/>
      </w:pPr>
      <w:r>
        <w:t>附录</w:t>
      </w:r>
      <w:r>
        <w:t xml:space="preserve"> </w:t>
      </w:r>
      <w:r>
        <w:rPr>
          <w:rFonts w:hint="eastAsia"/>
        </w:rPr>
        <w:t xml:space="preserve">C </w:t>
      </w:r>
      <w:r>
        <w:rPr>
          <w:rFonts w:hint="eastAsia"/>
        </w:rPr>
        <w:t>课程设计实习报告封面：</w:t>
      </w:r>
    </w:p>
    <w:p w14:paraId="5A64F690" w14:textId="77777777" w:rsidR="00FA0479" w:rsidRDefault="00FA0479" w:rsidP="0030025C">
      <w:pPr>
        <w:spacing w:line="360" w:lineRule="auto"/>
      </w:pPr>
    </w:p>
    <w:p w14:paraId="6E53CE3F" w14:textId="77777777" w:rsidR="00FA0479" w:rsidRDefault="00FA0479" w:rsidP="0030025C">
      <w:pPr>
        <w:spacing w:line="360" w:lineRule="auto"/>
      </w:pPr>
    </w:p>
    <w:p w14:paraId="7B45D687" w14:textId="77777777" w:rsidR="00FA0479" w:rsidRDefault="00FA0479" w:rsidP="0030025C">
      <w:pPr>
        <w:spacing w:line="360" w:lineRule="auto"/>
      </w:pPr>
    </w:p>
    <w:p w14:paraId="4143F772" w14:textId="77777777" w:rsidR="00FA0479" w:rsidRDefault="00FA0479" w:rsidP="0030025C">
      <w:pPr>
        <w:spacing w:line="360" w:lineRule="auto"/>
      </w:pPr>
    </w:p>
    <w:p w14:paraId="6778BABC" w14:textId="77777777" w:rsidR="00FA0479" w:rsidRDefault="00FA0479" w:rsidP="0030025C">
      <w:pPr>
        <w:spacing w:line="360" w:lineRule="auto"/>
      </w:pPr>
    </w:p>
    <w:p w14:paraId="1DA0B4D6" w14:textId="77777777" w:rsidR="00FA0479" w:rsidRDefault="00FA0479" w:rsidP="0030025C">
      <w:pPr>
        <w:spacing w:line="360" w:lineRule="auto"/>
      </w:pPr>
    </w:p>
    <w:p w14:paraId="394636DB" w14:textId="77777777" w:rsidR="00FA0479" w:rsidRDefault="00FA0479" w:rsidP="0030025C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55B3437A" w14:textId="77777777" w:rsidR="00FA0479" w:rsidRDefault="00FA0479" w:rsidP="0030025C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593089F1" w14:textId="77777777" w:rsidR="00FA0479" w:rsidRDefault="00FA0479" w:rsidP="0030025C">
      <w:pPr>
        <w:spacing w:line="360" w:lineRule="auto"/>
        <w:jc w:val="center"/>
        <w:rPr>
          <w:rFonts w:eastAsia="黑体"/>
          <w:sz w:val="44"/>
          <w:szCs w:val="44"/>
        </w:rPr>
      </w:pPr>
    </w:p>
    <w:p w14:paraId="3628CE99" w14:textId="77777777" w:rsidR="00FA0479" w:rsidRDefault="00C242A8" w:rsidP="0030025C">
      <w:pPr>
        <w:spacing w:line="360" w:lineRule="auto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br w:type="page"/>
      </w:r>
    </w:p>
    <w:p w14:paraId="248EC702" w14:textId="77777777" w:rsidR="00FA0479" w:rsidRDefault="00FA0479" w:rsidP="0030025C">
      <w:pPr>
        <w:spacing w:line="360" w:lineRule="auto"/>
        <w:jc w:val="center"/>
        <w:rPr>
          <w:rFonts w:eastAsia="黑体"/>
          <w:sz w:val="72"/>
          <w:szCs w:val="72"/>
        </w:rPr>
      </w:pPr>
    </w:p>
    <w:p w14:paraId="14754FDA" w14:textId="77777777" w:rsidR="00FA0479" w:rsidRDefault="00FA0479" w:rsidP="0030025C">
      <w:pPr>
        <w:spacing w:line="360" w:lineRule="auto"/>
        <w:jc w:val="center"/>
        <w:rPr>
          <w:rFonts w:eastAsia="黑体"/>
          <w:sz w:val="72"/>
          <w:szCs w:val="72"/>
        </w:rPr>
      </w:pPr>
    </w:p>
    <w:p w14:paraId="0E31D051" w14:textId="77777777" w:rsidR="00066957" w:rsidRDefault="00066957" w:rsidP="0030025C">
      <w:pPr>
        <w:spacing w:line="360" w:lineRule="auto"/>
        <w:jc w:val="center"/>
        <w:rPr>
          <w:rFonts w:eastAsia="黑体"/>
          <w:sz w:val="72"/>
          <w:szCs w:val="72"/>
        </w:rPr>
      </w:pPr>
    </w:p>
    <w:p w14:paraId="7385138B" w14:textId="77777777" w:rsidR="00FA0479" w:rsidRDefault="00C242A8" w:rsidP="0030025C">
      <w:pPr>
        <w:spacing w:line="360" w:lineRule="auto"/>
        <w:ind w:firstLineChars="100" w:firstLine="720"/>
        <w:rPr>
          <w:rFonts w:eastAsia="黑体"/>
          <w:sz w:val="72"/>
          <w:szCs w:val="72"/>
        </w:rPr>
      </w:pPr>
      <w:r>
        <w:rPr>
          <w:rFonts w:eastAsia="黑体"/>
          <w:sz w:val="72"/>
          <w:szCs w:val="72"/>
        </w:rPr>
        <w:t>《</w:t>
      </w:r>
      <w:r>
        <w:rPr>
          <w:rFonts w:eastAsia="黑体" w:hint="eastAsia"/>
          <w:sz w:val="72"/>
          <w:szCs w:val="72"/>
        </w:rPr>
        <w:t>操作系统课程设计</w:t>
      </w:r>
      <w:r>
        <w:rPr>
          <w:rFonts w:eastAsia="黑体"/>
          <w:sz w:val="72"/>
          <w:szCs w:val="72"/>
        </w:rPr>
        <w:t>》</w:t>
      </w:r>
    </w:p>
    <w:p w14:paraId="534BA1EC" w14:textId="77777777" w:rsidR="00FA0479" w:rsidRDefault="00FA0479" w:rsidP="0030025C">
      <w:pPr>
        <w:spacing w:line="360" w:lineRule="auto"/>
        <w:jc w:val="center"/>
        <w:rPr>
          <w:rFonts w:eastAsia="黑体"/>
          <w:sz w:val="32"/>
          <w:szCs w:val="32"/>
        </w:rPr>
      </w:pPr>
    </w:p>
    <w:p w14:paraId="178FC044" w14:textId="77777777" w:rsidR="00FA0479" w:rsidRDefault="00C242A8" w:rsidP="0030025C">
      <w:pPr>
        <w:spacing w:line="360" w:lineRule="auto"/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实习报告</w:t>
      </w:r>
    </w:p>
    <w:p w14:paraId="00CFA8E7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398F623C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4CB87A1A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5C3128BC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64F4A6B6" w14:textId="77777777" w:rsidR="00FA0479" w:rsidRDefault="00FA0479" w:rsidP="0030025C">
      <w:pPr>
        <w:spacing w:line="360" w:lineRule="auto"/>
        <w:jc w:val="center"/>
        <w:rPr>
          <w:rFonts w:eastAsia="黑体"/>
          <w:sz w:val="24"/>
        </w:rPr>
      </w:pPr>
    </w:p>
    <w:p w14:paraId="18AC7BF8" w14:textId="77777777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班级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2C1CA97E" w14:textId="77777777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学号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629F1CCA" w14:textId="77777777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姓名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29F68C54" w14:textId="23B2674E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指导老师  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 w:rsidR="00066957">
        <w:rPr>
          <w:rFonts w:ascii="宋体" w:hAnsi="宋体" w:hint="eastAsia"/>
          <w:sz w:val="28"/>
          <w:szCs w:val="28"/>
          <w:u w:val="single"/>
        </w:rPr>
        <w:t>康晓军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14:paraId="7272320D" w14:textId="77777777" w:rsidR="00FA0479" w:rsidRDefault="00C242A8" w:rsidP="0030025C">
      <w:pPr>
        <w:spacing w:line="360" w:lineRule="auto"/>
        <w:ind w:leftChars="858" w:left="2062" w:hangingChars="93" w:hanging="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完成日期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</w:t>
      </w:r>
    </w:p>
    <w:p w14:paraId="21F71E20" w14:textId="77777777" w:rsidR="00FA0479" w:rsidRDefault="00FA0479" w:rsidP="0030025C">
      <w:pPr>
        <w:spacing w:line="360" w:lineRule="auto"/>
      </w:pPr>
    </w:p>
    <w:sectPr w:rsidR="00FA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Gulim">
    <w:altName w:val="Malgun Gothic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409C1"/>
    <w:multiLevelType w:val="singleLevel"/>
    <w:tmpl w:val="567409C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FDC078"/>
    <w:multiLevelType w:val="singleLevel"/>
    <w:tmpl w:val="57FDC078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A3876EE"/>
    <w:multiLevelType w:val="singleLevel"/>
    <w:tmpl w:val="5A3876EE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A39CF23"/>
    <w:multiLevelType w:val="multilevel"/>
    <w:tmpl w:val="5A39CF23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4" w15:restartNumberingAfterBreak="0">
    <w:nsid w:val="5A39CF9C"/>
    <w:multiLevelType w:val="multilevel"/>
    <w:tmpl w:val="5A39CF9C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5" w15:restartNumberingAfterBreak="0">
    <w:nsid w:val="5A39CFA7"/>
    <w:multiLevelType w:val="multilevel"/>
    <w:tmpl w:val="5A39CFA7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hint="default"/>
        <w:w w:val="100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6" w15:restartNumberingAfterBreak="0">
    <w:nsid w:val="5A39CFB2"/>
    <w:multiLevelType w:val="multilevel"/>
    <w:tmpl w:val="5A39CFB2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hint="default"/>
        <w:w w:val="100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7" w15:restartNumberingAfterBreak="0">
    <w:nsid w:val="5A39CFDE"/>
    <w:multiLevelType w:val="multilevel"/>
    <w:tmpl w:val="5A39CFDE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8" w15:restartNumberingAfterBreak="0">
    <w:nsid w:val="5A39CFE9"/>
    <w:multiLevelType w:val="multilevel"/>
    <w:tmpl w:val="5A39CFE9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start w:val="1"/>
      <w:numFmt w:val="upperLetter"/>
      <w:lvlText w:val="%2."/>
      <w:lvlJc w:val="left"/>
      <w:pPr>
        <w:ind w:left="1382" w:hanging="360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380" w:hanging="360"/>
      </w:pPr>
      <w:rPr>
        <w:rFonts w:hint="default"/>
      </w:rPr>
    </w:lvl>
    <w:lvl w:ilvl="3">
      <w:numFmt w:val="bullet"/>
      <w:lvlText w:val="•"/>
      <w:lvlJc w:val="left"/>
      <w:pPr>
        <w:ind w:left="2288" w:hanging="360"/>
      </w:pPr>
      <w:rPr>
        <w:rFonts w:hint="default"/>
      </w:rPr>
    </w:lvl>
    <w:lvl w:ilvl="4">
      <w:numFmt w:val="bullet"/>
      <w:lvlText w:val="•"/>
      <w:lvlJc w:val="left"/>
      <w:pPr>
        <w:ind w:left="3196" w:hanging="360"/>
      </w:pPr>
      <w:rPr>
        <w:rFonts w:hint="default"/>
      </w:rPr>
    </w:lvl>
    <w:lvl w:ilvl="5">
      <w:numFmt w:val="bullet"/>
      <w:lvlText w:val="•"/>
      <w:lvlJc w:val="left"/>
      <w:pPr>
        <w:ind w:left="4104" w:hanging="360"/>
      </w:pPr>
      <w:rPr>
        <w:rFonts w:hint="default"/>
      </w:rPr>
    </w:lvl>
    <w:lvl w:ilvl="6">
      <w:numFmt w:val="bullet"/>
      <w:lvlText w:val="•"/>
      <w:lvlJc w:val="left"/>
      <w:pPr>
        <w:ind w:left="5012" w:hanging="360"/>
      </w:pPr>
      <w:rPr>
        <w:rFonts w:hint="default"/>
      </w:rPr>
    </w:lvl>
    <w:lvl w:ilvl="7">
      <w:numFmt w:val="bullet"/>
      <w:lvlText w:val="•"/>
      <w:lvlJc w:val="left"/>
      <w:pPr>
        <w:ind w:left="5920" w:hanging="360"/>
      </w:pPr>
      <w:rPr>
        <w:rFonts w:hint="default"/>
      </w:rPr>
    </w:lvl>
    <w:lvl w:ilvl="8">
      <w:numFmt w:val="bullet"/>
      <w:lvlText w:val="•"/>
      <w:lvlJc w:val="left"/>
      <w:pPr>
        <w:ind w:left="6828" w:hanging="360"/>
      </w:pPr>
      <w:rPr>
        <w:rFonts w:hint="default"/>
      </w:rPr>
    </w:lvl>
  </w:abstractNum>
  <w:abstractNum w:abstractNumId="9" w15:restartNumberingAfterBreak="0">
    <w:nsid w:val="5A39CFF4"/>
    <w:multiLevelType w:val="multilevel"/>
    <w:tmpl w:val="5A39CFF4"/>
    <w:lvl w:ilvl="0">
      <w:start w:val="1"/>
      <w:numFmt w:val="decimal"/>
      <w:lvlText w:val="%1."/>
      <w:lvlJc w:val="left"/>
      <w:pPr>
        <w:ind w:left="436" w:hanging="317"/>
        <w:jc w:val="righ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0" w15:restartNumberingAfterBreak="0">
    <w:nsid w:val="5A39D078"/>
    <w:multiLevelType w:val="multilevel"/>
    <w:tmpl w:val="5A39D078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1" w15:restartNumberingAfterBreak="0">
    <w:nsid w:val="5A39D083"/>
    <w:multiLevelType w:val="multilevel"/>
    <w:tmpl w:val="5A39D083"/>
    <w:lvl w:ilvl="0">
      <w:start w:val="1"/>
      <w:numFmt w:val="decimal"/>
      <w:lvlText w:val="%1."/>
      <w:lvlJc w:val="left"/>
      <w:pPr>
        <w:ind w:left="120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start w:val="1"/>
      <w:numFmt w:val="decimal"/>
      <w:lvlText w:val="(%2)"/>
      <w:lvlJc w:val="left"/>
      <w:pPr>
        <w:ind w:left="964" w:hanging="423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813" w:hanging="423"/>
      </w:pPr>
      <w:rPr>
        <w:rFonts w:hint="default"/>
      </w:rPr>
    </w:lvl>
    <w:lvl w:ilvl="3">
      <w:numFmt w:val="bullet"/>
      <w:lvlText w:val="•"/>
      <w:lvlJc w:val="left"/>
      <w:pPr>
        <w:ind w:left="2667" w:hanging="423"/>
      </w:pPr>
      <w:rPr>
        <w:rFonts w:hint="default"/>
      </w:rPr>
    </w:lvl>
    <w:lvl w:ilvl="4">
      <w:numFmt w:val="bullet"/>
      <w:lvlText w:val="•"/>
      <w:lvlJc w:val="left"/>
      <w:pPr>
        <w:ind w:left="3521" w:hanging="423"/>
      </w:pPr>
      <w:rPr>
        <w:rFonts w:hint="default"/>
      </w:rPr>
    </w:lvl>
    <w:lvl w:ilvl="5">
      <w:numFmt w:val="bullet"/>
      <w:lvlText w:val="•"/>
      <w:lvlJc w:val="left"/>
      <w:pPr>
        <w:ind w:left="4375" w:hanging="423"/>
      </w:pPr>
      <w:rPr>
        <w:rFonts w:hint="default"/>
      </w:rPr>
    </w:lvl>
    <w:lvl w:ilvl="6">
      <w:numFmt w:val="bullet"/>
      <w:lvlText w:val="•"/>
      <w:lvlJc w:val="left"/>
      <w:pPr>
        <w:ind w:left="5228" w:hanging="423"/>
      </w:pPr>
      <w:rPr>
        <w:rFonts w:hint="default"/>
      </w:rPr>
    </w:lvl>
    <w:lvl w:ilvl="7">
      <w:numFmt w:val="bullet"/>
      <w:lvlText w:val="•"/>
      <w:lvlJc w:val="left"/>
      <w:pPr>
        <w:ind w:left="6082" w:hanging="423"/>
      </w:pPr>
      <w:rPr>
        <w:rFonts w:hint="default"/>
      </w:rPr>
    </w:lvl>
    <w:lvl w:ilvl="8">
      <w:numFmt w:val="bullet"/>
      <w:lvlText w:val="•"/>
      <w:lvlJc w:val="left"/>
      <w:pPr>
        <w:ind w:left="6936" w:hanging="423"/>
      </w:pPr>
      <w:rPr>
        <w:rFonts w:hint="default"/>
      </w:rPr>
    </w:lvl>
  </w:abstractNum>
  <w:abstractNum w:abstractNumId="12" w15:restartNumberingAfterBreak="0">
    <w:nsid w:val="5A39D08E"/>
    <w:multiLevelType w:val="multilevel"/>
    <w:tmpl w:val="5A39D08E"/>
    <w:lvl w:ilvl="0">
      <w:start w:val="1"/>
      <w:numFmt w:val="decimal"/>
      <w:lvlText w:val="%1)"/>
      <w:lvlJc w:val="left"/>
      <w:pPr>
        <w:ind w:left="859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638" w:hanging="317"/>
      </w:pPr>
      <w:rPr>
        <w:rFonts w:hint="default"/>
      </w:rPr>
    </w:lvl>
    <w:lvl w:ilvl="2">
      <w:numFmt w:val="bullet"/>
      <w:lvlText w:val="•"/>
      <w:lvlJc w:val="left"/>
      <w:pPr>
        <w:ind w:left="2416" w:hanging="317"/>
      </w:pPr>
      <w:rPr>
        <w:rFonts w:hint="default"/>
      </w:rPr>
    </w:lvl>
    <w:lvl w:ilvl="3">
      <w:numFmt w:val="bullet"/>
      <w:lvlText w:val="•"/>
      <w:lvlJc w:val="left"/>
      <w:pPr>
        <w:ind w:left="3195" w:hanging="317"/>
      </w:pPr>
      <w:rPr>
        <w:rFonts w:hint="default"/>
      </w:rPr>
    </w:lvl>
    <w:lvl w:ilvl="4">
      <w:numFmt w:val="bullet"/>
      <w:lvlText w:val="•"/>
      <w:lvlJc w:val="left"/>
      <w:pPr>
        <w:ind w:left="3973" w:hanging="317"/>
      </w:pPr>
      <w:rPr>
        <w:rFonts w:hint="default"/>
      </w:rPr>
    </w:lvl>
    <w:lvl w:ilvl="5">
      <w:numFmt w:val="bullet"/>
      <w:lvlText w:val="•"/>
      <w:lvlJc w:val="left"/>
      <w:pPr>
        <w:ind w:left="4752" w:hanging="317"/>
      </w:pPr>
      <w:rPr>
        <w:rFonts w:hint="default"/>
      </w:rPr>
    </w:lvl>
    <w:lvl w:ilvl="6">
      <w:numFmt w:val="bullet"/>
      <w:lvlText w:val="•"/>
      <w:lvlJc w:val="left"/>
      <w:pPr>
        <w:ind w:left="5530" w:hanging="317"/>
      </w:pPr>
      <w:rPr>
        <w:rFonts w:hint="default"/>
      </w:rPr>
    </w:lvl>
    <w:lvl w:ilvl="7">
      <w:numFmt w:val="bullet"/>
      <w:lvlText w:val="•"/>
      <w:lvlJc w:val="left"/>
      <w:pPr>
        <w:ind w:left="6308" w:hanging="317"/>
      </w:pPr>
      <w:rPr>
        <w:rFonts w:hint="default"/>
      </w:rPr>
    </w:lvl>
    <w:lvl w:ilvl="8">
      <w:numFmt w:val="bullet"/>
      <w:lvlText w:val="•"/>
      <w:lvlJc w:val="left"/>
      <w:pPr>
        <w:ind w:left="7087" w:hanging="317"/>
      </w:pPr>
      <w:rPr>
        <w:rFonts w:hint="default"/>
      </w:rPr>
    </w:lvl>
  </w:abstractNum>
  <w:abstractNum w:abstractNumId="13" w15:restartNumberingAfterBreak="0">
    <w:nsid w:val="5A39D099"/>
    <w:multiLevelType w:val="multilevel"/>
    <w:tmpl w:val="5A39D099"/>
    <w:lvl w:ilvl="0">
      <w:start w:val="10"/>
      <w:numFmt w:val="upperLetter"/>
      <w:lvlText w:val="%1"/>
      <w:lvlJc w:val="left"/>
      <w:pPr>
        <w:ind w:left="873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656" w:hanging="212"/>
      </w:pPr>
      <w:rPr>
        <w:rFonts w:hint="default"/>
      </w:rPr>
    </w:lvl>
    <w:lvl w:ilvl="2">
      <w:numFmt w:val="bullet"/>
      <w:lvlText w:val="•"/>
      <w:lvlJc w:val="left"/>
      <w:pPr>
        <w:ind w:left="2432" w:hanging="212"/>
      </w:pPr>
      <w:rPr>
        <w:rFonts w:hint="default"/>
      </w:rPr>
    </w:lvl>
    <w:lvl w:ilvl="3">
      <w:numFmt w:val="bullet"/>
      <w:lvlText w:val="•"/>
      <w:lvlJc w:val="left"/>
      <w:pPr>
        <w:ind w:left="3209" w:hanging="212"/>
      </w:pPr>
      <w:rPr>
        <w:rFonts w:hint="default"/>
      </w:rPr>
    </w:lvl>
    <w:lvl w:ilvl="4">
      <w:numFmt w:val="bullet"/>
      <w:lvlText w:val="•"/>
      <w:lvlJc w:val="left"/>
      <w:pPr>
        <w:ind w:left="3985" w:hanging="212"/>
      </w:pPr>
      <w:rPr>
        <w:rFonts w:hint="default"/>
      </w:rPr>
    </w:lvl>
    <w:lvl w:ilvl="5">
      <w:numFmt w:val="bullet"/>
      <w:lvlText w:val="•"/>
      <w:lvlJc w:val="left"/>
      <w:pPr>
        <w:ind w:left="4762" w:hanging="212"/>
      </w:pPr>
      <w:rPr>
        <w:rFonts w:hint="default"/>
      </w:rPr>
    </w:lvl>
    <w:lvl w:ilvl="6">
      <w:numFmt w:val="bullet"/>
      <w:lvlText w:val="•"/>
      <w:lvlJc w:val="left"/>
      <w:pPr>
        <w:ind w:left="5538" w:hanging="212"/>
      </w:pPr>
      <w:rPr>
        <w:rFonts w:hint="default"/>
      </w:rPr>
    </w:lvl>
    <w:lvl w:ilvl="7">
      <w:numFmt w:val="bullet"/>
      <w:lvlText w:val="•"/>
      <w:lvlJc w:val="left"/>
      <w:pPr>
        <w:ind w:left="6314" w:hanging="212"/>
      </w:pPr>
      <w:rPr>
        <w:rFonts w:hint="default"/>
      </w:rPr>
    </w:lvl>
    <w:lvl w:ilvl="8">
      <w:numFmt w:val="bullet"/>
      <w:lvlText w:val="•"/>
      <w:lvlJc w:val="left"/>
      <w:pPr>
        <w:ind w:left="7091" w:hanging="212"/>
      </w:pPr>
      <w:rPr>
        <w:rFonts w:hint="default"/>
      </w:rPr>
    </w:lvl>
  </w:abstractNum>
  <w:abstractNum w:abstractNumId="14" w15:restartNumberingAfterBreak="0">
    <w:nsid w:val="5A39D0A4"/>
    <w:multiLevelType w:val="multilevel"/>
    <w:tmpl w:val="5A39D0A4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5" w15:restartNumberingAfterBreak="0">
    <w:nsid w:val="5A39D0AF"/>
    <w:multiLevelType w:val="multilevel"/>
    <w:tmpl w:val="5A39D0AF"/>
    <w:lvl w:ilvl="0">
      <w:start w:val="1"/>
      <w:numFmt w:val="decimal"/>
      <w:lvlText w:val="%1."/>
      <w:lvlJc w:val="left"/>
      <w:pPr>
        <w:ind w:left="4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260" w:hanging="317"/>
      </w:pPr>
      <w:rPr>
        <w:rFonts w:hint="default"/>
      </w:rPr>
    </w:lvl>
    <w:lvl w:ilvl="2">
      <w:numFmt w:val="bullet"/>
      <w:lvlText w:val="•"/>
      <w:lvlJc w:val="left"/>
      <w:pPr>
        <w:ind w:left="2080" w:hanging="317"/>
      </w:pPr>
      <w:rPr>
        <w:rFonts w:hint="default"/>
      </w:rPr>
    </w:lvl>
    <w:lvl w:ilvl="3">
      <w:numFmt w:val="bullet"/>
      <w:lvlText w:val="•"/>
      <w:lvlJc w:val="left"/>
      <w:pPr>
        <w:ind w:left="2901" w:hanging="317"/>
      </w:pPr>
      <w:rPr>
        <w:rFonts w:hint="default"/>
      </w:rPr>
    </w:lvl>
    <w:lvl w:ilvl="4">
      <w:numFmt w:val="bullet"/>
      <w:lvlText w:val="•"/>
      <w:lvlJc w:val="left"/>
      <w:pPr>
        <w:ind w:left="3721" w:hanging="317"/>
      </w:pPr>
      <w:rPr>
        <w:rFonts w:hint="default"/>
      </w:rPr>
    </w:lvl>
    <w:lvl w:ilvl="5">
      <w:numFmt w:val="bullet"/>
      <w:lvlText w:val="•"/>
      <w:lvlJc w:val="left"/>
      <w:pPr>
        <w:ind w:left="4542" w:hanging="317"/>
      </w:pPr>
      <w:rPr>
        <w:rFonts w:hint="default"/>
      </w:rPr>
    </w:lvl>
    <w:lvl w:ilvl="6">
      <w:numFmt w:val="bullet"/>
      <w:lvlText w:val="•"/>
      <w:lvlJc w:val="left"/>
      <w:pPr>
        <w:ind w:left="5362" w:hanging="317"/>
      </w:pPr>
      <w:rPr>
        <w:rFonts w:hint="default"/>
      </w:rPr>
    </w:lvl>
    <w:lvl w:ilvl="7">
      <w:numFmt w:val="bullet"/>
      <w:lvlText w:val="•"/>
      <w:lvlJc w:val="left"/>
      <w:pPr>
        <w:ind w:left="6182" w:hanging="317"/>
      </w:pPr>
      <w:rPr>
        <w:rFonts w:hint="default"/>
      </w:rPr>
    </w:lvl>
    <w:lvl w:ilvl="8">
      <w:numFmt w:val="bullet"/>
      <w:lvlText w:val="•"/>
      <w:lvlJc w:val="left"/>
      <w:pPr>
        <w:ind w:left="7003" w:hanging="317"/>
      </w:pPr>
      <w:rPr>
        <w:rFonts w:hint="default"/>
      </w:rPr>
    </w:lvl>
  </w:abstractNum>
  <w:abstractNum w:abstractNumId="16" w15:restartNumberingAfterBreak="0">
    <w:nsid w:val="5A39D0BA"/>
    <w:multiLevelType w:val="multilevel"/>
    <w:tmpl w:val="5A39D0BA"/>
    <w:lvl w:ilvl="0">
      <w:start w:val="1"/>
      <w:numFmt w:val="decimal"/>
      <w:lvlText w:val="%1."/>
      <w:lvlJc w:val="left"/>
      <w:pPr>
        <w:ind w:left="332" w:hanging="213"/>
        <w:jc w:val="left"/>
      </w:pPr>
      <w:rPr>
        <w:rFonts w:ascii="宋体" w:eastAsia="宋体" w:hAnsi="宋体" w:cs="宋体" w:hint="default"/>
        <w:spacing w:val="-53"/>
        <w:w w:val="100"/>
        <w:sz w:val="19"/>
        <w:szCs w:val="19"/>
      </w:rPr>
    </w:lvl>
    <w:lvl w:ilvl="1">
      <w:start w:val="1"/>
      <w:numFmt w:val="decimal"/>
      <w:lvlText w:val="%2)"/>
      <w:lvlJc w:val="left"/>
      <w:pPr>
        <w:ind w:left="859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2">
      <w:numFmt w:val="bullet"/>
      <w:lvlText w:val="•"/>
      <w:lvlJc w:val="left"/>
      <w:pPr>
        <w:ind w:left="1724" w:hanging="317"/>
      </w:pPr>
      <w:rPr>
        <w:rFonts w:hint="default"/>
      </w:rPr>
    </w:lvl>
    <w:lvl w:ilvl="3">
      <w:numFmt w:val="bullet"/>
      <w:lvlText w:val="•"/>
      <w:lvlJc w:val="left"/>
      <w:pPr>
        <w:ind w:left="2589" w:hanging="317"/>
      </w:pPr>
      <w:rPr>
        <w:rFonts w:hint="default"/>
      </w:rPr>
    </w:lvl>
    <w:lvl w:ilvl="4">
      <w:numFmt w:val="bullet"/>
      <w:lvlText w:val="•"/>
      <w:lvlJc w:val="left"/>
      <w:pPr>
        <w:ind w:left="3454" w:hanging="317"/>
      </w:pPr>
      <w:rPr>
        <w:rFonts w:hint="default"/>
      </w:rPr>
    </w:lvl>
    <w:lvl w:ilvl="5">
      <w:numFmt w:val="bullet"/>
      <w:lvlText w:val="•"/>
      <w:lvlJc w:val="left"/>
      <w:pPr>
        <w:ind w:left="4319" w:hanging="317"/>
      </w:pPr>
      <w:rPr>
        <w:rFonts w:hint="default"/>
      </w:rPr>
    </w:lvl>
    <w:lvl w:ilvl="6">
      <w:numFmt w:val="bullet"/>
      <w:lvlText w:val="•"/>
      <w:lvlJc w:val="left"/>
      <w:pPr>
        <w:ind w:left="5184" w:hanging="317"/>
      </w:pPr>
      <w:rPr>
        <w:rFonts w:hint="default"/>
      </w:rPr>
    </w:lvl>
    <w:lvl w:ilvl="7">
      <w:numFmt w:val="bullet"/>
      <w:lvlText w:val="•"/>
      <w:lvlJc w:val="left"/>
      <w:pPr>
        <w:ind w:left="6049" w:hanging="317"/>
      </w:pPr>
      <w:rPr>
        <w:rFonts w:hint="default"/>
      </w:rPr>
    </w:lvl>
    <w:lvl w:ilvl="8">
      <w:numFmt w:val="bullet"/>
      <w:lvlText w:val="•"/>
      <w:lvlJc w:val="left"/>
      <w:pPr>
        <w:ind w:left="6914" w:hanging="317"/>
      </w:pPr>
      <w:rPr>
        <w:rFonts w:hint="default"/>
      </w:rPr>
    </w:lvl>
  </w:abstractNum>
  <w:abstractNum w:abstractNumId="17" w15:restartNumberingAfterBreak="0">
    <w:nsid w:val="5A39D0C5"/>
    <w:multiLevelType w:val="multilevel"/>
    <w:tmpl w:val="5A39D0C5"/>
    <w:lvl w:ilvl="0">
      <w:start w:val="1"/>
      <w:numFmt w:val="decimal"/>
      <w:lvlText w:val="(%1)"/>
      <w:lvlJc w:val="left"/>
      <w:pPr>
        <w:ind w:left="964" w:hanging="423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728" w:hanging="423"/>
      </w:pPr>
      <w:rPr>
        <w:rFonts w:hint="default"/>
      </w:rPr>
    </w:lvl>
    <w:lvl w:ilvl="2">
      <w:numFmt w:val="bullet"/>
      <w:lvlText w:val="•"/>
      <w:lvlJc w:val="left"/>
      <w:pPr>
        <w:ind w:left="2496" w:hanging="423"/>
      </w:pPr>
      <w:rPr>
        <w:rFonts w:hint="default"/>
      </w:rPr>
    </w:lvl>
    <w:lvl w:ilvl="3">
      <w:numFmt w:val="bullet"/>
      <w:lvlText w:val="•"/>
      <w:lvlJc w:val="left"/>
      <w:pPr>
        <w:ind w:left="3265" w:hanging="423"/>
      </w:pPr>
      <w:rPr>
        <w:rFonts w:hint="default"/>
      </w:rPr>
    </w:lvl>
    <w:lvl w:ilvl="4">
      <w:numFmt w:val="bullet"/>
      <w:lvlText w:val="•"/>
      <w:lvlJc w:val="left"/>
      <w:pPr>
        <w:ind w:left="4033" w:hanging="423"/>
      </w:pPr>
      <w:rPr>
        <w:rFonts w:hint="default"/>
      </w:rPr>
    </w:lvl>
    <w:lvl w:ilvl="5">
      <w:numFmt w:val="bullet"/>
      <w:lvlText w:val="•"/>
      <w:lvlJc w:val="left"/>
      <w:pPr>
        <w:ind w:left="4802" w:hanging="423"/>
      </w:pPr>
      <w:rPr>
        <w:rFonts w:hint="default"/>
      </w:rPr>
    </w:lvl>
    <w:lvl w:ilvl="6">
      <w:numFmt w:val="bullet"/>
      <w:lvlText w:val="•"/>
      <w:lvlJc w:val="left"/>
      <w:pPr>
        <w:ind w:left="5570" w:hanging="423"/>
      </w:pPr>
      <w:rPr>
        <w:rFonts w:hint="default"/>
      </w:rPr>
    </w:lvl>
    <w:lvl w:ilvl="7">
      <w:numFmt w:val="bullet"/>
      <w:lvlText w:val="•"/>
      <w:lvlJc w:val="left"/>
      <w:pPr>
        <w:ind w:left="6338" w:hanging="423"/>
      </w:pPr>
      <w:rPr>
        <w:rFonts w:hint="default"/>
      </w:rPr>
    </w:lvl>
    <w:lvl w:ilvl="8">
      <w:numFmt w:val="bullet"/>
      <w:lvlText w:val="•"/>
      <w:lvlJc w:val="left"/>
      <w:pPr>
        <w:ind w:left="7107" w:hanging="423"/>
      </w:pPr>
      <w:rPr>
        <w:rFonts w:hint="default"/>
      </w:rPr>
    </w:lvl>
  </w:abstractNum>
  <w:abstractNum w:abstractNumId="18" w15:restartNumberingAfterBreak="0">
    <w:nsid w:val="5A39D0D0"/>
    <w:multiLevelType w:val="multilevel"/>
    <w:tmpl w:val="5A39D0D0"/>
    <w:lvl w:ilvl="0">
      <w:start w:val="1"/>
      <w:numFmt w:val="decimal"/>
      <w:lvlText w:val="(%1)"/>
      <w:lvlJc w:val="left"/>
      <w:pPr>
        <w:ind w:left="964" w:hanging="423"/>
        <w:jc w:val="righ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728" w:hanging="423"/>
      </w:pPr>
      <w:rPr>
        <w:rFonts w:hint="default"/>
      </w:rPr>
    </w:lvl>
    <w:lvl w:ilvl="2">
      <w:numFmt w:val="bullet"/>
      <w:lvlText w:val="•"/>
      <w:lvlJc w:val="left"/>
      <w:pPr>
        <w:ind w:left="2496" w:hanging="423"/>
      </w:pPr>
      <w:rPr>
        <w:rFonts w:hint="default"/>
      </w:rPr>
    </w:lvl>
    <w:lvl w:ilvl="3">
      <w:numFmt w:val="bullet"/>
      <w:lvlText w:val="•"/>
      <w:lvlJc w:val="left"/>
      <w:pPr>
        <w:ind w:left="3265" w:hanging="423"/>
      </w:pPr>
      <w:rPr>
        <w:rFonts w:hint="default"/>
      </w:rPr>
    </w:lvl>
    <w:lvl w:ilvl="4">
      <w:numFmt w:val="bullet"/>
      <w:lvlText w:val="•"/>
      <w:lvlJc w:val="left"/>
      <w:pPr>
        <w:ind w:left="4033" w:hanging="423"/>
      </w:pPr>
      <w:rPr>
        <w:rFonts w:hint="default"/>
      </w:rPr>
    </w:lvl>
    <w:lvl w:ilvl="5">
      <w:numFmt w:val="bullet"/>
      <w:lvlText w:val="•"/>
      <w:lvlJc w:val="left"/>
      <w:pPr>
        <w:ind w:left="4802" w:hanging="423"/>
      </w:pPr>
      <w:rPr>
        <w:rFonts w:hint="default"/>
      </w:rPr>
    </w:lvl>
    <w:lvl w:ilvl="6">
      <w:numFmt w:val="bullet"/>
      <w:lvlText w:val="•"/>
      <w:lvlJc w:val="left"/>
      <w:pPr>
        <w:ind w:left="5570" w:hanging="423"/>
      </w:pPr>
      <w:rPr>
        <w:rFonts w:hint="default"/>
      </w:rPr>
    </w:lvl>
    <w:lvl w:ilvl="7">
      <w:numFmt w:val="bullet"/>
      <w:lvlText w:val="•"/>
      <w:lvlJc w:val="left"/>
      <w:pPr>
        <w:ind w:left="6338" w:hanging="423"/>
      </w:pPr>
      <w:rPr>
        <w:rFonts w:hint="default"/>
      </w:rPr>
    </w:lvl>
    <w:lvl w:ilvl="8">
      <w:numFmt w:val="bullet"/>
      <w:lvlText w:val="•"/>
      <w:lvlJc w:val="left"/>
      <w:pPr>
        <w:ind w:left="7107" w:hanging="423"/>
      </w:pPr>
      <w:rPr>
        <w:rFonts w:hint="default"/>
      </w:rPr>
    </w:lvl>
  </w:abstractNum>
  <w:abstractNum w:abstractNumId="19" w15:restartNumberingAfterBreak="0">
    <w:nsid w:val="5A39D0DB"/>
    <w:multiLevelType w:val="multilevel"/>
    <w:tmpl w:val="5A39D0DB"/>
    <w:lvl w:ilvl="0">
      <w:start w:val="1"/>
      <w:numFmt w:val="decimal"/>
      <w:lvlText w:val="%1"/>
      <w:lvlJc w:val="left"/>
      <w:pPr>
        <w:ind w:left="753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548" w:hanging="212"/>
      </w:pPr>
      <w:rPr>
        <w:rFonts w:hint="default"/>
      </w:rPr>
    </w:lvl>
    <w:lvl w:ilvl="2">
      <w:numFmt w:val="bullet"/>
      <w:lvlText w:val="•"/>
      <w:lvlJc w:val="left"/>
      <w:pPr>
        <w:ind w:left="2336" w:hanging="212"/>
      </w:pPr>
      <w:rPr>
        <w:rFonts w:hint="default"/>
      </w:rPr>
    </w:lvl>
    <w:lvl w:ilvl="3">
      <w:numFmt w:val="bullet"/>
      <w:lvlText w:val="•"/>
      <w:lvlJc w:val="left"/>
      <w:pPr>
        <w:ind w:left="3125" w:hanging="212"/>
      </w:pPr>
      <w:rPr>
        <w:rFonts w:hint="default"/>
      </w:rPr>
    </w:lvl>
    <w:lvl w:ilvl="4">
      <w:numFmt w:val="bullet"/>
      <w:lvlText w:val="•"/>
      <w:lvlJc w:val="left"/>
      <w:pPr>
        <w:ind w:left="3913" w:hanging="212"/>
      </w:pPr>
      <w:rPr>
        <w:rFonts w:hint="default"/>
      </w:rPr>
    </w:lvl>
    <w:lvl w:ilvl="5">
      <w:numFmt w:val="bullet"/>
      <w:lvlText w:val="•"/>
      <w:lvlJc w:val="left"/>
      <w:pPr>
        <w:ind w:left="4702" w:hanging="212"/>
      </w:pPr>
      <w:rPr>
        <w:rFonts w:hint="default"/>
      </w:rPr>
    </w:lvl>
    <w:lvl w:ilvl="6">
      <w:numFmt w:val="bullet"/>
      <w:lvlText w:val="•"/>
      <w:lvlJc w:val="left"/>
      <w:pPr>
        <w:ind w:left="5490" w:hanging="212"/>
      </w:pPr>
      <w:rPr>
        <w:rFonts w:hint="default"/>
      </w:rPr>
    </w:lvl>
    <w:lvl w:ilvl="7">
      <w:numFmt w:val="bullet"/>
      <w:lvlText w:val="•"/>
      <w:lvlJc w:val="left"/>
      <w:pPr>
        <w:ind w:left="6278" w:hanging="212"/>
      </w:pPr>
      <w:rPr>
        <w:rFonts w:hint="default"/>
      </w:rPr>
    </w:lvl>
    <w:lvl w:ilvl="8">
      <w:numFmt w:val="bullet"/>
      <w:lvlText w:val="•"/>
      <w:lvlJc w:val="left"/>
      <w:pPr>
        <w:ind w:left="7067" w:hanging="212"/>
      </w:pPr>
      <w:rPr>
        <w:rFonts w:hint="default"/>
      </w:rPr>
    </w:lvl>
  </w:abstractNum>
  <w:abstractNum w:abstractNumId="20" w15:restartNumberingAfterBreak="0">
    <w:nsid w:val="5A39D0E6"/>
    <w:multiLevelType w:val="multilevel"/>
    <w:tmpl w:val="5A39D0E6"/>
    <w:lvl w:ilvl="0">
      <w:start w:val="5"/>
      <w:numFmt w:val="decimal"/>
      <w:lvlText w:val="%1"/>
      <w:lvlJc w:val="left"/>
      <w:pPr>
        <w:ind w:left="220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072" w:hanging="212"/>
      </w:pPr>
      <w:rPr>
        <w:rFonts w:hint="default"/>
      </w:rPr>
    </w:lvl>
    <w:lvl w:ilvl="2">
      <w:numFmt w:val="bullet"/>
      <w:lvlText w:val="•"/>
      <w:lvlJc w:val="left"/>
      <w:pPr>
        <w:ind w:left="1924" w:hanging="212"/>
      </w:pPr>
      <w:rPr>
        <w:rFonts w:hint="default"/>
      </w:rPr>
    </w:lvl>
    <w:lvl w:ilvl="3">
      <w:numFmt w:val="bullet"/>
      <w:lvlText w:val="•"/>
      <w:lvlJc w:val="left"/>
      <w:pPr>
        <w:ind w:left="2777" w:hanging="212"/>
      </w:pPr>
      <w:rPr>
        <w:rFonts w:hint="default"/>
      </w:rPr>
    </w:lvl>
    <w:lvl w:ilvl="4">
      <w:numFmt w:val="bullet"/>
      <w:lvlText w:val="•"/>
      <w:lvlJc w:val="left"/>
      <w:pPr>
        <w:ind w:left="3629" w:hanging="212"/>
      </w:pPr>
      <w:rPr>
        <w:rFonts w:hint="default"/>
      </w:rPr>
    </w:lvl>
    <w:lvl w:ilvl="5">
      <w:numFmt w:val="bullet"/>
      <w:lvlText w:val="•"/>
      <w:lvlJc w:val="left"/>
      <w:pPr>
        <w:ind w:left="4482" w:hanging="212"/>
      </w:pPr>
      <w:rPr>
        <w:rFonts w:hint="default"/>
      </w:rPr>
    </w:lvl>
    <w:lvl w:ilvl="6">
      <w:numFmt w:val="bullet"/>
      <w:lvlText w:val="•"/>
      <w:lvlJc w:val="left"/>
      <w:pPr>
        <w:ind w:left="5334" w:hanging="212"/>
      </w:pPr>
      <w:rPr>
        <w:rFonts w:hint="default"/>
      </w:rPr>
    </w:lvl>
    <w:lvl w:ilvl="7">
      <w:numFmt w:val="bullet"/>
      <w:lvlText w:val="•"/>
      <w:lvlJc w:val="left"/>
      <w:pPr>
        <w:ind w:left="6186" w:hanging="212"/>
      </w:pPr>
      <w:rPr>
        <w:rFonts w:hint="default"/>
      </w:rPr>
    </w:lvl>
    <w:lvl w:ilvl="8">
      <w:numFmt w:val="bullet"/>
      <w:lvlText w:val="•"/>
      <w:lvlJc w:val="left"/>
      <w:pPr>
        <w:ind w:left="7039" w:hanging="212"/>
      </w:pPr>
      <w:rPr>
        <w:rFonts w:hint="default"/>
      </w:rPr>
    </w:lvl>
  </w:abstractNum>
  <w:abstractNum w:abstractNumId="21" w15:restartNumberingAfterBreak="0">
    <w:nsid w:val="5A39D0F1"/>
    <w:multiLevelType w:val="multilevel"/>
    <w:tmpl w:val="5A39D0F1"/>
    <w:lvl w:ilvl="0">
      <w:start w:val="16"/>
      <w:numFmt w:val="decimal"/>
      <w:lvlText w:val="%1"/>
      <w:lvlJc w:val="left"/>
      <w:pPr>
        <w:ind w:left="536" w:hanging="317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1360" w:hanging="317"/>
      </w:pPr>
      <w:rPr>
        <w:rFonts w:hint="default"/>
      </w:rPr>
    </w:lvl>
    <w:lvl w:ilvl="2">
      <w:numFmt w:val="bullet"/>
      <w:lvlText w:val="•"/>
      <w:lvlJc w:val="left"/>
      <w:pPr>
        <w:ind w:left="2180" w:hanging="317"/>
      </w:pPr>
      <w:rPr>
        <w:rFonts w:hint="default"/>
      </w:rPr>
    </w:lvl>
    <w:lvl w:ilvl="3">
      <w:numFmt w:val="bullet"/>
      <w:lvlText w:val="•"/>
      <w:lvlJc w:val="left"/>
      <w:pPr>
        <w:ind w:left="3001" w:hanging="317"/>
      </w:pPr>
      <w:rPr>
        <w:rFonts w:hint="default"/>
      </w:rPr>
    </w:lvl>
    <w:lvl w:ilvl="4">
      <w:numFmt w:val="bullet"/>
      <w:lvlText w:val="•"/>
      <w:lvlJc w:val="left"/>
      <w:pPr>
        <w:ind w:left="3821" w:hanging="317"/>
      </w:pPr>
      <w:rPr>
        <w:rFonts w:hint="default"/>
      </w:rPr>
    </w:lvl>
    <w:lvl w:ilvl="5">
      <w:numFmt w:val="bullet"/>
      <w:lvlText w:val="•"/>
      <w:lvlJc w:val="left"/>
      <w:pPr>
        <w:ind w:left="4642" w:hanging="317"/>
      </w:pPr>
      <w:rPr>
        <w:rFonts w:hint="default"/>
      </w:rPr>
    </w:lvl>
    <w:lvl w:ilvl="6">
      <w:numFmt w:val="bullet"/>
      <w:lvlText w:val="•"/>
      <w:lvlJc w:val="left"/>
      <w:pPr>
        <w:ind w:left="5462" w:hanging="317"/>
      </w:pPr>
      <w:rPr>
        <w:rFonts w:hint="default"/>
      </w:rPr>
    </w:lvl>
    <w:lvl w:ilvl="7">
      <w:numFmt w:val="bullet"/>
      <w:lvlText w:val="•"/>
      <w:lvlJc w:val="left"/>
      <w:pPr>
        <w:ind w:left="6282" w:hanging="317"/>
      </w:pPr>
      <w:rPr>
        <w:rFonts w:hint="default"/>
      </w:rPr>
    </w:lvl>
    <w:lvl w:ilvl="8">
      <w:numFmt w:val="bullet"/>
      <w:lvlText w:val="•"/>
      <w:lvlJc w:val="left"/>
      <w:pPr>
        <w:ind w:left="7103" w:hanging="317"/>
      </w:pPr>
      <w:rPr>
        <w:rFonts w:hint="default"/>
      </w:rPr>
    </w:lvl>
  </w:abstractNum>
  <w:abstractNum w:abstractNumId="22" w15:restartNumberingAfterBreak="0">
    <w:nsid w:val="5A39D0FC"/>
    <w:multiLevelType w:val="multilevel"/>
    <w:tmpl w:val="5A39D0FC"/>
    <w:lvl w:ilvl="0">
      <w:start w:val="1"/>
      <w:numFmt w:val="decimal"/>
      <w:lvlText w:val="%1"/>
      <w:lvlJc w:val="left"/>
      <w:pPr>
        <w:ind w:left="120" w:hanging="212"/>
        <w:jc w:val="left"/>
      </w:pPr>
      <w:rPr>
        <w:rFonts w:ascii="宋体" w:eastAsia="宋体" w:hAnsi="宋体" w:cs="宋体" w:hint="default"/>
        <w:w w:val="100"/>
        <w:sz w:val="21"/>
        <w:szCs w:val="21"/>
      </w:rPr>
    </w:lvl>
    <w:lvl w:ilvl="1">
      <w:numFmt w:val="bullet"/>
      <w:lvlText w:val="•"/>
      <w:lvlJc w:val="left"/>
      <w:pPr>
        <w:ind w:left="962" w:hanging="212"/>
      </w:pPr>
      <w:rPr>
        <w:rFonts w:hint="default"/>
      </w:rPr>
    </w:lvl>
    <w:lvl w:ilvl="2">
      <w:numFmt w:val="bullet"/>
      <w:lvlText w:val="•"/>
      <w:lvlJc w:val="left"/>
      <w:pPr>
        <w:ind w:left="1804" w:hanging="212"/>
      </w:pPr>
      <w:rPr>
        <w:rFonts w:hint="default"/>
      </w:rPr>
    </w:lvl>
    <w:lvl w:ilvl="3">
      <w:numFmt w:val="bullet"/>
      <w:lvlText w:val="•"/>
      <w:lvlJc w:val="left"/>
      <w:pPr>
        <w:ind w:left="2647" w:hanging="212"/>
      </w:pPr>
      <w:rPr>
        <w:rFonts w:hint="default"/>
      </w:rPr>
    </w:lvl>
    <w:lvl w:ilvl="4">
      <w:numFmt w:val="bullet"/>
      <w:lvlText w:val="•"/>
      <w:lvlJc w:val="left"/>
      <w:pPr>
        <w:ind w:left="3489" w:hanging="212"/>
      </w:pPr>
      <w:rPr>
        <w:rFonts w:hint="default"/>
      </w:rPr>
    </w:lvl>
    <w:lvl w:ilvl="5">
      <w:numFmt w:val="bullet"/>
      <w:lvlText w:val="•"/>
      <w:lvlJc w:val="left"/>
      <w:pPr>
        <w:ind w:left="4332" w:hanging="212"/>
      </w:pPr>
      <w:rPr>
        <w:rFonts w:hint="default"/>
      </w:rPr>
    </w:lvl>
    <w:lvl w:ilvl="6">
      <w:numFmt w:val="bullet"/>
      <w:lvlText w:val="•"/>
      <w:lvlJc w:val="left"/>
      <w:pPr>
        <w:ind w:left="5174" w:hanging="212"/>
      </w:pPr>
      <w:rPr>
        <w:rFonts w:hint="default"/>
      </w:rPr>
    </w:lvl>
    <w:lvl w:ilvl="7">
      <w:numFmt w:val="bullet"/>
      <w:lvlText w:val="•"/>
      <w:lvlJc w:val="left"/>
      <w:pPr>
        <w:ind w:left="6016" w:hanging="212"/>
      </w:pPr>
      <w:rPr>
        <w:rFonts w:hint="default"/>
      </w:rPr>
    </w:lvl>
    <w:lvl w:ilvl="8">
      <w:numFmt w:val="bullet"/>
      <w:lvlText w:val="•"/>
      <w:lvlJc w:val="left"/>
      <w:pPr>
        <w:ind w:left="6859" w:hanging="21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79"/>
    <w:rsid w:val="00066957"/>
    <w:rsid w:val="001121A7"/>
    <w:rsid w:val="0018327B"/>
    <w:rsid w:val="001A437B"/>
    <w:rsid w:val="001B4059"/>
    <w:rsid w:val="00222B4D"/>
    <w:rsid w:val="002C4A70"/>
    <w:rsid w:val="0030025C"/>
    <w:rsid w:val="00362772"/>
    <w:rsid w:val="003B294B"/>
    <w:rsid w:val="003B3699"/>
    <w:rsid w:val="00453FD0"/>
    <w:rsid w:val="00455373"/>
    <w:rsid w:val="004A431C"/>
    <w:rsid w:val="005E7795"/>
    <w:rsid w:val="00633C45"/>
    <w:rsid w:val="006820E7"/>
    <w:rsid w:val="007309DD"/>
    <w:rsid w:val="00756A90"/>
    <w:rsid w:val="00764BA0"/>
    <w:rsid w:val="007A411A"/>
    <w:rsid w:val="007B0D37"/>
    <w:rsid w:val="008F01C1"/>
    <w:rsid w:val="00993E25"/>
    <w:rsid w:val="009A5A9C"/>
    <w:rsid w:val="00A22EB2"/>
    <w:rsid w:val="00AF08CE"/>
    <w:rsid w:val="00AF6308"/>
    <w:rsid w:val="00B04573"/>
    <w:rsid w:val="00B30BBC"/>
    <w:rsid w:val="00C03D07"/>
    <w:rsid w:val="00C22BA0"/>
    <w:rsid w:val="00C242A8"/>
    <w:rsid w:val="00CB1563"/>
    <w:rsid w:val="00DA365E"/>
    <w:rsid w:val="00DB1FB6"/>
    <w:rsid w:val="00DE3B4B"/>
    <w:rsid w:val="00E2237D"/>
    <w:rsid w:val="00E456C4"/>
    <w:rsid w:val="00F83D35"/>
    <w:rsid w:val="00FA0479"/>
    <w:rsid w:val="04390CAC"/>
    <w:rsid w:val="062B53BA"/>
    <w:rsid w:val="062E3972"/>
    <w:rsid w:val="082722F7"/>
    <w:rsid w:val="086E4345"/>
    <w:rsid w:val="08997AE5"/>
    <w:rsid w:val="08DC5111"/>
    <w:rsid w:val="0A566002"/>
    <w:rsid w:val="0ABF53C7"/>
    <w:rsid w:val="0AC21003"/>
    <w:rsid w:val="0C5E57F2"/>
    <w:rsid w:val="0E3023C9"/>
    <w:rsid w:val="0E5724FD"/>
    <w:rsid w:val="0ECE0DC3"/>
    <w:rsid w:val="0F4155B5"/>
    <w:rsid w:val="0FF12055"/>
    <w:rsid w:val="10322F96"/>
    <w:rsid w:val="10E314B5"/>
    <w:rsid w:val="13106CD7"/>
    <w:rsid w:val="15655178"/>
    <w:rsid w:val="18A14FA8"/>
    <w:rsid w:val="19CD1CD1"/>
    <w:rsid w:val="1BC45F19"/>
    <w:rsid w:val="1C2A4F42"/>
    <w:rsid w:val="1C7709B1"/>
    <w:rsid w:val="1CAF4A0D"/>
    <w:rsid w:val="1DDB0E6A"/>
    <w:rsid w:val="1ED46483"/>
    <w:rsid w:val="207A6425"/>
    <w:rsid w:val="215D7EC1"/>
    <w:rsid w:val="232E518E"/>
    <w:rsid w:val="23C555A5"/>
    <w:rsid w:val="241517B0"/>
    <w:rsid w:val="25BE3FA3"/>
    <w:rsid w:val="264D57CC"/>
    <w:rsid w:val="2747132D"/>
    <w:rsid w:val="28FF4965"/>
    <w:rsid w:val="2C05500E"/>
    <w:rsid w:val="2E1C25F9"/>
    <w:rsid w:val="2EEA45A8"/>
    <w:rsid w:val="302E51FF"/>
    <w:rsid w:val="316B3648"/>
    <w:rsid w:val="32803B75"/>
    <w:rsid w:val="33BC2511"/>
    <w:rsid w:val="33EE0623"/>
    <w:rsid w:val="349E37B6"/>
    <w:rsid w:val="3B0D0223"/>
    <w:rsid w:val="3F486562"/>
    <w:rsid w:val="3F492471"/>
    <w:rsid w:val="4103285E"/>
    <w:rsid w:val="4455276B"/>
    <w:rsid w:val="448278F8"/>
    <w:rsid w:val="46523A46"/>
    <w:rsid w:val="46830525"/>
    <w:rsid w:val="46A478C5"/>
    <w:rsid w:val="47AA10C6"/>
    <w:rsid w:val="47E83A03"/>
    <w:rsid w:val="4B7E70AD"/>
    <w:rsid w:val="4B8C4660"/>
    <w:rsid w:val="4B954D09"/>
    <w:rsid w:val="4F341AE3"/>
    <w:rsid w:val="4FD760CE"/>
    <w:rsid w:val="519B33CE"/>
    <w:rsid w:val="51DD44A1"/>
    <w:rsid w:val="52F93F8A"/>
    <w:rsid w:val="55227732"/>
    <w:rsid w:val="55600D1E"/>
    <w:rsid w:val="55FF16C0"/>
    <w:rsid w:val="564828F3"/>
    <w:rsid w:val="565E79B0"/>
    <w:rsid w:val="56B32C45"/>
    <w:rsid w:val="58016BC9"/>
    <w:rsid w:val="592D6D34"/>
    <w:rsid w:val="5BE57520"/>
    <w:rsid w:val="5CEE090B"/>
    <w:rsid w:val="5D1F0C67"/>
    <w:rsid w:val="5DB458EB"/>
    <w:rsid w:val="5E1C2AA2"/>
    <w:rsid w:val="5EB53A39"/>
    <w:rsid w:val="5F2D0BA7"/>
    <w:rsid w:val="60DC2B39"/>
    <w:rsid w:val="613B74DD"/>
    <w:rsid w:val="61BD7D90"/>
    <w:rsid w:val="61C330D4"/>
    <w:rsid w:val="61DA142A"/>
    <w:rsid w:val="630406B4"/>
    <w:rsid w:val="64FF607A"/>
    <w:rsid w:val="658240CD"/>
    <w:rsid w:val="668C2CC2"/>
    <w:rsid w:val="67306840"/>
    <w:rsid w:val="678806C6"/>
    <w:rsid w:val="6A617C98"/>
    <w:rsid w:val="6AA37F72"/>
    <w:rsid w:val="6B96707F"/>
    <w:rsid w:val="6BC51480"/>
    <w:rsid w:val="6C29768F"/>
    <w:rsid w:val="6D2B2016"/>
    <w:rsid w:val="6F894656"/>
    <w:rsid w:val="702E1B7C"/>
    <w:rsid w:val="70CD6A30"/>
    <w:rsid w:val="71DC49F5"/>
    <w:rsid w:val="7260524A"/>
    <w:rsid w:val="784D4281"/>
    <w:rsid w:val="7A36565E"/>
    <w:rsid w:val="7AB70782"/>
    <w:rsid w:val="7ADB4963"/>
    <w:rsid w:val="7AF10FB8"/>
    <w:rsid w:val="7D7F1819"/>
    <w:rsid w:val="7D9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110D29"/>
  <w15:docId w15:val="{693D1738-D087-4F9D-9EA8-5AC821D6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line="382" w:lineRule="exact"/>
      <w:ind w:left="724" w:hanging="604"/>
      <w:outlineLvl w:val="0"/>
    </w:pPr>
    <w:rPr>
      <w:rFonts w:ascii="微软雅黑" w:eastAsia="微软雅黑" w:hAnsi="微软雅黑" w:cs="微软雅黑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37"/>
      <w:ind w:left="642"/>
    </w:pPr>
    <w:rPr>
      <w:rFonts w:ascii="宋体" w:hAnsi="宋体" w:cs="宋体"/>
      <w:szCs w:val="21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1"/>
    <w:qFormat/>
    <w:pPr>
      <w:ind w:left="436"/>
    </w:pPr>
    <w:rPr>
      <w:rFonts w:ascii="宋体" w:hAnsi="宋体" w:cs="宋体"/>
    </w:rPr>
  </w:style>
  <w:style w:type="paragraph" w:styleId="a7">
    <w:name w:val="Title"/>
    <w:basedOn w:val="a"/>
    <w:next w:val="a"/>
    <w:link w:val="a8"/>
    <w:qFormat/>
    <w:rsid w:val="006820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6820E7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engJAVA/p/4319420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blogs.com/nufangrensheng/p/3502457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uxidc.com/Linux/2016-11/137612.ht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hw.rdxx.com/Mem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w.rdxx.com/Memo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2900</Words>
  <Characters>16530</Characters>
  <Application>Microsoft Office Word</Application>
  <DocSecurity>0</DocSecurity>
  <Lines>137</Lines>
  <Paragraphs>38</Paragraphs>
  <ScaleCrop>false</ScaleCrop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</cp:lastModifiedBy>
  <cp:revision>14</cp:revision>
  <dcterms:created xsi:type="dcterms:W3CDTF">2022-04-26T02:06:00Z</dcterms:created>
  <dcterms:modified xsi:type="dcterms:W3CDTF">2022-04-26T02:15:00Z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