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D" w14:textId="6748BF87" w:rsidR="00C97D8F" w:rsidRDefault="000C09A0" w:rsidP="000C09A0">
      <w:pPr>
        <w:jc w:val="center"/>
        <w:rPr>
          <w:b/>
          <w:bCs/>
          <w:u w:val="single"/>
          <w:lang w:val="de-DE"/>
        </w:rPr>
      </w:pPr>
      <w:r w:rsidRPr="000C09A0">
        <w:rPr>
          <w:b/>
          <w:bCs/>
          <w:u w:val="single"/>
          <w:lang w:val="de-DE"/>
        </w:rPr>
        <w:t>T01</w:t>
      </w:r>
    </w:p>
    <w:p w14:paraId="0DA7767F" w14:textId="77777777" w:rsidR="003331B9" w:rsidRPr="003331B9" w:rsidRDefault="003331B9" w:rsidP="000C09A0">
      <w:pPr>
        <w:jc w:val="center"/>
        <w:rPr>
          <w:lang w:val="de-DE"/>
        </w:rPr>
      </w:pPr>
    </w:p>
    <w:p w14:paraId="582DCD0E" w14:textId="51A69007" w:rsidR="000C09A0" w:rsidRPr="00201B6F" w:rsidRDefault="003331B9" w:rsidP="003331B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</w:pPr>
      <w:r w:rsidRPr="00201B6F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Can we solve </w:t>
      </w:r>
      <w:r w:rsidRPr="00201B6F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Min-Vertex-Cover in polynomial time</w:t>
      </w:r>
      <w:r w:rsidRPr="00201B6F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if all vertices in the input graph have </w:t>
      </w:r>
      <w:r w:rsidRPr="00201B6F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degrees</w:t>
      </w:r>
      <w:r w:rsidRPr="00201B6F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201B6F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not more than 2</w:t>
      </w:r>
      <w:r w:rsidRPr="00201B6F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? What if we want to solve </w:t>
      </w:r>
      <w:r w:rsidRPr="00201B6F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Min-Weight-Vertex-Cover</w:t>
      </w:r>
      <w:r w:rsidRPr="00201B6F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variant on that graph type?</w:t>
      </w:r>
    </w:p>
    <w:p w14:paraId="67A76BC8" w14:textId="0CCEAE85" w:rsidR="003331B9" w:rsidRPr="00201B6F" w:rsidRDefault="00201B6F" w:rsidP="003331B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 w:rsidRPr="00201B6F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Degree 0: isolated vertices </w:t>
      </w:r>
      <w:r w:rsidRPr="00201B6F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 w:rsidRPr="00201B6F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ignore as they have no edge associated with them.</w:t>
      </w:r>
    </w:p>
    <w:p w14:paraId="4CF6F952" w14:textId="6E76FFED" w:rsidR="00201B6F" w:rsidRPr="00201B6F" w:rsidRDefault="00201B6F" w:rsidP="003331B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 w:rsidRPr="00201B6F">
        <w:rPr>
          <w:rFonts w:ascii="Times New Roman" w:hAnsi="Times New Roman" w:cs="Times New Roman"/>
          <w:kern w:val="0"/>
          <w:sz w:val="22"/>
          <w:szCs w:val="22"/>
          <w:lang w:val="en-GB"/>
        </w:rPr>
        <w:t>Degree 1: ignore vertex, but include connected / adjacent vertex as it covers the edge and possibly another edge (if degree = 2)</w:t>
      </w:r>
    </w:p>
    <w:p w14:paraId="05D388CB" w14:textId="6358CFE3" w:rsidR="00201B6F" w:rsidRDefault="00201B6F" w:rsidP="003331B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 w:rsidRPr="00201B6F">
        <w:rPr>
          <w:rFonts w:ascii="Times New Roman" w:hAnsi="Times New Roman" w:cs="Times New Roman"/>
          <w:kern w:val="0"/>
          <w:sz w:val="22"/>
          <w:szCs w:val="22"/>
          <w:lang w:val="en-GB"/>
        </w:rPr>
        <w:t>Degree 2: either path (take every alternate vertex: k/2) or cycle</w:t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(k/2 + </w:t>
      </w:r>
      <w:proofErr w:type="gramStart"/>
      <w:r w:rsidRPr="00201B6F">
        <w:rPr>
          <w:rFonts w:ascii="Times New Roman" w:hAnsi="Times New Roman" w:cs="Times New Roman"/>
          <w:kern w:val="0"/>
          <w:sz w:val="22"/>
          <w:szCs w:val="22"/>
          <w:lang w:val="en-GB"/>
        </w:rPr>
        <w:t>mod(</w:t>
      </w:r>
      <w:proofErr w:type="gramEnd"/>
      <w:r w:rsidRPr="00201B6F">
        <w:rPr>
          <w:rFonts w:ascii="Times New Roman" w:hAnsi="Times New Roman" w:cs="Times New Roman"/>
          <w:kern w:val="0"/>
          <w:sz w:val="22"/>
          <w:szCs w:val="22"/>
          <w:lang w:val="en-GB"/>
        </w:rPr>
        <w:t>k, 2)</w:t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)</w:t>
      </w:r>
    </w:p>
    <w:p w14:paraId="7380E4EB" w14:textId="77777777" w:rsidR="00201B6F" w:rsidRDefault="00201B6F" w:rsidP="00201B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6FFBA7FC" w14:textId="43DA61E4" w:rsidR="00201B6F" w:rsidRDefault="00201B6F" w:rsidP="00201B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 w:rsidRPr="00201B6F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Count degree 1 vertices and alternate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vertex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in paths + vertices of cycles </w:t>
      </w:r>
      <w:r w:rsidRPr="00201B6F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Polynomial time</w:t>
      </w:r>
    </w:p>
    <w:p w14:paraId="52456D0E" w14:textId="77777777" w:rsidR="00201B6F" w:rsidRDefault="00201B6F" w:rsidP="00201B6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553DCC7E" w14:textId="61FE40E7" w:rsidR="00201B6F" w:rsidRPr="001E4FE5" w:rsidRDefault="001E4FE5" w:rsidP="0020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  <w:szCs w:val="22"/>
          <w:lang w:val="en-GB"/>
        </w:rPr>
      </w:pPr>
      <w:r w:rsidRPr="001E4FE5">
        <w:rPr>
          <w:rFonts w:ascii="Times New Roman" w:hAnsi="Times New Roman" w:cs="Times New Roman"/>
          <w:b/>
          <w:bCs/>
          <w:kern w:val="0"/>
          <w:sz w:val="22"/>
          <w:szCs w:val="22"/>
          <w:lang w:val="en-GB"/>
        </w:rPr>
        <w:t>Min-Weight:</w:t>
      </w:r>
    </w:p>
    <w:p w14:paraId="7219C3C9" w14:textId="7EA9D028" w:rsidR="001E4FE5" w:rsidRDefault="001E4FE5" w:rsidP="001E4F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 w:rsidRPr="001E4FE5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Degree 1: choose </w:t>
      </w:r>
      <w:r w:rsidR="00367C3D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the </w:t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cheapest vertex of this and </w:t>
      </w:r>
      <w:r w:rsidR="00367C3D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the </w:t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adjacent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vertex</w:t>
      </w:r>
      <w:proofErr w:type="gramEnd"/>
    </w:p>
    <w:p w14:paraId="5FABD486" w14:textId="46C6DB87" w:rsidR="001E4FE5" w:rsidRDefault="001E4FE5" w:rsidP="001E4F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 w:rsidRPr="001E4FE5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Path/Cycle: start at different positions and find minimal </w:t>
      </w:r>
      <w:r w:rsidR="00367C3D">
        <w:rPr>
          <w:rFonts w:ascii="Times New Roman" w:hAnsi="Times New Roman" w:cs="Times New Roman"/>
          <w:kern w:val="0"/>
          <w:sz w:val="22"/>
          <w:szCs w:val="22"/>
          <w:lang w:val="en-GB"/>
        </w:rPr>
        <w:t>combinations</w:t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through dynamic programming.</w:t>
      </w:r>
    </w:p>
    <w:p w14:paraId="7249F6B0" w14:textId="556A12E2" w:rsidR="001E4FE5" w:rsidRDefault="001E4FE5" w:rsidP="001E4F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1CE0D4C9" w14:textId="0CEB07C6" w:rsidR="00D54B0A" w:rsidRPr="00516066" w:rsidRDefault="00516066" w:rsidP="005160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</w:pP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In lecture, we have seen a </w:t>
      </w:r>
      <w:r w:rsidRPr="009D3232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Dynamic Programming (DP) solution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to solve the Min-Vertex-Cover</w:t>
      </w:r>
      <w:r w:rsid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on a (Binary) </w:t>
      </w:r>
      <w:r w:rsidRPr="009D3232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Tree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. How about the following </w:t>
      </w:r>
      <w:r w:rsidRPr="009D3232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Greedy Algorithm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(solution for CLRS Ex 35.1-4): First, take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9D3232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any leaf in the tree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, then add its </w:t>
      </w:r>
      <w:r w:rsidRPr="009D3232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parent to the (minimal) vertex cover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, then </w:t>
      </w:r>
      <w:r w:rsidRPr="009D3232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delete the leaf and parent</w:t>
      </w:r>
      <w:r w:rsidR="00BB4FC9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9D3232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and all associated edges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. Repeat this process </w:t>
      </w:r>
      <w:r w:rsidRPr="009D3232">
        <w:rPr>
          <w:rFonts w:ascii="Times New Roman" w:hAnsi="Times New Roman" w:cs="Times New Roman"/>
          <w:b/>
          <w:bCs/>
          <w:i/>
          <w:iCs/>
          <w:kern w:val="0"/>
          <w:sz w:val="22"/>
          <w:szCs w:val="22"/>
          <w:u w:val="single"/>
          <w:lang w:val="en-GB"/>
        </w:rPr>
        <w:t>until there is no vertex remain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in the tree. Is this a</w:t>
      </w:r>
      <w:r w:rsid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correct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Greedy Algorithm? Hint: Check https://visualgo.net/en/mvc, `MVC on Tree', the `Greedy</w:t>
      </w:r>
      <w:r w:rsid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MVC on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516066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Tree' option. Can it be used on the Min-Weight-Vertex-Cover variant?</w:t>
      </w:r>
    </w:p>
    <w:p w14:paraId="3904FF4A" w14:textId="4C2E487A" w:rsidR="001E4FE5" w:rsidRDefault="008C2EB5" w:rsidP="008C2E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Leaf nodes: vertices of degree 1 </w:t>
      </w:r>
      <w:r w:rsidRPr="008C2EB5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Selecting parent potentially covers other edges as well (more leaf nodes) </w:t>
      </w:r>
      <w:r w:rsidRPr="008C2EB5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parent is </w:t>
      </w:r>
      <w:r w:rsidR="00367C3D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the </w:t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greedy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choice</w:t>
      </w:r>
      <w:proofErr w:type="gramEnd"/>
    </w:p>
    <w:p w14:paraId="405F6047" w14:textId="1287B466" w:rsidR="008C2EB5" w:rsidRDefault="008C2EB5" w:rsidP="008C2E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Eliminating vertices reduces problem size as we can safely remove the covered edges and vertices.</w:t>
      </w:r>
    </w:p>
    <w:p w14:paraId="3D3417F4" w14:textId="6E3BF4CF" w:rsidR="008C2EB5" w:rsidRDefault="008C002D" w:rsidP="008C2E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Iteration Results in </w:t>
      </w:r>
      <w:r w:rsidR="00367C3D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a </w:t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tree with no vertices </w:t>
      </w:r>
      <w:r w:rsidRPr="008C002D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all edges </w:t>
      </w:r>
      <w:r w:rsidR="00367C3D">
        <w:rPr>
          <w:rFonts w:ascii="Times New Roman" w:hAnsi="Times New Roman" w:cs="Times New Roman"/>
          <w:kern w:val="0"/>
          <w:sz w:val="22"/>
          <w:szCs w:val="22"/>
          <w:lang w:val="en-GB"/>
        </w:rPr>
        <w:t>covered.</w:t>
      </w:r>
    </w:p>
    <w:p w14:paraId="1A45ED51" w14:textId="57F8BB86" w:rsidR="008C002D" w:rsidRDefault="008C002D" w:rsidP="008C00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Always results in optimal solutions as there are no cycles in a tree (more complex to cover edges optimally with </w:t>
      </w:r>
      <w:r w:rsidR="00367C3D">
        <w:rPr>
          <w:rFonts w:ascii="Times New Roman" w:hAnsi="Times New Roman" w:cs="Times New Roman"/>
          <w:kern w:val="0"/>
          <w:sz w:val="22"/>
          <w:szCs w:val="22"/>
          <w:lang w:val="en-GB"/>
        </w:rPr>
        <w:t>cycles</w:t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)</w:t>
      </w:r>
    </w:p>
    <w:p w14:paraId="429EACCE" w14:textId="77777777" w:rsidR="00DE7C94" w:rsidRDefault="00DE7C94" w:rsidP="008C00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3F59BD7A" w14:textId="36F00357" w:rsidR="00DE7C94" w:rsidRDefault="00DE7C94" w:rsidP="008C00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Optimal Substructure: </w:t>
      </w:r>
    </w:p>
    <w:p w14:paraId="12536AEF" w14:textId="77777777" w:rsidR="008C002D" w:rsidRDefault="008C002D" w:rsidP="008C00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31505164" w14:textId="13FC712B" w:rsidR="00BB4FC9" w:rsidRPr="00BB4FC9" w:rsidRDefault="00BB4FC9" w:rsidP="00BB4FC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</w:pP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A carpenter makes tables and chairs. Each table can be sold for a pro</w:t>
      </w:r>
      <w:r w:rsidR="00367C3D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fi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t of 25 SGD and each chair for</w:t>
      </w:r>
    </w:p>
    <w:p w14:paraId="3C9ADA75" w14:textId="71887AEB" w:rsidR="008C002D" w:rsidRDefault="00BB4FC9" w:rsidP="00BB4FC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</w:pP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a pro t of 11 SGD. The carpenter can a</w:t>
      </w:r>
      <w:r w:rsidR="00367C3D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ff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ord to spend up to 40 hours per week working and takes 5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hours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to make a table and 3 hours to make a chair. The owner requires that the carpenter makes at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least 3 times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as many chairs as tables (so that he can package it as dining table set). Tables take up 4 times as much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storage space as chairs and there is room for at most 10 tables each week.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Formulate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this problem as a Linear Programming problem (write in standard form) and solve it (graphically,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with Excel, with </w:t>
      </w:r>
      <w:proofErr w:type="spellStart"/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lp</w:t>
      </w:r>
      <w:proofErr w:type="spellEnd"/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solve, or with a (Simplex? or Brute Force?) program :O).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Now if the solution is a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fl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oating point</w:t>
      </w:r>
      <w:proofErr w:type="gramEnd"/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numbers, please round them so that we have an Integer solution.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 xml:space="preserve"> </w:t>
      </w:r>
      <w:r w:rsidRPr="00BB4FC9">
        <w:rPr>
          <w:rFonts w:ascii="Times New Roman" w:hAnsi="Times New Roman" w:cs="Times New Roman"/>
          <w:i/>
          <w:iCs/>
          <w:kern w:val="0"/>
          <w:sz w:val="22"/>
          <w:szCs w:val="22"/>
          <w:u w:val="single"/>
          <w:lang w:val="en-GB"/>
        </w:rPr>
        <w:t>Are you sure your Integer solution is the optimal one?</w:t>
      </w:r>
    </w:p>
    <w:p w14:paraId="401C9D05" w14:textId="00344CB4" w:rsidR="00BB4FC9" w:rsidRDefault="00C1528C" w:rsidP="00367C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a = number of tables made per week</w:t>
      </w:r>
    </w:p>
    <w:p w14:paraId="53642196" w14:textId="541D6BE6" w:rsidR="00C1528C" w:rsidRDefault="00C1528C" w:rsidP="00367C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b = number of chairs made per week</w:t>
      </w:r>
    </w:p>
    <w:p w14:paraId="6CCDDEE3" w14:textId="7EFE2DD5" w:rsidR="00C1528C" w:rsidRDefault="00C1528C" w:rsidP="00367C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Profit function: z = 25*a + 11*b</w:t>
      </w:r>
    </w:p>
    <w:p w14:paraId="15C4B26F" w14:textId="529EC47C" w:rsidR="00C1528C" w:rsidRDefault="00C1528C" w:rsidP="00367C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Time Constraint: 5*a + 3*b &lt;= 40</w:t>
      </w:r>
    </w:p>
    <w:p w14:paraId="7240E503" w14:textId="49E7EEFE" w:rsidR="00C1528C" w:rsidRDefault="00C1528C" w:rsidP="00367C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Chair to Table ratio: 3*a &lt;= b</w:t>
      </w:r>
    </w:p>
    <w:p w14:paraId="5F2A698F" w14:textId="43DFC821" w:rsidR="00C1528C" w:rsidRDefault="00C1528C" w:rsidP="00367C3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Storage constraint: 4*a + b &lt;= 40</w:t>
      </w:r>
    </w:p>
    <w:p w14:paraId="6F9C700B" w14:textId="51E7FA49" w:rsidR="00DC17E2" w:rsidRDefault="00C1528C" w:rsidP="00C152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Solution: </w:t>
      </w:r>
      <w:r w:rsidR="00DC17E2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(A, B) = (2.86/ 8.57) </w:t>
      </w:r>
      <w:r w:rsidR="00DC17E2" w:rsidRPr="00DC17E2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 w:rsidR="00DC17E2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Z = 165.7</w:t>
      </w:r>
    </w:p>
    <w:p w14:paraId="15A3ADC0" w14:textId="0F53332F" w:rsidR="00DC17E2" w:rsidRPr="00C1528C" w:rsidRDefault="00534F91" w:rsidP="00C152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 w:rsidRPr="00534F91">
        <w:rPr>
          <w:rFonts w:ascii="Times New Roman" w:hAnsi="Times New Roman" w:cs="Times New Roman"/>
          <w:kern w:val="0"/>
          <w:sz w:val="22"/>
          <w:szCs w:val="22"/>
          <w:lang w:val="en-GB"/>
        </w:rPr>
        <w:drawing>
          <wp:anchor distT="0" distB="0" distL="114300" distR="114300" simplePos="0" relativeHeight="251658240" behindDoc="0" locked="0" layoutInCell="1" allowOverlap="1" wp14:anchorId="47CBE46D" wp14:editId="5D17BD3C">
            <wp:simplePos x="0" y="0"/>
            <wp:positionH relativeFrom="column">
              <wp:posOffset>1539631</wp:posOffset>
            </wp:positionH>
            <wp:positionV relativeFrom="paragraph">
              <wp:posOffset>257859</wp:posOffset>
            </wp:positionV>
            <wp:extent cx="2383692" cy="1504639"/>
            <wp:effectExtent l="0" t="0" r="4445" b="0"/>
            <wp:wrapNone/>
            <wp:docPr id="19422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6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39" cy="15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7E2" w:rsidRPr="00DC17E2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 w:rsidR="00DC17E2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Integer: (2, 8)</w:t>
      </w:r>
      <w:r w:rsidR="006613C0">
        <w:rPr>
          <w:rFonts w:ascii="Times New Roman" w:hAnsi="Times New Roman" w:cs="Times New Roman"/>
          <w:kern w:val="0"/>
          <w:sz w:val="22"/>
          <w:szCs w:val="22"/>
          <w:lang w:val="en-GB"/>
        </w:rPr>
        <w:t>, Z=138</w:t>
      </w:r>
      <w:r w:rsidR="00DC17E2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</w:t>
      </w:r>
      <w:r w:rsidR="00DC17E2" w:rsidRPr="00DC17E2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 w:rsidR="00DC17E2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rounding down generally ensures </w:t>
      </w:r>
      <w:r w:rsidR="006613C0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a </w:t>
      </w:r>
      <w:r w:rsidR="00DC17E2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feasible solution </w:t>
      </w:r>
      <w:r w:rsidR="00DC17E2" w:rsidRPr="00DC17E2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 w:rsidR="00DC17E2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but might not be optimal / not guaranteed</w:t>
      </w:r>
    </w:p>
    <w:p w14:paraId="0E29CD53" w14:textId="533E125C" w:rsidR="00BB4FC9" w:rsidRDefault="00BB4FC9" w:rsidP="00BB4F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2241116F" w14:textId="0579E71C" w:rsidR="00534F91" w:rsidRDefault="00534F91" w:rsidP="00BB4F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48A21BBD" w14:textId="77777777" w:rsidR="00534F91" w:rsidRDefault="00534F91" w:rsidP="00BB4F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6A919F15" w14:textId="77777777" w:rsidR="00534F91" w:rsidRDefault="00534F91" w:rsidP="00BB4F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20D19823" w14:textId="77777777" w:rsidR="00534F91" w:rsidRDefault="00534F91" w:rsidP="00BB4F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5C8D5CD6" w14:textId="77777777" w:rsidR="00DE7C94" w:rsidRDefault="00DE7C94" w:rsidP="00BB4F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34C9025B" w14:textId="3FB31D3E" w:rsidR="00534F91" w:rsidRPr="00534F91" w:rsidRDefault="00534F91" w:rsidP="00BB4FC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  <w:szCs w:val="22"/>
          <w:lang w:val="en-GB"/>
        </w:rPr>
      </w:pPr>
      <w:r w:rsidRPr="00534F91">
        <w:rPr>
          <w:rFonts w:ascii="Times New Roman" w:hAnsi="Times New Roman" w:cs="Times New Roman"/>
          <w:b/>
          <w:bCs/>
          <w:kern w:val="0"/>
          <w:sz w:val="22"/>
          <w:szCs w:val="22"/>
          <w:lang w:val="en-GB"/>
        </w:rPr>
        <w:t>PS1 – Debrief:</w:t>
      </w:r>
    </w:p>
    <w:p w14:paraId="1C5AF38C" w14:textId="7FDD175C" w:rsidR="00534F91" w:rsidRDefault="005E5177" w:rsidP="00534F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Keep track of local minimum path</w:t>
      </w:r>
    </w:p>
    <w:p w14:paraId="34732971" w14:textId="5AC51801" w:rsidR="005E5177" w:rsidRDefault="005E5177" w:rsidP="00534F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Model state as combination of fireworks and mountain id </w:t>
      </w:r>
      <w:r w:rsidRPr="005E5177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apply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Dijkstra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</w:t>
      </w:r>
    </w:p>
    <w:p w14:paraId="0FFA09E3" w14:textId="47F7572E" w:rsidR="005E5177" w:rsidRDefault="005E5177" w:rsidP="00534F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Dijkstra on all possible transformations as states</w:t>
      </w:r>
    </w:p>
    <w:p w14:paraId="63EAB3A9" w14:textId="77261E0A" w:rsidR="005E5177" w:rsidRDefault="005E5177" w:rsidP="00534F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Dijkstra: initialize node = 0 with inf </w:t>
      </w:r>
      <w:r w:rsidRPr="005E5177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rest 0 </w:t>
      </w:r>
      <w:r w:rsidRPr="005E5177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store minimum between current value and street capacity</w:t>
      </w:r>
    </w:p>
    <w:p w14:paraId="51D819F2" w14:textId="77777777" w:rsidR="00DE7C94" w:rsidRDefault="00DE7C94" w:rsidP="00DE7C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4F3135D4" w14:textId="1D838F15" w:rsidR="00DE7C94" w:rsidRDefault="00DE7C94" w:rsidP="00DE7C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Q4:</w:t>
      </w:r>
    </w:p>
    <w:p w14:paraId="7018F9D6" w14:textId="7BB505E3" w:rsidR="00DE7C94" w:rsidRDefault="00DE7C94" w:rsidP="0028398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Planar graph</w:t>
      </w:r>
      <w:r w:rsidR="00283988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(Criterion: </w:t>
      </w:r>
      <w:proofErr w:type="spellStart"/>
      <w:r w:rsidR="00283988">
        <w:rPr>
          <w:rFonts w:ascii="Times New Roman" w:hAnsi="Times New Roman" w:cs="Times New Roman"/>
          <w:kern w:val="0"/>
          <w:sz w:val="22"/>
          <w:szCs w:val="22"/>
          <w:lang w:val="en-GB"/>
        </w:rPr>
        <w:t>Kuratowski</w:t>
      </w:r>
      <w:proofErr w:type="spellEnd"/>
      <w:r w:rsidR="00283988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, Wagner) </w:t>
      </w:r>
      <w:r w:rsidR="00283988" w:rsidRPr="00283988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 w:rsidR="00283988"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K&lt;= 4</w:t>
      </w:r>
    </w:p>
    <w:p w14:paraId="73C21407" w14:textId="07C19F17" w:rsidR="00283988" w:rsidRDefault="00283988" w:rsidP="0028398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Test pair of edges O(m^2)</w:t>
      </w:r>
    </w:p>
    <w:p w14:paraId="7FA92848" w14:textId="23C35FE3" w:rsidR="00283988" w:rsidRDefault="00283988" w:rsidP="0028398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Num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of edges: 3n – 6</w:t>
      </w:r>
    </w:p>
    <w:p w14:paraId="35861975" w14:textId="77777777" w:rsidR="00283988" w:rsidRPr="00283988" w:rsidRDefault="00283988" w:rsidP="0028398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6E3D99B3" w14:textId="77777777" w:rsidR="000A7902" w:rsidRDefault="000A7902" w:rsidP="000A790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p w14:paraId="167BA732" w14:textId="1C3CFAD7" w:rsidR="00081569" w:rsidRDefault="00081569" w:rsidP="000A790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Q5:</w:t>
      </w:r>
    </w:p>
    <w:p w14:paraId="5E10548C" w14:textId="69029091" w:rsidR="00081569" w:rsidRDefault="00081569" w:rsidP="0008156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In any planar graph: you need at most 4 </w:t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colors</w:t>
      </w:r>
      <w:proofErr w:type="spellEnd"/>
      <w:proofErr w:type="gramEnd"/>
    </w:p>
    <w:p w14:paraId="6162BD75" w14:textId="599ACD06" w:rsidR="00081569" w:rsidRDefault="00081569" w:rsidP="0008156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O(4^n) </w:t>
      </w:r>
      <w:r w:rsidRPr="00081569">
        <w:rPr>
          <w:rFonts w:ascii="Times New Roman" w:hAnsi="Times New Roman" w:cs="Times New Roman"/>
          <w:kern w:val="0"/>
          <w:sz w:val="22"/>
          <w:szCs w:val="22"/>
          <w:lang w:val="en-GB"/>
        </w:rPr>
        <w:sym w:font="Wingdings" w:char="F0E0"/>
      </w:r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try all possible 4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colors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 xml:space="preserve"> on each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  <w:lang w:val="en-GB"/>
        </w:rPr>
        <w:t>vertices</w:t>
      </w:r>
      <w:proofErr w:type="gramEnd"/>
    </w:p>
    <w:p w14:paraId="10874575" w14:textId="77777777" w:rsidR="00081569" w:rsidRPr="00081569" w:rsidRDefault="00081569" w:rsidP="0008156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GB"/>
        </w:rPr>
      </w:pPr>
    </w:p>
    <w:sectPr w:rsidR="00081569" w:rsidRPr="0008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3E0"/>
    <w:multiLevelType w:val="hybridMultilevel"/>
    <w:tmpl w:val="A46EAC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01300"/>
    <w:multiLevelType w:val="hybridMultilevel"/>
    <w:tmpl w:val="1E88C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64154"/>
    <w:multiLevelType w:val="hybridMultilevel"/>
    <w:tmpl w:val="DB409E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A0F01"/>
    <w:multiLevelType w:val="hybridMultilevel"/>
    <w:tmpl w:val="7AE87D7A"/>
    <w:lvl w:ilvl="0" w:tplc="A2B8E8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75CA6"/>
    <w:multiLevelType w:val="hybridMultilevel"/>
    <w:tmpl w:val="104A5E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31A3E"/>
    <w:multiLevelType w:val="hybridMultilevel"/>
    <w:tmpl w:val="6B40DD5A"/>
    <w:lvl w:ilvl="0" w:tplc="187A5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4056A"/>
    <w:multiLevelType w:val="hybridMultilevel"/>
    <w:tmpl w:val="D368BF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071DB"/>
    <w:multiLevelType w:val="hybridMultilevel"/>
    <w:tmpl w:val="3E246E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941754">
    <w:abstractNumId w:val="0"/>
  </w:num>
  <w:num w:numId="2" w16cid:durableId="1461456130">
    <w:abstractNumId w:val="2"/>
  </w:num>
  <w:num w:numId="3" w16cid:durableId="478111010">
    <w:abstractNumId w:val="5"/>
  </w:num>
  <w:num w:numId="4" w16cid:durableId="932512438">
    <w:abstractNumId w:val="1"/>
  </w:num>
  <w:num w:numId="5" w16cid:durableId="552082648">
    <w:abstractNumId w:val="4"/>
  </w:num>
  <w:num w:numId="6" w16cid:durableId="2009088613">
    <w:abstractNumId w:val="7"/>
  </w:num>
  <w:num w:numId="7" w16cid:durableId="727649439">
    <w:abstractNumId w:val="6"/>
  </w:num>
  <w:num w:numId="8" w16cid:durableId="1921980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A0"/>
    <w:rsid w:val="00081569"/>
    <w:rsid w:val="000A7902"/>
    <w:rsid w:val="000C09A0"/>
    <w:rsid w:val="00195EFB"/>
    <w:rsid w:val="001E4FE5"/>
    <w:rsid w:val="00201B6F"/>
    <w:rsid w:val="002573B2"/>
    <w:rsid w:val="00283988"/>
    <w:rsid w:val="003331B9"/>
    <w:rsid w:val="00367C3D"/>
    <w:rsid w:val="0048187D"/>
    <w:rsid w:val="00516066"/>
    <w:rsid w:val="00534F91"/>
    <w:rsid w:val="005E5177"/>
    <w:rsid w:val="006613C0"/>
    <w:rsid w:val="007357DA"/>
    <w:rsid w:val="008C002D"/>
    <w:rsid w:val="008C2EB5"/>
    <w:rsid w:val="009D3232"/>
    <w:rsid w:val="00AC1C03"/>
    <w:rsid w:val="00BB4FC9"/>
    <w:rsid w:val="00C1528C"/>
    <w:rsid w:val="00C97D8F"/>
    <w:rsid w:val="00D527CD"/>
    <w:rsid w:val="00D54B0A"/>
    <w:rsid w:val="00DC17E2"/>
    <w:rsid w:val="00DE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ADFDD"/>
  <w15:chartTrackingRefBased/>
  <w15:docId w15:val="{6FE353CE-C583-C84F-8781-5B727A59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Wolters</dc:creator>
  <cp:keywords/>
  <dc:description/>
  <cp:lastModifiedBy>Alexander Wolters</cp:lastModifiedBy>
  <cp:revision>9</cp:revision>
  <dcterms:created xsi:type="dcterms:W3CDTF">2023-08-27T14:46:00Z</dcterms:created>
  <dcterms:modified xsi:type="dcterms:W3CDTF">2023-08-28T06:46:00Z</dcterms:modified>
</cp:coreProperties>
</file>