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0A80EA76" w14:textId="0EAF55CF" w:rsidR="006F0542" w:rsidRPr="006A394A" w:rsidRDefault="006F0542"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302A2203" w:rsidR="006F0542" w:rsidRDefault="006F0542" w:rsidP="005E2A98">
      <w:pPr>
        <w:rPr>
          <w:rFonts w:asciiTheme="majorBidi" w:hAnsiTheme="majorBidi" w:cstheme="majorBidi"/>
        </w:rPr>
      </w:pPr>
    </w:p>
    <w:p w14:paraId="5B67A92D" w14:textId="2E1D3512" w:rsidR="00D838C2" w:rsidRDefault="00D838C2" w:rsidP="005E2A98">
      <w:pPr>
        <w:rPr>
          <w:rFonts w:asciiTheme="majorBidi" w:hAnsiTheme="majorBidi" w:cstheme="majorBidi"/>
        </w:rPr>
      </w:pPr>
      <w:r>
        <w:rPr>
          <w:rFonts w:asciiTheme="majorBidi" w:hAnsiTheme="majorBidi" w:cstheme="majorBidi"/>
        </w:rPr>
        <w:t>The project versions and data are located in following GitHub Repo link:</w:t>
      </w:r>
    </w:p>
    <w:p w14:paraId="3189CD4F" w14:textId="0E960B0C" w:rsidR="00D838C2" w:rsidRDefault="00D838C2" w:rsidP="005E2A98">
      <w:pPr>
        <w:rPr>
          <w:rFonts w:asciiTheme="majorBidi" w:hAnsiTheme="majorBidi" w:cstheme="majorBidi"/>
        </w:rPr>
      </w:pPr>
    </w:p>
    <w:p w14:paraId="2D327971" w14:textId="502C572E" w:rsidR="00D838C2" w:rsidRPr="00D838C2" w:rsidRDefault="00D838C2" w:rsidP="005E2A98">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30CFA2A1" w14:textId="289ECFD4" w:rsidR="006F0542" w:rsidRPr="006A394A" w:rsidRDefault="006F0542" w:rsidP="005E2A98">
      <w:pPr>
        <w:rPr>
          <w:rFonts w:asciiTheme="majorBidi" w:hAnsiTheme="majorBidi" w:cstheme="majorBidi"/>
        </w:rPr>
      </w:pPr>
    </w:p>
    <w:p w14:paraId="6F97C5F0" w14:textId="2C9184CB" w:rsidR="006F0542" w:rsidRPr="006A394A" w:rsidRDefault="006F0542" w:rsidP="005E2A98">
      <w:pPr>
        <w:rPr>
          <w:rFonts w:asciiTheme="majorBidi" w:hAnsiTheme="majorBidi" w:cstheme="majorBidi"/>
        </w:rPr>
      </w:pPr>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w:t>
        </w:r>
        <w:r w:rsidR="00D86674" w:rsidRPr="006A394A">
          <w:rPr>
            <w:rStyle w:val="Hyperlink"/>
            <w:rFonts w:asciiTheme="majorBidi" w:hAnsiTheme="majorBidi" w:cstheme="majorBidi"/>
            <w:smallCaps/>
            <w:noProof/>
          </w:rPr>
          <w:t>e</w:t>
        </w:r>
        <w:r w:rsidR="00D86674" w:rsidRPr="006A394A">
          <w:rPr>
            <w:rStyle w:val="Hyperlink"/>
            <w:rFonts w:asciiTheme="majorBidi" w:hAnsiTheme="majorBidi" w:cstheme="majorBidi"/>
            <w:smallCaps/>
            <w:noProof/>
          </w:rPr>
          <w:t>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C27285"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0" w:name="_Toc127888086"/>
      <w:bookmarkStart w:id="1" w:name="_Hlk127884394"/>
      <w:r w:rsidRPr="006A394A">
        <w:rPr>
          <w:rFonts w:asciiTheme="majorBidi" w:hAnsiTheme="majorBidi" w:cstheme="majorBidi"/>
          <w:smallCaps/>
          <w:sz w:val="28"/>
          <w:szCs w:val="28"/>
        </w:rPr>
        <w:t>Introduction</w:t>
      </w:r>
      <w:bookmarkEnd w:id="0"/>
    </w:p>
    <w:bookmarkEnd w:id="1"/>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2" w:name="_Toc127888087"/>
      <w:r w:rsidRPr="006A394A">
        <w:rPr>
          <w:rFonts w:asciiTheme="majorBidi" w:hAnsiTheme="majorBidi" w:cstheme="majorBidi"/>
          <w:smallCaps/>
          <w:sz w:val="28"/>
          <w:szCs w:val="28"/>
        </w:rPr>
        <w:t>Project Management Approach</w:t>
      </w:r>
      <w:bookmarkEnd w:id="2"/>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8"/>
      <w:r w:rsidRPr="006A394A">
        <w:rPr>
          <w:rFonts w:asciiTheme="majorBidi" w:hAnsiTheme="majorBidi" w:cstheme="majorBidi"/>
          <w:smallCaps/>
          <w:sz w:val="28"/>
          <w:szCs w:val="28"/>
        </w:rPr>
        <w:t>Project Scope</w:t>
      </w:r>
      <w:bookmarkEnd w:id="3"/>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lastRenderedPageBreak/>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4" w:name="_Toc127888089"/>
      <w:r w:rsidRPr="006A394A">
        <w:rPr>
          <w:rFonts w:asciiTheme="majorBidi" w:hAnsiTheme="majorBidi" w:cstheme="majorBidi"/>
          <w:smallCaps/>
          <w:sz w:val="28"/>
          <w:szCs w:val="28"/>
        </w:rPr>
        <w:t>Milestone List</w:t>
      </w:r>
      <w:bookmarkEnd w:id="4"/>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5" w:name="_Toc127888090"/>
      <w:r w:rsidRPr="006A394A">
        <w:rPr>
          <w:rFonts w:asciiTheme="majorBidi" w:hAnsiTheme="majorBidi" w:cstheme="majorBidi"/>
          <w:smallCaps/>
          <w:sz w:val="28"/>
          <w:szCs w:val="28"/>
        </w:rPr>
        <w:t>Schedule Baseline and Work Breakdown Structure</w:t>
      </w:r>
      <w:bookmarkEnd w:id="5"/>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w:t>
      </w:r>
      <w:r w:rsidRPr="006A394A">
        <w:rPr>
          <w:rFonts w:asciiTheme="majorBidi" w:hAnsiTheme="majorBidi" w:cstheme="majorBidi"/>
        </w:rPr>
        <w:lastRenderedPageBreak/>
        <w:t xml:space="preserve">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167D6B">
      <w:pPr>
        <w:pStyle w:val="Heading1"/>
        <w:jc w:val="left"/>
        <w:rPr>
          <w:rFonts w:asciiTheme="majorBidi" w:hAnsiTheme="majorBidi" w:cstheme="majorBidi"/>
          <w:smallCaps/>
          <w:sz w:val="28"/>
          <w:szCs w:val="28"/>
        </w:rPr>
      </w:pPr>
      <w:bookmarkStart w:id="6" w:name="_Toc127888091"/>
      <w:bookmarkStart w:id="7" w:name="_Hlk127883615"/>
      <w:r>
        <w:rPr>
          <w:rFonts w:asciiTheme="majorBidi" w:hAnsiTheme="majorBidi" w:cstheme="majorBidi"/>
          <w:smallCaps/>
          <w:sz w:val="28"/>
          <w:szCs w:val="28"/>
        </w:rPr>
        <w:t>Configuration</w:t>
      </w:r>
      <w:r w:rsidR="00167D6B" w:rsidRPr="006A394A">
        <w:rPr>
          <w:rFonts w:asciiTheme="majorBidi" w:hAnsiTheme="majorBidi" w:cstheme="majorBidi"/>
          <w:smallCaps/>
          <w:sz w:val="28"/>
          <w:szCs w:val="28"/>
        </w:rPr>
        <w:t xml:space="preserve"> Management Plan</w:t>
      </w:r>
      <w:bookmarkEnd w:id="6"/>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7"/>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8" w:name="_Toc127888092"/>
      <w:r w:rsidRPr="006A394A">
        <w:rPr>
          <w:rFonts w:asciiTheme="majorBidi" w:hAnsiTheme="majorBidi" w:cstheme="majorBidi"/>
          <w:smallCaps/>
          <w:sz w:val="28"/>
          <w:szCs w:val="28"/>
        </w:rPr>
        <w:t>Communications Management Plan</w:t>
      </w:r>
      <w:bookmarkEnd w:id="8"/>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w:t>
      </w:r>
      <w:r w:rsidRPr="006A394A">
        <w:rPr>
          <w:rFonts w:asciiTheme="majorBidi" w:hAnsiTheme="majorBidi" w:cstheme="majorBidi"/>
        </w:rPr>
        <w:lastRenderedPageBreak/>
        <w:t>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bookmarkStart w:id="9" w:name="_GoBack"/>
      <w:bookmarkEnd w:id="9"/>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10" w:name="_Toc127888093"/>
      <w:r w:rsidRPr="006A394A">
        <w:rPr>
          <w:rFonts w:asciiTheme="majorBidi" w:hAnsiTheme="majorBidi" w:cstheme="majorBidi"/>
          <w:smallCaps/>
          <w:sz w:val="28"/>
          <w:szCs w:val="28"/>
        </w:rPr>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1" w:name="_Toc127888094"/>
      <w:r w:rsidRPr="006A394A">
        <w:rPr>
          <w:rFonts w:asciiTheme="majorBidi" w:hAnsiTheme="majorBidi" w:cstheme="majorBidi"/>
          <w:smallCaps/>
          <w:sz w:val="28"/>
          <w:szCs w:val="28"/>
        </w:rPr>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2" w:name="_Toc127888095"/>
      <w:r w:rsidRPr="006A394A">
        <w:rPr>
          <w:rFonts w:asciiTheme="majorBidi" w:hAnsiTheme="majorBidi" w:cstheme="majorBidi"/>
          <w:smallCaps/>
          <w:sz w:val="28"/>
          <w:szCs w:val="28"/>
        </w:rPr>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4D34A7">
      <w:pPr>
        <w:pStyle w:val="Heading1"/>
        <w:jc w:val="left"/>
        <w:rPr>
          <w:rFonts w:asciiTheme="majorBidi" w:hAnsiTheme="majorBidi" w:cstheme="majorBidi"/>
          <w:smallCaps/>
          <w:sz w:val="28"/>
          <w:szCs w:val="28"/>
        </w:rPr>
      </w:pPr>
      <w:bookmarkStart w:id="13" w:name="_Toc127888096"/>
      <w:r w:rsidRPr="006A394A">
        <w:rPr>
          <w:rFonts w:asciiTheme="majorBidi" w:hAnsiTheme="majorBidi" w:cstheme="majorBidi"/>
          <w:smallCaps/>
          <w:sz w:val="28"/>
          <w:szCs w:val="28"/>
        </w:rPr>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lastRenderedPageBreak/>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4" w:name="_Toc127888097"/>
      <w:r w:rsidRPr="006A394A">
        <w:rPr>
          <w:rFonts w:asciiTheme="majorBidi" w:hAnsiTheme="majorBidi" w:cstheme="majorBidi"/>
          <w:smallCaps/>
          <w:sz w:val="28"/>
          <w:szCs w:val="28"/>
        </w:rPr>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77777777" w:rsidR="00A85F18" w:rsidRPr="006A394A" w:rsidRDefault="00A85F18" w:rsidP="00520D69">
      <w:pPr>
        <w:rPr>
          <w:rFonts w:asciiTheme="majorBidi" w:hAnsiTheme="majorBidi" w:cstheme="majorBidi"/>
        </w:rPr>
      </w:pPr>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4C70A" w14:textId="77777777" w:rsidR="00C27285" w:rsidRDefault="00C27285" w:rsidP="00706980">
      <w:r>
        <w:separator/>
      </w:r>
    </w:p>
  </w:endnote>
  <w:endnote w:type="continuationSeparator" w:id="0">
    <w:p w14:paraId="2CC9C4AC" w14:textId="77777777" w:rsidR="00C27285" w:rsidRDefault="00C27285"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D3053" w14:textId="77777777" w:rsidR="00C27285" w:rsidRDefault="00C27285" w:rsidP="00706980">
      <w:r>
        <w:separator/>
      </w:r>
    </w:p>
  </w:footnote>
  <w:footnote w:type="continuationSeparator" w:id="0">
    <w:p w14:paraId="2880EF85" w14:textId="77777777" w:rsidR="00C27285" w:rsidRDefault="00C27285"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AE4"/>
    <w:rsid w:val="00070E16"/>
    <w:rsid w:val="00072125"/>
    <w:rsid w:val="00085B01"/>
    <w:rsid w:val="00086349"/>
    <w:rsid w:val="00090663"/>
    <w:rsid w:val="000913EB"/>
    <w:rsid w:val="000C28DB"/>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3AC7"/>
    <w:rsid w:val="001F73C4"/>
    <w:rsid w:val="00206708"/>
    <w:rsid w:val="0026411D"/>
    <w:rsid w:val="002803DC"/>
    <w:rsid w:val="00297BB5"/>
    <w:rsid w:val="002F1E65"/>
    <w:rsid w:val="00302841"/>
    <w:rsid w:val="00307F3A"/>
    <w:rsid w:val="00313A1E"/>
    <w:rsid w:val="003215D6"/>
    <w:rsid w:val="00385B07"/>
    <w:rsid w:val="00394DBD"/>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C7A91"/>
    <w:rsid w:val="005E135C"/>
    <w:rsid w:val="005E2A98"/>
    <w:rsid w:val="00606D14"/>
    <w:rsid w:val="00611231"/>
    <w:rsid w:val="006239C9"/>
    <w:rsid w:val="00637132"/>
    <w:rsid w:val="00641DA6"/>
    <w:rsid w:val="00693166"/>
    <w:rsid w:val="006A394A"/>
    <w:rsid w:val="006B7F1E"/>
    <w:rsid w:val="006C34BA"/>
    <w:rsid w:val="006E156B"/>
    <w:rsid w:val="006E357D"/>
    <w:rsid w:val="006F0542"/>
    <w:rsid w:val="006F78C8"/>
    <w:rsid w:val="00706980"/>
    <w:rsid w:val="0072088E"/>
    <w:rsid w:val="0076632B"/>
    <w:rsid w:val="00766601"/>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30D6"/>
    <w:rsid w:val="009352C4"/>
    <w:rsid w:val="009379A5"/>
    <w:rsid w:val="00962DE5"/>
    <w:rsid w:val="00972B42"/>
    <w:rsid w:val="009765F0"/>
    <w:rsid w:val="009807D4"/>
    <w:rsid w:val="00992383"/>
    <w:rsid w:val="009C07D0"/>
    <w:rsid w:val="009C0EA3"/>
    <w:rsid w:val="009C5EA4"/>
    <w:rsid w:val="009D52A2"/>
    <w:rsid w:val="009E0751"/>
    <w:rsid w:val="009E5547"/>
    <w:rsid w:val="009F23AE"/>
    <w:rsid w:val="00A07A17"/>
    <w:rsid w:val="00A218D6"/>
    <w:rsid w:val="00A2441F"/>
    <w:rsid w:val="00A42B07"/>
    <w:rsid w:val="00A61C8C"/>
    <w:rsid w:val="00A85F18"/>
    <w:rsid w:val="00A96045"/>
    <w:rsid w:val="00A97672"/>
    <w:rsid w:val="00AC34DD"/>
    <w:rsid w:val="00AD3D50"/>
    <w:rsid w:val="00B24560"/>
    <w:rsid w:val="00B44385"/>
    <w:rsid w:val="00B90519"/>
    <w:rsid w:val="00BA227A"/>
    <w:rsid w:val="00BF0C9A"/>
    <w:rsid w:val="00C27285"/>
    <w:rsid w:val="00C41983"/>
    <w:rsid w:val="00CA6639"/>
    <w:rsid w:val="00CF2F4B"/>
    <w:rsid w:val="00D23A95"/>
    <w:rsid w:val="00D40088"/>
    <w:rsid w:val="00D64B83"/>
    <w:rsid w:val="00D838C2"/>
    <w:rsid w:val="00D86674"/>
    <w:rsid w:val="00D94A0A"/>
    <w:rsid w:val="00DB32FA"/>
    <w:rsid w:val="00DE0915"/>
    <w:rsid w:val="00DE42ED"/>
    <w:rsid w:val="00DE746D"/>
    <w:rsid w:val="00DF6BBC"/>
    <w:rsid w:val="00E03903"/>
    <w:rsid w:val="00E82968"/>
    <w:rsid w:val="00E93D93"/>
    <w:rsid w:val="00EC1EE0"/>
    <w:rsid w:val="00ED74F2"/>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13</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139</cp:revision>
  <dcterms:created xsi:type="dcterms:W3CDTF">2023-02-19T21:36:00Z</dcterms:created>
  <dcterms:modified xsi:type="dcterms:W3CDTF">2023-02-22T20:42:00Z</dcterms:modified>
</cp:coreProperties>
</file>