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B050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Documentação do Código</w:t>
      </w:r>
    </w:p>
    <w:p w14:paraId="0177CA81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CSS (styles.css)</w:t>
      </w:r>
    </w:p>
    <w:p w14:paraId="6BA05761" w14:textId="77777777" w:rsidR="00302136" w:rsidRPr="00302136" w:rsidRDefault="00302136" w:rsidP="00302136">
      <w:r w:rsidRPr="00302136">
        <w:t>O CSS é responsável pela estilização da página web. A seguir estão as classes e suas descrições:</w:t>
      </w:r>
    </w:p>
    <w:p w14:paraId="01451E01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1. body</w:t>
      </w:r>
    </w:p>
    <w:p w14:paraId="539CAB75" w14:textId="77777777" w:rsidR="00302136" w:rsidRPr="00302136" w:rsidRDefault="00302136" w:rsidP="00302136">
      <w:r w:rsidRPr="00302136">
        <w:t>css</w:t>
      </w:r>
    </w:p>
    <w:p w14:paraId="3C6A8FF5" w14:textId="77777777" w:rsidR="00302136" w:rsidRPr="00302136" w:rsidRDefault="00302136" w:rsidP="00302136">
      <w:r w:rsidRPr="00302136">
        <w:t>Copiar código</w:t>
      </w:r>
    </w:p>
    <w:p w14:paraId="5F2170E2" w14:textId="77777777" w:rsidR="00302136" w:rsidRPr="00302136" w:rsidRDefault="00302136" w:rsidP="00302136">
      <w:r w:rsidRPr="00302136">
        <w:t>body {</w:t>
      </w:r>
    </w:p>
    <w:p w14:paraId="20F487DD" w14:textId="77777777" w:rsidR="00302136" w:rsidRPr="00302136" w:rsidRDefault="00302136" w:rsidP="00302136">
      <w:r w:rsidRPr="00302136">
        <w:t xml:space="preserve">    font-family: Arial, sans-serif;</w:t>
      </w:r>
    </w:p>
    <w:p w14:paraId="600CE321" w14:textId="77777777" w:rsidR="00302136" w:rsidRPr="00302136" w:rsidRDefault="00302136" w:rsidP="00302136">
      <w:r w:rsidRPr="00302136">
        <w:t xml:space="preserve">    margin: 0;</w:t>
      </w:r>
    </w:p>
    <w:p w14:paraId="69724B84" w14:textId="77777777" w:rsidR="00302136" w:rsidRPr="00302136" w:rsidRDefault="00302136" w:rsidP="00302136">
      <w:r w:rsidRPr="00302136">
        <w:t xml:space="preserve">    padding: 20px;</w:t>
      </w:r>
    </w:p>
    <w:p w14:paraId="60C801AF" w14:textId="77777777" w:rsidR="00302136" w:rsidRPr="00302136" w:rsidRDefault="00302136" w:rsidP="00302136">
      <w:r w:rsidRPr="00302136">
        <w:t xml:space="preserve">    background-color: #f0f0f0;</w:t>
      </w:r>
    </w:p>
    <w:p w14:paraId="73F584A4" w14:textId="77777777" w:rsidR="00302136" w:rsidRPr="00302136" w:rsidRDefault="00302136" w:rsidP="00302136">
      <w:r w:rsidRPr="00302136">
        <w:t>}</w:t>
      </w:r>
    </w:p>
    <w:p w14:paraId="2CEE8143" w14:textId="77777777" w:rsidR="00302136" w:rsidRPr="00302136" w:rsidRDefault="00302136" w:rsidP="00302136">
      <w:pPr>
        <w:numPr>
          <w:ilvl w:val="0"/>
          <w:numId w:val="1"/>
        </w:numPr>
      </w:pPr>
      <w:r w:rsidRPr="00302136">
        <w:rPr>
          <w:b/>
          <w:bCs/>
        </w:rPr>
        <w:t>font-family</w:t>
      </w:r>
      <w:r w:rsidRPr="00302136">
        <w:t>: Define a fonte padrão como Arial.</w:t>
      </w:r>
    </w:p>
    <w:p w14:paraId="54E1C094" w14:textId="77777777" w:rsidR="00302136" w:rsidRPr="00302136" w:rsidRDefault="00302136" w:rsidP="00302136">
      <w:pPr>
        <w:numPr>
          <w:ilvl w:val="0"/>
          <w:numId w:val="1"/>
        </w:numPr>
      </w:pPr>
      <w:r w:rsidRPr="00302136">
        <w:rPr>
          <w:b/>
          <w:bCs/>
        </w:rPr>
        <w:t>margin</w:t>
      </w:r>
      <w:r w:rsidRPr="00302136">
        <w:t>: Remove margens externas da página.</w:t>
      </w:r>
    </w:p>
    <w:p w14:paraId="73A5D46A" w14:textId="77777777" w:rsidR="00302136" w:rsidRPr="00302136" w:rsidRDefault="00302136" w:rsidP="00302136">
      <w:pPr>
        <w:numPr>
          <w:ilvl w:val="0"/>
          <w:numId w:val="1"/>
        </w:numPr>
      </w:pPr>
      <w:r w:rsidRPr="00302136">
        <w:rPr>
          <w:b/>
          <w:bCs/>
        </w:rPr>
        <w:t>padding</w:t>
      </w:r>
      <w:r w:rsidRPr="00302136">
        <w:t>: Adiciona um espaçamento interno de 20 pixels.</w:t>
      </w:r>
    </w:p>
    <w:p w14:paraId="3BD2E0DE" w14:textId="77777777" w:rsidR="00302136" w:rsidRPr="00302136" w:rsidRDefault="00302136" w:rsidP="00302136">
      <w:pPr>
        <w:numPr>
          <w:ilvl w:val="0"/>
          <w:numId w:val="1"/>
        </w:numPr>
      </w:pPr>
      <w:r w:rsidRPr="00302136">
        <w:rPr>
          <w:b/>
          <w:bCs/>
        </w:rPr>
        <w:t>background-color</w:t>
      </w:r>
      <w:r w:rsidRPr="00302136">
        <w:t>: Define a cor de fundo da página como cinza claro.</w:t>
      </w:r>
    </w:p>
    <w:p w14:paraId="24096FF4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2. h1</w:t>
      </w:r>
    </w:p>
    <w:p w14:paraId="1918AC2D" w14:textId="77777777" w:rsidR="00302136" w:rsidRPr="00302136" w:rsidRDefault="00302136" w:rsidP="00302136">
      <w:r w:rsidRPr="00302136">
        <w:t>css</w:t>
      </w:r>
    </w:p>
    <w:p w14:paraId="6291E73A" w14:textId="77777777" w:rsidR="00302136" w:rsidRPr="00302136" w:rsidRDefault="00302136" w:rsidP="00302136">
      <w:r w:rsidRPr="00302136">
        <w:t>Copiar código</w:t>
      </w:r>
    </w:p>
    <w:p w14:paraId="126094B5" w14:textId="77777777" w:rsidR="00302136" w:rsidRPr="00302136" w:rsidRDefault="00302136" w:rsidP="00302136">
      <w:r w:rsidRPr="00302136">
        <w:t>h1 {</w:t>
      </w:r>
    </w:p>
    <w:p w14:paraId="1E35A82A" w14:textId="77777777" w:rsidR="00302136" w:rsidRPr="00302136" w:rsidRDefault="00302136" w:rsidP="00302136">
      <w:r w:rsidRPr="00302136">
        <w:t xml:space="preserve">    color: #333;</w:t>
      </w:r>
    </w:p>
    <w:p w14:paraId="0B8126E2" w14:textId="77777777" w:rsidR="00302136" w:rsidRPr="00302136" w:rsidRDefault="00302136" w:rsidP="00302136">
      <w:r w:rsidRPr="00302136">
        <w:t>}</w:t>
      </w:r>
    </w:p>
    <w:p w14:paraId="74BD547C" w14:textId="77777777" w:rsidR="00302136" w:rsidRPr="00302136" w:rsidRDefault="00302136" w:rsidP="00302136">
      <w:pPr>
        <w:numPr>
          <w:ilvl w:val="0"/>
          <w:numId w:val="2"/>
        </w:numPr>
      </w:pPr>
      <w:r w:rsidRPr="00302136">
        <w:rPr>
          <w:b/>
          <w:bCs/>
        </w:rPr>
        <w:t>color</w:t>
      </w:r>
      <w:r w:rsidRPr="00302136">
        <w:t>: Define a cor do texto do cabeçalho h1 como um tom escuro de cinza.</w:t>
      </w:r>
    </w:p>
    <w:p w14:paraId="1E5F1595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3. input</w:t>
      </w:r>
    </w:p>
    <w:p w14:paraId="40CBA469" w14:textId="77777777" w:rsidR="00302136" w:rsidRPr="00302136" w:rsidRDefault="00302136" w:rsidP="00302136">
      <w:r w:rsidRPr="00302136">
        <w:t>css</w:t>
      </w:r>
    </w:p>
    <w:p w14:paraId="5F6F1B39" w14:textId="77777777" w:rsidR="00302136" w:rsidRPr="00302136" w:rsidRDefault="00302136" w:rsidP="00302136">
      <w:r w:rsidRPr="00302136">
        <w:t>Copiar código</w:t>
      </w:r>
    </w:p>
    <w:p w14:paraId="447433B2" w14:textId="77777777" w:rsidR="00302136" w:rsidRPr="00302136" w:rsidRDefault="00302136" w:rsidP="00302136">
      <w:r w:rsidRPr="00302136">
        <w:t>input {</w:t>
      </w:r>
    </w:p>
    <w:p w14:paraId="38F01346" w14:textId="77777777" w:rsidR="00302136" w:rsidRPr="00302136" w:rsidRDefault="00302136" w:rsidP="00302136">
      <w:r w:rsidRPr="00302136">
        <w:lastRenderedPageBreak/>
        <w:t xml:space="preserve">    display: block;</w:t>
      </w:r>
    </w:p>
    <w:p w14:paraId="6D203593" w14:textId="77777777" w:rsidR="00302136" w:rsidRPr="00302136" w:rsidRDefault="00302136" w:rsidP="00302136">
      <w:r w:rsidRPr="00302136">
        <w:t xml:space="preserve">    margin: 10px 0;</w:t>
      </w:r>
    </w:p>
    <w:p w14:paraId="07B43DBE" w14:textId="77777777" w:rsidR="00302136" w:rsidRPr="00302136" w:rsidRDefault="00302136" w:rsidP="00302136">
      <w:r w:rsidRPr="00302136">
        <w:t>}</w:t>
      </w:r>
    </w:p>
    <w:p w14:paraId="28B166E2" w14:textId="77777777" w:rsidR="00302136" w:rsidRPr="00302136" w:rsidRDefault="00302136" w:rsidP="00302136">
      <w:pPr>
        <w:numPr>
          <w:ilvl w:val="0"/>
          <w:numId w:val="3"/>
        </w:numPr>
      </w:pPr>
      <w:r w:rsidRPr="00302136">
        <w:rPr>
          <w:b/>
          <w:bCs/>
        </w:rPr>
        <w:t>display</w:t>
      </w:r>
      <w:r w:rsidRPr="00302136">
        <w:t>: Define o elemento input como um bloco, fazendo com que ocupe toda a largura disponível.</w:t>
      </w:r>
    </w:p>
    <w:p w14:paraId="38C4C32B" w14:textId="77777777" w:rsidR="00302136" w:rsidRPr="00302136" w:rsidRDefault="00302136" w:rsidP="00302136">
      <w:pPr>
        <w:numPr>
          <w:ilvl w:val="0"/>
          <w:numId w:val="3"/>
        </w:numPr>
      </w:pPr>
      <w:r w:rsidRPr="00302136">
        <w:rPr>
          <w:b/>
          <w:bCs/>
        </w:rPr>
        <w:t>margin</w:t>
      </w:r>
      <w:r w:rsidRPr="00302136">
        <w:t>: Adiciona um espaçamento de 10 pixels acima e abaixo dos inputs.</w:t>
      </w:r>
    </w:p>
    <w:p w14:paraId="6F802501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4. button</w:t>
      </w:r>
    </w:p>
    <w:p w14:paraId="22189625" w14:textId="77777777" w:rsidR="00302136" w:rsidRPr="00302136" w:rsidRDefault="00302136" w:rsidP="00302136">
      <w:r w:rsidRPr="00302136">
        <w:t>css</w:t>
      </w:r>
    </w:p>
    <w:p w14:paraId="2444C9CF" w14:textId="77777777" w:rsidR="00302136" w:rsidRPr="00302136" w:rsidRDefault="00302136" w:rsidP="00302136">
      <w:r w:rsidRPr="00302136">
        <w:t>Copiar código</w:t>
      </w:r>
    </w:p>
    <w:p w14:paraId="7DFEBECC" w14:textId="77777777" w:rsidR="00302136" w:rsidRPr="00302136" w:rsidRDefault="00302136" w:rsidP="00302136">
      <w:r w:rsidRPr="00302136">
        <w:t>button {</w:t>
      </w:r>
    </w:p>
    <w:p w14:paraId="30EA8595" w14:textId="77777777" w:rsidR="00302136" w:rsidRPr="00302136" w:rsidRDefault="00302136" w:rsidP="00302136">
      <w:r w:rsidRPr="00302136">
        <w:t xml:space="preserve">    padding: 10px;</w:t>
      </w:r>
    </w:p>
    <w:p w14:paraId="30136724" w14:textId="77777777" w:rsidR="00302136" w:rsidRPr="00302136" w:rsidRDefault="00302136" w:rsidP="00302136">
      <w:r w:rsidRPr="00302136">
        <w:t xml:space="preserve">    background-color: #007bff;</w:t>
      </w:r>
    </w:p>
    <w:p w14:paraId="7368AAE3" w14:textId="77777777" w:rsidR="00302136" w:rsidRPr="00302136" w:rsidRDefault="00302136" w:rsidP="00302136">
      <w:r w:rsidRPr="00302136">
        <w:t xml:space="preserve">    color: white;</w:t>
      </w:r>
    </w:p>
    <w:p w14:paraId="1170CC5D" w14:textId="77777777" w:rsidR="00302136" w:rsidRPr="00302136" w:rsidRDefault="00302136" w:rsidP="00302136">
      <w:r w:rsidRPr="00302136">
        <w:t xml:space="preserve">    border: none;</w:t>
      </w:r>
    </w:p>
    <w:p w14:paraId="2F5CD60A" w14:textId="77777777" w:rsidR="00302136" w:rsidRPr="00302136" w:rsidRDefault="00302136" w:rsidP="00302136">
      <w:r w:rsidRPr="00302136">
        <w:t xml:space="preserve">    border-radius: 5px;</w:t>
      </w:r>
    </w:p>
    <w:p w14:paraId="178C17B3" w14:textId="77777777" w:rsidR="00302136" w:rsidRPr="00302136" w:rsidRDefault="00302136" w:rsidP="00302136">
      <w:r w:rsidRPr="00302136">
        <w:t xml:space="preserve">    cursor: pointer;</w:t>
      </w:r>
    </w:p>
    <w:p w14:paraId="7475EE3D" w14:textId="77777777" w:rsidR="00302136" w:rsidRPr="00302136" w:rsidRDefault="00302136" w:rsidP="00302136">
      <w:r w:rsidRPr="00302136">
        <w:t>}</w:t>
      </w:r>
    </w:p>
    <w:p w14:paraId="6B418D8C" w14:textId="77777777" w:rsidR="00302136" w:rsidRPr="00302136" w:rsidRDefault="00302136" w:rsidP="00302136">
      <w:pPr>
        <w:numPr>
          <w:ilvl w:val="0"/>
          <w:numId w:val="4"/>
        </w:numPr>
      </w:pPr>
      <w:r w:rsidRPr="00302136">
        <w:rPr>
          <w:b/>
          <w:bCs/>
        </w:rPr>
        <w:t>padding</w:t>
      </w:r>
      <w:r w:rsidRPr="00302136">
        <w:t>: Adiciona um espaçamento interno de 10 pixels.</w:t>
      </w:r>
    </w:p>
    <w:p w14:paraId="4CE02992" w14:textId="77777777" w:rsidR="00302136" w:rsidRPr="00302136" w:rsidRDefault="00302136" w:rsidP="00302136">
      <w:pPr>
        <w:numPr>
          <w:ilvl w:val="0"/>
          <w:numId w:val="4"/>
        </w:numPr>
      </w:pPr>
      <w:r w:rsidRPr="00302136">
        <w:rPr>
          <w:b/>
          <w:bCs/>
        </w:rPr>
        <w:t>background-color</w:t>
      </w:r>
      <w:r w:rsidRPr="00302136">
        <w:t>: Define a cor de fundo do botão como azul.</w:t>
      </w:r>
    </w:p>
    <w:p w14:paraId="4EA7ADAA" w14:textId="77777777" w:rsidR="00302136" w:rsidRPr="00302136" w:rsidRDefault="00302136" w:rsidP="00302136">
      <w:pPr>
        <w:numPr>
          <w:ilvl w:val="0"/>
          <w:numId w:val="4"/>
        </w:numPr>
      </w:pPr>
      <w:r w:rsidRPr="00302136">
        <w:rPr>
          <w:b/>
          <w:bCs/>
        </w:rPr>
        <w:t>color</w:t>
      </w:r>
      <w:r w:rsidRPr="00302136">
        <w:t>: Define a cor do texto como branca.</w:t>
      </w:r>
    </w:p>
    <w:p w14:paraId="11BE349E" w14:textId="77777777" w:rsidR="00302136" w:rsidRPr="00302136" w:rsidRDefault="00302136" w:rsidP="00302136">
      <w:pPr>
        <w:numPr>
          <w:ilvl w:val="0"/>
          <w:numId w:val="4"/>
        </w:numPr>
      </w:pPr>
      <w:r w:rsidRPr="00302136">
        <w:rPr>
          <w:b/>
          <w:bCs/>
        </w:rPr>
        <w:t>border</w:t>
      </w:r>
      <w:r w:rsidRPr="00302136">
        <w:t>: Remove a borda padrão do botão.</w:t>
      </w:r>
    </w:p>
    <w:p w14:paraId="48F54D6A" w14:textId="77777777" w:rsidR="00302136" w:rsidRPr="00302136" w:rsidRDefault="00302136" w:rsidP="00302136">
      <w:pPr>
        <w:numPr>
          <w:ilvl w:val="0"/>
          <w:numId w:val="4"/>
        </w:numPr>
      </w:pPr>
      <w:r w:rsidRPr="00302136">
        <w:rPr>
          <w:b/>
          <w:bCs/>
        </w:rPr>
        <w:t>border-radius</w:t>
      </w:r>
      <w:r w:rsidRPr="00302136">
        <w:t>: Arredonda as bordas do botão em 5 pixels.</w:t>
      </w:r>
    </w:p>
    <w:p w14:paraId="05A7C84F" w14:textId="77777777" w:rsidR="00302136" w:rsidRPr="00302136" w:rsidRDefault="00302136" w:rsidP="00302136">
      <w:pPr>
        <w:numPr>
          <w:ilvl w:val="0"/>
          <w:numId w:val="4"/>
        </w:numPr>
      </w:pPr>
      <w:r w:rsidRPr="00302136">
        <w:rPr>
          <w:b/>
          <w:bCs/>
        </w:rPr>
        <w:t>cursor</w:t>
      </w:r>
      <w:r w:rsidRPr="00302136">
        <w:t>: Muda o cursor para indicar que o botão é clicável.</w:t>
      </w:r>
    </w:p>
    <w:p w14:paraId="10BC284A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5. button</w:t>
      </w:r>
    </w:p>
    <w:p w14:paraId="1D624B18" w14:textId="77777777" w:rsidR="00302136" w:rsidRPr="00302136" w:rsidRDefault="00302136" w:rsidP="00302136">
      <w:r w:rsidRPr="00302136">
        <w:t>css</w:t>
      </w:r>
    </w:p>
    <w:p w14:paraId="5EE791A3" w14:textId="77777777" w:rsidR="00302136" w:rsidRPr="00302136" w:rsidRDefault="00302136" w:rsidP="00302136">
      <w:r w:rsidRPr="00302136">
        <w:t>Copiar código</w:t>
      </w:r>
    </w:p>
    <w:p w14:paraId="74CB03B6" w14:textId="77777777" w:rsidR="00302136" w:rsidRPr="00302136" w:rsidRDefault="00302136" w:rsidP="00302136">
      <w:r w:rsidRPr="00302136">
        <w:t>button:hover {</w:t>
      </w:r>
    </w:p>
    <w:p w14:paraId="2B5A53BB" w14:textId="77777777" w:rsidR="00302136" w:rsidRPr="00302136" w:rsidRDefault="00302136" w:rsidP="00302136">
      <w:r w:rsidRPr="00302136">
        <w:t xml:space="preserve">    background-color: #0056b3;</w:t>
      </w:r>
    </w:p>
    <w:p w14:paraId="434AF517" w14:textId="77777777" w:rsidR="00302136" w:rsidRPr="00302136" w:rsidRDefault="00302136" w:rsidP="00302136">
      <w:r w:rsidRPr="00302136">
        <w:lastRenderedPageBreak/>
        <w:t>}</w:t>
      </w:r>
    </w:p>
    <w:p w14:paraId="2DA94A20" w14:textId="77777777" w:rsidR="00302136" w:rsidRPr="00302136" w:rsidRDefault="00302136" w:rsidP="00302136">
      <w:pPr>
        <w:numPr>
          <w:ilvl w:val="0"/>
          <w:numId w:val="5"/>
        </w:numPr>
      </w:pPr>
      <w:r w:rsidRPr="00302136">
        <w:rPr>
          <w:b/>
          <w:bCs/>
        </w:rPr>
        <w:t>background-color</w:t>
      </w:r>
      <w:r w:rsidRPr="00302136">
        <w:t>: Altera a cor de fundo do botão para um azul mais escuro quando o mouse está sobre ele.</w:t>
      </w:r>
    </w:p>
    <w:p w14:paraId="528D6E23" w14:textId="77777777" w:rsidR="00302136" w:rsidRPr="00302136" w:rsidRDefault="00302136" w:rsidP="00302136">
      <w:r w:rsidRPr="00302136">
        <w:pict w14:anchorId="58C95E7F">
          <v:rect id="_x0000_i1049" style="width:0;height:1.5pt" o:hralign="center" o:hrstd="t" o:hr="t" fillcolor="#a0a0a0" stroked="f"/>
        </w:pict>
      </w:r>
    </w:p>
    <w:p w14:paraId="16C71D9E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JavaScript (timer.js)</w:t>
      </w:r>
    </w:p>
    <w:p w14:paraId="6FC7F543" w14:textId="77777777" w:rsidR="00302136" w:rsidRPr="00302136" w:rsidRDefault="00302136" w:rsidP="00302136">
      <w:r w:rsidRPr="00302136">
        <w:t>O JavaScript é responsável pela lógica do timer e pela interação com o backend.</w:t>
      </w:r>
    </w:p>
    <w:p w14:paraId="6518F463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1. updateTimer()</w:t>
      </w:r>
    </w:p>
    <w:p w14:paraId="09646D48" w14:textId="77777777" w:rsidR="00302136" w:rsidRPr="00302136" w:rsidRDefault="00302136" w:rsidP="00302136">
      <w:r w:rsidRPr="00302136">
        <w:t>javascript</w:t>
      </w:r>
    </w:p>
    <w:p w14:paraId="6CC12B89" w14:textId="77777777" w:rsidR="00302136" w:rsidRPr="00302136" w:rsidRDefault="00302136" w:rsidP="00302136">
      <w:r w:rsidRPr="00302136">
        <w:t>Copiar código</w:t>
      </w:r>
    </w:p>
    <w:p w14:paraId="49B01271" w14:textId="77777777" w:rsidR="00302136" w:rsidRPr="00302136" w:rsidRDefault="00302136" w:rsidP="00302136">
      <w:r w:rsidRPr="00302136">
        <w:t>function updateTimer() {</w:t>
      </w:r>
    </w:p>
    <w:p w14:paraId="02C053A5" w14:textId="77777777" w:rsidR="00302136" w:rsidRPr="00302136" w:rsidRDefault="00302136" w:rsidP="00302136">
      <w:r w:rsidRPr="00302136">
        <w:t xml:space="preserve">    fetch('/api/time_remaining')</w:t>
      </w:r>
    </w:p>
    <w:p w14:paraId="27558535" w14:textId="77777777" w:rsidR="00302136" w:rsidRPr="00302136" w:rsidRDefault="00302136" w:rsidP="00302136">
      <w:r w:rsidRPr="00302136">
        <w:t xml:space="preserve">        .then(response =&gt; response.json())</w:t>
      </w:r>
    </w:p>
    <w:p w14:paraId="16E418CD" w14:textId="77777777" w:rsidR="00302136" w:rsidRPr="00302136" w:rsidRDefault="00302136" w:rsidP="00302136">
      <w:r w:rsidRPr="00302136">
        <w:t xml:space="preserve">        .then(data =&gt; {</w:t>
      </w:r>
    </w:p>
    <w:p w14:paraId="47983315" w14:textId="77777777" w:rsidR="00302136" w:rsidRPr="00302136" w:rsidRDefault="00302136" w:rsidP="00302136">
      <w:r w:rsidRPr="00302136">
        <w:t xml:space="preserve">            const timeElement = document.getElementById('time-remaining');</w:t>
      </w:r>
    </w:p>
    <w:p w14:paraId="34EC98D4" w14:textId="77777777" w:rsidR="00302136" w:rsidRPr="00302136" w:rsidRDefault="00302136" w:rsidP="00302136">
      <w:r w:rsidRPr="00302136">
        <w:t xml:space="preserve">            timeElement.innerText = data.time_remaining;</w:t>
      </w:r>
    </w:p>
    <w:p w14:paraId="73AFBB94" w14:textId="77777777" w:rsidR="00302136" w:rsidRPr="00302136" w:rsidRDefault="00302136" w:rsidP="00302136"/>
    <w:p w14:paraId="37BC104E" w14:textId="77777777" w:rsidR="00302136" w:rsidRPr="00302136" w:rsidRDefault="00302136" w:rsidP="00302136">
      <w:r w:rsidRPr="00302136">
        <w:t xml:space="preserve">            if (data.time_remaining &lt;= 0) {</w:t>
      </w:r>
    </w:p>
    <w:p w14:paraId="44CA5DC6" w14:textId="77777777" w:rsidR="00302136" w:rsidRPr="00302136" w:rsidRDefault="00302136" w:rsidP="00302136">
      <w:r w:rsidRPr="00302136">
        <w:t xml:space="preserve">                // Ações a serem executadas quando o timer chega a zero</w:t>
      </w:r>
    </w:p>
    <w:p w14:paraId="227C3BD0" w14:textId="77777777" w:rsidR="00302136" w:rsidRPr="00302136" w:rsidRDefault="00302136" w:rsidP="00302136">
      <w:r w:rsidRPr="00302136">
        <w:t xml:space="preserve">            }</w:t>
      </w:r>
    </w:p>
    <w:p w14:paraId="130F6DF6" w14:textId="77777777" w:rsidR="00302136" w:rsidRPr="00302136" w:rsidRDefault="00302136" w:rsidP="00302136">
      <w:r w:rsidRPr="00302136">
        <w:t xml:space="preserve">        })</w:t>
      </w:r>
    </w:p>
    <w:p w14:paraId="51FA3036" w14:textId="77777777" w:rsidR="00302136" w:rsidRPr="00302136" w:rsidRDefault="00302136" w:rsidP="00302136">
      <w:r w:rsidRPr="00302136">
        <w:t xml:space="preserve">        .catch(error =&gt; console.error('Erro ao obter o tempo restante:', error));</w:t>
      </w:r>
    </w:p>
    <w:p w14:paraId="06186A27" w14:textId="77777777" w:rsidR="00302136" w:rsidRPr="00302136" w:rsidRDefault="00302136" w:rsidP="00302136">
      <w:r w:rsidRPr="00302136">
        <w:t>}</w:t>
      </w:r>
    </w:p>
    <w:p w14:paraId="71AD082C" w14:textId="77777777" w:rsidR="00302136" w:rsidRPr="00302136" w:rsidRDefault="00302136" w:rsidP="00302136">
      <w:pPr>
        <w:numPr>
          <w:ilvl w:val="0"/>
          <w:numId w:val="6"/>
        </w:numPr>
      </w:pPr>
      <w:r w:rsidRPr="00302136">
        <w:rPr>
          <w:b/>
          <w:bCs/>
        </w:rPr>
        <w:t>fetch('/api/time_remaining')</w:t>
      </w:r>
      <w:r w:rsidRPr="00302136">
        <w:t>: Faz uma requisição para obter o tempo restante até o próximo relatório.</w:t>
      </w:r>
    </w:p>
    <w:p w14:paraId="161F6E0F" w14:textId="77777777" w:rsidR="00302136" w:rsidRPr="00302136" w:rsidRDefault="00302136" w:rsidP="00302136">
      <w:pPr>
        <w:numPr>
          <w:ilvl w:val="0"/>
          <w:numId w:val="6"/>
        </w:numPr>
      </w:pPr>
      <w:r w:rsidRPr="00302136">
        <w:rPr>
          <w:b/>
          <w:bCs/>
        </w:rPr>
        <w:t>response.json()</w:t>
      </w:r>
      <w:r w:rsidRPr="00302136">
        <w:t>: Converte a resposta em JSON.</w:t>
      </w:r>
    </w:p>
    <w:p w14:paraId="4ECDE27B" w14:textId="77777777" w:rsidR="00302136" w:rsidRPr="00302136" w:rsidRDefault="00302136" w:rsidP="00302136">
      <w:pPr>
        <w:numPr>
          <w:ilvl w:val="0"/>
          <w:numId w:val="6"/>
        </w:numPr>
      </w:pPr>
      <w:r w:rsidRPr="00302136">
        <w:rPr>
          <w:b/>
          <w:bCs/>
        </w:rPr>
        <w:t>timeElement.innerText</w:t>
      </w:r>
      <w:r w:rsidRPr="00302136">
        <w:t>: Atualiza o texto do elemento com o id time-remaining com o tempo restante.</w:t>
      </w:r>
    </w:p>
    <w:p w14:paraId="4B7668E4" w14:textId="77777777" w:rsidR="00302136" w:rsidRPr="00302136" w:rsidRDefault="00302136" w:rsidP="00302136">
      <w:pPr>
        <w:numPr>
          <w:ilvl w:val="0"/>
          <w:numId w:val="6"/>
        </w:numPr>
      </w:pPr>
      <w:r w:rsidRPr="00302136">
        <w:rPr>
          <w:b/>
          <w:bCs/>
        </w:rPr>
        <w:t>if (data.time_remaining &lt;= 0)</w:t>
      </w:r>
      <w:r w:rsidRPr="00302136">
        <w:t>: Verifica se o tempo restante é menor ou igual a zero para executar ações específicas.</w:t>
      </w:r>
    </w:p>
    <w:p w14:paraId="18A2D55D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lastRenderedPageBreak/>
        <w:t>2. setInterval(updateTimer, 1000)</w:t>
      </w:r>
    </w:p>
    <w:p w14:paraId="39DFFECB" w14:textId="77777777" w:rsidR="00302136" w:rsidRPr="00302136" w:rsidRDefault="00302136" w:rsidP="00302136">
      <w:pPr>
        <w:numPr>
          <w:ilvl w:val="0"/>
          <w:numId w:val="7"/>
        </w:numPr>
      </w:pPr>
      <w:r w:rsidRPr="00302136">
        <w:t>Inicia um loop que chama a função updateTimer a cada 1000 milissegundos (1 segundo).</w:t>
      </w:r>
    </w:p>
    <w:p w14:paraId="613E7973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3. stopScheduler()</w:t>
      </w:r>
    </w:p>
    <w:p w14:paraId="34C62A76" w14:textId="77777777" w:rsidR="00302136" w:rsidRPr="00302136" w:rsidRDefault="00302136" w:rsidP="00302136">
      <w:r w:rsidRPr="00302136">
        <w:t>javascript</w:t>
      </w:r>
    </w:p>
    <w:p w14:paraId="3157CA1C" w14:textId="77777777" w:rsidR="00302136" w:rsidRPr="00302136" w:rsidRDefault="00302136" w:rsidP="00302136">
      <w:r w:rsidRPr="00302136">
        <w:t>Copiar código</w:t>
      </w:r>
    </w:p>
    <w:p w14:paraId="0FF15477" w14:textId="77777777" w:rsidR="00302136" w:rsidRPr="00302136" w:rsidRDefault="00302136" w:rsidP="00302136">
      <w:r w:rsidRPr="00302136">
        <w:t>function stopScheduler() {</w:t>
      </w:r>
    </w:p>
    <w:p w14:paraId="384206DD" w14:textId="77777777" w:rsidR="00302136" w:rsidRPr="00302136" w:rsidRDefault="00302136" w:rsidP="00302136">
      <w:r w:rsidRPr="00302136">
        <w:t xml:space="preserve">    window.location.href = '/stop';</w:t>
      </w:r>
    </w:p>
    <w:p w14:paraId="580E1783" w14:textId="77777777" w:rsidR="00302136" w:rsidRPr="00302136" w:rsidRDefault="00302136" w:rsidP="00302136">
      <w:r w:rsidRPr="00302136">
        <w:t>}</w:t>
      </w:r>
    </w:p>
    <w:p w14:paraId="2FA8E484" w14:textId="77777777" w:rsidR="00302136" w:rsidRPr="00302136" w:rsidRDefault="00302136" w:rsidP="00302136">
      <w:pPr>
        <w:numPr>
          <w:ilvl w:val="0"/>
          <w:numId w:val="8"/>
        </w:numPr>
      </w:pPr>
      <w:r w:rsidRPr="00302136">
        <w:t>Redireciona o usuário para o endpoint /stop, que para o agendador de tarefas.</w:t>
      </w:r>
    </w:p>
    <w:p w14:paraId="7D537351" w14:textId="77777777" w:rsidR="00302136" w:rsidRPr="00302136" w:rsidRDefault="00302136" w:rsidP="00302136">
      <w:r w:rsidRPr="00302136">
        <w:pict w14:anchorId="403B1E74">
          <v:rect id="_x0000_i1050" style="width:0;height:1.5pt" o:hralign="center" o:hrstd="t" o:hr="t" fillcolor="#a0a0a0" stroked="f"/>
        </w:pict>
      </w:r>
    </w:p>
    <w:p w14:paraId="057BE2B1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HTML (index.html e timer.html)</w:t>
      </w:r>
    </w:p>
    <w:p w14:paraId="7CB441F1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1. index.html</w:t>
      </w:r>
    </w:p>
    <w:p w14:paraId="2A52A9BF" w14:textId="77777777" w:rsidR="00302136" w:rsidRPr="00302136" w:rsidRDefault="00302136" w:rsidP="00302136">
      <w:r w:rsidRPr="00302136">
        <w:t>html</w:t>
      </w:r>
    </w:p>
    <w:p w14:paraId="4046CD24" w14:textId="77777777" w:rsidR="00302136" w:rsidRPr="00302136" w:rsidRDefault="00302136" w:rsidP="00302136">
      <w:r w:rsidRPr="00302136">
        <w:t>Copiar código</w:t>
      </w:r>
    </w:p>
    <w:p w14:paraId="7738C63A" w14:textId="77777777" w:rsidR="00302136" w:rsidRPr="00302136" w:rsidRDefault="00302136" w:rsidP="00302136">
      <w:r w:rsidRPr="00302136">
        <w:t>&lt;!DOCTYPE html&gt;</w:t>
      </w:r>
    </w:p>
    <w:p w14:paraId="58198B57" w14:textId="77777777" w:rsidR="00302136" w:rsidRPr="00302136" w:rsidRDefault="00302136" w:rsidP="00302136">
      <w:r w:rsidRPr="00302136">
        <w:t>&lt;html lang="pt-BR"&gt;</w:t>
      </w:r>
    </w:p>
    <w:p w14:paraId="67037493" w14:textId="77777777" w:rsidR="00302136" w:rsidRPr="00302136" w:rsidRDefault="00302136" w:rsidP="00302136">
      <w:r w:rsidRPr="00302136">
        <w:t>&lt;head&gt;</w:t>
      </w:r>
    </w:p>
    <w:p w14:paraId="0A9C21CB" w14:textId="77777777" w:rsidR="00302136" w:rsidRPr="00302136" w:rsidRDefault="00302136" w:rsidP="00302136">
      <w:r w:rsidRPr="00302136">
        <w:t xml:space="preserve">    &lt;meta charset="UTF-8"&gt;</w:t>
      </w:r>
    </w:p>
    <w:p w14:paraId="22C91BED" w14:textId="77777777" w:rsidR="00302136" w:rsidRPr="00302136" w:rsidRDefault="00302136" w:rsidP="00302136">
      <w:r w:rsidRPr="00302136">
        <w:t xml:space="preserve">    &lt;meta name="viewport" content="width=device-width, initial-scale=1.0"&gt;</w:t>
      </w:r>
    </w:p>
    <w:p w14:paraId="184108E6" w14:textId="77777777" w:rsidR="00302136" w:rsidRPr="00302136" w:rsidRDefault="00302136" w:rsidP="00302136">
      <w:r w:rsidRPr="00302136">
        <w:t xml:space="preserve">    &lt;link rel="stylesheet" href="{{ url_for('static', filename='styles.css') }}"&gt;</w:t>
      </w:r>
    </w:p>
    <w:p w14:paraId="11FF2311" w14:textId="77777777" w:rsidR="00302136" w:rsidRPr="00302136" w:rsidRDefault="00302136" w:rsidP="00302136">
      <w:r w:rsidRPr="00302136">
        <w:t xml:space="preserve">    &lt;title&gt;Upload de CSV&lt;/title&gt;</w:t>
      </w:r>
    </w:p>
    <w:p w14:paraId="03F10FE8" w14:textId="77777777" w:rsidR="00302136" w:rsidRPr="00302136" w:rsidRDefault="00302136" w:rsidP="00302136">
      <w:r w:rsidRPr="00302136">
        <w:t>&lt;/head&gt;</w:t>
      </w:r>
    </w:p>
    <w:p w14:paraId="51FBEAC2" w14:textId="77777777" w:rsidR="00302136" w:rsidRPr="00302136" w:rsidRDefault="00302136" w:rsidP="00302136">
      <w:r w:rsidRPr="00302136">
        <w:t>&lt;body&gt;</w:t>
      </w:r>
    </w:p>
    <w:p w14:paraId="4869E626" w14:textId="77777777" w:rsidR="00302136" w:rsidRPr="00302136" w:rsidRDefault="00302136" w:rsidP="00302136">
      <w:r w:rsidRPr="00302136">
        <w:t xml:space="preserve">    &lt;h1&gt;Upload de CSV&lt;/h1&gt;</w:t>
      </w:r>
    </w:p>
    <w:p w14:paraId="21AF1932" w14:textId="77777777" w:rsidR="00302136" w:rsidRPr="00302136" w:rsidRDefault="00302136" w:rsidP="00302136">
      <w:r w:rsidRPr="00302136">
        <w:t xml:space="preserve">    &lt;form method="POST" enctype="multipart/form-data"&gt;</w:t>
      </w:r>
    </w:p>
    <w:p w14:paraId="55666163" w14:textId="77777777" w:rsidR="00302136" w:rsidRPr="00302136" w:rsidRDefault="00302136" w:rsidP="00302136">
      <w:r w:rsidRPr="00302136">
        <w:t xml:space="preserve">        &lt;input type="file" name="file" accept=".csv" required&gt;</w:t>
      </w:r>
    </w:p>
    <w:p w14:paraId="53B30514" w14:textId="77777777" w:rsidR="00302136" w:rsidRPr="00302136" w:rsidRDefault="00302136" w:rsidP="00302136">
      <w:r w:rsidRPr="00302136">
        <w:t xml:space="preserve">        &lt;input type="text" name="pdf_name" placeholder="Nome do PDF" required&gt;</w:t>
      </w:r>
    </w:p>
    <w:p w14:paraId="15D6C29C" w14:textId="77777777" w:rsidR="00302136" w:rsidRPr="00302136" w:rsidRDefault="00302136" w:rsidP="00302136">
      <w:r w:rsidRPr="00302136">
        <w:lastRenderedPageBreak/>
        <w:t xml:space="preserve">        &lt;input type="text" name="pdf_save_path" placeholder="Caminho para salvar o PDF"&gt;</w:t>
      </w:r>
    </w:p>
    <w:p w14:paraId="6AF49530" w14:textId="77777777" w:rsidR="00302136" w:rsidRPr="00302136" w:rsidRDefault="00302136" w:rsidP="00302136">
      <w:r w:rsidRPr="00302136">
        <w:t xml:space="preserve">        &lt;select name="frequency" required&gt;</w:t>
      </w:r>
    </w:p>
    <w:p w14:paraId="440C4D52" w14:textId="77777777" w:rsidR="00302136" w:rsidRPr="00302136" w:rsidRDefault="00302136" w:rsidP="00302136">
      <w:r w:rsidRPr="00302136">
        <w:t xml:space="preserve">            &lt;option value="minute"&gt;A cada minuto&lt;/option&gt;</w:t>
      </w:r>
    </w:p>
    <w:p w14:paraId="26FF186F" w14:textId="77777777" w:rsidR="00302136" w:rsidRPr="00302136" w:rsidRDefault="00302136" w:rsidP="00302136">
      <w:r w:rsidRPr="00302136">
        <w:t xml:space="preserve">            &lt;option value="hour"&gt;A cada hora&lt;/option&gt;</w:t>
      </w:r>
    </w:p>
    <w:p w14:paraId="23592568" w14:textId="77777777" w:rsidR="00302136" w:rsidRPr="00302136" w:rsidRDefault="00302136" w:rsidP="00302136">
      <w:r w:rsidRPr="00302136">
        <w:t xml:space="preserve">            &lt;option value="day"&gt;Diariamente&lt;/option&gt;</w:t>
      </w:r>
    </w:p>
    <w:p w14:paraId="2DFCBA69" w14:textId="77777777" w:rsidR="00302136" w:rsidRPr="00302136" w:rsidRDefault="00302136" w:rsidP="00302136">
      <w:r w:rsidRPr="00302136">
        <w:t xml:space="preserve">            &lt;option value="month"&gt;Mensalmente&lt;/option&gt;</w:t>
      </w:r>
    </w:p>
    <w:p w14:paraId="53880764" w14:textId="77777777" w:rsidR="00302136" w:rsidRPr="00302136" w:rsidRDefault="00302136" w:rsidP="00302136">
      <w:r w:rsidRPr="00302136">
        <w:t xml:space="preserve">            &lt;option value="year"&gt;Anualmente&lt;/option&gt;</w:t>
      </w:r>
    </w:p>
    <w:p w14:paraId="2490587A" w14:textId="77777777" w:rsidR="00302136" w:rsidRPr="00302136" w:rsidRDefault="00302136" w:rsidP="00302136">
      <w:r w:rsidRPr="00302136">
        <w:t xml:space="preserve">        &lt;/select&gt;</w:t>
      </w:r>
    </w:p>
    <w:p w14:paraId="509F0F4B" w14:textId="77777777" w:rsidR="00302136" w:rsidRPr="00302136" w:rsidRDefault="00302136" w:rsidP="00302136">
      <w:r w:rsidRPr="00302136">
        <w:t xml:space="preserve">        &lt;button type="submit"&gt;Enviar&lt;/button&gt;</w:t>
      </w:r>
    </w:p>
    <w:p w14:paraId="011A9B53" w14:textId="77777777" w:rsidR="00302136" w:rsidRPr="00302136" w:rsidRDefault="00302136" w:rsidP="00302136">
      <w:r w:rsidRPr="00302136">
        <w:t xml:space="preserve">    &lt;/form&gt;</w:t>
      </w:r>
    </w:p>
    <w:p w14:paraId="74C561EB" w14:textId="77777777" w:rsidR="00302136" w:rsidRPr="00302136" w:rsidRDefault="00302136" w:rsidP="00302136">
      <w:r w:rsidRPr="00302136">
        <w:t>&lt;/body&gt;</w:t>
      </w:r>
    </w:p>
    <w:p w14:paraId="534A5900" w14:textId="77777777" w:rsidR="00302136" w:rsidRPr="00302136" w:rsidRDefault="00302136" w:rsidP="00302136">
      <w:r w:rsidRPr="00302136">
        <w:t>&lt;/html&gt;</w:t>
      </w:r>
    </w:p>
    <w:p w14:paraId="66453847" w14:textId="77777777" w:rsidR="00302136" w:rsidRPr="00302136" w:rsidRDefault="00302136" w:rsidP="00302136">
      <w:pPr>
        <w:numPr>
          <w:ilvl w:val="0"/>
          <w:numId w:val="9"/>
        </w:numPr>
      </w:pPr>
      <w:r w:rsidRPr="00302136">
        <w:rPr>
          <w:b/>
          <w:bCs/>
        </w:rPr>
        <w:t>Cabeçalho</w:t>
      </w:r>
      <w:r w:rsidRPr="00302136">
        <w:t>: Define a estrutura básica do documento HTML, incluindo a meta charset e a inclusão do CSS.</w:t>
      </w:r>
    </w:p>
    <w:p w14:paraId="088CEF7C" w14:textId="77777777" w:rsidR="00302136" w:rsidRPr="00302136" w:rsidRDefault="00302136" w:rsidP="00302136">
      <w:pPr>
        <w:numPr>
          <w:ilvl w:val="0"/>
          <w:numId w:val="9"/>
        </w:numPr>
      </w:pPr>
      <w:r w:rsidRPr="00302136">
        <w:rPr>
          <w:b/>
          <w:bCs/>
        </w:rPr>
        <w:t>Formulário</w:t>
      </w:r>
      <w:r w:rsidRPr="00302136">
        <w:t>: Permite o upload de um arquivo CSV e a configuração de um nome e caminho para o PDF, além da frequência de geração.</w:t>
      </w:r>
    </w:p>
    <w:p w14:paraId="21CC2CE8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2. timer.html</w:t>
      </w:r>
    </w:p>
    <w:p w14:paraId="30E39759" w14:textId="77777777" w:rsidR="00302136" w:rsidRPr="00302136" w:rsidRDefault="00302136" w:rsidP="00302136">
      <w:r w:rsidRPr="00302136">
        <w:t>html</w:t>
      </w:r>
    </w:p>
    <w:p w14:paraId="26320DB8" w14:textId="77777777" w:rsidR="00302136" w:rsidRPr="00302136" w:rsidRDefault="00302136" w:rsidP="00302136">
      <w:r w:rsidRPr="00302136">
        <w:t>Copiar código</w:t>
      </w:r>
    </w:p>
    <w:p w14:paraId="69452442" w14:textId="77777777" w:rsidR="00302136" w:rsidRPr="00302136" w:rsidRDefault="00302136" w:rsidP="00302136">
      <w:r w:rsidRPr="00302136">
        <w:t>&lt;!DOCTYPE html&gt;</w:t>
      </w:r>
    </w:p>
    <w:p w14:paraId="1C8CDEB5" w14:textId="77777777" w:rsidR="00302136" w:rsidRPr="00302136" w:rsidRDefault="00302136" w:rsidP="00302136">
      <w:r w:rsidRPr="00302136">
        <w:t>&lt;html lang="pt-BR"&gt;</w:t>
      </w:r>
    </w:p>
    <w:p w14:paraId="63487A5A" w14:textId="77777777" w:rsidR="00302136" w:rsidRPr="00302136" w:rsidRDefault="00302136" w:rsidP="00302136">
      <w:r w:rsidRPr="00302136">
        <w:t>&lt;head&gt;</w:t>
      </w:r>
    </w:p>
    <w:p w14:paraId="6E8ABC2A" w14:textId="77777777" w:rsidR="00302136" w:rsidRPr="00302136" w:rsidRDefault="00302136" w:rsidP="00302136">
      <w:r w:rsidRPr="00302136">
        <w:t xml:space="preserve">    &lt;meta charset="UTF-8"&gt;</w:t>
      </w:r>
    </w:p>
    <w:p w14:paraId="5B617F8F" w14:textId="77777777" w:rsidR="00302136" w:rsidRPr="00302136" w:rsidRDefault="00302136" w:rsidP="00302136">
      <w:r w:rsidRPr="00302136">
        <w:t xml:space="preserve">    &lt;meta name="viewport" content="width=device-width, initial-scale=1.0"&gt;</w:t>
      </w:r>
    </w:p>
    <w:p w14:paraId="466764CB" w14:textId="77777777" w:rsidR="00302136" w:rsidRPr="00302136" w:rsidRDefault="00302136" w:rsidP="00302136">
      <w:r w:rsidRPr="00302136">
        <w:t xml:space="preserve">    &lt;link rel="stylesheet" href="{{ url_for('static', filename='css/styles.css') }}"&gt;</w:t>
      </w:r>
    </w:p>
    <w:p w14:paraId="0792A368" w14:textId="77777777" w:rsidR="00302136" w:rsidRPr="00302136" w:rsidRDefault="00302136" w:rsidP="00302136">
      <w:r w:rsidRPr="00302136">
        <w:t xml:space="preserve">    &lt;script src="{{ url_for('static', filename='js/timer.js') }}" defer&gt;&lt;/script&gt;</w:t>
      </w:r>
    </w:p>
    <w:p w14:paraId="1F93703A" w14:textId="77777777" w:rsidR="00302136" w:rsidRPr="00302136" w:rsidRDefault="00302136" w:rsidP="00302136">
      <w:r w:rsidRPr="00302136">
        <w:t xml:space="preserve">    &lt;title&gt;Timer de Relatório&lt;/title&gt;</w:t>
      </w:r>
    </w:p>
    <w:p w14:paraId="76451152" w14:textId="77777777" w:rsidR="00302136" w:rsidRPr="00302136" w:rsidRDefault="00302136" w:rsidP="00302136">
      <w:r w:rsidRPr="00302136">
        <w:t>&lt;/head&gt;</w:t>
      </w:r>
    </w:p>
    <w:p w14:paraId="52B67617" w14:textId="77777777" w:rsidR="00302136" w:rsidRPr="00302136" w:rsidRDefault="00302136" w:rsidP="00302136">
      <w:r w:rsidRPr="00302136">
        <w:lastRenderedPageBreak/>
        <w:t>&lt;body&gt;</w:t>
      </w:r>
    </w:p>
    <w:p w14:paraId="3CDD4193" w14:textId="77777777" w:rsidR="00302136" w:rsidRPr="00302136" w:rsidRDefault="00302136" w:rsidP="00302136">
      <w:r w:rsidRPr="00302136">
        <w:t xml:space="preserve">    &lt;h1&gt;Tempo Restante para o Próximo Relatório&lt;/h1&gt;</w:t>
      </w:r>
    </w:p>
    <w:p w14:paraId="0F29697D" w14:textId="77777777" w:rsidR="00302136" w:rsidRPr="00302136" w:rsidRDefault="00302136" w:rsidP="00302136">
      <w:r w:rsidRPr="00302136">
        <w:t xml:space="preserve">    &lt;p&gt;O próximo relatório será gerado em &lt;span id="time-remaining"&gt;{{ time_remaining }}&lt;/span&gt; segundos.&lt;/p&gt;</w:t>
      </w:r>
    </w:p>
    <w:p w14:paraId="42C0A605" w14:textId="77777777" w:rsidR="00302136" w:rsidRPr="00302136" w:rsidRDefault="00302136" w:rsidP="00302136">
      <w:r w:rsidRPr="00302136">
        <w:t xml:space="preserve">    &lt;button onclick="stopScheduler()"&gt;Parar e Voltar&lt;/button&gt;</w:t>
      </w:r>
    </w:p>
    <w:p w14:paraId="73ADDDD6" w14:textId="77777777" w:rsidR="00302136" w:rsidRPr="00302136" w:rsidRDefault="00302136" w:rsidP="00302136">
      <w:r w:rsidRPr="00302136">
        <w:t>&lt;/body&gt;</w:t>
      </w:r>
    </w:p>
    <w:p w14:paraId="70245AA4" w14:textId="77777777" w:rsidR="00302136" w:rsidRPr="00302136" w:rsidRDefault="00302136" w:rsidP="00302136">
      <w:r w:rsidRPr="00302136">
        <w:t>&lt;/html&gt;</w:t>
      </w:r>
    </w:p>
    <w:p w14:paraId="3DB6482E" w14:textId="77777777" w:rsidR="00302136" w:rsidRPr="00302136" w:rsidRDefault="00302136" w:rsidP="00302136">
      <w:pPr>
        <w:numPr>
          <w:ilvl w:val="0"/>
          <w:numId w:val="10"/>
        </w:numPr>
      </w:pPr>
      <w:r w:rsidRPr="00302136">
        <w:rPr>
          <w:b/>
          <w:bCs/>
        </w:rPr>
        <w:t>Cabeçalho</w:t>
      </w:r>
      <w:r w:rsidRPr="00302136">
        <w:t>: Inclui o JavaScript do timer e a folha de estilo CSS.</w:t>
      </w:r>
    </w:p>
    <w:p w14:paraId="14FBD744" w14:textId="77777777" w:rsidR="00302136" w:rsidRPr="00302136" w:rsidRDefault="00302136" w:rsidP="00302136">
      <w:pPr>
        <w:numPr>
          <w:ilvl w:val="0"/>
          <w:numId w:val="10"/>
        </w:numPr>
      </w:pPr>
      <w:r w:rsidRPr="00302136">
        <w:rPr>
          <w:b/>
          <w:bCs/>
        </w:rPr>
        <w:t>Timer</w:t>
      </w:r>
      <w:r w:rsidRPr="00302136">
        <w:t>: Exibe o tempo restante até o próximo relatório e oferece um botão para parar o agendador.</w:t>
      </w:r>
    </w:p>
    <w:p w14:paraId="1C7E1B48" w14:textId="77777777" w:rsidR="00302136" w:rsidRPr="00302136" w:rsidRDefault="00302136" w:rsidP="00302136">
      <w:r w:rsidRPr="00302136">
        <w:pict w14:anchorId="370C2CB2">
          <v:rect id="_x0000_i1051" style="width:0;height:1.5pt" o:hralign="center" o:hrstd="t" o:hr="t" fillcolor="#a0a0a0" stroked="f"/>
        </w:pict>
      </w:r>
    </w:p>
    <w:p w14:paraId="2CE948E3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Python (Flask App)</w:t>
      </w:r>
    </w:p>
    <w:p w14:paraId="0C9DFAFE" w14:textId="77777777" w:rsidR="00302136" w:rsidRPr="00302136" w:rsidRDefault="00302136" w:rsidP="00302136">
      <w:r w:rsidRPr="00302136">
        <w:t>A aplicação Flask é responsável pela lógica de backend, manipulação de arquivos e agendamento de tarefas.</w:t>
      </w:r>
    </w:p>
    <w:p w14:paraId="23B2A38A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1. Inicialização e Configurações</w:t>
      </w:r>
    </w:p>
    <w:p w14:paraId="1738A0A1" w14:textId="77777777" w:rsidR="00302136" w:rsidRPr="00302136" w:rsidRDefault="00302136" w:rsidP="00302136">
      <w:r w:rsidRPr="00302136">
        <w:t>python</w:t>
      </w:r>
    </w:p>
    <w:p w14:paraId="7276FC81" w14:textId="77777777" w:rsidR="00302136" w:rsidRPr="00302136" w:rsidRDefault="00302136" w:rsidP="00302136">
      <w:r w:rsidRPr="00302136">
        <w:t>Copiar código</w:t>
      </w:r>
    </w:p>
    <w:p w14:paraId="59C1CDA8" w14:textId="77777777" w:rsidR="00302136" w:rsidRPr="00302136" w:rsidRDefault="00302136" w:rsidP="00302136">
      <w:r w:rsidRPr="00302136">
        <w:t>app = Flask(__name__)</w:t>
      </w:r>
    </w:p>
    <w:p w14:paraId="7AFB9C57" w14:textId="77777777" w:rsidR="00302136" w:rsidRPr="00302136" w:rsidRDefault="00302136" w:rsidP="00302136">
      <w:r w:rsidRPr="00302136">
        <w:t>DB_NAME = "vendas.db"</w:t>
      </w:r>
    </w:p>
    <w:p w14:paraId="21A9AE8B" w14:textId="77777777" w:rsidR="00302136" w:rsidRPr="00302136" w:rsidRDefault="00302136" w:rsidP="00302136">
      <w:r w:rsidRPr="00302136">
        <w:t>scheduler = BackgroundScheduler()</w:t>
      </w:r>
    </w:p>
    <w:p w14:paraId="0599C492" w14:textId="77777777" w:rsidR="00302136" w:rsidRPr="00302136" w:rsidRDefault="00302136" w:rsidP="00302136">
      <w:r w:rsidRPr="00302136">
        <w:t>pdf_save_path = ""</w:t>
      </w:r>
    </w:p>
    <w:p w14:paraId="7716BFBF" w14:textId="77777777" w:rsidR="00302136" w:rsidRPr="00302136" w:rsidRDefault="00302136" w:rsidP="00302136">
      <w:r w:rsidRPr="00302136">
        <w:t>next_run_interval = None</w:t>
      </w:r>
    </w:p>
    <w:p w14:paraId="3EC6F0C2" w14:textId="77777777" w:rsidR="00302136" w:rsidRPr="00302136" w:rsidRDefault="00302136" w:rsidP="00302136">
      <w:pPr>
        <w:numPr>
          <w:ilvl w:val="0"/>
          <w:numId w:val="11"/>
        </w:numPr>
      </w:pPr>
      <w:r w:rsidRPr="00302136">
        <w:rPr>
          <w:b/>
          <w:bCs/>
        </w:rPr>
        <w:t>Flask</w:t>
      </w:r>
      <w:r w:rsidRPr="00302136">
        <w:t>: Cria uma instância da aplicação.</w:t>
      </w:r>
    </w:p>
    <w:p w14:paraId="710F0B61" w14:textId="77777777" w:rsidR="00302136" w:rsidRPr="00302136" w:rsidRDefault="00302136" w:rsidP="00302136">
      <w:pPr>
        <w:numPr>
          <w:ilvl w:val="0"/>
          <w:numId w:val="11"/>
        </w:numPr>
      </w:pPr>
      <w:r w:rsidRPr="00302136">
        <w:rPr>
          <w:b/>
          <w:bCs/>
        </w:rPr>
        <w:t>Database</w:t>
      </w:r>
      <w:r w:rsidRPr="00302136">
        <w:t>: Define o nome do banco de dados SQLite.</w:t>
      </w:r>
    </w:p>
    <w:p w14:paraId="69347E53" w14:textId="77777777" w:rsidR="00302136" w:rsidRPr="00302136" w:rsidRDefault="00302136" w:rsidP="00302136">
      <w:pPr>
        <w:numPr>
          <w:ilvl w:val="0"/>
          <w:numId w:val="11"/>
        </w:numPr>
      </w:pPr>
      <w:r w:rsidRPr="00302136">
        <w:rPr>
          <w:b/>
          <w:bCs/>
        </w:rPr>
        <w:t>Scheduler</w:t>
      </w:r>
      <w:r w:rsidRPr="00302136">
        <w:t>: Inicializa o agendador em segundo plano.</w:t>
      </w:r>
    </w:p>
    <w:p w14:paraId="1DDF1A2F" w14:textId="77777777" w:rsidR="00302136" w:rsidRPr="00302136" w:rsidRDefault="00302136" w:rsidP="00302136">
      <w:pPr>
        <w:numPr>
          <w:ilvl w:val="0"/>
          <w:numId w:val="11"/>
        </w:numPr>
      </w:pPr>
      <w:r w:rsidRPr="00302136">
        <w:rPr>
          <w:b/>
          <w:bCs/>
        </w:rPr>
        <w:t>Variáveis</w:t>
      </w:r>
      <w:r w:rsidRPr="00302136">
        <w:t>: Define variáveis globais para armazenar o caminho de salvamento do PDF e o intervalo de execução.</w:t>
      </w:r>
    </w:p>
    <w:p w14:paraId="12FC435C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2. Funções Principais</w:t>
      </w:r>
    </w:p>
    <w:p w14:paraId="72B0E26E" w14:textId="77777777" w:rsidR="00302136" w:rsidRPr="00302136" w:rsidRDefault="00302136" w:rsidP="00302136">
      <w:pPr>
        <w:numPr>
          <w:ilvl w:val="0"/>
          <w:numId w:val="12"/>
        </w:numPr>
      </w:pPr>
      <w:r w:rsidRPr="00302136">
        <w:rPr>
          <w:b/>
          <w:bCs/>
        </w:rPr>
        <w:t>init_db()</w:t>
      </w:r>
      <w:r w:rsidRPr="00302136">
        <w:t>: Cria o banco de dados e a tabela vendas se não existir.</w:t>
      </w:r>
    </w:p>
    <w:p w14:paraId="06EB9724" w14:textId="77777777" w:rsidR="00302136" w:rsidRPr="00302136" w:rsidRDefault="00302136" w:rsidP="00302136">
      <w:pPr>
        <w:numPr>
          <w:ilvl w:val="0"/>
          <w:numId w:val="12"/>
        </w:numPr>
      </w:pPr>
      <w:r w:rsidRPr="00302136">
        <w:rPr>
          <w:b/>
          <w:bCs/>
        </w:rPr>
        <w:lastRenderedPageBreak/>
        <w:t>generate_graphs(df)</w:t>
      </w:r>
      <w:r w:rsidRPr="00302136">
        <w:t>: Gera gráficos a partir do DataFrame recebido, salvando os gráficos como imagens.</w:t>
      </w:r>
    </w:p>
    <w:p w14:paraId="1711F940" w14:textId="77777777" w:rsidR="00302136" w:rsidRPr="00302136" w:rsidRDefault="00302136" w:rsidP="00302136">
      <w:pPr>
        <w:numPr>
          <w:ilvl w:val="0"/>
          <w:numId w:val="12"/>
        </w:numPr>
      </w:pPr>
      <w:r w:rsidRPr="00302136">
        <w:rPr>
          <w:b/>
          <w:bCs/>
        </w:rPr>
        <w:t>generate_report(pdf_name)</w:t>
      </w:r>
      <w:r w:rsidRPr="00302136">
        <w:t>: Gera um relatório em PDF com base nas vendas e nos gráficos gerados.</w:t>
      </w:r>
    </w:p>
    <w:p w14:paraId="2793D66E" w14:textId="77777777" w:rsidR="00302136" w:rsidRPr="00302136" w:rsidRDefault="00302136" w:rsidP="00302136">
      <w:pPr>
        <w:numPr>
          <w:ilvl w:val="0"/>
          <w:numId w:val="12"/>
        </w:numPr>
      </w:pPr>
      <w:r w:rsidRPr="00302136">
        <w:rPr>
          <w:b/>
          <w:bCs/>
        </w:rPr>
        <w:t>upload_file()</w:t>
      </w:r>
      <w:r w:rsidRPr="00302136">
        <w:t>: Endpoint para fazer upload de arquivos CSV e agendar a geração de relatórios.</w:t>
      </w:r>
    </w:p>
    <w:p w14:paraId="6D960D0E" w14:textId="77777777" w:rsidR="00302136" w:rsidRPr="00302136" w:rsidRDefault="00302136" w:rsidP="00302136">
      <w:pPr>
        <w:numPr>
          <w:ilvl w:val="0"/>
          <w:numId w:val="12"/>
        </w:numPr>
      </w:pPr>
      <w:r w:rsidRPr="00302136">
        <w:rPr>
          <w:b/>
          <w:bCs/>
        </w:rPr>
        <w:t>time_remaining()</w:t>
      </w:r>
      <w:r w:rsidRPr="00302136">
        <w:t>: Endpoint que retorna o tempo restante até o próximo relatório em formato JSON.</w:t>
      </w:r>
    </w:p>
    <w:p w14:paraId="307FBCC9" w14:textId="77777777" w:rsidR="00302136" w:rsidRPr="00302136" w:rsidRDefault="00302136" w:rsidP="00302136">
      <w:pPr>
        <w:numPr>
          <w:ilvl w:val="0"/>
          <w:numId w:val="12"/>
        </w:numPr>
      </w:pPr>
      <w:r w:rsidRPr="00302136">
        <w:rPr>
          <w:b/>
          <w:bCs/>
        </w:rPr>
        <w:t>timer()</w:t>
      </w:r>
      <w:r w:rsidRPr="00302136">
        <w:t>: Renderiza a página do timer.</w:t>
      </w:r>
    </w:p>
    <w:p w14:paraId="2F7A37AC" w14:textId="77777777" w:rsidR="00302136" w:rsidRPr="00302136" w:rsidRDefault="00302136" w:rsidP="00302136">
      <w:pPr>
        <w:numPr>
          <w:ilvl w:val="0"/>
          <w:numId w:val="12"/>
        </w:numPr>
      </w:pPr>
      <w:r w:rsidRPr="00302136">
        <w:rPr>
          <w:b/>
          <w:bCs/>
        </w:rPr>
        <w:t>stop()</w:t>
      </w:r>
      <w:r w:rsidRPr="00302136">
        <w:t>: Para todos os jobs agendados e reinicializa o banco de dados.</w:t>
      </w:r>
    </w:p>
    <w:p w14:paraId="7EB6945A" w14:textId="77777777" w:rsidR="00302136" w:rsidRPr="00302136" w:rsidRDefault="00302136" w:rsidP="00302136">
      <w:pPr>
        <w:numPr>
          <w:ilvl w:val="0"/>
          <w:numId w:val="12"/>
        </w:numPr>
      </w:pPr>
      <w:r w:rsidRPr="00302136">
        <w:rPr>
          <w:b/>
          <w:bCs/>
        </w:rPr>
        <w:t>get_vendas()</w:t>
      </w:r>
      <w:r w:rsidRPr="00302136">
        <w:t>: Endpoint que retorna os dados das vendas armazenadas no banco de dados.</w:t>
      </w:r>
    </w:p>
    <w:p w14:paraId="3D663CDA" w14:textId="77777777" w:rsidR="00302136" w:rsidRPr="00302136" w:rsidRDefault="00302136" w:rsidP="00302136">
      <w:pPr>
        <w:rPr>
          <w:b/>
          <w:bCs/>
        </w:rPr>
      </w:pPr>
      <w:r w:rsidRPr="00302136">
        <w:rPr>
          <w:b/>
          <w:bCs/>
        </w:rPr>
        <w:t>3. Execução da Aplicação</w:t>
      </w:r>
    </w:p>
    <w:p w14:paraId="1639504A" w14:textId="77777777" w:rsidR="00302136" w:rsidRPr="00302136" w:rsidRDefault="00302136" w:rsidP="00302136">
      <w:r w:rsidRPr="00302136">
        <w:t>python</w:t>
      </w:r>
    </w:p>
    <w:p w14:paraId="2FC9D93C" w14:textId="77777777" w:rsidR="00302136" w:rsidRPr="00302136" w:rsidRDefault="00302136" w:rsidP="00302136">
      <w:r w:rsidRPr="00302136">
        <w:t>Copiar código</w:t>
      </w:r>
    </w:p>
    <w:p w14:paraId="6D9FAF08" w14:textId="77777777" w:rsidR="00302136" w:rsidRPr="00302136" w:rsidRDefault="00302136" w:rsidP="00302136">
      <w:r w:rsidRPr="00302136">
        <w:t>if __name__ == "__main__":</w:t>
      </w:r>
    </w:p>
    <w:p w14:paraId="220AB6C0" w14:textId="77777777" w:rsidR="00302136" w:rsidRPr="00302136" w:rsidRDefault="00302136" w:rsidP="00302136">
      <w:r w:rsidRPr="00302136">
        <w:t xml:space="preserve">    init_db()</w:t>
      </w:r>
    </w:p>
    <w:p w14:paraId="1011AC82" w14:textId="77777777" w:rsidR="00302136" w:rsidRPr="00302136" w:rsidRDefault="00302136" w:rsidP="00302136">
      <w:r w:rsidRPr="00302136">
        <w:t xml:space="preserve">    scheduler.start()</w:t>
      </w:r>
    </w:p>
    <w:p w14:paraId="1113B904" w14:textId="77777777" w:rsidR="00302136" w:rsidRPr="00302136" w:rsidRDefault="00302136" w:rsidP="00302136">
      <w:r w:rsidRPr="00302136">
        <w:t xml:space="preserve">    app.run(debug=True)</w:t>
      </w:r>
    </w:p>
    <w:p w14:paraId="3CAD945D" w14:textId="77777777" w:rsidR="00302136" w:rsidRPr="00302136" w:rsidRDefault="00302136" w:rsidP="00302136">
      <w:pPr>
        <w:numPr>
          <w:ilvl w:val="0"/>
          <w:numId w:val="13"/>
        </w:numPr>
      </w:pPr>
      <w:r w:rsidRPr="00302136">
        <w:rPr>
          <w:b/>
          <w:bCs/>
        </w:rPr>
        <w:t>init_db()</w:t>
      </w:r>
      <w:r w:rsidRPr="00302136">
        <w:t>: Inicializa o banco de dados quando a aplicação é executada.</w:t>
      </w:r>
    </w:p>
    <w:p w14:paraId="6A217951" w14:textId="77777777" w:rsidR="00302136" w:rsidRPr="00302136" w:rsidRDefault="00302136" w:rsidP="00302136">
      <w:pPr>
        <w:numPr>
          <w:ilvl w:val="0"/>
          <w:numId w:val="13"/>
        </w:numPr>
      </w:pPr>
      <w:r w:rsidRPr="00302136">
        <w:rPr>
          <w:b/>
          <w:bCs/>
        </w:rPr>
        <w:t>scheduler.start()</w:t>
      </w:r>
      <w:r w:rsidRPr="00302136">
        <w:t>: Inicia o agendador de tarefas.</w:t>
      </w:r>
    </w:p>
    <w:p w14:paraId="213807D9" w14:textId="77777777" w:rsidR="00302136" w:rsidRPr="00302136" w:rsidRDefault="00302136" w:rsidP="00302136">
      <w:pPr>
        <w:numPr>
          <w:ilvl w:val="0"/>
          <w:numId w:val="13"/>
        </w:numPr>
      </w:pPr>
      <w:r w:rsidRPr="00302136">
        <w:rPr>
          <w:b/>
          <w:bCs/>
        </w:rPr>
        <w:t>app.run(debug=True)</w:t>
      </w:r>
      <w:r w:rsidRPr="00302136">
        <w:t>: Executa a aplicação em modo de depuração.</w:t>
      </w:r>
    </w:p>
    <w:p w14:paraId="5646E51B" w14:textId="77777777" w:rsidR="00302136" w:rsidRDefault="00302136"/>
    <w:sectPr w:rsidR="0030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00AC"/>
    <w:multiLevelType w:val="multilevel"/>
    <w:tmpl w:val="FE8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D416D"/>
    <w:multiLevelType w:val="multilevel"/>
    <w:tmpl w:val="8CA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1D2C"/>
    <w:multiLevelType w:val="multilevel"/>
    <w:tmpl w:val="8C6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546ED"/>
    <w:multiLevelType w:val="multilevel"/>
    <w:tmpl w:val="737C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216D"/>
    <w:multiLevelType w:val="multilevel"/>
    <w:tmpl w:val="2E08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B02E6"/>
    <w:multiLevelType w:val="multilevel"/>
    <w:tmpl w:val="D99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D5D93"/>
    <w:multiLevelType w:val="multilevel"/>
    <w:tmpl w:val="560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13380"/>
    <w:multiLevelType w:val="multilevel"/>
    <w:tmpl w:val="FB0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203C5"/>
    <w:multiLevelType w:val="multilevel"/>
    <w:tmpl w:val="AC7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A5D00"/>
    <w:multiLevelType w:val="multilevel"/>
    <w:tmpl w:val="3C1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16966"/>
    <w:multiLevelType w:val="multilevel"/>
    <w:tmpl w:val="9A9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803E2"/>
    <w:multiLevelType w:val="multilevel"/>
    <w:tmpl w:val="604C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171B1"/>
    <w:multiLevelType w:val="multilevel"/>
    <w:tmpl w:val="D74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18580">
    <w:abstractNumId w:val="5"/>
  </w:num>
  <w:num w:numId="2" w16cid:durableId="1389263668">
    <w:abstractNumId w:val="9"/>
  </w:num>
  <w:num w:numId="3" w16cid:durableId="1356886871">
    <w:abstractNumId w:val="1"/>
  </w:num>
  <w:num w:numId="4" w16cid:durableId="420834034">
    <w:abstractNumId w:val="2"/>
  </w:num>
  <w:num w:numId="5" w16cid:durableId="39330013">
    <w:abstractNumId w:val="7"/>
  </w:num>
  <w:num w:numId="6" w16cid:durableId="177812601">
    <w:abstractNumId w:val="0"/>
  </w:num>
  <w:num w:numId="7" w16cid:durableId="1458719783">
    <w:abstractNumId w:val="6"/>
  </w:num>
  <w:num w:numId="8" w16cid:durableId="1798910289">
    <w:abstractNumId w:val="3"/>
  </w:num>
  <w:num w:numId="9" w16cid:durableId="5644243">
    <w:abstractNumId w:val="4"/>
  </w:num>
  <w:num w:numId="10" w16cid:durableId="2085831973">
    <w:abstractNumId w:val="10"/>
  </w:num>
  <w:num w:numId="11" w16cid:durableId="1895388601">
    <w:abstractNumId w:val="8"/>
  </w:num>
  <w:num w:numId="12" w16cid:durableId="1945265582">
    <w:abstractNumId w:val="12"/>
  </w:num>
  <w:num w:numId="13" w16cid:durableId="1066613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36"/>
    <w:rsid w:val="0018735B"/>
    <w:rsid w:val="0030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690F"/>
  <w15:chartTrackingRefBased/>
  <w15:docId w15:val="{D672233F-3C0D-4C95-9489-7F45C221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2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2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2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21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21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1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21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21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21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21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21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21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21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2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1008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Diego dos Passos</dc:creator>
  <cp:keywords/>
  <dc:description/>
  <cp:lastModifiedBy>Alain Diego dos Passos</cp:lastModifiedBy>
  <cp:revision>1</cp:revision>
  <dcterms:created xsi:type="dcterms:W3CDTF">2024-10-27T17:18:00Z</dcterms:created>
  <dcterms:modified xsi:type="dcterms:W3CDTF">2024-10-27T17:18:00Z</dcterms:modified>
</cp:coreProperties>
</file>