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42BC" w14:textId="77777777" w:rsidR="00845814" w:rsidRDefault="00845814">
      <w:pPr>
        <w:rPr>
          <w:sz w:val="24"/>
          <w:szCs w:val="24"/>
        </w:rPr>
      </w:pPr>
      <w:r>
        <w:rPr>
          <w:sz w:val="24"/>
          <w:szCs w:val="24"/>
        </w:rPr>
        <w:t>-Ampliar bocetos:</w:t>
      </w:r>
    </w:p>
    <w:p w14:paraId="1EB1246F" w14:textId="5464E9EE" w:rsidR="00845814" w:rsidRDefault="00845814" w:rsidP="0084581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845814">
        <w:rPr>
          <w:sz w:val="24"/>
          <w:szCs w:val="24"/>
        </w:rPr>
        <w:t>n ranking hay que poder filtrar por tipo de película: acción, comedia….</w:t>
      </w:r>
    </w:p>
    <w:p w14:paraId="199D30BB" w14:textId="42F77454" w:rsidR="00845814" w:rsidRDefault="00845814" w:rsidP="0084581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el blog hay que añadir los likes.</w:t>
      </w:r>
    </w:p>
    <w:p w14:paraId="084596FF" w14:textId="5B4EE832" w:rsidR="00845814" w:rsidRDefault="00845814" w:rsidP="0084581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que ampliar los bocetos con las vistas de administrador y moderador.</w:t>
      </w:r>
    </w:p>
    <w:p w14:paraId="051865DC" w14:textId="1B376F7A" w:rsidR="00845814" w:rsidRDefault="00845814" w:rsidP="00845814">
      <w:pPr>
        <w:rPr>
          <w:sz w:val="24"/>
          <w:szCs w:val="24"/>
        </w:rPr>
      </w:pPr>
      <w:r>
        <w:rPr>
          <w:sz w:val="24"/>
          <w:szCs w:val="24"/>
        </w:rPr>
        <w:t>-Planificacion.html</w:t>
      </w:r>
    </w:p>
    <w:p w14:paraId="2EC83003" w14:textId="1BAB5661" w:rsidR="00845814" w:rsidRPr="00845814" w:rsidRDefault="00845814" w:rsidP="00845814">
      <w:pPr>
        <w:rPr>
          <w:sz w:val="24"/>
          <w:szCs w:val="24"/>
        </w:rPr>
      </w:pPr>
      <w:r>
        <w:rPr>
          <w:sz w:val="24"/>
          <w:szCs w:val="24"/>
        </w:rPr>
        <w:t>-Organizacion.html</w:t>
      </w:r>
    </w:p>
    <w:sectPr w:rsidR="00845814" w:rsidRPr="0084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57E5"/>
    <w:multiLevelType w:val="hybridMultilevel"/>
    <w:tmpl w:val="764A7ED4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56526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14"/>
    <w:rsid w:val="008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1E20"/>
  <w15:chartTrackingRefBased/>
  <w15:docId w15:val="{360F3077-04C2-479C-80A5-9AD72A58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Carrillo</dc:creator>
  <cp:keywords/>
  <dc:description/>
  <cp:lastModifiedBy>Samuel Carrillo</cp:lastModifiedBy>
  <cp:revision>1</cp:revision>
  <dcterms:created xsi:type="dcterms:W3CDTF">2024-02-07T16:48:00Z</dcterms:created>
  <dcterms:modified xsi:type="dcterms:W3CDTF">2024-02-07T16:51:00Z</dcterms:modified>
</cp:coreProperties>
</file>