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</w:t>
      </w:r>
      <w:proofErr w:type="spellEnd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 xml:space="preserve"> Diana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Hintea</w:t>
      </w:r>
      <w:proofErr w:type="spellEnd"/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91A" w:rsidRPr="005344EC" w:rsidRDefault="004E591A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4E591A" w:rsidRPr="005344EC" w:rsidRDefault="004E591A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rand.Next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tmp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zeros(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SQUARE(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sqrt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//if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%1=0 =&gt; 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n;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 0;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="002B0DD3"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="002B0DD3"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="002B0DD3"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+ mat2[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//we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substract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matSubtraction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- mat2[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</w:t>
      </w:r>
      <w:proofErr w:type="spellEnd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&lt;- mat3[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+ (mat1[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i,k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* mat2[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k,j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</w:t>
      </w:r>
      <w:proofErr w:type="spellStart"/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matTimesInt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 &lt;- a * mat1[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gramStart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</w:t>
      </w:r>
      <w:proofErr w:type="gramEnd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+ mat2[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- mat2[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proofErr w:type="gram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mat3[</w:t>
      </w:r>
      <w:proofErr w:type="spell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a *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proofErr w:type="gram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(2,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finalMat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Finally we just have to display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finalMat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proofErr w:type="gramStart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</w:t>
      </w:r>
      <w:proofErr w:type="gramEnd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&lt;-0 To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j] &lt;-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[j] + 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j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reversed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reversed +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j] += 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j;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reversed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</w:t>
      </w:r>
      <w:proofErr w:type="gramStart"/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proofErr w:type="gram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7: Prime </w:t>
      </w:r>
      <w:proofErr w:type="gramStart"/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number ?</w:t>
      </w:r>
      <w:proofErr w:type="gramEnd"/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proofErr w:type="gramStart"/>
      <w:r w:rsidRPr="0012077A">
        <w:rPr>
          <w:rFonts w:cstheme="minorHAnsi"/>
          <w:sz w:val="24"/>
          <w:szCs w:val="19"/>
          <w:highlight w:val="white"/>
          <w:lang w:val="en-GB"/>
        </w:rPr>
        <w:t>n</w:t>
      </w:r>
      <w:proofErr w:type="gram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prime(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n,i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=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%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</w:t>
      </w:r>
      <w:proofErr w:type="spellStart"/>
      <w:r w:rsidRPr="0012077A">
        <w:rPr>
          <w:rFonts w:cstheme="minorHAnsi"/>
          <w:sz w:val="24"/>
          <w:szCs w:val="19"/>
          <w:highlight w:val="white"/>
          <w:lang w:val="en-GB"/>
        </w:rPr>
        <w:t>i</w:t>
      </w:r>
      <w:proofErr w:type="spell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&gt;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s.Length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s[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]='a'||'e'||'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</w:t>
      </w:r>
      <w:proofErr w:type="gram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letter </w:t>
      </w:r>
      <w:proofErr w:type="spell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s.Length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proofErr w:type="spellStart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</w:t>
      </w:r>
      <w:proofErr w:type="spellStart"/>
      <w:proofErr w:type="gram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s.Remove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&gt;= a &amp;&amp; 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first,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(array, 4, 8, 0,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array.Length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proofErr w:type="gramStart"/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proofErr w:type="gramEnd"/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  <w:proofErr w:type="gramEnd"/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Couting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||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//I put (if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end -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//the first index of the sub-sequence is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lastIndex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sub_sequence.Length;i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  <w:proofErr w:type="gramEnd"/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</w:t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spellStart"/>
      <w:proofErr w:type="gramEnd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 had the </w:t>
      </w:r>
      <w:proofErr w:type="gramStart"/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value "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head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in_order_iterative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proofErr w:type="gramEnd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S.empty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</w:t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S.top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popped-&gt;value &lt;&lt;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30EC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76C8" w:rsidRDefault="00D776C8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Unweighted graph data structure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18264B" w:rsidRDefault="00D776C8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class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Vertex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data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</w:t>
      </w:r>
      <w:bookmarkStart w:id="0" w:name="_GoBack"/>
      <w:bookmarkEnd w:id="0"/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edges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[]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proofErr w:type="spellStart"/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addEdge</w:t>
      </w:r>
      <w:proofErr w:type="spell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node)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node!=null)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egdes.Add.node</w:t>
      </w:r>
      <w:proofErr w:type="spellEnd"/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2D32CA" w:rsidRDefault="0018264B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cstheme="minorHAnsi"/>
          <w:b/>
          <w:sz w:val="24"/>
          <w:szCs w:val="19"/>
          <w:highlight w:val="white"/>
          <w:lang w:val="en-GB"/>
        </w:rPr>
        <w:tab/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class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vertices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[]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proofErr w:type="spellStart"/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addNode</w:t>
      </w:r>
      <w:proofErr w:type="spell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v!=null)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vertices.Add</w:t>
      </w:r>
      <w:proofErr w:type="spell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one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Vertex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GB"/>
        </w:rPr>
        <w:t>one.data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&lt;- 1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one.addEdge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2)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new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myGraph.addNode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>1)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776C8" w:rsidRDefault="00D776C8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I chose the adjacency list approach so I created a new class Vertex (Node) with a data and </w:t>
      </w:r>
      <w:proofErr w:type="gramStart"/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</w:t>
      </w:r>
      <w:proofErr w:type="gramEnd"/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integer list representing the edges. 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="004E591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edges</w:t>
      </w:r>
      <w:r w:rsidR="004E59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="004E591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="004E591A"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4E591A"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="004E59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="004E591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4E59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data)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//Constructor to Create/Add a new node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.data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data;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//Getter and Setter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.data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Neighbors</w:t>
      </w:r>
      <w:proofErr w:type="spell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edges;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.edges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add an edge, I add the value of the node in the adjacency list of both nodes with the other one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node)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(node !=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.edges.Add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node);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vertices;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Graph()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Vertices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proofErr w:type="gramEnd"/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a node a simply add it the list of nodes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(v !=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.vertices.Add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addNodes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v)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v.Length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v[i]);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Program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one=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10 nodes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two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three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four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five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six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seven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eight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nine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one.addEdge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2);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1 is linked to Node 2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2 is linked to Node 1 and four ...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two.addEdge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2);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use my function Add to create edges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four.addEdge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five.addEdge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six.addEdge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seven.addEdge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eight.addEdge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v = { one, two, three, four, five, six, seven, eight, nine};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all the nodes to the graph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myGraph.addNodes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ten = </w:t>
      </w:r>
      <w:r w:rsidRPr="00D776C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776C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nine.addEdge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10);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 new node and link it with node 9 by adding a new edge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ten.addEdge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9);</w:t>
      </w: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P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myGraph.addNode</w:t>
      </w:r>
      <w:proofErr w:type="spell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ten); </w:t>
      </w:r>
      <w:r w:rsidRPr="00D776C8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it to the graph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76C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0060" w:rsidRDefault="00D776C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3630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630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630" w:rsidRPr="006B0060" w:rsidRDefault="004E591A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theme="minorHAnsi"/>
          <w:b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7.3pt;width:305.4pt;height:153.1pt;z-index:251663360;mso-position-horizontal-relative:text;mso-position-vertical-relative:text">
            <v:imagedata r:id="rId8" o:title="15271369_10153808640596353_922671494_o" blacklevel="8520f"/>
            <w10:wrap type="square"/>
          </v:shape>
        </w:pict>
      </w:r>
      <w:proofErr w:type="spellStart"/>
      <w:r w:rsidR="00E33630" w:rsidRPr="00E33630">
        <w:rPr>
          <w:rFonts w:cstheme="minorHAnsi"/>
          <w:b/>
          <w:color w:val="000000"/>
          <w:sz w:val="24"/>
          <w:szCs w:val="19"/>
          <w:highlight w:val="white"/>
        </w:rPr>
        <w:t>MyGraph</w:t>
      </w:r>
      <w:proofErr w:type="spellEnd"/>
      <w:r w:rsidR="00E33630" w:rsidRPr="00E33630">
        <w:rPr>
          <w:rFonts w:cstheme="minorHAnsi"/>
          <w:b/>
          <w:color w:val="000000"/>
          <w:sz w:val="24"/>
          <w:szCs w:val="19"/>
          <w:highlight w:val="white"/>
        </w:rPr>
        <w:t> </w:t>
      </w:r>
      <w:r w:rsidR="00E3363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sectPr w:rsidR="00E33630" w:rsidRPr="006B006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91A" w:rsidRDefault="004E591A" w:rsidP="00230B6B">
      <w:pPr>
        <w:spacing w:after="0" w:line="240" w:lineRule="auto"/>
      </w:pPr>
      <w:r>
        <w:separator/>
      </w:r>
    </w:p>
  </w:endnote>
  <w:endnote w:type="continuationSeparator" w:id="0">
    <w:p w:rsidR="004E591A" w:rsidRDefault="004E591A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1A" w:rsidRDefault="004E591A">
    <w:pPr>
      <w:pStyle w:val="Footer"/>
    </w:pPr>
    <w:r>
      <w:t xml:space="preserve">210CT </w:t>
    </w:r>
    <w:proofErr w:type="spellStart"/>
    <w:r>
      <w:t>Courseword</w:t>
    </w:r>
    <w:proofErr w:type="spellEnd"/>
    <w:r>
      <w:ptab w:relativeTo="margin" w:alignment="center" w:leader="none"/>
    </w:r>
    <w:r>
      <w:t>2016/2017</w:t>
    </w:r>
    <w:r>
      <w:tab/>
    </w:r>
    <w:r>
      <w:fldChar w:fldCharType="begin"/>
    </w:r>
    <w:r>
      <w:instrText>PAGE   \* MERGEFORMAT</w:instrText>
    </w:r>
    <w:r>
      <w:fldChar w:fldCharType="separate"/>
    </w:r>
    <w:r w:rsidR="00717D64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91A" w:rsidRDefault="004E591A" w:rsidP="00230B6B">
      <w:pPr>
        <w:spacing w:after="0" w:line="240" w:lineRule="auto"/>
      </w:pPr>
      <w:r>
        <w:separator/>
      </w:r>
    </w:p>
  </w:footnote>
  <w:footnote w:type="continuationSeparator" w:id="0">
    <w:p w:rsidR="004E591A" w:rsidRDefault="004E591A" w:rsidP="002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1A" w:rsidRPr="0001048B" w:rsidRDefault="004E591A">
    <w:pPr>
      <w:pStyle w:val="Header"/>
      <w:rPr>
        <w:lang w:val="en-GB"/>
      </w:rPr>
    </w:pPr>
    <w:r w:rsidRPr="0001048B">
      <w:rPr>
        <w:lang w:val="en-GB"/>
      </w:rPr>
      <w:t>210CT Coursework</w:t>
    </w:r>
    <w:r w:rsidRPr="0001048B">
      <w:rPr>
        <w:lang w:val="en-GB"/>
      </w:rPr>
      <w:tab/>
      <w:t>Alain Trantik</w:t>
    </w:r>
    <w:r w:rsidRPr="0001048B">
      <w:rPr>
        <w:lang w:val="en-GB"/>
      </w:rPr>
      <w:tab/>
    </w:r>
    <w:proofErr w:type="gramStart"/>
    <w:r w:rsidRPr="0001048B">
      <w:rPr>
        <w:lang w:val="en-GB"/>
      </w:rPr>
      <w:t>ID :</w:t>
    </w:r>
    <w:proofErr w:type="gramEnd"/>
    <w:r w:rsidRPr="0001048B">
      <w:rPr>
        <w:lang w:val="en-GB"/>
      </w:rPr>
      <w:t xml:space="preserve"> 7455647</w:t>
    </w:r>
  </w:p>
  <w:p w:rsidR="004E591A" w:rsidRPr="0001048B" w:rsidRDefault="004E591A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1048B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479D7"/>
    <w:rsid w:val="00155926"/>
    <w:rsid w:val="001627D5"/>
    <w:rsid w:val="0018264B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2D32CA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4E591A"/>
    <w:rsid w:val="005009FD"/>
    <w:rsid w:val="00505521"/>
    <w:rsid w:val="005202B3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B0060"/>
    <w:rsid w:val="006C0902"/>
    <w:rsid w:val="006C4DC8"/>
    <w:rsid w:val="006D1D4D"/>
    <w:rsid w:val="006D554C"/>
    <w:rsid w:val="00710548"/>
    <w:rsid w:val="00711B7E"/>
    <w:rsid w:val="00717D64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30538"/>
    <w:rsid w:val="00C427C0"/>
    <w:rsid w:val="00C51A06"/>
    <w:rsid w:val="00C64B95"/>
    <w:rsid w:val="00C94B3A"/>
    <w:rsid w:val="00CD5BFA"/>
    <w:rsid w:val="00CF332D"/>
    <w:rsid w:val="00D00998"/>
    <w:rsid w:val="00D07AAE"/>
    <w:rsid w:val="00D21E82"/>
    <w:rsid w:val="00D26239"/>
    <w:rsid w:val="00D451AB"/>
    <w:rsid w:val="00D72A82"/>
    <w:rsid w:val="00D75AC2"/>
    <w:rsid w:val="00D776C8"/>
    <w:rsid w:val="00D80A7E"/>
    <w:rsid w:val="00D828BF"/>
    <w:rsid w:val="00DA0513"/>
    <w:rsid w:val="00DB37EC"/>
    <w:rsid w:val="00DB63F2"/>
    <w:rsid w:val="00DC4199"/>
    <w:rsid w:val="00E20694"/>
    <w:rsid w:val="00E33630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6B"/>
  </w:style>
  <w:style w:type="paragraph" w:styleId="Footer">
    <w:name w:val="footer"/>
    <w:basedOn w:val="Normal"/>
    <w:link w:val="FooterCh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A713-E537-474D-8D3B-661FF7B8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13</Pages>
  <Words>2858</Words>
  <Characters>16294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157</cp:revision>
  <dcterms:created xsi:type="dcterms:W3CDTF">2016-10-15T17:09:00Z</dcterms:created>
  <dcterms:modified xsi:type="dcterms:W3CDTF">2016-11-28T15:48:00Z</dcterms:modified>
</cp:coreProperties>
</file>