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3DE3" w14:textId="7FA3C920" w:rsidR="00701991" w:rsidRDefault="00701991" w:rsidP="00701991">
      <w:pPr>
        <w:pStyle w:val="a3"/>
        <w:numPr>
          <w:ilvl w:val="0"/>
          <w:numId w:val="1"/>
        </w:numPr>
      </w:pPr>
      <w:r>
        <w:t>Go into the bin document and copy the whole path</w:t>
      </w:r>
    </w:p>
    <w:p w14:paraId="5969FD51" w14:textId="1CD83FCB" w:rsidR="009F3E31" w:rsidRDefault="00701991">
      <w:r>
        <w:rPr>
          <w:noProof/>
        </w:rPr>
        <w:drawing>
          <wp:inline distT="0" distB="0" distL="0" distR="0" wp14:anchorId="6EA3E74C" wp14:editId="20ED4A8B">
            <wp:extent cx="2505075" cy="295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1687" w14:textId="4F28054F" w:rsidR="00701991" w:rsidRDefault="00701991">
      <w:r>
        <w:rPr>
          <w:noProof/>
        </w:rPr>
        <w:drawing>
          <wp:inline distT="0" distB="0" distL="0" distR="0" wp14:anchorId="3A2787E1" wp14:editId="7A2982E5">
            <wp:extent cx="5274310" cy="298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8283" w14:textId="108F67E2" w:rsidR="00701991" w:rsidRDefault="00701991">
      <w:r>
        <w:rPr>
          <w:noProof/>
        </w:rPr>
        <w:drawing>
          <wp:inline distT="0" distB="0" distL="0" distR="0" wp14:anchorId="07BEE73E" wp14:editId="41B9EF85">
            <wp:extent cx="4495800" cy="409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F5AF" w14:textId="52A6886E" w:rsidR="00701991" w:rsidRDefault="00701991" w:rsidP="00701991">
      <w:pPr>
        <w:pStyle w:val="a3"/>
        <w:numPr>
          <w:ilvl w:val="0"/>
          <w:numId w:val="1"/>
        </w:numPr>
      </w:pPr>
      <w:r>
        <w:t>Go to My PC</w:t>
      </w:r>
    </w:p>
    <w:sectPr w:rsidR="00701991" w:rsidSect="000D390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045A7"/>
    <w:multiLevelType w:val="hybridMultilevel"/>
    <w:tmpl w:val="FE06DFB4"/>
    <w:lvl w:ilvl="0" w:tplc="97A2B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92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4B"/>
    <w:rsid w:val="000D3905"/>
    <w:rsid w:val="00275F4B"/>
    <w:rsid w:val="00701991"/>
    <w:rsid w:val="00715EC5"/>
    <w:rsid w:val="009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7AC1"/>
  <w15:chartTrackingRefBased/>
  <w15:docId w15:val="{82162FE7-2A1E-438F-9D90-1EE3E4CC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bCs/>
        <w:kern w:val="2"/>
        <w:sz w:val="21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Jiantao Feng</dc:creator>
  <cp:keywords/>
  <dc:description/>
  <cp:lastModifiedBy>Jiantao Feng</cp:lastModifiedBy>
  <cp:revision>2</cp:revision>
  <dcterms:created xsi:type="dcterms:W3CDTF">2022-06-28T16:53:00Z</dcterms:created>
  <dcterms:modified xsi:type="dcterms:W3CDTF">2022-06-28T16:56:00Z</dcterms:modified>
</cp:coreProperties>
</file>