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lang w:val="en-US" w:eastAsia="zh-CN"/>
        </w:rPr>
        <w:t>排序类问题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1151 成绩排序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输入任意（用户，成绩）序列，可以获得成绩从高到低或从低到高的排列,相同成绩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都按先录入排列在前的规则处理。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jack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peter     96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Tom       70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smith     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从高到低  成绩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peter     96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jack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Tom 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smith     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从低到高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smith     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jack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Tom      70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peter     96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输入多行，先输入要排序的人的个数，然后输入排序方法0（降序）或者1（升序）再分别输入他们的名字和成绩，以一个空格隔开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按照指定方式输出名字和成绩，名字和成绩之间以一个空格隔开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fang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yang 50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ning 70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fang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ning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yang 50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1010 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输入n个数进行排序，要求先按奇偶后按从小到大的顺序排序。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第一行输入一个整数n，表示总共有多少个数，n&lt;=1000。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第二行输入n个整数，用空格隔开。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输出排序之后的结果。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1 2 3 4 5 6 7 8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1 3 5 7 2 4 6 8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贵州大学2018/兰州大学2018年机试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1106 排序2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编写程序实现直接插入排序、希尔排序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d=5)</w:t>
      </w:r>
      <w:r>
        <w:rPr>
          <w:rFonts w:hint="eastAsia"/>
          <w:b w:val="0"/>
          <w:bCs w:val="0"/>
          <w:lang w:val="en-US" w:eastAsia="zh-CN"/>
        </w:rPr>
        <w:t>(d=5即增量,例如对i,i+5,i+10排序)</w:t>
      </w:r>
      <w:r>
        <w:rPr>
          <w:rFonts w:hint="default"/>
          <w:b w:val="0"/>
          <w:bCs w:val="0"/>
          <w:lang w:val="en-US" w:eastAsia="zh-CN"/>
        </w:rPr>
        <w:t>、直接选择排序、快速排序和二路归并排序算法。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第一行是待排序数据元素的个数</w:t>
      </w:r>
      <w:r>
        <w:rPr>
          <w:rFonts w:hint="eastAsia"/>
          <w:b w:val="0"/>
          <w:bCs w:val="0"/>
          <w:lang w:val="en-US" w:eastAsia="zh-CN"/>
        </w:rPr>
        <w:t>，第二行是</w:t>
      </w:r>
      <w:r>
        <w:rPr>
          <w:rFonts w:hint="default"/>
          <w:b w:val="0"/>
          <w:bCs w:val="0"/>
          <w:lang w:val="en-US" w:eastAsia="zh-CN"/>
        </w:rPr>
        <w:t>待排序的数据元素。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直接插入排序后的结果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一趟希尔排序后的结果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直接选择排序后的结果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快速排序后的结果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一趟二路归并排序后的结果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50 36 41 19 23 4 20 18 12 22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4 12 18 19 20 22 23 36 41 50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4 20 18 12 22 50 36 41 19 23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4 12 18 19 20 22 23 36 41 50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4 12 18 19 20 22 23 36 41 50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36 50 19 41 4 23 18 20 12 22</w:t>
      </w:r>
      <w:r>
        <w:rPr>
          <w:rFonts w:hint="default"/>
          <w:b/>
          <w:bCs/>
          <w:lang w:val="en-US" w:eastAsia="zh-CN"/>
        </w:rPr>
        <w:t>​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1159 成绩排序2.0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用一维数组存储学号和成绩，然后，按成绩排序输出。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输入第一行包括一个整数N(1&lt;=N&lt;=100)，代表学生的个数。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接下来的N行每行包括两个整数p和q，分别代表每个学生的学号和成绩。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按照学生的成绩从小到大进行排序，并将排序后的学生信息打印出来。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如果学生的成绩相同，则按照学号的大小进行从小到大排序。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2 87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3 92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2 87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1 90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3 92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1217 国名排序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小李在准备明天的广交会，明天有来自世界各国的客</w:t>
      </w:r>
      <w:r>
        <w:rPr>
          <w:rFonts w:hint="eastAsia"/>
          <w:b w:val="0"/>
          <w:bCs w:val="0"/>
          <w:lang w:val="en-US" w:eastAsia="zh-CN"/>
        </w:rPr>
        <w:t>户</w:t>
      </w:r>
      <w:r>
        <w:rPr>
          <w:rFonts w:hint="default"/>
          <w:b w:val="0"/>
          <w:bCs w:val="0"/>
          <w:lang w:val="en-US" w:eastAsia="zh-CN"/>
        </w:rPr>
        <w:t>跟他们谈生意，小李要尽快的整理出名单给经理，你能帮他把客户来自的国家按英文字典次序排好吗？例如小李手上有来自加拿大，美国，中国的名单，排好的名单应是美国，加拿大，中国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第一行为一个n（n&lt;=100）表示n个国家，第２行到第n＋１行分别为n个国家的名字．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输出n个国家按字典顺序的排列．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China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Canada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America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America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Canada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China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1227 日志排序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有一个网络日志，记录了网络中计算任务的执行情况，每个计算任务对应一条如下形式的日志记录： “hs_10000_p”是计算任务的名称， “2007-01-17 19:22:53,315”是计算任务开始执行的时间“年-月-日 时：分：秒，毫秒”， “253.035(s)”是计算任务消耗的时间(以秒计) hs_10000_p 2007-01-17 19:22:53,315 253.035(s) 请你写一个程序，对日志中记录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default"/>
          <w:b w:val="0"/>
          <w:bCs w:val="0"/>
          <w:lang w:val="en-US" w:eastAsia="zh-CN"/>
        </w:rPr>
        <w:t>计算任务进行排序。 时间消耗少的计算任务排在前面，时间消耗多的计算任务排在后面。 如果两个计算任务消耗的时间相同，则将开始执行时间早的计算任务排在前面。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日志中每个记录是一个字符串，每个字符串占一行。最后一行为空行，表示日志结束。日志中最多可能有10000条记录。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计算任务名称的长度不超过10，开始执行时间的格式是YYYY-MM-DD HH:MM:SS,MMM，消耗时间小数点后有三位数字。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计算任务名称与任务开始时间、消耗时间之间以一个或多个空格隔开，行首和行尾可能有多余的空格。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排序好的日志记录。每个记录的字符串各占一行。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输入的格式与输入保持一致，输入包括几个空格，你的输出中也应该包含同样多的空格。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hs_10000_p   2007-01-17 19:22:53,315     253.035(s)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hs_10001_p   2007-01-17 19:22:53,315     253.846(s)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hs_10002_m   2007-01-17 19:22:53,315     129.574(s)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hs_10002_p   2007-01-17 19:22:53,315     262.531(s)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hs_10003_m   2007-01-17 19:22:53,318     126.622(s)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hs_10003_p   2007-01-17 19:22:53,318     136.962(s)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hs_10005_m   2007-01-17 19:22:53,318     130.487(s)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hs_10005_p   2007-01-17 19:22:53,318     253.035(s)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hs_10006_m   2007-01-17 19:22:53,318     248.548(s)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hs_10006_p   2007-01-17 19:25:23,367    3146.827(s)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hs_10003_m   2007-01-17 19:22:53,318     126.622(s)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hs_10002_m   2007-01-17 19:22:53,315     129.574(s)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hs_10005_m   2007-01-17 19:22:53,318     130.487(s)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hs_10003_p   2007-01-17 19:22:53,318     136.962(s)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hs_10006_m   2007-01-17 19:22:53,318     248.548(s)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hs_10000_p   2007-01-17 19:22:53,315     253.035(s)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hs_10005_p   2007-01-17 19:22:53,318     253.035(s)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hs_10001_p   2007-01-17 19:22:53,315     253.846(s)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hs_10002_p   2007-01-17 19:22:53,315     262.531(s)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hs_10006_p   2007-01-17 19:25:23,367    3146.827(s)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北京大学机考题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1248 整数奇偶排序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输入10个整数，彼此以空格分隔。重新排序以后输出(也按空格分隔)，要求: 1.先输出其中的奇数,并按从大到小排列； 2.然后输出其中的偶数,并按从小到大排列。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任意</w:t>
      </w:r>
      <w:r>
        <w:rPr>
          <w:rFonts w:hint="eastAsia"/>
          <w:b w:val="0"/>
          <w:bCs w:val="0"/>
          <w:lang w:val="en-US" w:eastAsia="zh-CN"/>
        </w:rPr>
        <w:t>顺</w:t>
      </w:r>
      <w:r>
        <w:rPr>
          <w:rFonts w:hint="default"/>
          <w:b w:val="0"/>
          <w:bCs w:val="0"/>
          <w:lang w:val="en-US" w:eastAsia="zh-CN"/>
        </w:rPr>
        <w:t>序的10个整数（0～100），彼此以空格分隔。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可能有多组测试数据，对于每组数据，按照要求排序后输出，由空格分隔。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测试数据可能有很多组，请使用while(cin&gt;&gt;a[0]&gt;&gt;a[1]&gt;&gt;...&gt;&gt;a[9])类似的做法来实现;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输入数据随机，有可能相等。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4 7 3 13 11 12 0 47 34 98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47 13 11 7 3 0 4 12 34 98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1254 字符串排序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输入一个长度不超过20的字符串，对所输入的字符串，按照ASCII码的大小从小到大进行排序，请输出排序后的结果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一个字符串，其长度n&lt;=20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输入样例可能有多组，对于每组测试样例，按照ASCII码的大小对输入的字符串从小到大进行排序，输出排序后的结果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dcba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abcd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1255 字符串排序2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编写一个程序，将输入字符串中的字符按如下规则排序(一个测试用例可能包含多组数据，请注意处理)。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规则1 ：英文字母从A到Z排列，不区分大小写。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如，输入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Type 输出：epTy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规则2 ：同一个英文字母的大小写同时存在时，按照输入顺序排列。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如，输入：BabA 输出：aABb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规则3 ：非英文字母的其它字符保持原来的位置。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如，输入：By?e 输出：Be?y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 Famous Saying: Much Ado About Nothing (2012/8).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 aaAAbc dFgghh: iimM nNn oooos Sttuuuy (2012/8).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1261 字符串排序3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先输入你要输入的字符串的个数。然后换行输入该组字符串。每个字符串以回车结束，每个字符串少于一百个字符。 如果在输入过程中输入的一个字符串为“stop”，也结束输入。 然后将这输入的该组字符串按每个字符串的长度，由小到大排序，按排序结果输出字符串。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字符串的个数，以及该组字符串。每个字符串以‘\n’结束。如果输入字符串为“stop”，也结束输入.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将输入的所有字符串按长度由小到大排序输出(如果有“stop”，不输出“stop”)。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根据输入的字符串个数来动态分配存储空间（采用new()函数）。每个字符串会少于100个字符。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测试数据有多组，注意使用while()循环输入。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sky is grey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cold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very cold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stop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good enough to be proud of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good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quite good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cold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very cold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sky is grey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good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quite good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good enough to be proud of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1294 后缀子串排序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对于一个字符串，将其后缀子串进行排序，例如grain其子串有：grain rain ain in n 然后对各子串按字典顺序排序，即：ain,grain,in,n,rain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多组数据输入。每个案例为一行字符串。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将子串排序输出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grain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ain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grain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rain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上海交通大学机试题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1310 奥运排序问题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按要求，给国家进行排名。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有多组数据。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第一行给出国家数N，要求排名的国家数M，国家号从0到N-1。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第二行开始的N行给定国家或地区的奥运金牌数，奖牌数，人口数（百万）。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接下来一行给出M个国家号。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排序有4种方式: 金牌总数 奖牌总数 金牌人口比例 奖牌人口比例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对每个国家给出最佳排名排名方式 和 最终排名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格式为: 排名:排名方式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如果有相同的最终排名，则输出排名方式最小的那种排名，对于排名方式，金牌总数 &lt; 奖牌总数 &lt; 金牌人口比例 &lt; 奖牌人口比例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如果有并列排名的情况，即如果出现金牌总数为 100,90,90,80.则排名为1,2,2,4.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每组数据后加一个空行。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4 8 1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6 6 2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4 8 2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2 12 4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0 1 2 3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8 10 1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8 13 4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2:1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1:2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338"/>
    <w:rsid w:val="068E7E25"/>
    <w:rsid w:val="07B30A89"/>
    <w:rsid w:val="08F50AB1"/>
    <w:rsid w:val="0A9F5C49"/>
    <w:rsid w:val="0AE761CB"/>
    <w:rsid w:val="0D243A17"/>
    <w:rsid w:val="0EDF3DC2"/>
    <w:rsid w:val="0F66152C"/>
    <w:rsid w:val="11E361CE"/>
    <w:rsid w:val="13624B99"/>
    <w:rsid w:val="17D014F6"/>
    <w:rsid w:val="193B1E80"/>
    <w:rsid w:val="1A077145"/>
    <w:rsid w:val="20D5764A"/>
    <w:rsid w:val="226116C4"/>
    <w:rsid w:val="2616502E"/>
    <w:rsid w:val="398D69D8"/>
    <w:rsid w:val="484509DA"/>
    <w:rsid w:val="4B700C70"/>
    <w:rsid w:val="4E585294"/>
    <w:rsid w:val="4ED27F1C"/>
    <w:rsid w:val="51434C43"/>
    <w:rsid w:val="52102354"/>
    <w:rsid w:val="5BD308A7"/>
    <w:rsid w:val="5DF13273"/>
    <w:rsid w:val="61A53CB4"/>
    <w:rsid w:val="62A24D22"/>
    <w:rsid w:val="631376C7"/>
    <w:rsid w:val="661547BD"/>
    <w:rsid w:val="6E7F5BB4"/>
    <w:rsid w:val="6F747814"/>
    <w:rsid w:val="773B3E78"/>
    <w:rsid w:val="799B2A01"/>
    <w:rsid w:val="7A6448C1"/>
    <w:rsid w:val="7B437F52"/>
    <w:rsid w:val="7BCC2BC7"/>
    <w:rsid w:val="7C70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2022-01-22T02:05:00Z</dcterms:created>
  <dc:creator>frey</dc:creator>
  <cp:lastModifiedBy>hankel</cp:lastModifiedBy>
  <dcterms:modified xsi:type="dcterms:W3CDTF">2022-01-23T07:25:38Z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