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31" w:rsidRDefault="007D506E">
      <w:r>
        <w:t xml:space="preserve">Pixel values </w:t>
      </w:r>
      <w:r w:rsidR="00130231">
        <w:t>true</w:t>
      </w:r>
      <w:r>
        <w:t xml:space="preserve">     </w:t>
      </w:r>
      <w:r w:rsidR="00130231">
        <w:t xml:space="preserve"> false </w:t>
      </w:r>
      <w:r>
        <w:t xml:space="preserve">    at </w:t>
      </w:r>
      <w:r w:rsidR="00130231">
        <w:t xml:space="preserve">column:        </w:t>
      </w:r>
      <w:r>
        <w:t xml:space="preserve">row:                </w:t>
      </w:r>
    </w:p>
    <w:p w:rsidR="00130231" w:rsidRDefault="00130231"/>
    <w:p w:rsidR="00C65885" w:rsidRDefault="00130231">
      <w:r w:rsidRPr="00130231">
        <w:t xml:space="preserve">   </w:t>
      </w:r>
      <w:r>
        <w:t xml:space="preserve">                  798</w:t>
      </w:r>
      <w:r w:rsidRPr="00130231">
        <w:t xml:space="preserve"> </w:t>
      </w:r>
      <w:r>
        <w:t xml:space="preserve">        1799                </w:t>
      </w:r>
      <w:r w:rsidRPr="00130231">
        <w:t>225.000,     150.000</w:t>
      </w:r>
      <w:r w:rsidR="007D506E">
        <w:t xml:space="preserve">     </w:t>
      </w:r>
    </w:p>
    <w:p w:rsidR="00130231" w:rsidRDefault="00130231">
      <w:r w:rsidRPr="00130231">
        <w:t xml:space="preserve">  </w:t>
      </w:r>
      <w:r>
        <w:t xml:space="preserve">                  786          1829              </w:t>
      </w:r>
      <w:r w:rsidRPr="00130231">
        <w:t xml:space="preserve">  198.000,     165.000</w:t>
      </w:r>
    </w:p>
    <w:p w:rsidR="006B7D40" w:rsidRDefault="006B7D40">
      <w:r>
        <w:t xml:space="preserve">                    667            834 </w:t>
      </w:r>
      <w:bookmarkStart w:id="0" w:name="_GoBack"/>
      <w:bookmarkEnd w:id="0"/>
      <w:r>
        <w:t xml:space="preserve">                </w:t>
      </w:r>
      <w:r w:rsidRPr="006B7D40">
        <w:t>188.000,      49.000</w:t>
      </w:r>
    </w:p>
    <w:p w:rsidR="00130231" w:rsidRDefault="00130231">
      <w:r>
        <w:t xml:space="preserve">                       </w:t>
      </w:r>
    </w:p>
    <w:sectPr w:rsidR="0013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E"/>
    <w:rsid w:val="00130231"/>
    <w:rsid w:val="006B7D40"/>
    <w:rsid w:val="007D506E"/>
    <w:rsid w:val="00C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F86D1-FB15-44BF-8E1D-EF75E7BF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</dc:creator>
  <cp:keywords/>
  <dc:description/>
  <cp:lastModifiedBy>cma</cp:lastModifiedBy>
  <cp:revision>3</cp:revision>
  <dcterms:created xsi:type="dcterms:W3CDTF">2019-12-27T05:40:00Z</dcterms:created>
  <dcterms:modified xsi:type="dcterms:W3CDTF">2019-12-27T05:49:00Z</dcterms:modified>
</cp:coreProperties>
</file>