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0B58" w14:textId="77777777" w:rsidR="00046193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4FDD322B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A778E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97DEC" w14:textId="77777777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лабораторной работе №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на тему: «Изучение перегрузки стандартных операций в языке Си++»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5D0799D" w14:textId="2E754DBA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79D63C52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51026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D94D1B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6FF3B5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513A3" w14:textId="70FCF8B6" w:rsidR="0004619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Спиридонов Олег</w:t>
      </w:r>
    </w:p>
    <w:p w14:paraId="612F267C" w14:textId="77777777" w:rsidR="00046193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 w:clear="all"/>
      </w:r>
    </w:p>
    <w:p w14:paraId="68E44DD1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198A44E9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Овладение навыками разработки программ на языке C++, использующих перегрузку стандартных операций.</w:t>
      </w:r>
    </w:p>
    <w:p w14:paraId="68826D64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 работы:</w:t>
      </w:r>
    </w:p>
    <w:p w14:paraId="6EAB91DB" w14:textId="77777777" w:rsidR="00046193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необходимые учебные материалы, посвященные перегрузке стандартных операций в языке Си++ </w:t>
      </w:r>
    </w:p>
    <w:p w14:paraId="47077A6A" w14:textId="77777777" w:rsidR="00046193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программу на языке Си++ для решения заданного варианта задания</w:t>
      </w:r>
    </w:p>
    <w:p w14:paraId="04F01817" w14:textId="77777777" w:rsidR="00046193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Отладить программу</w:t>
      </w:r>
    </w:p>
    <w:p w14:paraId="09D8ED32" w14:textId="77777777" w:rsidR="00046193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решение контрольного примера с помощью программы и ручной расчет контрольного примера</w:t>
      </w:r>
    </w:p>
    <w:p w14:paraId="62104B8A" w14:textId="77777777" w:rsidR="00046193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Подготовить отчет по лабораторной работе</w:t>
      </w:r>
    </w:p>
    <w:p w14:paraId="262EC5B3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14:paraId="6B633253" w14:textId="74B4C67C" w:rsidR="00046193" w:rsidRDefault="00000000">
      <w:pPr>
        <w:pStyle w:val="af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Описание класса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Vector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78E933C" w14:textId="32F9CAD2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задает вектор размерности n.</w:t>
      </w:r>
    </w:p>
    <w:p w14:paraId="13B35305" w14:textId="77777777" w:rsidR="00046193" w:rsidRDefault="00000000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 класса:</w:t>
      </w:r>
    </w:p>
    <w:p w14:paraId="6184A1B5" w14:textId="3FA45611" w:rsidR="00046193" w:rsidRPr="00FC6EEC" w:rsidRDefault="00143971">
      <w:pPr>
        <w:pStyle w:val="af9"/>
        <w:numPr>
          <w:ilvl w:val="2"/>
          <w:numId w:val="2"/>
        </w:numPr>
        <w:spacing w:line="360" w:lineRule="auto"/>
        <w:rPr>
          <w:lang w:val="ru-RU"/>
        </w:rPr>
      </w:pPr>
      <w:r w:rsidRPr="00143971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элементов (размерность) вектора</w:t>
      </w:r>
      <w:r w:rsidR="000000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83C941E" w14:textId="1EC77485" w:rsidR="00046193" w:rsidRPr="00143971" w:rsidRDefault="00143971">
      <w:pPr>
        <w:pStyle w:val="af9"/>
        <w:numPr>
          <w:ilvl w:val="2"/>
          <w:numId w:val="2"/>
        </w:numPr>
        <w:spacing w:line="360" w:lineRule="auto"/>
        <w:rPr>
          <w:lang w:val="ru-RU"/>
        </w:rPr>
      </w:pPr>
      <w:r w:rsidRPr="00143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Указатель на массив типа </w:t>
      </w:r>
      <w:proofErr w:type="spellStart"/>
      <w:r w:rsidRPr="00143971">
        <w:rPr>
          <w:rFonts w:ascii="Times New Roman" w:eastAsia="Times New Roman" w:hAnsi="Times New Roman" w:cs="Times New Roman"/>
          <w:sz w:val="28"/>
          <w:szCs w:val="28"/>
          <w:lang w:val="ru-RU"/>
        </w:rPr>
        <w:t>int</w:t>
      </w:r>
      <w:proofErr w:type="spellEnd"/>
      <w:r w:rsidRPr="00143971">
        <w:rPr>
          <w:rFonts w:ascii="Times New Roman" w:eastAsia="Times New Roman" w:hAnsi="Times New Roman" w:cs="Times New Roman"/>
          <w:sz w:val="28"/>
          <w:szCs w:val="28"/>
          <w:lang w:val="ru-RU"/>
        </w:rPr>
        <w:t>, задающий вектор</w:t>
      </w:r>
      <w:r w:rsidR="000000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0B03F1" w14:textId="7B3899F6" w:rsidR="00046193" w:rsidRDefault="00000000">
      <w:pPr>
        <w:pStyle w:val="af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Конструкторы класса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Vector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CA2DB23" w14:textId="77777777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без параметров, задающий пустой вектор (число элементов равно 0).</w:t>
      </w:r>
    </w:p>
    <w:p w14:paraId="1EBDBC76" w14:textId="77777777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Конструктор, создающий объект вектора на основе обычного одномерного массива размерности n.</w:t>
      </w:r>
    </w:p>
    <w:p w14:paraId="6FF3C02C" w14:textId="77777777" w:rsidR="00046193" w:rsidRDefault="00000000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копирования.</w:t>
      </w:r>
    </w:p>
    <w:p w14:paraId="752058DC" w14:textId="77777777" w:rsidR="00046193" w:rsidRDefault="00000000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перемещения.</w:t>
      </w:r>
    </w:p>
    <w:p w14:paraId="74FDD9F1" w14:textId="77777777" w:rsidR="00046193" w:rsidRDefault="00000000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Деструктор.</w:t>
      </w:r>
    </w:p>
    <w:p w14:paraId="499EF3A7" w14:textId="77777777" w:rsidR="00046193" w:rsidRDefault="00000000">
      <w:pPr>
        <w:pStyle w:val="af9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Необходимые операции для перегрузки:</w:t>
      </w:r>
    </w:p>
    <w:p w14:paraId="71F6264E" w14:textId="77777777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Операция []: обращение к элементу вектора по индексу.</w:t>
      </w:r>
    </w:p>
    <w:p w14:paraId="0B2879F9" w14:textId="77777777" w:rsidR="00046193" w:rsidRDefault="00000000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Операция = (присваивание с копированием).</w:t>
      </w:r>
    </w:p>
    <w:p w14:paraId="2ADBEDD8" w14:textId="77777777" w:rsidR="00046193" w:rsidRPr="00235CFA" w:rsidRDefault="00000000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Операция = (присваивание с перемещением).</w:t>
      </w:r>
    </w:p>
    <w:p w14:paraId="7816AB02" w14:textId="470A5577" w:rsidR="00235CFA" w:rsidRDefault="00235CFA">
      <w:pPr>
        <w:pStyle w:val="af9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векторов (массивов)).</w:t>
      </w:r>
    </w:p>
    <w:p w14:paraId="52404DA3" w14:textId="77777777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Операция вставки (&lt;&lt;) объекта в поток (объект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7EF3BB6" w14:textId="77777777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Операция извлечения (&gt;&gt;) объекта из потока (объект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istream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7FD27241" w14:textId="45775CD7" w:rsidR="00046193" w:rsidRDefault="00000000">
      <w:pPr>
        <w:pStyle w:val="af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Демонстрация разницы между конструктором копирования и конструктором перемещения</w:t>
      </w:r>
      <w:r w:rsidR="0014397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783CB49" w14:textId="77777777" w:rsidR="00046193" w:rsidRPr="00FC6EEC" w:rsidRDefault="00000000">
      <w:pPr>
        <w:pStyle w:val="af9"/>
        <w:numPr>
          <w:ilvl w:val="0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Обработка входных и выходных данных:</w:t>
      </w:r>
    </w:p>
    <w:p w14:paraId="661A70DB" w14:textId="77777777" w:rsidR="00046193" w:rsidRPr="00FC6EEC" w:rsidRDefault="00000000">
      <w:pPr>
        <w:pStyle w:val="af9"/>
        <w:numPr>
          <w:ilvl w:val="1"/>
          <w:numId w:val="2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входные данные читаются из текстового файла input.txt.</w:t>
      </w:r>
    </w:p>
    <w:p w14:paraId="1F686A63" w14:textId="77777777" w:rsidR="00046193" w:rsidRDefault="00000000">
      <w:pPr>
        <w:pStyle w:val="af9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выводятся в файл output.txt.</w:t>
      </w:r>
    </w:p>
    <w:p w14:paraId="03C60FDE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41D41B4F" w14:textId="0C92DBA1" w:rsidR="00235CFA" w:rsidRDefault="00235CFA" w:rsidP="00235CFA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235C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CFA">
        <w:rPr>
          <w:rFonts w:ascii="Times New Roman" w:eastAsia="Times New Roman" w:hAnsi="Times New Roman" w:cs="Times New Roman"/>
          <w:b/>
          <w:bCs/>
          <w:sz w:val="28"/>
          <w:szCs w:val="28"/>
        </w:rPr>
        <w:t>input.txt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7B830CF" w14:textId="77777777" w:rsidR="00235CFA" w:rsidRDefault="00235CFA" w:rsidP="00235CFA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35CFA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DF5BA02" w14:textId="6B9B8131" w:rsidR="00235CFA" w:rsidRPr="00235CFA" w:rsidRDefault="00235CFA" w:rsidP="00235CFA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35CFA">
        <w:rPr>
          <w:rFonts w:ascii="Times New Roman" w:eastAsia="Times New Roman" w:hAnsi="Times New Roman" w:cs="Times New Roman"/>
          <w:sz w:val="28"/>
          <w:szCs w:val="28"/>
        </w:rPr>
        <w:t>1 2 3 4 5</w:t>
      </w:r>
    </w:p>
    <w:p w14:paraId="1CAA98BB" w14:textId="016DC37D" w:rsidR="00046193" w:rsidRPr="00FC6EEC" w:rsidRDefault="00000000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00FC6E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6EEC" w:rsidRPr="00FC6EEC">
        <w:rPr>
          <w:rFonts w:ascii="Times New Roman" w:eastAsia="Times New Roman" w:hAnsi="Times New Roman" w:cs="Times New Roman"/>
          <w:b/>
          <w:bCs/>
          <w:sz w:val="28"/>
          <w:szCs w:val="28"/>
        </w:rPr>
        <w:t>AL Laba 2 (operation overload).</w:t>
      </w:r>
      <w:proofErr w:type="spellStart"/>
      <w:r w:rsidR="00FC6EEC" w:rsidRPr="00FC6EEC">
        <w:rPr>
          <w:rFonts w:ascii="Times New Roman" w:eastAsia="Times New Roman" w:hAnsi="Times New Roman" w:cs="Times New Roman"/>
          <w:b/>
          <w:bCs/>
          <w:sz w:val="28"/>
          <w:szCs w:val="28"/>
        </w:rPr>
        <w:t>cpp</w:t>
      </w:r>
      <w:proofErr w:type="spellEnd"/>
      <w:r w:rsidRPr="00FC6EE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5F4889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16E808B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41F4C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E41F4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74626FE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4952B796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559E31E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6A9F68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ВАРИАНТ</w:t>
      </w:r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23</w:t>
      </w:r>
    </w:p>
    <w:p w14:paraId="69724ABF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A65CA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0FDF83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operator&lt;</w:t>
      </w:r>
      <w:proofErr w:type="gramStart"/>
      <w:r w:rsidRPr="00E41F4C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41F4C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E51FE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operator&gt;</w:t>
      </w:r>
      <w:proofErr w:type="gramStart"/>
      <w:r w:rsidRPr="00E41F4C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41F4C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9C8054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 w:rsidRPr="00E41F4C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massiv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F3BE27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D2BB62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Vector(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6B5094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Vector(</w:t>
      </w:r>
      <w:proofErr w:type="gramEnd"/>
      <w:r w:rsidRPr="00E41F4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massiv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FF1D87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Vector(</w:t>
      </w:r>
      <w:proofErr w:type="gramEnd"/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1C7CC4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Vector(</w:t>
      </w:r>
      <w:proofErr w:type="gramEnd"/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EB31EF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Vector(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E789A5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p !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E41F4C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986764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41F4C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E41F4C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Зачем</w:t>
      </w:r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[]?</w:t>
      </w:r>
    </w:p>
    <w:p w14:paraId="5BC3491C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D892A8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7F2EEB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8080"/>
          <w:sz w:val="19"/>
          <w:szCs w:val="19"/>
        </w:rPr>
        <w:t>operator[</w:t>
      </w:r>
      <w:proofErr w:type="gramEnd"/>
      <w:r w:rsidRPr="00E41F4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index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37B8D3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EBA4D1F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6C2D6943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 w:rsidRPr="00E41F4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1F4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2C28BA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A2324F0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(p == </w:t>
      </w:r>
      <w:proofErr w:type="spellStart"/>
      <w:r w:rsidRPr="00E41F4C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4CDBF6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    p =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C9F3EDE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3B7D9A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&lt; n; ++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4E4434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    p[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.p[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Почему</w:t>
      </w:r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нельзя</w:t>
      </w:r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Vector2[</w:t>
      </w:r>
      <w:proofErr w:type="spellStart"/>
      <w:r w:rsidRPr="00E41F4C"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8000"/>
          <w:sz w:val="19"/>
          <w:szCs w:val="19"/>
        </w:rPr>
        <w:t>]?</w:t>
      </w:r>
    </w:p>
    <w:p w14:paraId="6A9B4EC3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2980CE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3F433D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036448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52B184A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proofErr w:type="gramStart"/>
      <w:r w:rsidRPr="00E41F4C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4FABB8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87B8DB4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826C1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Vector() {</w:t>
      </w:r>
    </w:p>
    <w:p w14:paraId="68F39766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404035D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1E26D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Vector(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massiv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5828B2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-&gt;n = </w:t>
      </w:r>
      <w:proofErr w:type="gramStart"/>
      <w:r w:rsidRPr="00E41F4C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1DF7E0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-&gt;p =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DBB2397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&lt; n; ++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51422E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-&gt;p[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massiv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B64AEF6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98DB73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3279A94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1E466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Vector(</w:t>
      </w:r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840594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-&gt;n =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0AD6E798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-&gt;p =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17F6A1D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&lt; n; ++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16C7B5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-&gt;p[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E41F4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F83741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6CA3EA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D8FFAE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58E7B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Vector(</w:t>
      </w:r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E41F4C">
        <w:rPr>
          <w:rFonts w:ascii="Cascadia Mono" w:hAnsi="Cascadia Mono" w:cs="Cascadia Mono"/>
          <w:color w:val="008000"/>
          <w:sz w:val="19"/>
          <w:szCs w:val="19"/>
        </w:rPr>
        <w:t>noexcept</w:t>
      </w:r>
      <w:proofErr w:type="spellEnd"/>
      <w:r w:rsidRPr="00E41F4C">
        <w:rPr>
          <w:rFonts w:ascii="Cascadia Mono" w:hAnsi="Cascadia Mono" w:cs="Cascadia Mono"/>
          <w:color w:val="008000"/>
          <w:sz w:val="19"/>
          <w:szCs w:val="19"/>
        </w:rPr>
        <w:t>?</w:t>
      </w:r>
    </w:p>
    <w:p w14:paraId="55C7C293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-&gt;n =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6B805C97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-&gt;p =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66CFFDF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&lt; n; ++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A0E0F6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-&gt;p[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E41F4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E2F3C4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AE7B19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.n =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5B54033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41F4C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E41F4C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.p;</w:t>
      </w:r>
    </w:p>
    <w:p w14:paraId="456CE7BA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Vector2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.p = </w:t>
      </w:r>
      <w:proofErr w:type="spellStart"/>
      <w:proofErr w:type="gramStart"/>
      <w:r w:rsidRPr="00E41F4C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02A681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6BA9E32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3BD68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41F4C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operator&lt;</w:t>
      </w:r>
      <w:proofErr w:type="gramStart"/>
      <w:r w:rsidRPr="00E41F4C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41F4C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95FF12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F4C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 w:rsidRPr="00E41F4C">
        <w:rPr>
          <w:rFonts w:ascii="Cascadia Mono" w:hAnsi="Cascadia Mono" w:cs="Cascadia Mono"/>
          <w:color w:val="A31515"/>
          <w:sz w:val="19"/>
          <w:szCs w:val="19"/>
        </w:rPr>
        <w:t>"output.txt"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672989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file.is_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0B14662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file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.n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E600BB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.n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B6EBB1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    file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.p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A31515"/>
          <w:sz w:val="19"/>
          <w:szCs w:val="19"/>
        </w:rPr>
        <w:t xml:space="preserve">' </w:t>
      </w:r>
      <w:proofErr w:type="gramStart"/>
      <w:r w:rsidRPr="00E41F4C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7C8C09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1531F5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2A31B7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A31515"/>
          <w:sz w:val="19"/>
          <w:szCs w:val="19"/>
        </w:rPr>
        <w:t>"Output file didn't open."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C1E551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8728DD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.n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3793AE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.n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295B8B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.p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A31515"/>
          <w:sz w:val="19"/>
          <w:szCs w:val="19"/>
        </w:rPr>
        <w:t xml:space="preserve">' </w:t>
      </w:r>
      <w:proofErr w:type="gramStart"/>
      <w:r w:rsidRPr="00E41F4C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A9BB77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898127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41F4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2C5C21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D754B7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9AFDF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41F4C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operator&gt;</w:t>
      </w:r>
      <w:proofErr w:type="gramStart"/>
      <w:r w:rsidRPr="00E41F4C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41F4C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3CCB1D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amount;</w:t>
      </w:r>
      <w:proofErr w:type="gramEnd"/>
    </w:p>
    <w:p w14:paraId="7848EDD9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value;</w:t>
      </w:r>
      <w:proofErr w:type="gramEnd"/>
    </w:p>
    <w:p w14:paraId="20D9A7A1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placeholder;</w:t>
      </w:r>
      <w:proofErr w:type="gramEnd"/>
    </w:p>
    <w:p w14:paraId="59008076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amount;</w:t>
      </w:r>
      <w:proofErr w:type="gramEnd"/>
    </w:p>
    <w:p w14:paraId="034D18D2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&lt; amount; ++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BDDD9F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value;</w:t>
      </w:r>
      <w:proofErr w:type="gramEnd"/>
    </w:p>
    <w:p w14:paraId="71EBF27B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placeholder.push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03C241BD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60963F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.n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placeholder.size</w:t>
      </w:r>
      <w:proofErr w:type="spellEnd"/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70DDA1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.p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.n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6F3552A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.n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16E069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.p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] = placeholder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E41F4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ABDFCE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B5BC81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0D4C19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2D2D81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78035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 w:rsidRPr="00E41F4C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massiv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3E62FE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.n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68A023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massiv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14:paraId="70D42DD6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EF63C1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41F4C">
        <w:rPr>
          <w:rFonts w:ascii="Cascadia Mono" w:hAnsi="Cascadia Mono" w:cs="Cascadia Mono"/>
          <w:color w:val="808080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Pr="00E41F4C">
        <w:rPr>
          <w:rFonts w:ascii="Cascadia Mono" w:hAnsi="Cascadia Mono" w:cs="Cascadia Mono"/>
          <w:color w:val="808080"/>
          <w:sz w:val="19"/>
          <w:szCs w:val="19"/>
        </w:rPr>
        <w:t>massiv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14:paraId="78D2A413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ED5940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85B8E8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1348CA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DC432D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09EE5C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A3788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013CD8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F4C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output_file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41F4C">
        <w:rPr>
          <w:rFonts w:ascii="Cascadia Mono" w:hAnsi="Cascadia Mono" w:cs="Cascadia Mono"/>
          <w:color w:val="A31515"/>
          <w:sz w:val="19"/>
          <w:szCs w:val="19"/>
        </w:rPr>
        <w:t>"output.txt"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487D52D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output_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0A0DB7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F4C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input_file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41F4C">
        <w:rPr>
          <w:rFonts w:ascii="Cascadia Mono" w:hAnsi="Cascadia Mono" w:cs="Cascadia Mono"/>
          <w:color w:val="A31515"/>
          <w:sz w:val="19"/>
          <w:szCs w:val="19"/>
        </w:rPr>
        <w:t>"input.txt"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BD14AC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input_file.is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6CEF99A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A31515"/>
          <w:sz w:val="19"/>
          <w:szCs w:val="19"/>
        </w:rPr>
        <w:t>"Input file didn't open."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4A712C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E471DD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F0ECB3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input_file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vector;</w:t>
      </w:r>
      <w:proofErr w:type="gramEnd"/>
    </w:p>
    <w:p w14:paraId="26B55875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massiv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41F4C">
        <w:rPr>
          <w:rFonts w:ascii="Cascadia Mono" w:hAnsi="Cascadia Mono" w:cs="Cascadia Mono"/>
          <w:color w:val="000000"/>
          <w:sz w:val="19"/>
          <w:szCs w:val="19"/>
        </w:rPr>
        <w:t>5] = { 5, 4, 3, 2, 1 };</w:t>
      </w:r>
    </w:p>
    <w:p w14:paraId="160F5AA5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1F4C"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 w:rsidRPr="00E41F4C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&lt;&lt; vector &lt;&lt; </w:t>
      </w:r>
      <w:proofErr w:type="spellStart"/>
      <w:proofErr w:type="gramStart"/>
      <w:r w:rsidRPr="00E41F4C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E41F4C">
        <w:rPr>
          <w:rFonts w:ascii="Cascadia Mono" w:hAnsi="Cascadia Mono" w:cs="Cascadia Mono"/>
          <w:color w:val="008000"/>
          <w:sz w:val="19"/>
          <w:szCs w:val="19"/>
        </w:rPr>
        <w:t>;</w:t>
      </w:r>
      <w:proofErr w:type="gramEnd"/>
    </w:p>
    <w:p w14:paraId="6615331F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   for (int </w:t>
      </w:r>
      <w:proofErr w:type="spellStart"/>
      <w:r w:rsidRPr="00E41F4C"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= 0; </w:t>
      </w:r>
      <w:proofErr w:type="spellStart"/>
      <w:r w:rsidRPr="00E41F4C"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&lt; 5; ++</w:t>
      </w:r>
      <w:proofErr w:type="spellStart"/>
      <w:r w:rsidRPr="00E41F4C"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 w:rsidRPr="00E41F4C">
        <w:rPr>
          <w:rFonts w:ascii="Cascadia Mono" w:hAnsi="Cascadia Mono" w:cs="Cascadia Mono"/>
          <w:color w:val="008000"/>
          <w:sz w:val="19"/>
          <w:szCs w:val="19"/>
        </w:rPr>
        <w:t>) {</w:t>
      </w:r>
    </w:p>
    <w:p w14:paraId="56571B87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spellStart"/>
      <w:r w:rsidRPr="00E41F4C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 w:rsidRPr="00E41F4C">
        <w:rPr>
          <w:rFonts w:ascii="Cascadia Mono" w:hAnsi="Cascadia Mono" w:cs="Cascadia Mono"/>
          <w:color w:val="008000"/>
          <w:sz w:val="19"/>
          <w:szCs w:val="19"/>
        </w:rPr>
        <w:t>massiv</w:t>
      </w:r>
      <w:proofErr w:type="spellEnd"/>
      <w:r w:rsidRPr="00E41F4C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 w:rsidRPr="00E41F4C"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proofErr w:type="gramStart"/>
      <w:r w:rsidRPr="00E41F4C">
        <w:rPr>
          <w:rFonts w:ascii="Cascadia Mono" w:hAnsi="Cascadia Mono" w:cs="Cascadia Mono"/>
          <w:color w:val="008000"/>
          <w:sz w:val="19"/>
          <w:szCs w:val="19"/>
        </w:rPr>
        <w:t>];</w:t>
      </w:r>
      <w:proofErr w:type="gramEnd"/>
    </w:p>
    <w:p w14:paraId="66C80021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   };</w:t>
      </w:r>
    </w:p>
    <w:p w14:paraId="21B9D605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E41F4C"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Pr="00E41F4C"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proofErr w:type="gramStart"/>
      <w:r w:rsidRPr="00E41F4C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 w:rsidRPr="00E41F4C">
        <w:rPr>
          <w:rFonts w:ascii="Cascadia Mono" w:hAnsi="Cascadia Mono" w:cs="Cascadia Mono"/>
          <w:color w:val="008000"/>
          <w:sz w:val="19"/>
          <w:szCs w:val="19"/>
        </w:rPr>
        <w:t>;*</w:t>
      </w:r>
      <w:proofErr w:type="gramEnd"/>
      <w:r w:rsidRPr="00E41F4C"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71544419" w14:textId="77777777" w:rsidR="00E41F4C" w:rsidRP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1F4C">
        <w:rPr>
          <w:rFonts w:ascii="Cascadia Mono" w:hAnsi="Cascadia Mono" w:cs="Cascadia Mono"/>
          <w:color w:val="000000"/>
          <w:sz w:val="19"/>
          <w:szCs w:val="19"/>
        </w:rPr>
        <w:t xml:space="preserve"> (vector</w:t>
      </w:r>
      <w:r w:rsidRPr="00E41F4C"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spellStart"/>
      <w:r w:rsidRPr="00E41F4C">
        <w:rPr>
          <w:rFonts w:ascii="Cascadia Mono" w:hAnsi="Cascadia Mono" w:cs="Cascadia Mono"/>
          <w:color w:val="000000"/>
          <w:sz w:val="19"/>
          <w:szCs w:val="19"/>
        </w:rPr>
        <w:t>massiv</w:t>
      </w:r>
      <w:proofErr w:type="spellEnd"/>
      <w:proofErr w:type="gramStart"/>
      <w:r w:rsidRPr="00E41F4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C55B75" w14:textId="77777777" w:rsidR="00E41F4C" w:rsidRDefault="00E41F4C" w:rsidP="00E41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F687E07" w14:textId="77777777" w:rsidR="00046193" w:rsidRPr="00FC6EEC" w:rsidRDefault="00000000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 и контрольный расчет примера:</w:t>
      </w:r>
    </w:p>
    <w:p w14:paraId="56B796A7" w14:textId="3CAF646E" w:rsidR="00046193" w:rsidRDefault="00000000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задан</w:t>
      </w:r>
      <w:r w:rsidR="00E41F4C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вектор длины </w:t>
      </w:r>
      <w:r w:rsidR="00E41F4C" w:rsidRPr="00E41F4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элементами </w:t>
      </w:r>
      <w:r w:rsidR="00E41F4C" w:rsidRPr="00E41F4C">
        <w:rPr>
          <w:rFonts w:ascii="Times New Roman" w:eastAsia="Times New Roman" w:hAnsi="Times New Roman" w:cs="Times New Roman"/>
          <w:sz w:val="28"/>
          <w:szCs w:val="28"/>
          <w:lang w:val="ru-RU"/>
        </w:rPr>
        <w:t>1 2 3 4 5</w:t>
      </w:r>
      <w:r w:rsidR="00E41F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массив длины 5 с элементами 5 4 3 2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Проведя операцию </w:t>
      </w:r>
      <w:r w:rsidR="00E41F4C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41F4C">
        <w:rPr>
          <w:rFonts w:ascii="Times New Roman" w:eastAsia="Times New Roman" w:hAnsi="Times New Roman" w:cs="Times New Roman"/>
          <w:sz w:val="28"/>
          <w:szCs w:val="28"/>
          <w:lang w:val="ru-RU"/>
        </w:rPr>
        <w:t>мы получим результат 1, следовательно, программа работает корректно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1B62C7" w14:textId="77777777" w:rsidR="00046193" w:rsidRDefault="00000000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21A94B87" w14:textId="7A0E2970" w:rsidR="00046193" w:rsidRPr="00161C5A" w:rsidRDefault="00000000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основы перегрузки стандартных операций в языке C++. Были реализованы операции работы с векторами, такие как обращение к элементу по индексу, копирование и перемещение векторов, </w:t>
      </w:r>
      <w:r w:rsidR="00161C5A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векторов (массивов)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В процессе работы были изучены способы перегрузки операций в классах C++, в том числе перегрузка как членами класса, так и дружественными функциями.</w:t>
      </w:r>
    </w:p>
    <w:sectPr w:rsidR="00046193" w:rsidRPr="00161C5A">
      <w:headerReference w:type="first" r:id="rId7"/>
      <w:footerReference w:type="first" r:id="rId8"/>
      <w:pgSz w:w="11906" w:h="16838"/>
      <w:pgMar w:top="1134" w:right="850" w:bottom="1134" w:left="1701" w:header="24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295B" w14:textId="77777777" w:rsidR="001A7FDB" w:rsidRDefault="001A7FDB">
      <w:pPr>
        <w:spacing w:after="0" w:line="240" w:lineRule="auto"/>
      </w:pPr>
      <w:r>
        <w:separator/>
      </w:r>
    </w:p>
  </w:endnote>
  <w:endnote w:type="continuationSeparator" w:id="0">
    <w:p w14:paraId="4DAA840B" w14:textId="77777777" w:rsidR="001A7FDB" w:rsidRDefault="001A7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120E" w14:textId="77777777" w:rsidR="00046193" w:rsidRDefault="00000000">
    <w:pPr>
      <w:pStyle w:val="ab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9C31" w14:textId="77777777" w:rsidR="001A7FDB" w:rsidRDefault="001A7FDB">
      <w:pPr>
        <w:spacing w:after="0" w:line="240" w:lineRule="auto"/>
      </w:pPr>
      <w:r>
        <w:separator/>
      </w:r>
    </w:p>
  </w:footnote>
  <w:footnote w:type="continuationSeparator" w:id="0">
    <w:p w14:paraId="3B9DDDF5" w14:textId="77777777" w:rsidR="001A7FDB" w:rsidRDefault="001A7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6A4C" w14:textId="77777777" w:rsidR="00046193" w:rsidRDefault="00000000"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6383A733" wp14:editId="4CB244A4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ED4DE" w14:textId="77777777" w:rsidR="00046193" w:rsidRDefault="00000000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3A73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47.65pt;margin-top:26.15pt;width:428.45pt;height:118.4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" filled="f" stroked="f">
              <v:textbox inset="0,0,0,0">
                <w:txbxContent>
                  <w:p w14:paraId="103ED4DE" w14:textId="77777777" w:rsidR="00046193" w:rsidRDefault="00000000">
                    <w:pPr>
                      <w:spacing w:before="21" w:line="242" w:lineRule="auto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 Федеральное государственное бюджетное образовательное учреждение высшего образования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имени Н. Э. Баумана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10688" behindDoc="1" locked="0" layoutInCell="1" allowOverlap="1" wp14:anchorId="6E001DBE" wp14:editId="1581FDE2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</w:p>
  <w:p w14:paraId="48E4A36D" w14:textId="77777777" w:rsidR="00046193" w:rsidRDefault="00000000">
    <w:pPr>
      <w:pStyle w:val="a9"/>
    </w:pPr>
    <w:r>
      <w:rPr>
        <w:noProof/>
      </w:rPr>
      <mc:AlternateContent>
        <mc:Choice Requires="wpg">
          <w:drawing>
            <wp:anchor distT="0" distB="0" distL="0" distR="0" simplePos="0" relativeHeight="487411200" behindDoc="1" locked="0" layoutInCell="1" allowOverlap="1" wp14:anchorId="36F58452" wp14:editId="03E200A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439681944" name="Полилиния: фигура 439681944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4617721" name="Полилиния: фигура 604617721"/>
                      <wps:cNvSpPr/>
                      <wps:spPr bwMode="auto">
                        <a:xfrm>
                          <a:off x="0" y="45668"/>
                          <a:ext cx="633285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289"/>
    <w:multiLevelType w:val="multilevel"/>
    <w:tmpl w:val="DB34FD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34A7A66"/>
    <w:multiLevelType w:val="multilevel"/>
    <w:tmpl w:val="E12AC8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35DB62CE"/>
    <w:multiLevelType w:val="multilevel"/>
    <w:tmpl w:val="9C96D01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3E034827"/>
    <w:multiLevelType w:val="multilevel"/>
    <w:tmpl w:val="757214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691E741E"/>
    <w:multiLevelType w:val="multilevel"/>
    <w:tmpl w:val="03DC5112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9311938"/>
    <w:multiLevelType w:val="multilevel"/>
    <w:tmpl w:val="E09C8072"/>
    <w:lvl w:ilvl="0">
      <w:start w:val="1"/>
      <w:numFmt w:val="decimal"/>
      <w:lvlText w:val="%1."/>
      <w:lvlJc w:val="left"/>
      <w:pPr>
        <w:ind w:left="1417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num w:numId="1" w16cid:durableId="316498491">
    <w:abstractNumId w:val="4"/>
  </w:num>
  <w:num w:numId="2" w16cid:durableId="1128547362">
    <w:abstractNumId w:val="5"/>
  </w:num>
  <w:num w:numId="3" w16cid:durableId="505829332">
    <w:abstractNumId w:val="2"/>
  </w:num>
  <w:num w:numId="4" w16cid:durableId="2018339090">
    <w:abstractNumId w:val="3"/>
  </w:num>
  <w:num w:numId="5" w16cid:durableId="313411927">
    <w:abstractNumId w:val="0"/>
  </w:num>
  <w:num w:numId="6" w16cid:durableId="127011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93"/>
    <w:rsid w:val="00046193"/>
    <w:rsid w:val="00143971"/>
    <w:rsid w:val="00161C5A"/>
    <w:rsid w:val="001A7FDB"/>
    <w:rsid w:val="00235CFA"/>
    <w:rsid w:val="00E41F4C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D4C8"/>
  <w15:docId w15:val="{26894B7B-9AD4-433C-B387-41A0ECA8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Oleg S</cp:lastModifiedBy>
  <cp:revision>6</cp:revision>
  <dcterms:created xsi:type="dcterms:W3CDTF">2024-03-13T11:07:00Z</dcterms:created>
  <dcterms:modified xsi:type="dcterms:W3CDTF">2024-03-13T11:29:00Z</dcterms:modified>
</cp:coreProperties>
</file>