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192" w:rsidRDefault="00001192" w:rsidP="00001192">
      <w:pPr>
        <w:pStyle w:val="Heading1"/>
      </w:pPr>
      <w:r w:rsidRPr="00001192">
        <w:t>Week 6 (27/Feb/15)</w:t>
      </w:r>
      <w:bookmarkStart w:id="0" w:name="_GoBack"/>
      <w:bookmarkEnd w:id="0"/>
    </w:p>
    <w:p w:rsidR="00001192" w:rsidRDefault="00001192" w:rsidP="00001192">
      <w:r>
        <w:rPr>
          <w:rFonts w:ascii="Calibri" w:hAnsi="Calibri" w:cs="Calibri"/>
          <w:color w:val="000000"/>
          <w:sz w:val="24"/>
          <w:szCs w:val="24"/>
        </w:rPr>
        <w:t>Blog</w:t>
      </w:r>
      <w:hyperlink r:id="rId4" w:history="1">
        <w:r>
          <w:rPr>
            <w:rStyle w:val="Hyperlink"/>
            <w:rFonts w:ascii="Calibri" w:hAnsi="Calibri" w:cs="Calibri"/>
            <w:color w:val="000000"/>
            <w:sz w:val="24"/>
            <w:szCs w:val="24"/>
            <w:u w:val="none"/>
          </w:rPr>
          <w:t xml:space="preserve"> </w:t>
        </w:r>
        <w:r>
          <w:rPr>
            <w:rStyle w:val="Hyperlink"/>
            <w:rFonts w:ascii="Calibri" w:hAnsi="Calibri" w:cs="Calibri"/>
            <w:color w:val="1155CC"/>
            <w:sz w:val="24"/>
            <w:szCs w:val="24"/>
          </w:rPr>
          <w:t>https://amulligant00122209.wordpress.com/</w:t>
        </w:r>
      </w:hyperlink>
    </w:p>
    <w:p w:rsidR="00001192" w:rsidRPr="00001192" w:rsidRDefault="00001192" w:rsidP="00001192">
      <w:r w:rsidRPr="00001192">
        <w:t xml:space="preserve">I spent Monday devising unit tests to accompany, and ensure that the code I had written worked as expected. I tried a few different testing frameworks like </w:t>
      </w:r>
      <w:proofErr w:type="spellStart"/>
      <w:r w:rsidRPr="00001192">
        <w:t>FsCheck</w:t>
      </w:r>
      <w:proofErr w:type="spellEnd"/>
      <w:r w:rsidRPr="00001192">
        <w:t xml:space="preserve"> a property based testing framework. With </w:t>
      </w:r>
      <w:proofErr w:type="spellStart"/>
      <w:r w:rsidRPr="00001192">
        <w:t>FsCheck</w:t>
      </w:r>
      <w:proofErr w:type="spellEnd"/>
      <w:r w:rsidRPr="00001192">
        <w:t xml:space="preserve"> random data is generated and passed into your unit tests. These can be anything from an </w:t>
      </w:r>
      <w:proofErr w:type="spellStart"/>
      <w:r w:rsidRPr="00001192">
        <w:t>int</w:t>
      </w:r>
      <w:proofErr w:type="spellEnd"/>
      <w:r w:rsidRPr="00001192">
        <w:t xml:space="preserve"> to more complex types like generating random email addresses. There is quite a bit of work in setting up something like generating a random email address but once you have this done once it’s something you could call upon for ever more. It was because of the work involved I didn’t persist with </w:t>
      </w:r>
      <w:proofErr w:type="spellStart"/>
      <w:r w:rsidRPr="00001192">
        <w:t>FsCheck</w:t>
      </w:r>
      <w:proofErr w:type="spellEnd"/>
      <w:r w:rsidRPr="00001192">
        <w:t xml:space="preserve">. I decided on using </w:t>
      </w:r>
      <w:proofErr w:type="spellStart"/>
      <w:r w:rsidRPr="00001192">
        <w:t>NUnit</w:t>
      </w:r>
      <w:proofErr w:type="spellEnd"/>
      <w:r w:rsidRPr="00001192">
        <w:t>, this is a framework which I had used previously with C# and Java so this was pretty familiar to me. This framework uses the idea of asserting a result against an expected result. The result being what is returned from the function you’re testing and the expected result being what the function should return.</w:t>
      </w:r>
    </w:p>
    <w:p w:rsidR="00001192" w:rsidRPr="00001192" w:rsidRDefault="00001192" w:rsidP="00001192">
      <w:r w:rsidRPr="00001192">
        <w:t xml:space="preserve">I had my project pretty much finished by this stage, so I decided to look at some extra functionality. As PostgreSQL has the facility to store </w:t>
      </w:r>
      <w:proofErr w:type="spellStart"/>
      <w:r w:rsidRPr="00001192">
        <w:t>Json</w:t>
      </w:r>
      <w:proofErr w:type="spellEnd"/>
      <w:r w:rsidRPr="00001192">
        <w:t xml:space="preserve"> I decided to store all the data in the invoice inside one field inside a table. These invoices could then be accessed by its unique invoice number. An excel sheet would then be populated and saved to a file for the invoice.</w:t>
      </w:r>
    </w:p>
    <w:p w:rsidR="00001192" w:rsidRPr="00001192" w:rsidRDefault="00001192" w:rsidP="00001192">
      <w:r w:rsidRPr="00001192">
        <w:t>On Wednesday I looking into an F# concept call type providers. Type provider give the programmer method of accessing properties of data like (</w:t>
      </w:r>
      <w:proofErr w:type="spellStart"/>
      <w:r w:rsidRPr="00001192">
        <w:t>Json</w:t>
      </w:r>
      <w:proofErr w:type="spellEnd"/>
      <w:r w:rsidRPr="00001192">
        <w:t xml:space="preserve">, xml csv or http) which have uniform structure. In the case of </w:t>
      </w:r>
      <w:proofErr w:type="spellStart"/>
      <w:r w:rsidRPr="00001192">
        <w:t>json</w:t>
      </w:r>
      <w:proofErr w:type="spellEnd"/>
      <w:r w:rsidRPr="00001192">
        <w:t xml:space="preserve"> for me I give the compiler an example of the </w:t>
      </w:r>
      <w:proofErr w:type="spellStart"/>
      <w:r w:rsidRPr="00001192">
        <w:t>json</w:t>
      </w:r>
      <w:proofErr w:type="spellEnd"/>
      <w:r w:rsidRPr="00001192">
        <w:t xml:space="preserve"> in the format I expect it in. I can then call on this example to access the properties of the </w:t>
      </w:r>
      <w:proofErr w:type="spellStart"/>
      <w:r w:rsidRPr="00001192">
        <w:t>json</w:t>
      </w:r>
      <w:proofErr w:type="spellEnd"/>
      <w:r w:rsidRPr="00001192">
        <w:t xml:space="preserve"> I actually want to use. Type provider do away with having to trawl through strings and find instances of words and so on. Type providers also give you a list of the properties in </w:t>
      </w:r>
      <w:proofErr w:type="spellStart"/>
      <w:r w:rsidRPr="00001192">
        <w:t>Intellisense</w:t>
      </w:r>
      <w:proofErr w:type="spellEnd"/>
      <w:r w:rsidRPr="00001192">
        <w:t xml:space="preserve"> for easy access.</w:t>
      </w:r>
    </w:p>
    <w:p w:rsidR="00001192" w:rsidRPr="00001192" w:rsidRDefault="00001192" w:rsidP="00001192">
      <w:r w:rsidRPr="00001192">
        <w:t xml:space="preserve">On Thursday I spent the majority of the day preparing for my presentation on Friday. I had kept notes of all the technologies which I had used so it was just a case of re-familiarising myself with all of these technologies (F#, </w:t>
      </w:r>
      <w:proofErr w:type="spellStart"/>
      <w:r w:rsidRPr="00001192">
        <w:t>ZeroMq</w:t>
      </w:r>
      <w:proofErr w:type="spellEnd"/>
      <w:r w:rsidRPr="00001192">
        <w:t xml:space="preserve">, PostgreSQL, Linq, Type Providers and </w:t>
      </w:r>
      <w:proofErr w:type="spellStart"/>
      <w:r w:rsidRPr="00001192">
        <w:t>NUnit</w:t>
      </w:r>
      <w:proofErr w:type="spellEnd"/>
      <w:r w:rsidRPr="00001192">
        <w:t>).</w:t>
      </w:r>
    </w:p>
    <w:p w:rsidR="00001192" w:rsidRDefault="00001192" w:rsidP="00001192">
      <w:r w:rsidRPr="00001192">
        <w:t>Friday the day of the presentation which was supposed to start at 10:30 but there was problems with hooking the projector up to my workstation so it was re scheduled for 12:00 on one of the company laptops which the projector would work on. After pulling my project from git and downloading PostgreSQL to the laptop and inserting all the data needed, my programme ran once and then wouldn’t run any more. So after trying to remedy this problem without any conclusion. The presentation was again re scheduled for 3:30. I was pretty nervous and stuttered through the start a little. But I feel after that I managed to answer any questions they had to the best of my ability. After the presentation I gave a demo on my workstation, withal the software developers gathered round. I still feel my presentation skills need to be improved and it’s something I’ll have to work on immediately.</w:t>
      </w:r>
    </w:p>
    <w:p w:rsidR="00001192" w:rsidRDefault="00001192" w:rsidP="00001192">
      <w:pPr>
        <w:rPr>
          <w:rFonts w:ascii="Calibri" w:hAnsi="Calibri" w:cs="Calibri"/>
          <w:color w:val="000000"/>
          <w:sz w:val="47"/>
          <w:szCs w:val="47"/>
        </w:rPr>
      </w:pPr>
    </w:p>
    <w:p w:rsidR="00001192" w:rsidRDefault="00001192" w:rsidP="00001192">
      <w:pPr>
        <w:pStyle w:val="Heading1"/>
      </w:pPr>
      <w:r w:rsidRPr="00001192">
        <w:t>Week 5 (20/Feb/15)</w:t>
      </w:r>
    </w:p>
    <w:p w:rsidR="00001192" w:rsidRDefault="00001192" w:rsidP="00001192">
      <w:r>
        <w:rPr>
          <w:rFonts w:ascii="Calibri" w:hAnsi="Calibri" w:cs="Calibri"/>
          <w:color w:val="000000"/>
          <w:sz w:val="23"/>
          <w:szCs w:val="23"/>
        </w:rPr>
        <w:t>Blog</w:t>
      </w:r>
      <w:hyperlink r:id="rId5" w:history="1">
        <w:r>
          <w:rPr>
            <w:rStyle w:val="Hyperlink"/>
            <w:rFonts w:ascii="Calibri" w:hAnsi="Calibri" w:cs="Calibri"/>
            <w:color w:val="000000"/>
            <w:sz w:val="23"/>
            <w:szCs w:val="23"/>
            <w:u w:val="none"/>
          </w:rPr>
          <w:t xml:space="preserve"> </w:t>
        </w:r>
        <w:r>
          <w:rPr>
            <w:rStyle w:val="Hyperlink"/>
            <w:rFonts w:ascii="Calibri" w:hAnsi="Calibri" w:cs="Calibri"/>
            <w:color w:val="1155CC"/>
            <w:sz w:val="23"/>
            <w:szCs w:val="23"/>
          </w:rPr>
          <w:t>https://amulligant00122209.wordpress.com/</w:t>
        </w:r>
      </w:hyperlink>
    </w:p>
    <w:p w:rsidR="00001192" w:rsidRPr="00001192" w:rsidRDefault="00001192" w:rsidP="00001192">
      <w:r w:rsidRPr="00001192">
        <w:t xml:space="preserve">On Monday I finished up writing little bits of code to tidy up my application.  I also started to refactor my code, changing my variable names or in F# value names to something more meaningful. I have a </w:t>
      </w:r>
      <w:r w:rsidRPr="00001192">
        <w:lastRenderedPageBreak/>
        <w:t>habit of calling values x y and z to check if my code is working and then change them to something more meaningful later. I think I should really spend another few minutes thinking of value names and not 10 minutes trying to figure out what they are and do at a later.</w:t>
      </w:r>
    </w:p>
    <w:p w:rsidR="00001192" w:rsidRPr="00001192" w:rsidRDefault="00001192" w:rsidP="00001192">
      <w:r w:rsidRPr="00001192">
        <w:t xml:space="preserve">I continued with refactoring in Tuesday. What I didn't realise about refactoring was that it also includes refactoring the code. </w:t>
      </w:r>
      <w:proofErr w:type="spellStart"/>
      <w:r w:rsidRPr="00001192">
        <w:t>Ie</w:t>
      </w:r>
      <w:proofErr w:type="spellEnd"/>
      <w:r w:rsidRPr="00001192">
        <w:t xml:space="preserve"> (make conditional more efficient).</w:t>
      </w:r>
    </w:p>
    <w:p w:rsidR="00001192" w:rsidRPr="00001192" w:rsidRDefault="00001192" w:rsidP="00001192">
      <w:r w:rsidRPr="00001192">
        <w:t xml:space="preserve">Wednesday was spent shadowing David O </w:t>
      </w:r>
      <w:proofErr w:type="spellStart"/>
      <w:r w:rsidRPr="00001192">
        <w:t>Shea</w:t>
      </w:r>
      <w:proofErr w:type="spellEnd"/>
      <w:r w:rsidRPr="00001192">
        <w:t xml:space="preserve"> (database administrator) David step me through the process of deploying software updates through different environments like UAT, production or </w:t>
      </w:r>
      <w:proofErr w:type="spellStart"/>
      <w:r w:rsidRPr="00001192">
        <w:t>qa</w:t>
      </w:r>
      <w:proofErr w:type="spellEnd"/>
      <w:r w:rsidRPr="00001192">
        <w:t>. This looked like a very complicated process which David make look easy. He ensures me that's it just running the correct patches and scripts in the correct sequence. It is also his responsibility to fully understand all the changes which have been made even if it was James his pair programmer which implemented the changes. If any major changes had to be deployed a demo of the latest iteration would be required to bring the other software developers up to speed.</w:t>
      </w:r>
    </w:p>
    <w:p w:rsidR="00001192" w:rsidRDefault="00001192" w:rsidP="00001192">
      <w:r w:rsidRPr="00001192">
        <w:t xml:space="preserve">On Thursdays software developers are given a half of company time for </w:t>
      </w:r>
      <w:proofErr w:type="spellStart"/>
      <w:r w:rsidRPr="00001192">
        <w:t>dev</w:t>
      </w:r>
      <w:proofErr w:type="spellEnd"/>
      <w:r w:rsidRPr="00001192">
        <w:t xml:space="preserve"> training. The developers are expected to give a half hour of their time as well. </w:t>
      </w:r>
      <w:proofErr w:type="spellStart"/>
      <w:proofErr w:type="gramStart"/>
      <w:r w:rsidRPr="00001192">
        <w:t>dev</w:t>
      </w:r>
      <w:proofErr w:type="spellEnd"/>
      <w:proofErr w:type="gramEnd"/>
      <w:r w:rsidRPr="00001192">
        <w:t xml:space="preserve"> training is taken in turns by each of the developers. The topics are usually something beneficial to the company. This </w:t>
      </w:r>
      <w:r w:rsidRPr="00001192">
        <w:t>week’s</w:t>
      </w:r>
      <w:r w:rsidRPr="00001192">
        <w:t xml:space="preserve"> </w:t>
      </w:r>
      <w:proofErr w:type="spellStart"/>
      <w:r w:rsidRPr="00001192">
        <w:t>dev</w:t>
      </w:r>
      <w:proofErr w:type="spellEnd"/>
      <w:r w:rsidRPr="00001192">
        <w:t xml:space="preserve"> training was given on the topic of basic </w:t>
      </w:r>
      <w:proofErr w:type="spellStart"/>
      <w:r w:rsidRPr="00001192">
        <w:t>linux</w:t>
      </w:r>
      <w:proofErr w:type="spellEnd"/>
      <w:r w:rsidRPr="00001192">
        <w:t xml:space="preserve"> commands by Alan Murphy.</w:t>
      </w:r>
    </w:p>
    <w:p w:rsidR="00001192" w:rsidRPr="00001192" w:rsidRDefault="00001192" w:rsidP="00001192">
      <w:r w:rsidRPr="00001192">
        <w:t xml:space="preserve">Friday morning is when I meet with my mentors David and Thomas to discuss what I have done over the week and hope to achieve next week. We discussed adding unit test to my project and saving my invoices as </w:t>
      </w:r>
      <w:proofErr w:type="spellStart"/>
      <w:r w:rsidRPr="00001192">
        <w:t>Json</w:t>
      </w:r>
      <w:proofErr w:type="spellEnd"/>
      <w:r w:rsidRPr="00001192">
        <w:t xml:space="preserve"> to </w:t>
      </w:r>
      <w:proofErr w:type="spellStart"/>
      <w:r w:rsidRPr="00001192">
        <w:t>P</w:t>
      </w:r>
      <w:r>
        <w:t>ostgres</w:t>
      </w:r>
      <w:proofErr w:type="spellEnd"/>
      <w:r>
        <w:t xml:space="preserve">. Also discussed was </w:t>
      </w:r>
      <w:r w:rsidRPr="00001192">
        <w:t>my project presentation next Friday. Where I will give a demo of my invoicing application and answer any question anyone there m</w:t>
      </w:r>
      <w:r>
        <w:t>a</w:t>
      </w:r>
      <w:r w:rsidRPr="00001192">
        <w:t>y have.</w:t>
      </w:r>
    </w:p>
    <w:p w:rsidR="00001192" w:rsidRPr="00001192" w:rsidRDefault="00001192" w:rsidP="00001192"/>
    <w:p w:rsidR="00001192" w:rsidRDefault="00001192" w:rsidP="00001192"/>
    <w:p w:rsidR="00D8068E" w:rsidRDefault="00D8068E" w:rsidP="00D8068E">
      <w:pPr>
        <w:pStyle w:val="Heading1"/>
      </w:pPr>
      <w:r>
        <w:t xml:space="preserve">Week 4 (13/Feb/15) </w:t>
      </w:r>
    </w:p>
    <w:p w:rsidR="00D8068E" w:rsidRDefault="00D8068E" w:rsidP="00D8068E">
      <w:pPr>
        <w:rPr>
          <w:rStyle w:val="Hyperlink"/>
        </w:rPr>
      </w:pPr>
      <w:r>
        <w:t xml:space="preserve">Blog </w:t>
      </w:r>
      <w:hyperlink r:id="rId6" w:history="1">
        <w:r>
          <w:rPr>
            <w:rStyle w:val="Hyperlink"/>
          </w:rPr>
          <w:t>https://amulligant00122209.wordpress.com/</w:t>
        </w:r>
      </w:hyperlink>
    </w:p>
    <w:p w:rsidR="002D4624" w:rsidRDefault="002D4624" w:rsidP="00D8068E"/>
    <w:p w:rsidR="00D8068E" w:rsidRDefault="002D4624" w:rsidP="00D8068E">
      <w:r>
        <w:t>Monday was spent looking at the looking at polymorphism in F#. I was researching this as I wanted to try send many different types of messages in my project. So for example sending a message of type Invoice and a message of type Order. I wanted to try put all these base types under the interface of message to be serialized and sent across ZeroMQ (more in the blog). After lunch I shadowed David</w:t>
      </w:r>
      <w:r w:rsidR="001D1953">
        <w:t xml:space="preserve"> and Marta who are now concluding a static website which the company use to demo their products to potential customers. They were preparing for a presentation which they were giving on Tuesday. I picked up a few tips regarding this process, one thing at a time don’t be jumping from </w:t>
      </w:r>
      <w:r w:rsidR="00221ED5">
        <w:t xml:space="preserve">topic to topic, </w:t>
      </w:r>
      <w:r w:rsidR="00A178B0">
        <w:t>preparation</w:t>
      </w:r>
      <w:r w:rsidR="00221ED5">
        <w:t xml:space="preserve"> and admit you don’t know if you don’t</w:t>
      </w:r>
      <w:r w:rsidR="00A178B0">
        <w:t>.</w:t>
      </w:r>
    </w:p>
    <w:p w:rsidR="00A178B0" w:rsidRDefault="00A178B0" w:rsidP="00D8068E">
      <w:r>
        <w:t xml:space="preserve">Tuesday </w:t>
      </w:r>
      <w:r w:rsidR="00221ED5">
        <w:t xml:space="preserve">I began to look at </w:t>
      </w:r>
      <w:r w:rsidR="00221ED5" w:rsidRPr="00221ED5">
        <w:t xml:space="preserve">Language-Integrated Query (LINQ) </w:t>
      </w:r>
      <w:r w:rsidR="00221ED5">
        <w:t xml:space="preserve">this </w:t>
      </w:r>
      <w:r w:rsidR="00221ED5" w:rsidRPr="00221ED5">
        <w:t xml:space="preserve">is a set of features </w:t>
      </w:r>
      <w:r w:rsidR="00221ED5">
        <w:t>introduced in Visual Studio</w:t>
      </w:r>
      <w:r w:rsidR="00221ED5" w:rsidRPr="00221ED5">
        <w:t xml:space="preserve"> that extends powerful query capabilities to the language syntax of </w:t>
      </w:r>
      <w:r w:rsidR="00221ED5">
        <w:t>F#</w:t>
      </w:r>
      <w:r w:rsidR="00221ED5" w:rsidRPr="00221ED5">
        <w:t xml:space="preserve">. LINQ </w:t>
      </w:r>
      <w:r w:rsidR="00221ED5">
        <w:t>uses</w:t>
      </w:r>
      <w:r w:rsidR="00221ED5" w:rsidRPr="00221ED5">
        <w:t xml:space="preserve"> standard, easily-learned patterns for querying and updating data, and the technology can be extended to support potentially any kind of data store.</w:t>
      </w:r>
      <w:r w:rsidR="00221ED5">
        <w:t xml:space="preserve"> I hope to use this to query all the data I retrieve from the database</w:t>
      </w:r>
    </w:p>
    <w:p w:rsidR="00623E82" w:rsidRDefault="00221ED5" w:rsidP="00D8068E">
      <w:r>
        <w:t xml:space="preserve">Wednesday was spent shadowing Continuum Commerce architects Billy Stack and Noel McGrath, I didn’t manage to get to see them writing any code but I did get to see them thinking </w:t>
      </w:r>
      <w:r w:rsidR="00623E82">
        <w:t xml:space="preserve">about code. Billy and Noel where designing a document for product which they are working on. This is the same </w:t>
      </w:r>
      <w:r w:rsidR="00623E82">
        <w:lastRenderedPageBreak/>
        <w:t xml:space="preserve">process which we used with Cathryn Woods in our software engineering project in second year. I still find it difficult to write these documents before coding but today the two lads really helped explain why this has to be done. Instead of me as in my software engineering project having to understand what’s going on it’s an entire team that need </w:t>
      </w:r>
      <w:r w:rsidR="0008209D">
        <w:t>understand the process at Continuum Commerce.</w:t>
      </w:r>
    </w:p>
    <w:p w:rsidR="00221ED5" w:rsidRDefault="00623E82" w:rsidP="00D8068E">
      <w:r>
        <w:t>The company uses a pair programming philosophy this is</w:t>
      </w:r>
      <w:r w:rsidRPr="00623E82">
        <w:t xml:space="preserve"> an agile software development technique in which two</w:t>
      </w:r>
      <w:r>
        <w:t xml:space="preserve"> </w:t>
      </w:r>
      <w:r w:rsidRPr="00623E82">
        <w:t>programmers work as a pair together on one workstation. One, the driver, writes code while the other, the observer, pointer or navigator, reviews each line of code as it is typed in</w:t>
      </w:r>
      <w:r>
        <w:t xml:space="preserve">. </w:t>
      </w:r>
    </w:p>
    <w:p w:rsidR="009F695F" w:rsidRDefault="00005150" w:rsidP="00D8068E">
      <w:r>
        <w:t xml:space="preserve">I spent all day Thursday working on my project, I made good progress during the day. I set up a new GitHub repository so I would be able to work on the project from home as well as use it for version control. </w:t>
      </w:r>
      <w:r w:rsidR="006B41C0">
        <w:t xml:space="preserve">For my project I have a lot of the code written but it was written in section, I used these sections to test the components individually before integration these modules together today. GitHub link - </w:t>
      </w:r>
      <w:hyperlink r:id="rId7" w:history="1">
        <w:r w:rsidR="009F695F" w:rsidRPr="00A70219">
          <w:rPr>
            <w:rStyle w:val="Hyperlink"/>
          </w:rPr>
          <w:t>https://github.com/Alanmugz/InvoiceApp</w:t>
        </w:r>
      </w:hyperlink>
    </w:p>
    <w:p w:rsidR="0008209D" w:rsidRDefault="0008209D" w:rsidP="00D8068E">
      <w:r>
        <w:t>Friday</w:t>
      </w:r>
      <w:r w:rsidR="009F695F">
        <w:t xml:space="preserve"> </w:t>
      </w:r>
    </w:p>
    <w:p w:rsidR="00DE4C15" w:rsidRDefault="00DE4C15" w:rsidP="00DE4C15">
      <w:pPr>
        <w:pStyle w:val="Heading1"/>
      </w:pPr>
      <w:r>
        <w:t xml:space="preserve">Week 3 (6/Feb/15) </w:t>
      </w:r>
    </w:p>
    <w:p w:rsidR="00DE4C15" w:rsidRDefault="00DE4C15" w:rsidP="00DE4C15">
      <w:pPr>
        <w:rPr>
          <w:rStyle w:val="Hyperlink"/>
        </w:rPr>
      </w:pPr>
      <w:r>
        <w:t xml:space="preserve">Blog </w:t>
      </w:r>
      <w:hyperlink r:id="rId8" w:history="1">
        <w:r>
          <w:rPr>
            <w:rStyle w:val="Hyperlink"/>
          </w:rPr>
          <w:t>https://amulligant00122209.wordpress.com/</w:t>
        </w:r>
      </w:hyperlink>
    </w:p>
    <w:p w:rsidR="00D01D2E" w:rsidRDefault="00D01D2E" w:rsidP="00F374DD">
      <w:pPr>
        <w:rPr>
          <w:rStyle w:val="Hyperlink"/>
        </w:rPr>
      </w:pPr>
    </w:p>
    <w:p w:rsidR="00D8068E" w:rsidRDefault="00D8068E" w:rsidP="00D8068E">
      <w:r>
        <w:t>Monday I spent the day with developer Gavin Pullen, Gavin usually performs tasks for the business side of Continuum like generation statistics. Gavin has access to the entire database system where he applies endless stored procedures to build up a portfolio for the business department. He performs certain procedures on a daily, weekly and monthly basis. From these reports Continuum are able to tell what products are working to their potential or if customer is not using the product correctly. Gavin showed me the full array of tables involved in all the product. Some schemas included as many as 50 table. Again this gave me a little more insight in the how Continuum works.</w:t>
      </w:r>
    </w:p>
    <w:p w:rsidR="00D8068E" w:rsidRDefault="00D8068E" w:rsidP="00D8068E">
      <w:r>
        <w:t>On Tuesday morning I had a meeting with David and Thomas on the progress of my project. We decided to change the database because a document store (MongoDB) would not work for the type of data they were giving me to use during my first project. So we decided to use a relational database by the name of PostgreSQL. We also finalised exactly what the project is going to do and how it will be done. I will add this to the WordPress site.</w:t>
      </w:r>
    </w:p>
    <w:p w:rsidR="00D8068E" w:rsidRDefault="00D8068E" w:rsidP="00D8068E">
      <w:r>
        <w:t xml:space="preserve">On Wednesday I worked mainly on the UI for my Invoicing Application. As F# dose not provided the same features as C# dose were you can drag and drop controls (buttons, labels, textbox’s) on to the form. All the code for each control has to be written individually. The code is not dissimilar to code which is automatically generated on dropping a control on to a form. This gave me a good reference when written the code for the UI. At Continuum UI are not really used so I didn’t spend much time making it look pretty. As soon as I was able to capture button click events and saved the data on the textboxes, </w:t>
      </w:r>
      <w:proofErr w:type="spellStart"/>
      <w:r>
        <w:t>datetimepickers</w:t>
      </w:r>
      <w:proofErr w:type="spellEnd"/>
      <w:r>
        <w:t xml:space="preserve"> and combo boxes I didn’t make any more changes to that code.</w:t>
      </w:r>
    </w:p>
    <w:p w:rsidR="00D8068E" w:rsidRDefault="00D8068E" w:rsidP="00D8068E">
      <w:r>
        <w:t xml:space="preserve">On Thursday I started off by taking a closer look at PostgreSQL, this is a relational database based on Oracle syntax. It incorporates many of the fundamentals which I have been thought in college. With the syntax being so parallel to Oracle it didn’t take long to get up and running. I was provided with actual records of transactions from the company’s data server. This data comprised of over 80,000 records. I will uses this data to perform calculations in my project. After lunch the entire company’s staff including myself attended a meeting about a new product. This meeting comprised of details of a high level overview of how and why the new product is to be created. There was also a lower level </w:t>
      </w:r>
      <w:r>
        <w:lastRenderedPageBreak/>
        <w:t>explanation of the technologies which were to be used and the reason for each of these technologies. This was very insightful for me again giving me more awareness of how the business works.</w:t>
      </w:r>
    </w:p>
    <w:p w:rsidR="002C3A68" w:rsidRDefault="00D8068E" w:rsidP="00D8068E">
      <w:r>
        <w:rPr>
          <w:rFonts w:ascii="Calibri" w:hAnsi="Calibri" w:cs="Calibri"/>
          <w:color w:val="000000"/>
          <w:sz w:val="23"/>
          <w:szCs w:val="23"/>
        </w:rPr>
        <w:t xml:space="preserve">Friday was fairly uneventful, a presentation from </w:t>
      </w:r>
      <w:proofErr w:type="spellStart"/>
      <w:r>
        <w:rPr>
          <w:rFonts w:ascii="Calibri" w:hAnsi="Calibri" w:cs="Calibri"/>
          <w:color w:val="000000"/>
          <w:sz w:val="23"/>
          <w:szCs w:val="23"/>
        </w:rPr>
        <w:t>HDip</w:t>
      </w:r>
      <w:proofErr w:type="spellEnd"/>
      <w:r>
        <w:rPr>
          <w:rFonts w:ascii="Calibri" w:hAnsi="Calibri" w:cs="Calibri"/>
          <w:color w:val="000000"/>
          <w:sz w:val="23"/>
          <w:szCs w:val="23"/>
        </w:rPr>
        <w:t xml:space="preserve"> student Noreen Ward in the morning. She hopes to use Xamarin to develop an android application. This is something I would like to do in the future, Noreen thoughts on using this method of application development over the native means was very interesting. In the evening I managed to get a chance to talk to Billy Stack about the F# language. He is really interested in this way of programming and provided some valuable insight. And from my research I see more and more languages are becoming more and more functional orientated.</w:t>
      </w:r>
    </w:p>
    <w:p w:rsidR="002C3A68" w:rsidRPr="00E71F4A" w:rsidRDefault="002C3A68" w:rsidP="00B94E7C"/>
    <w:p w:rsidR="007229E8" w:rsidRDefault="007229E8" w:rsidP="007229E8">
      <w:pPr>
        <w:pStyle w:val="Heading1"/>
      </w:pPr>
      <w:r>
        <w:t xml:space="preserve">Week 2 (30/Jan/15) </w:t>
      </w:r>
    </w:p>
    <w:p w:rsidR="007229E8" w:rsidRDefault="007229E8" w:rsidP="007229E8">
      <w:pPr>
        <w:rPr>
          <w:rStyle w:val="Hyperlink"/>
        </w:rPr>
      </w:pPr>
      <w:r>
        <w:t xml:space="preserve">Blog </w:t>
      </w:r>
      <w:hyperlink r:id="rId9" w:history="1">
        <w:r>
          <w:rPr>
            <w:rStyle w:val="Hyperlink"/>
          </w:rPr>
          <w:t>https://amulligant00122209.wordpress.com/</w:t>
        </w:r>
      </w:hyperlink>
    </w:p>
    <w:p w:rsidR="007229E8" w:rsidRDefault="007229E8" w:rsidP="007229E8">
      <w:pPr>
        <w:rPr>
          <w:rStyle w:val="Hyperlink"/>
          <w:u w:val="none"/>
        </w:rPr>
      </w:pPr>
    </w:p>
    <w:p w:rsidR="007229E8" w:rsidRDefault="007229E8" w:rsidP="007229E8">
      <w:r>
        <w:t>Week two began with a meeting with David and Thomas about my project. I filled them in on what I had thought about during the weekend. And it was decided on the next steps I would take to progress. The next step was to continue with my research and form a code skeleton for phase one. This was the objective for the remainder of the week</w:t>
      </w:r>
    </w:p>
    <w:p w:rsidR="007229E8" w:rsidRDefault="007229E8" w:rsidP="007229E8">
      <w:r>
        <w:t>The code for phase one is to be made up of two F# applications one a client and the other a server with a messaging broker in the middle (ZeroMQ). The client application will allow the user enter a decimal value and country currency which to convert to and the country which to convert from</w:t>
      </w:r>
      <w:r w:rsidR="00F374DD">
        <w:t xml:space="preserve"> </w:t>
      </w:r>
      <w:r>
        <w:t xml:space="preserve">(amount they would like to convert, Country currency which to exchange to, Country currency which to convert from) this message will then be forwarded to the server where an exchange rate for that county the user has chosen will be applied. The exchange rate of the country and the total value of the exchange will be returned to the client application. </w:t>
      </w:r>
    </w:p>
    <w:p w:rsidR="007229E8" w:rsidRDefault="007229E8" w:rsidP="007229E8">
      <w:r>
        <w:t>Day two started with a progress meeting with David and Thomas, the meeting was only a few minutes. I continued with my research into the technologies I am going to use. I also made a few amendments to the programs I wrote yesterday. I added the ability to be able to send objects via serialization between the two applications. I meet with David O’Shea CCS Head of Merchant Operations, he gave me an overview of all the CCS products like DCC (Dynamic Currency Conversion) and MCP (Multi Currency Pricing). I think this will really help me with the daily stand up meeting to understand all the acronyms the software developer’s use as well as giving me a basic understanding of how the CCS products work</w:t>
      </w:r>
    </w:p>
    <w:p w:rsidR="007229E8" w:rsidRDefault="007229E8" w:rsidP="007229E8">
      <w:r>
        <w:t>Day three was relatively quiet, just some more research into ZeroMQ and F#. Didn’t really have any interaction with my mentors as everybody in the office was extremely busy today. A major company which CCS provide software are in town to conduct meetings on products which they are provided. The company is also expected to visit the office tomorrow.</w:t>
      </w:r>
    </w:p>
    <w:p w:rsidR="007229E8" w:rsidRDefault="007229E8" w:rsidP="007229E8">
      <w:r>
        <w:t xml:space="preserve">Thursday I finished up on my initial ZeroMQ research. I compiled a document made up of the main points and features which I thought where relevant. This document will be used for myself as a refresher before my final presentation of my project after week 6. It will also be stored in the companies documentation archives if it was ever needed at a later date. I spent the second half of the day shadowing David and Marta on a project they had been working on. They had been working </w:t>
      </w:r>
      <w:r>
        <w:lastRenderedPageBreak/>
        <w:t xml:space="preserve">on a demo website which the company use to demonstrate their products. It was a static website with information hardcoded just for display purposes. The website was written in html, </w:t>
      </w:r>
      <w:r w:rsidR="00F374DD">
        <w:t>CSS</w:t>
      </w:r>
      <w:r>
        <w:t xml:space="preserve"> and </w:t>
      </w:r>
      <w:r w:rsidR="00F374DD">
        <w:t>JavaScript</w:t>
      </w:r>
      <w:r>
        <w:t xml:space="preserve"> these where some technologies which I feel I was on a level playing field with David and Marta. I was able to add my thoughts on the way thing where done. It also provide me with another insight into the way the company works.</w:t>
      </w:r>
    </w:p>
    <w:p w:rsidR="007229E8" w:rsidRDefault="007229E8" w:rsidP="00EB4FFB">
      <w:r>
        <w:t>Friday was spent researching F# and advancing the scripts I had written already by using more functional programming method and no the OO method I am so used of. This took up the best part of the day. It was tough to do thing functionally that I would find second nature in Java or C# but this will all come with practice.</w:t>
      </w:r>
    </w:p>
    <w:p w:rsidR="007D5B5F" w:rsidRDefault="007D5B5F" w:rsidP="0080634C">
      <w:pPr>
        <w:pStyle w:val="Heading1"/>
      </w:pPr>
      <w:r>
        <w:t xml:space="preserve">Week 1 (23/Jan/15) </w:t>
      </w:r>
    </w:p>
    <w:p w:rsidR="007D5B5F" w:rsidRDefault="007D5B5F" w:rsidP="007D5B5F">
      <w:r>
        <w:t xml:space="preserve">Blog </w:t>
      </w:r>
      <w:hyperlink r:id="rId10" w:history="1">
        <w:r w:rsidRPr="00977DF0">
          <w:rPr>
            <w:rStyle w:val="Hyperlink"/>
          </w:rPr>
          <w:t>https://amulligant00122209.wordpress.com/</w:t>
        </w:r>
      </w:hyperlink>
    </w:p>
    <w:p w:rsidR="007D5B5F" w:rsidRPr="005542D8" w:rsidRDefault="007D5B5F" w:rsidP="007D5B5F"/>
    <w:p w:rsidR="007D5B5F" w:rsidRDefault="007D5B5F" w:rsidP="007D5B5F">
      <w:r>
        <w:t>This week I began week one of work placement with Continuum Commerce Solution situated in the Kerry Technology Park as part of the second semester of my third year of my Software Development course with IT Tralee.</w:t>
      </w:r>
    </w:p>
    <w:p w:rsidR="007D5B5F" w:rsidRDefault="007D5B5F" w:rsidP="007D5B5F">
      <w:r>
        <w:t>My first day began with an induction period where I was introduced to the members of staff and given a brief overview of the different sections of the company such as IT support, Development and management. The work placement plan was outlined which included an individual project for the first 6 weeks, a group project was also proposed but as I am the only work placement student I am yet to find out what the second six weeks will entail . Just before the tea break all members of the staff meet for a stand up meeting, here members of all department describe what they have achieved yesterday and hope to achieve today. Each member of staff only talks for a few seconds.</w:t>
      </w:r>
    </w:p>
    <w:p w:rsidR="007D5B5F" w:rsidRDefault="007D5B5F" w:rsidP="007D5B5F">
      <w:r>
        <w:t xml:space="preserve">On the second day, developers David Murphy, Thomas O Connell and </w:t>
      </w:r>
      <w:r w:rsidRPr="00F244AB">
        <w:t>Marta Doberschuetz</w:t>
      </w:r>
      <w:r>
        <w:t xml:space="preserve"> gave me a choice of new technologies to research and ultimately pick a project to develop from these or any others I might like to use. I spent all morning and afternoon researching F#, </w:t>
      </w:r>
      <w:proofErr w:type="spellStart"/>
      <w:r>
        <w:t>RabbitMQ</w:t>
      </w:r>
      <w:proofErr w:type="spellEnd"/>
      <w:r>
        <w:t xml:space="preserve"> and MongoDB among other technologies. After lunch I was assigned to spend the remainder of the day shadowing David O’Shea working on “Reporting”. He showed me the magnitude of the work involved on a large scale database. He was very insightful and gave me an excellent overview of how the system worked.</w:t>
      </w:r>
    </w:p>
    <w:p w:rsidR="007D5B5F" w:rsidRDefault="007D5B5F" w:rsidP="007D5B5F">
      <w:r>
        <w:t xml:space="preserve">Day three started with liaising with David, Thomas and Marta about the technology I was going to choose and give a brief description of the application I was going to implement. </w:t>
      </w:r>
    </w:p>
    <w:p w:rsidR="007D5B5F" w:rsidRDefault="007D5B5F" w:rsidP="007D5B5F">
      <w:r>
        <w:t>Day four started again with liaising with David, Thomas and Marta to establish if I had a better concept of what I was trying to achieve in terms of my individual project. I showed a better understanding of F# and outlined my desire to move away from OO concepts and try functional programming concepts. I also completed my first F# program to talk to a MongoDB database.</w:t>
      </w:r>
    </w:p>
    <w:p w:rsidR="007D5B5F" w:rsidRDefault="007D5B5F" w:rsidP="007D5B5F">
      <w:r>
        <w:t xml:space="preserve">Day Five consisted of security training, this consisted of myself and new H Dip student Noreen being give a power point presentation and watching a video on security and social engineering. This consisted of </w:t>
      </w:r>
      <w:r w:rsidRPr="005542D8">
        <w:t>strict rules we would have to adhere to</w:t>
      </w:r>
      <w:r>
        <w:t>.</w:t>
      </w:r>
    </w:p>
    <w:p w:rsidR="007D5B5F" w:rsidRDefault="007D5B5F" w:rsidP="007D5B5F">
      <w:r>
        <w:t xml:space="preserve">At half 10 I had to give my presentation of the project I was going to implement, this took place in a meeting room. About 8 software developer attended the presentation. I described the concepts of my project. All seemed happy with my choices of technologies and ideas I purposed. But the senior </w:t>
      </w:r>
      <w:r>
        <w:lastRenderedPageBreak/>
        <w:t xml:space="preserve">developers want me to look into technologies which the company may benefit from. So I decide to substitute after a discussion to swap </w:t>
      </w:r>
      <w:proofErr w:type="spellStart"/>
      <w:r>
        <w:t>RabbitMQ</w:t>
      </w:r>
      <w:proofErr w:type="spellEnd"/>
      <w:r>
        <w:t xml:space="preserve"> for ZeroMQ and MongoDB for </w:t>
      </w:r>
      <w:proofErr w:type="spellStart"/>
      <w:r>
        <w:t>Redis</w:t>
      </w:r>
      <w:proofErr w:type="spellEnd"/>
      <w:r>
        <w:t>. This didn’t change the overall architecture of my project. Just added a little more research. I will add a clearer overview of what the project will entail after final sign off of use of the two new technologies</w:t>
      </w:r>
      <w:r w:rsidR="00F374DD">
        <w:t xml:space="preserve"> </w:t>
      </w:r>
      <w:r>
        <w:t>(</w:t>
      </w:r>
      <w:r w:rsidR="00F374DD">
        <w:t>ZeroMQ</w:t>
      </w:r>
      <w:r>
        <w:t xml:space="preserve"> and </w:t>
      </w:r>
      <w:proofErr w:type="spellStart"/>
      <w:r>
        <w:t>Redis</w:t>
      </w:r>
      <w:proofErr w:type="spellEnd"/>
      <w:r>
        <w:t xml:space="preserve">) on Monday. </w:t>
      </w:r>
    </w:p>
    <w:p w:rsidR="00264D81" w:rsidRDefault="007D5B5F">
      <w:r>
        <w:t xml:space="preserve">I have noticed a strong emphasis on the staff improving their knowledge on existing and new technologies. Software developers take part in group learning activities like Book Club meeting where a chapter of a programming book is read and then discussed each week, </w:t>
      </w:r>
      <w:proofErr w:type="spellStart"/>
      <w:r>
        <w:t>dev</w:t>
      </w:r>
      <w:proofErr w:type="spellEnd"/>
      <w:r>
        <w:t xml:space="preserve"> training consists of each member of the software development department giving a presentation on a technology they are currently using outside of work. This is certainly a company moving in the right direction. I enjoyed my first week at CCS and look forward to the second week.</w:t>
      </w:r>
    </w:p>
    <w:sectPr w:rsidR="00264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B5F"/>
    <w:rsid w:val="00001192"/>
    <w:rsid w:val="00005150"/>
    <w:rsid w:val="0008209D"/>
    <w:rsid w:val="00097905"/>
    <w:rsid w:val="000D61EC"/>
    <w:rsid w:val="000F0BF9"/>
    <w:rsid w:val="001D1953"/>
    <w:rsid w:val="00221ED5"/>
    <w:rsid w:val="002C3A68"/>
    <w:rsid w:val="002D4624"/>
    <w:rsid w:val="00337AFC"/>
    <w:rsid w:val="003529B5"/>
    <w:rsid w:val="00451116"/>
    <w:rsid w:val="0045414E"/>
    <w:rsid w:val="005A0BB2"/>
    <w:rsid w:val="00623E82"/>
    <w:rsid w:val="006B41C0"/>
    <w:rsid w:val="007229E8"/>
    <w:rsid w:val="007D5B5F"/>
    <w:rsid w:val="0080634C"/>
    <w:rsid w:val="00902BF8"/>
    <w:rsid w:val="009F695F"/>
    <w:rsid w:val="00A178B0"/>
    <w:rsid w:val="00A57A6C"/>
    <w:rsid w:val="00B564FD"/>
    <w:rsid w:val="00B667E9"/>
    <w:rsid w:val="00B94E7C"/>
    <w:rsid w:val="00D01D2E"/>
    <w:rsid w:val="00D504AB"/>
    <w:rsid w:val="00D8068E"/>
    <w:rsid w:val="00DB27C7"/>
    <w:rsid w:val="00DE4C15"/>
    <w:rsid w:val="00E71F4A"/>
    <w:rsid w:val="00E80965"/>
    <w:rsid w:val="00EB4FFB"/>
    <w:rsid w:val="00F374DD"/>
    <w:rsid w:val="00F827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B3F5DF-F669-4AC6-870F-31F106284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5B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B5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D5B5F"/>
    <w:rPr>
      <w:color w:val="0563C1" w:themeColor="hyperlink"/>
      <w:u w:val="single"/>
    </w:rPr>
  </w:style>
  <w:style w:type="character" w:customStyle="1" w:styleId="apple-converted-space">
    <w:name w:val="apple-converted-space"/>
    <w:basedOn w:val="DefaultParagraphFont"/>
    <w:rsid w:val="00623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9948">
      <w:bodyDiv w:val="1"/>
      <w:marLeft w:val="0"/>
      <w:marRight w:val="0"/>
      <w:marTop w:val="0"/>
      <w:marBottom w:val="0"/>
      <w:divBdr>
        <w:top w:val="none" w:sz="0" w:space="0" w:color="auto"/>
        <w:left w:val="none" w:sz="0" w:space="0" w:color="auto"/>
        <w:bottom w:val="none" w:sz="0" w:space="0" w:color="auto"/>
        <w:right w:val="none" w:sz="0" w:space="0" w:color="auto"/>
      </w:divBdr>
    </w:div>
    <w:div w:id="1186362523">
      <w:bodyDiv w:val="1"/>
      <w:marLeft w:val="0"/>
      <w:marRight w:val="0"/>
      <w:marTop w:val="0"/>
      <w:marBottom w:val="0"/>
      <w:divBdr>
        <w:top w:val="none" w:sz="0" w:space="0" w:color="auto"/>
        <w:left w:val="none" w:sz="0" w:space="0" w:color="auto"/>
        <w:bottom w:val="none" w:sz="0" w:space="0" w:color="auto"/>
        <w:right w:val="none" w:sz="0" w:space="0" w:color="auto"/>
      </w:divBdr>
    </w:div>
    <w:div w:id="1216504968">
      <w:bodyDiv w:val="1"/>
      <w:marLeft w:val="0"/>
      <w:marRight w:val="0"/>
      <w:marTop w:val="0"/>
      <w:marBottom w:val="0"/>
      <w:divBdr>
        <w:top w:val="none" w:sz="0" w:space="0" w:color="auto"/>
        <w:left w:val="none" w:sz="0" w:space="0" w:color="auto"/>
        <w:bottom w:val="none" w:sz="0" w:space="0" w:color="auto"/>
        <w:right w:val="none" w:sz="0" w:space="0" w:color="auto"/>
      </w:divBdr>
    </w:div>
    <w:div w:id="1972587860">
      <w:bodyDiv w:val="1"/>
      <w:marLeft w:val="0"/>
      <w:marRight w:val="0"/>
      <w:marTop w:val="0"/>
      <w:marBottom w:val="0"/>
      <w:divBdr>
        <w:top w:val="none" w:sz="0" w:space="0" w:color="auto"/>
        <w:left w:val="none" w:sz="0" w:space="0" w:color="auto"/>
        <w:bottom w:val="none" w:sz="0" w:space="0" w:color="auto"/>
        <w:right w:val="none" w:sz="0" w:space="0" w:color="auto"/>
      </w:divBdr>
    </w:div>
    <w:div w:id="1993872505">
      <w:bodyDiv w:val="1"/>
      <w:marLeft w:val="0"/>
      <w:marRight w:val="0"/>
      <w:marTop w:val="0"/>
      <w:marBottom w:val="0"/>
      <w:divBdr>
        <w:top w:val="none" w:sz="0" w:space="0" w:color="auto"/>
        <w:left w:val="none" w:sz="0" w:space="0" w:color="auto"/>
        <w:bottom w:val="none" w:sz="0" w:space="0" w:color="auto"/>
        <w:right w:val="none" w:sz="0" w:space="0" w:color="auto"/>
      </w:divBdr>
    </w:div>
    <w:div w:id="205600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ulligant00122209.wordpress.com/" TargetMode="External"/><Relationship Id="rId3" Type="http://schemas.openxmlformats.org/officeDocument/2006/relationships/webSettings" Target="webSettings.xml"/><Relationship Id="rId7" Type="http://schemas.openxmlformats.org/officeDocument/2006/relationships/hyperlink" Target="https://github.com/Alanmugz/InvoiceApp"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mulligant00122209.wordpress.com/" TargetMode="External"/><Relationship Id="rId11" Type="http://schemas.openxmlformats.org/officeDocument/2006/relationships/fontTable" Target="fontTable.xml"/><Relationship Id="rId5" Type="http://schemas.openxmlformats.org/officeDocument/2006/relationships/hyperlink" Target="https://amulligant00122209.wordpress.com/" TargetMode="External"/><Relationship Id="rId10" Type="http://schemas.openxmlformats.org/officeDocument/2006/relationships/hyperlink" Target="https://amulligant00122209.wordpress.com/" TargetMode="External"/><Relationship Id="rId4" Type="http://schemas.openxmlformats.org/officeDocument/2006/relationships/hyperlink" Target="https://amulligant00122209.wordpress.com/" TargetMode="External"/><Relationship Id="rId9" Type="http://schemas.openxmlformats.org/officeDocument/2006/relationships/hyperlink" Target="https://amulligant00122209.wordp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2773</Words>
  <Characters>15810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Mulligan</dc:creator>
  <cp:keywords/>
  <dc:description/>
  <cp:lastModifiedBy>Alan Mulligan</cp:lastModifiedBy>
  <cp:revision>2</cp:revision>
  <dcterms:created xsi:type="dcterms:W3CDTF">2015-03-02T09:53:00Z</dcterms:created>
  <dcterms:modified xsi:type="dcterms:W3CDTF">2015-03-02T09:53:00Z</dcterms:modified>
</cp:coreProperties>
</file>