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2AB34" w14:textId="052F73D9" w:rsidR="00606C37" w:rsidRDefault="00085841">
      <w:r>
        <w:t>Documentation</w:t>
      </w:r>
      <w:r>
        <w:br/>
      </w:r>
      <w:r>
        <w:br/>
        <w:t>Extensions:</w:t>
      </w:r>
    </w:p>
    <w:p w14:paraId="5AA80C3A" w14:textId="3432AC89" w:rsidR="00515D40" w:rsidRDefault="00515D40" w:rsidP="008E1EC3">
      <w:pPr>
        <w:pStyle w:val="ListParagraph"/>
        <w:numPr>
          <w:ilvl w:val="0"/>
          <w:numId w:val="1"/>
        </w:numPr>
      </w:pPr>
      <w:r w:rsidRPr="008E1EC3">
        <w:rPr>
          <w:b/>
          <w:bCs/>
        </w:rPr>
        <w:t>Multilayered (somewhat) PURE RESTFUL API</w:t>
      </w:r>
      <w:r w:rsidR="00C46D26">
        <w:t>. Starting with a base /</w:t>
      </w:r>
      <w:proofErr w:type="spellStart"/>
      <w:r w:rsidR="00C46D26">
        <w:t>api</w:t>
      </w:r>
      <w:proofErr w:type="spellEnd"/>
      <w:r w:rsidR="00C46D26">
        <w:t xml:space="preserve"> route, all routes are listed with hyperlink, each leading to a section of the </w:t>
      </w:r>
      <w:proofErr w:type="spellStart"/>
      <w:r w:rsidR="00C46D26">
        <w:t>api</w:t>
      </w:r>
      <w:proofErr w:type="spellEnd"/>
      <w:r w:rsidR="00C46D26">
        <w:t xml:space="preserve"> for /users, /menus, /ingredients and /glasses.</w:t>
      </w:r>
      <w:r w:rsidR="00C46D26">
        <w:br/>
        <w:t>Each section lists it’s own routes, and information on using them</w:t>
      </w:r>
      <w:r w:rsidR="00974672">
        <w:t>, featuring GET, SEARCH, LIST for all sections, and some bespoke routes for certain sections such as listing by counting or registering a user.</w:t>
      </w:r>
      <w:r w:rsidR="008E1EC3">
        <w:br/>
        <w:t>20 routes in total.</w:t>
      </w:r>
      <w:r w:rsidR="00C5091E">
        <w:br/>
        <w:t>Opted to exclude authentica</w:t>
      </w:r>
      <w:r w:rsidR="00126DF3">
        <w:t>tion requiring routes from API for now.</w:t>
      </w:r>
      <w:r>
        <w:t xml:space="preserve"> </w:t>
      </w:r>
      <w:r w:rsidR="008E1EC3">
        <w:br/>
      </w:r>
    </w:p>
    <w:p w14:paraId="1791104A" w14:textId="1A5D3B32" w:rsidR="00085841" w:rsidRDefault="00085841" w:rsidP="008E1EC3">
      <w:pPr>
        <w:pStyle w:val="ListParagraph"/>
        <w:numPr>
          <w:ilvl w:val="0"/>
          <w:numId w:val="1"/>
        </w:numPr>
      </w:pPr>
      <w:r w:rsidRPr="008E1EC3">
        <w:rPr>
          <w:b/>
          <w:bCs/>
        </w:rPr>
        <w:t>Error handling</w:t>
      </w:r>
      <w:r>
        <w:t xml:space="preserve"> throughout route handling, JavaScript and EJS. Featuring a dedicated error page with dynamic </w:t>
      </w:r>
      <w:r w:rsidR="00515D40">
        <w:t>error messages, and pages with dedicated dynamic error message sections.</w:t>
      </w:r>
      <w:r w:rsidR="00662528">
        <w:br/>
      </w:r>
    </w:p>
    <w:p w14:paraId="7C96E414" w14:textId="1121EF1A" w:rsidR="00022813" w:rsidRDefault="00662528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Duplicate checks </w:t>
      </w:r>
      <w:r>
        <w:t xml:space="preserve"> for </w:t>
      </w:r>
      <w:r w:rsidR="000B0776">
        <w:t xml:space="preserve">user </w:t>
      </w:r>
      <w:r>
        <w:t>registration with detailed error messages</w:t>
      </w:r>
      <w:r w:rsidR="000B0776">
        <w:t xml:space="preserve"> and</w:t>
      </w:r>
      <w:r>
        <w:t xml:space="preserve"> data validation</w:t>
      </w:r>
      <w:r w:rsidR="000B0776">
        <w:t>.</w:t>
      </w:r>
      <w:r w:rsidR="003326AF">
        <w:br/>
      </w:r>
    </w:p>
    <w:p w14:paraId="281BF38D" w14:textId="0F82346D" w:rsidR="000B0776" w:rsidRDefault="000B0776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Custom, external API and internal DB </w:t>
      </w:r>
      <w:r w:rsidR="009D699A">
        <w:t>addition of drinks to a menu. All featured on the menu editing page, users can create a drink themselves, or search external or internal databases displayed dynamically on the page</w:t>
      </w:r>
      <w:r w:rsidR="002B565C">
        <w:t>, and add these to menu.</w:t>
      </w:r>
      <w:r w:rsidR="002B565C">
        <w:br/>
        <w:t xml:space="preserve">All 3 ways use a singular route handler, and check for duplicate entries in the database </w:t>
      </w:r>
      <w:r w:rsidR="00292A91">
        <w:t>for efficiency, and better data handling.</w:t>
      </w:r>
      <w:r w:rsidR="003326AF">
        <w:br/>
      </w:r>
    </w:p>
    <w:p w14:paraId="19551C0E" w14:textId="5DDE6015" w:rsidR="00292A91" w:rsidRDefault="00292A91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>Entry suggestions</w:t>
      </w:r>
      <w:r>
        <w:t xml:space="preserve"> based on existing drinks within the database.</w:t>
      </w:r>
      <w:r w:rsidR="007C05F5">
        <w:t xml:space="preserve"> As users create a drink, glasses and ingredients will be suggested based on typed input matching entries already in the database.</w:t>
      </w:r>
      <w:r w:rsidR="003326AF">
        <w:br/>
      </w:r>
    </w:p>
    <w:p w14:paraId="7183B342" w14:textId="6A40372C" w:rsidR="009719B7" w:rsidRDefault="00E94BBA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(Relatively) complex SQL queries </w:t>
      </w:r>
      <w:r>
        <w:t>for creating a drink</w:t>
      </w:r>
      <w:r w:rsidR="00E26838">
        <w:t xml:space="preserve">, transforming object </w:t>
      </w:r>
      <w:r w:rsidR="001E7021">
        <w:t xml:space="preserve">oriented </w:t>
      </w:r>
      <w:r w:rsidR="00E26838">
        <w:t>structure of a drink (with lists of ingredients and measurements) into relational database structures and join tables</w:t>
      </w:r>
      <w:r w:rsidR="00476AF3">
        <w:t>.</w:t>
      </w:r>
      <w:r w:rsidR="00476AF3">
        <w:br/>
        <w:t xml:space="preserve">Addition of a drink </w:t>
      </w:r>
      <w:r w:rsidR="00CF216F">
        <w:t xml:space="preserve">is around 30+ lines of SQL, and involves </w:t>
      </w:r>
      <w:r w:rsidR="00045E2A">
        <w:t>4 tables and 3 join tables</w:t>
      </w:r>
      <w:r w:rsidR="00DC1C65">
        <w:t xml:space="preserve"> for linking them, as well as checks for existing entries to pull IDs rather than duplicate entries.</w:t>
      </w:r>
      <w:r w:rsidR="003326AF">
        <w:br/>
      </w:r>
    </w:p>
    <w:p w14:paraId="50C32A72" w14:textId="102A1313" w:rsidR="003326AF" w:rsidRDefault="003326AF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>Transactions</w:t>
      </w:r>
      <w:r>
        <w:t xml:space="preserve"> used in </w:t>
      </w:r>
      <w:r w:rsidR="00197741">
        <w:t>creating a drink, to ensure that entries are only added if entire process is successful.</w:t>
      </w:r>
      <w:r w:rsidR="00197741">
        <w:br/>
      </w:r>
    </w:p>
    <w:p w14:paraId="507AC024" w14:textId="0D9D558F" w:rsidR="00197741" w:rsidRDefault="00CF4D93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>Stored procedures, sanitisation, validation</w:t>
      </w:r>
      <w:r w:rsidR="009671F2">
        <w:rPr>
          <w:b/>
          <w:bCs/>
        </w:rPr>
        <w:t xml:space="preserve"> </w:t>
      </w:r>
      <w:r w:rsidR="009671F2">
        <w:t>used for all queries, and relevant user input to ensure security and validity of data entry.</w:t>
      </w:r>
      <w:r w:rsidR="00D30DDE">
        <w:br/>
      </w:r>
    </w:p>
    <w:p w14:paraId="7F27C459" w14:textId="407714FE" w:rsidR="009F32CE" w:rsidRDefault="00954B14" w:rsidP="008E1EC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Cascade updates and removal </w:t>
      </w:r>
      <w:r>
        <w:t xml:space="preserve">for the join tables, allowing removing of </w:t>
      </w:r>
      <w:r w:rsidR="00980714">
        <w:t xml:space="preserve">drinks from menus, and </w:t>
      </w:r>
      <w:r w:rsidR="00D30DDE">
        <w:t xml:space="preserve">in </w:t>
      </w:r>
      <w:r w:rsidR="00980714">
        <w:t>future deletion of users, menus, and updates</w:t>
      </w:r>
      <w:r w:rsidR="002344BA">
        <w:t xml:space="preserve"> to entries.</w:t>
      </w:r>
    </w:p>
    <w:p w14:paraId="550EEDD9" w14:textId="77777777" w:rsidR="00515D40" w:rsidRDefault="00515D40"/>
    <w:sectPr w:rsidR="0051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2263B"/>
    <w:multiLevelType w:val="hybridMultilevel"/>
    <w:tmpl w:val="F2240512"/>
    <w:lvl w:ilvl="0" w:tplc="B6C2B9D6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E"/>
    <w:rsid w:val="00022813"/>
    <w:rsid w:val="00045E2A"/>
    <w:rsid w:val="00085841"/>
    <w:rsid w:val="000B0776"/>
    <w:rsid w:val="00126DF3"/>
    <w:rsid w:val="00197741"/>
    <w:rsid w:val="001E7021"/>
    <w:rsid w:val="002344BA"/>
    <w:rsid w:val="00292A91"/>
    <w:rsid w:val="002B565C"/>
    <w:rsid w:val="003326AF"/>
    <w:rsid w:val="00476AF3"/>
    <w:rsid w:val="00515D40"/>
    <w:rsid w:val="005E24CE"/>
    <w:rsid w:val="00606C37"/>
    <w:rsid w:val="00662528"/>
    <w:rsid w:val="007C05F5"/>
    <w:rsid w:val="008E1EC3"/>
    <w:rsid w:val="00954B14"/>
    <w:rsid w:val="009671F2"/>
    <w:rsid w:val="009719B7"/>
    <w:rsid w:val="00974672"/>
    <w:rsid w:val="00980714"/>
    <w:rsid w:val="009D699A"/>
    <w:rsid w:val="009F32CE"/>
    <w:rsid w:val="00C46D26"/>
    <w:rsid w:val="00C5091E"/>
    <w:rsid w:val="00CF216F"/>
    <w:rsid w:val="00CF4D93"/>
    <w:rsid w:val="00D30DDE"/>
    <w:rsid w:val="00DC1C65"/>
    <w:rsid w:val="00E26838"/>
    <w:rsid w:val="00E94BBA"/>
    <w:rsid w:val="00F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3F09"/>
  <w15:chartTrackingRefBased/>
  <w15:docId w15:val="{73E154A9-6D21-40FD-92AA-3803521A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Ros-Davison</dc:creator>
  <cp:keywords/>
  <dc:description/>
  <cp:lastModifiedBy>Alastair Ros-Davison</cp:lastModifiedBy>
  <cp:revision>32</cp:revision>
  <dcterms:created xsi:type="dcterms:W3CDTF">2025-01-01T07:53:00Z</dcterms:created>
  <dcterms:modified xsi:type="dcterms:W3CDTF">2025-01-01T08:23:00Z</dcterms:modified>
</cp:coreProperties>
</file>