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E7" w:rsidRDefault="00E62824">
      <w:r>
        <w:t xml:space="preserve">Име:Атанас  </w:t>
      </w:r>
      <w:proofErr w:type="spellStart"/>
      <w:r>
        <w:rPr>
          <w:lang w:val="en-US"/>
        </w:rPr>
        <w:t>Тодоров</w:t>
      </w:r>
      <w:proofErr w:type="spellEnd"/>
      <w:r w:rsidR="008A6DEA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Бунтов</w:t>
      </w:r>
    </w:p>
    <w:p w:rsidR="00E62824" w:rsidRDefault="00E62824">
      <w:r>
        <w:t>7 клас</w:t>
      </w:r>
    </w:p>
    <w:p w:rsidR="00E62824" w:rsidRPr="00E62824" w:rsidRDefault="00E62824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</w:p>
    <w:p w:rsidR="00E62824" w:rsidRDefault="00E62824">
      <w:r>
        <w:t>У-ще:МГ ” Акад.К.Попов”</w:t>
      </w:r>
    </w:p>
    <w:p w:rsidR="00E62824" w:rsidRPr="00E62824" w:rsidRDefault="00E62824">
      <w:pPr>
        <w:rPr>
          <w:lang w:val="en-US"/>
        </w:rPr>
      </w:pPr>
      <w:r>
        <w:t>1,2,3 задача :</w:t>
      </w:r>
      <w:r>
        <w:rPr>
          <w:lang w:val="en-US"/>
        </w:rPr>
        <w:t xml:space="preserve"> Code::Blocks 10.05</w:t>
      </w:r>
    </w:p>
    <w:sectPr w:rsidR="00E62824" w:rsidRPr="00E62824" w:rsidSect="00F4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4E5C"/>
    <w:rsid w:val="008A6DEA"/>
    <w:rsid w:val="00B64E5C"/>
    <w:rsid w:val="00E04EC9"/>
    <w:rsid w:val="00E62824"/>
    <w:rsid w:val="00F4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2017-03-19T06:58:00Z</dcterms:created>
  <dcterms:modified xsi:type="dcterms:W3CDTF">2017-03-19T06:58:00Z</dcterms:modified>
</cp:coreProperties>
</file>