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620" w:rsidRDefault="00957F3A">
      <w:r>
        <w:t>Лазар Иванов Тодоров</w:t>
      </w:r>
    </w:p>
    <w:p w:rsidR="00957F3A" w:rsidRDefault="00957F3A">
      <w:r>
        <w:t xml:space="preserve">Е група </w:t>
      </w:r>
    </w:p>
    <w:p w:rsidR="00957F3A" w:rsidRDefault="00957F3A">
      <w:r>
        <w:t xml:space="preserve">5 а клас </w:t>
      </w:r>
    </w:p>
    <w:p w:rsidR="00957F3A" w:rsidRDefault="00957F3A">
      <w:r>
        <w:t>СМГ</w:t>
      </w:r>
    </w:p>
    <w:p w:rsidR="00957F3A" w:rsidRPr="00957F3A" w:rsidRDefault="00957F3A">
      <w:pPr>
        <w:rPr>
          <w:lang w:val="en-US"/>
        </w:rPr>
      </w:pPr>
      <w:r>
        <w:rPr>
          <w:lang w:val="en-US"/>
        </w:rPr>
        <w:t>Code::Blocks 13.12</w:t>
      </w:r>
      <w:bookmarkStart w:id="0" w:name="_GoBack"/>
      <w:bookmarkEnd w:id="0"/>
    </w:p>
    <w:sectPr w:rsidR="00957F3A" w:rsidRPr="00957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3A"/>
    <w:rsid w:val="00957F3A"/>
    <w:rsid w:val="00A9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F2E11-CEAF-4F71-9555-67B7DCDE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209-4</dc:creator>
  <cp:keywords/>
  <dc:description/>
  <cp:lastModifiedBy>209-4</cp:lastModifiedBy>
  <cp:revision>1</cp:revision>
  <dcterms:created xsi:type="dcterms:W3CDTF">2018-02-17T10:02:00Z</dcterms:created>
  <dcterms:modified xsi:type="dcterms:W3CDTF">2018-02-17T10:11:00Z</dcterms:modified>
</cp:coreProperties>
</file>