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415" w:rsidRDefault="00672415" w:rsidP="00672415">
      <w:r>
        <w:t>Алекс Александров  Вецев</w:t>
      </w:r>
    </w:p>
    <w:p w:rsidR="00672415" w:rsidRDefault="00672415" w:rsidP="00672415">
      <w:r>
        <w:t>5а клас група Е</w:t>
      </w:r>
    </w:p>
    <w:p w:rsidR="00672415" w:rsidRDefault="00672415" w:rsidP="00672415">
      <w:r>
        <w:t>МГ“Акад. Кирил  Попов“</w:t>
      </w:r>
    </w:p>
    <w:p w:rsidR="00672415" w:rsidRDefault="00F66D7B" w:rsidP="00672415">
      <w:pPr>
        <w:rPr>
          <w:lang w:val="en-US"/>
        </w:rPr>
      </w:pPr>
      <w:r>
        <w:rPr>
          <w:lang w:val="en-US"/>
        </w:rPr>
        <w:t>Code::Blocks</w:t>
      </w:r>
    </w:p>
    <w:p w:rsidR="00F66D7B" w:rsidRPr="00F66D7B" w:rsidRDefault="00F66D7B" w:rsidP="00672415">
      <w:pPr>
        <w:rPr>
          <w:lang w:val="en-US"/>
        </w:rPr>
      </w:pPr>
      <w:bookmarkStart w:id="0" w:name="_GoBack"/>
      <w:bookmarkEnd w:id="0"/>
    </w:p>
    <w:sectPr w:rsidR="00F66D7B" w:rsidRPr="00F66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53B"/>
    <w:rsid w:val="0000453B"/>
    <w:rsid w:val="00672415"/>
    <w:rsid w:val="00C153A8"/>
    <w:rsid w:val="00F6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 SCHOOL PLOVDIV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2019-02-16T07:06:00Z</dcterms:created>
  <dcterms:modified xsi:type="dcterms:W3CDTF">2019-02-16T09:14:00Z</dcterms:modified>
</cp:coreProperties>
</file>