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73" w:rsidRDefault="001241B2">
      <w:r>
        <w:rPr>
          <w:lang w:val="bg-BG"/>
        </w:rPr>
        <w:t xml:space="preserve">Георги Петков </w:t>
      </w:r>
      <w:proofErr w:type="spellStart"/>
      <w:r>
        <w:rPr>
          <w:lang w:val="bg-BG"/>
        </w:rPr>
        <w:t>Георгив</w:t>
      </w:r>
      <w:proofErr w:type="spellEnd"/>
      <w:r>
        <w:rPr>
          <w:lang w:val="bg-BG"/>
        </w:rPr>
        <w:t xml:space="preserve"> 8 клас   ППМГ </w:t>
      </w:r>
      <w:r w:rsidR="00E44552">
        <w:t xml:space="preserve">- </w:t>
      </w:r>
      <w:r w:rsidR="00E44552">
        <w:rPr>
          <w:lang w:val="bg-BG"/>
        </w:rPr>
        <w:t>ЛОВЕЧ</w:t>
      </w:r>
      <w:r>
        <w:rPr>
          <w:lang w:val="bg-BG"/>
        </w:rPr>
        <w:t xml:space="preserve">       Група </w:t>
      </w:r>
      <w:r>
        <w:t xml:space="preserve">C </w:t>
      </w:r>
    </w:p>
    <w:p w:rsidR="001241B2" w:rsidRPr="001241B2" w:rsidRDefault="001A2783">
      <w:r>
        <w:t>Code  Blocks</w:t>
      </w:r>
      <w:bookmarkStart w:id="0" w:name="_GoBack"/>
      <w:bookmarkEnd w:id="0"/>
    </w:p>
    <w:sectPr w:rsidR="001241B2" w:rsidRPr="001241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66"/>
    <w:rsid w:val="001241B2"/>
    <w:rsid w:val="001A2783"/>
    <w:rsid w:val="002B4273"/>
    <w:rsid w:val="007E5448"/>
    <w:rsid w:val="00E44552"/>
    <w:rsid w:val="00F6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24E4"/>
  <w15:chartTrackingRefBased/>
  <w15:docId w15:val="{545FC4AE-6C3C-4AF6-845E-9F154C1F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3</cp:revision>
  <dcterms:created xsi:type="dcterms:W3CDTF">2020-02-15T06:56:00Z</dcterms:created>
  <dcterms:modified xsi:type="dcterms:W3CDTF">2020-02-15T08:08:00Z</dcterms:modified>
</cp:coreProperties>
</file>