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19" w:rsidRDefault="007C3511">
      <w:pPr>
        <w:rPr>
          <w:lang w:val="bg-BG"/>
        </w:rPr>
      </w:pPr>
      <w:r>
        <w:rPr>
          <w:lang w:val="bg-BG"/>
        </w:rPr>
        <w:br/>
        <w:t>Симеон  Георгиев  Геров</w:t>
      </w:r>
      <w:bookmarkStart w:id="0" w:name="_GoBack"/>
      <w:bookmarkEnd w:id="0"/>
    </w:p>
    <w:p w:rsidR="007C3511" w:rsidRPr="0070382E" w:rsidRDefault="007C3511">
      <w:r>
        <w:rPr>
          <w:lang w:val="bg-BG"/>
        </w:rPr>
        <w:t>МГ  „Д-р Петър Берон“</w:t>
      </w:r>
      <w:r w:rsidR="0070382E">
        <w:t xml:space="preserve">,  </w:t>
      </w:r>
      <w:r w:rsidR="0070382E">
        <w:rPr>
          <w:lang w:val="bg-BG"/>
        </w:rPr>
        <w:t>9</w:t>
      </w:r>
      <w:r w:rsidR="0070382E" w:rsidRPr="007C3511">
        <w:rPr>
          <w:vertAlign w:val="superscript"/>
          <w:lang w:val="bg-BG"/>
        </w:rPr>
        <w:t>г</w:t>
      </w:r>
      <w:r w:rsidR="0070382E">
        <w:t>,  D</w:t>
      </w:r>
    </w:p>
    <w:p w:rsidR="007C3511" w:rsidRPr="007C3511" w:rsidRDefault="007C3511">
      <w:r>
        <w:t>Code::Blocks</w:t>
      </w:r>
    </w:p>
    <w:sectPr w:rsidR="007C3511" w:rsidRPr="007C35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19"/>
    <w:rsid w:val="002A0568"/>
    <w:rsid w:val="002A7F10"/>
    <w:rsid w:val="00351327"/>
    <w:rsid w:val="004347C6"/>
    <w:rsid w:val="0070382E"/>
    <w:rsid w:val="007C3511"/>
    <w:rsid w:val="00B81219"/>
    <w:rsid w:val="00DC0E27"/>
    <w:rsid w:val="00E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1330</dc:creator>
  <cp:lastModifiedBy>1330</cp:lastModifiedBy>
  <cp:revision>8</cp:revision>
  <dcterms:created xsi:type="dcterms:W3CDTF">2017-03-19T06:37:00Z</dcterms:created>
  <dcterms:modified xsi:type="dcterms:W3CDTF">2017-03-19T11:16:00Z</dcterms:modified>
</cp:coreProperties>
</file>