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EB578" w14:textId="77777777" w:rsidR="00B7369F" w:rsidRDefault="00B7369F" w:rsidP="00B7369F">
      <w:r>
        <w:t xml:space="preserve"># </w:t>
      </w:r>
      <w:r>
        <w:rPr>
          <w:rFonts w:ascii="Segoe UI Emoji" w:hAnsi="Segoe UI Emoji" w:cs="Segoe UI Emoji"/>
        </w:rPr>
        <w:t>🗺</w:t>
      </w:r>
      <w:r>
        <w:t xml:space="preserve">️ Project </w:t>
      </w:r>
      <w:proofErr w:type="spellStart"/>
      <w:r>
        <w:t>Overview</w:t>
      </w:r>
      <w:proofErr w:type="spellEnd"/>
      <w:r>
        <w:t xml:space="preserve"> — Workshop </w:t>
      </w:r>
      <w:proofErr w:type="spellStart"/>
      <w:r>
        <w:t>Platform</w:t>
      </w:r>
      <w:proofErr w:type="spellEnd"/>
      <w:r>
        <w:t xml:space="preserve"> (Hoja de Ruta)</w:t>
      </w:r>
    </w:p>
    <w:p w14:paraId="5D54BA2C" w14:textId="77777777" w:rsidR="00B7369F" w:rsidRDefault="00B7369F" w:rsidP="00B7369F"/>
    <w:p w14:paraId="1677144F" w14:textId="77777777" w:rsidR="00B7369F" w:rsidRDefault="00B7369F" w:rsidP="00B7369F">
      <w:r>
        <w:t>Esta hoja de ruta sustituye al documento anterior y refleja la estrategia actual del proyecto basada en:</w:t>
      </w:r>
    </w:p>
    <w:p w14:paraId="7152EADF" w14:textId="77777777" w:rsidR="00B7369F" w:rsidRDefault="00B7369F" w:rsidP="00B7369F"/>
    <w:p w14:paraId="1509547E" w14:textId="77777777" w:rsidR="00B7369F" w:rsidRDefault="00B7369F" w:rsidP="00B7369F">
      <w:r>
        <w:t>- Arquitectura Hexagonal (</w:t>
      </w:r>
      <w:proofErr w:type="spellStart"/>
      <w:r>
        <w:t>Ports</w:t>
      </w:r>
      <w:proofErr w:type="spellEnd"/>
      <w:r>
        <w:t xml:space="preserve"> &amp; </w:t>
      </w:r>
      <w:proofErr w:type="spellStart"/>
      <w:r>
        <w:t>Adapters</w:t>
      </w:r>
      <w:proofErr w:type="spellEnd"/>
      <w:r>
        <w:t>)</w:t>
      </w:r>
    </w:p>
    <w:p w14:paraId="21FB1368" w14:textId="77777777" w:rsidR="00B7369F" w:rsidRDefault="00B7369F" w:rsidP="00B7369F">
      <w:r>
        <w:t>- MVP rápido sobre Django</w:t>
      </w:r>
    </w:p>
    <w:p w14:paraId="38244803" w14:textId="77777777" w:rsidR="00B7369F" w:rsidRDefault="00B7369F" w:rsidP="00B7369F">
      <w:r>
        <w:t xml:space="preserve">- Iteraciones mediante vertical </w:t>
      </w:r>
      <w:proofErr w:type="spellStart"/>
      <w:r>
        <w:t>slices</w:t>
      </w:r>
      <w:proofErr w:type="spellEnd"/>
    </w:p>
    <w:p w14:paraId="62EB5CA6" w14:textId="77777777" w:rsidR="00B7369F" w:rsidRDefault="00B7369F" w:rsidP="00B7369F">
      <w:r>
        <w:t xml:space="preserve">- Dominio estable y </w:t>
      </w:r>
      <w:proofErr w:type="spellStart"/>
      <w:r>
        <w:t>framework</w:t>
      </w:r>
      <w:proofErr w:type="spellEnd"/>
      <w:r>
        <w:t xml:space="preserve"> intercambiable</w:t>
      </w:r>
    </w:p>
    <w:p w14:paraId="7A4E4A08" w14:textId="77777777" w:rsidR="00B7369F" w:rsidRDefault="00B7369F" w:rsidP="00B7369F">
      <w:r>
        <w:t>- Enfoque profesional apto para portfolio y entrevistas</w:t>
      </w:r>
    </w:p>
    <w:p w14:paraId="287B0D2B" w14:textId="77777777" w:rsidR="00B7369F" w:rsidRDefault="00B7369F" w:rsidP="00B7369F"/>
    <w:p w14:paraId="13B4F2A1" w14:textId="77777777" w:rsidR="00B7369F" w:rsidRDefault="00B7369F" w:rsidP="00B7369F">
      <w:r>
        <w:t>---</w:t>
      </w:r>
    </w:p>
    <w:p w14:paraId="1FCCD352" w14:textId="77777777" w:rsidR="00B7369F" w:rsidRDefault="00B7369F" w:rsidP="00B7369F"/>
    <w:p w14:paraId="0FD3B98C" w14:textId="77777777" w:rsidR="00B7369F" w:rsidRDefault="00B7369F" w:rsidP="00B7369F"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Objetivo general</w:t>
      </w:r>
    </w:p>
    <w:p w14:paraId="4881F1A5" w14:textId="77777777" w:rsidR="00B7369F" w:rsidRDefault="00B7369F" w:rsidP="00B7369F"/>
    <w:p w14:paraId="3C203337" w14:textId="77777777" w:rsidR="00B7369F" w:rsidRDefault="00B7369F" w:rsidP="00B7369F">
      <w:r>
        <w:t>Construir una plataforma profesional para la gestión de talleres y eventos culturales, diseñada como proyecto de portfolio que demuestre:</w:t>
      </w:r>
    </w:p>
    <w:p w14:paraId="3A598A84" w14:textId="77777777" w:rsidR="00B7369F" w:rsidRDefault="00B7369F" w:rsidP="00B7369F"/>
    <w:p w14:paraId="1823B303" w14:textId="77777777" w:rsidR="00B7369F" w:rsidRDefault="00B7369F" w:rsidP="00B7369F">
      <w:r>
        <w:t>- Modelado de dominio real</w:t>
      </w:r>
    </w:p>
    <w:p w14:paraId="2C973163" w14:textId="77777777" w:rsidR="00B7369F" w:rsidRDefault="00B7369F" w:rsidP="00B7369F">
      <w:r>
        <w:t>- Arquitectura hexagonal</w:t>
      </w:r>
    </w:p>
    <w:p w14:paraId="3F4E7EC1" w14:textId="77777777" w:rsidR="00B7369F" w:rsidRDefault="00B7369F" w:rsidP="00B7369F">
      <w:r>
        <w:t>- Documentación técnica (</w:t>
      </w:r>
      <w:proofErr w:type="spellStart"/>
      <w:r>
        <w:t>ADRs</w:t>
      </w:r>
      <w:proofErr w:type="spellEnd"/>
      <w:r>
        <w:t>, diagramas)</w:t>
      </w:r>
    </w:p>
    <w:p w14:paraId="41617925" w14:textId="77777777" w:rsidR="00B7369F" w:rsidRDefault="00B7369F" w:rsidP="00B7369F">
      <w:r>
        <w:t xml:space="preserve">- Capacidad de evolución y migración de </w:t>
      </w:r>
      <w:proofErr w:type="spellStart"/>
      <w:r>
        <w:t>frameworks</w:t>
      </w:r>
      <w:proofErr w:type="spellEnd"/>
    </w:p>
    <w:p w14:paraId="537161C6" w14:textId="77777777" w:rsidR="00B7369F" w:rsidRDefault="00B7369F" w:rsidP="00B7369F">
      <w:r>
        <w:t xml:space="preserve">- Desarrollo por vertical </w:t>
      </w:r>
      <w:proofErr w:type="spellStart"/>
      <w:r>
        <w:t>slices</w:t>
      </w:r>
      <w:proofErr w:type="spellEnd"/>
      <w:r>
        <w:t xml:space="preserve"> (enfoque moderno en equipos senior)</w:t>
      </w:r>
    </w:p>
    <w:p w14:paraId="3FC0C0E5" w14:textId="77777777" w:rsidR="00B7369F" w:rsidRDefault="00B7369F" w:rsidP="00B7369F"/>
    <w:p w14:paraId="60B4F478" w14:textId="77777777" w:rsidR="00B7369F" w:rsidRDefault="00B7369F" w:rsidP="00B7369F">
      <w:r>
        <w:t>---</w:t>
      </w:r>
    </w:p>
    <w:p w14:paraId="19139349" w14:textId="77777777" w:rsidR="00B7369F" w:rsidRDefault="00B7369F" w:rsidP="00B7369F"/>
    <w:p w14:paraId="1F061C62" w14:textId="77777777" w:rsidR="00B7369F" w:rsidRDefault="00B7369F" w:rsidP="00B7369F">
      <w:r>
        <w:t xml:space="preserve"># </w:t>
      </w:r>
      <w:r>
        <w:rPr>
          <w:rFonts w:ascii="Segoe UI Emoji" w:hAnsi="Segoe UI Emoji" w:cs="Segoe UI Emoji"/>
        </w:rPr>
        <w:t>🧭</w:t>
      </w:r>
      <w:r>
        <w:t xml:space="preserve"> Estructura de fases</w:t>
      </w:r>
    </w:p>
    <w:p w14:paraId="487B8C4E" w14:textId="77777777" w:rsidR="00B7369F" w:rsidRDefault="00B7369F" w:rsidP="00B7369F"/>
    <w:p w14:paraId="46C268B9" w14:textId="77777777" w:rsidR="00B7369F" w:rsidRDefault="00B7369F" w:rsidP="00B7369F">
      <w:r>
        <w:t>Enfoque incremental basado en MVP + iteraciones.</w:t>
      </w:r>
    </w:p>
    <w:p w14:paraId="2B3859A0" w14:textId="77777777" w:rsidR="00B7369F" w:rsidRDefault="00B7369F" w:rsidP="00B7369F"/>
    <w:p w14:paraId="2BD30F7D" w14:textId="77777777" w:rsidR="00B7369F" w:rsidRDefault="00B7369F" w:rsidP="00B7369F">
      <w:r>
        <w:t>---</w:t>
      </w:r>
    </w:p>
    <w:p w14:paraId="5B06095F" w14:textId="77777777" w:rsidR="00B7369F" w:rsidRDefault="00B7369F" w:rsidP="00B7369F"/>
    <w:p w14:paraId="11A26EFC" w14:textId="77777777" w:rsidR="00B7369F" w:rsidRDefault="00B7369F" w:rsidP="00B7369F">
      <w:r>
        <w:lastRenderedPageBreak/>
        <w:t xml:space="preserve"># </w:t>
      </w:r>
      <w:r>
        <w:rPr>
          <w:rFonts w:ascii="Segoe UI Emoji" w:hAnsi="Segoe UI Emoji" w:cs="Segoe UI Emoji"/>
        </w:rPr>
        <w:t>🏗</w:t>
      </w:r>
      <w:r>
        <w:t xml:space="preserve">️ Fase 0 — Preparación y gobernanza  </w:t>
      </w:r>
    </w:p>
    <w:p w14:paraId="1F887B7C" w14:textId="77777777" w:rsidR="00B7369F" w:rsidRDefault="00B7369F" w:rsidP="00B7369F">
      <w:r>
        <w:t>**Estado:** Completada parcialmente</w:t>
      </w:r>
    </w:p>
    <w:p w14:paraId="51F617E4" w14:textId="77777777" w:rsidR="00B7369F" w:rsidRDefault="00B7369F" w:rsidP="00B7369F"/>
    <w:p w14:paraId="68FF697B" w14:textId="77777777" w:rsidR="00B7369F" w:rsidRDefault="00B7369F" w:rsidP="00B7369F">
      <w:r>
        <w:t>**Objetivo:** Crear el esqueleto del proyecto y la documentación inicial.</w:t>
      </w:r>
    </w:p>
    <w:p w14:paraId="297E83DA" w14:textId="77777777" w:rsidR="00B7369F" w:rsidRDefault="00B7369F" w:rsidP="00B7369F"/>
    <w:p w14:paraId="759518CF" w14:textId="77777777" w:rsidR="00B7369F" w:rsidRDefault="00B7369F" w:rsidP="00B7369F">
      <w:r>
        <w:t>**Tareas:**</w:t>
      </w:r>
    </w:p>
    <w:p w14:paraId="73E5BC80" w14:textId="77777777" w:rsidR="00B7369F" w:rsidRDefault="00B7369F" w:rsidP="00B7369F">
      <w:r>
        <w:t>- Crear repositorio y estructura básica.</w:t>
      </w:r>
    </w:p>
    <w:p w14:paraId="4F7D6BB7" w14:textId="77777777" w:rsidR="00B7369F" w:rsidRDefault="00B7369F" w:rsidP="00B7369F">
      <w:r>
        <w:t>- Añadir README inicial.</w:t>
      </w:r>
    </w:p>
    <w:p w14:paraId="199A3701" w14:textId="77777777" w:rsidR="00B7369F" w:rsidRDefault="00B7369F" w:rsidP="00B7369F">
      <w:r>
        <w:t>- Configurar `.</w:t>
      </w:r>
      <w:proofErr w:type="spellStart"/>
      <w:r>
        <w:t>gitignore</w:t>
      </w:r>
      <w:proofErr w:type="spellEnd"/>
      <w:r>
        <w:t>`.</w:t>
      </w:r>
    </w:p>
    <w:p w14:paraId="4C3CEDF1" w14:textId="77777777" w:rsidR="00B7369F" w:rsidRDefault="00B7369F" w:rsidP="00B7369F">
      <w:r>
        <w:t>- Crear la carpeta `/</w:t>
      </w:r>
      <w:proofErr w:type="spellStart"/>
      <w:r>
        <w:t>docs</w:t>
      </w:r>
      <w:proofErr w:type="spellEnd"/>
      <w:r>
        <w:t>/`.</w:t>
      </w:r>
    </w:p>
    <w:p w14:paraId="58810274" w14:textId="77777777" w:rsidR="00B7369F" w:rsidRDefault="00B7369F" w:rsidP="00B7369F">
      <w:r>
        <w:t>- Abrir Issues y tablero Kanban.</w:t>
      </w:r>
    </w:p>
    <w:p w14:paraId="6847F60D" w14:textId="77777777" w:rsidR="00B7369F" w:rsidRDefault="00B7369F" w:rsidP="00B7369F">
      <w:r>
        <w:t xml:space="preserve">- Definir formato de </w:t>
      </w:r>
      <w:proofErr w:type="spellStart"/>
      <w:r>
        <w:t>ADRs</w:t>
      </w:r>
      <w:proofErr w:type="spellEnd"/>
      <w:r>
        <w:t>.</w:t>
      </w:r>
    </w:p>
    <w:p w14:paraId="2BB74FBA" w14:textId="77777777" w:rsidR="00B7369F" w:rsidRDefault="00B7369F" w:rsidP="00B7369F">
      <w:r>
        <w:t>- Añadir `CURRENT_TASK.md`.</w:t>
      </w:r>
    </w:p>
    <w:p w14:paraId="327A67D7" w14:textId="77777777" w:rsidR="00B7369F" w:rsidRDefault="00B7369F" w:rsidP="00B7369F"/>
    <w:p w14:paraId="1CEE71B5" w14:textId="77777777" w:rsidR="00B7369F" w:rsidRDefault="00B7369F" w:rsidP="00B7369F">
      <w:r>
        <w:t>---</w:t>
      </w:r>
    </w:p>
    <w:p w14:paraId="028CF4FD" w14:textId="77777777" w:rsidR="00B7369F" w:rsidRDefault="00B7369F" w:rsidP="00B7369F"/>
    <w:p w14:paraId="749F4547" w14:textId="77777777" w:rsidR="00B7369F" w:rsidRDefault="00B7369F" w:rsidP="00B7369F">
      <w:r>
        <w:t xml:space="preserve"># </w:t>
      </w:r>
      <w:r>
        <w:rPr>
          <w:rFonts w:ascii="Segoe UI Emoji" w:hAnsi="Segoe UI Emoji" w:cs="Segoe UI Emoji"/>
        </w:rPr>
        <w:t>🧩</w:t>
      </w:r>
      <w:r>
        <w:t xml:space="preserve"> Fase 1 — Modelado del dominio  </w:t>
      </w:r>
    </w:p>
    <w:p w14:paraId="1D31BDEB" w14:textId="77777777" w:rsidR="00B7369F" w:rsidRDefault="00B7369F" w:rsidP="00B7369F">
      <w:r>
        <w:t>**Estado:** COMPLETADA</w:t>
      </w:r>
    </w:p>
    <w:p w14:paraId="184F9400" w14:textId="77777777" w:rsidR="00B7369F" w:rsidRDefault="00B7369F" w:rsidP="00B7369F"/>
    <w:p w14:paraId="3FED7D3F" w14:textId="77777777" w:rsidR="00B7369F" w:rsidRDefault="00B7369F" w:rsidP="00B7369F">
      <w:r>
        <w:t>**Objetivo:** Cerrar las reglas de negocio y dejar el dominio “blindado”.</w:t>
      </w:r>
    </w:p>
    <w:p w14:paraId="14EAAB09" w14:textId="77777777" w:rsidR="00B7369F" w:rsidRDefault="00B7369F" w:rsidP="00B7369F"/>
    <w:p w14:paraId="09B0473F" w14:textId="77777777" w:rsidR="00B7369F" w:rsidRDefault="00B7369F" w:rsidP="00B7369F">
      <w:r>
        <w:t>**Tareas completadas:**</w:t>
      </w:r>
    </w:p>
    <w:p w14:paraId="4AAA0098" w14:textId="77777777" w:rsidR="00B7369F" w:rsidRDefault="00B7369F" w:rsidP="00B7369F">
      <w:r>
        <w:t>- Historias de usuario.</w:t>
      </w:r>
    </w:p>
    <w:p w14:paraId="76E5B6B6" w14:textId="77777777" w:rsidR="00B7369F" w:rsidRDefault="00B7369F" w:rsidP="00B7369F">
      <w:r>
        <w:t>- Roles y permisos.</w:t>
      </w:r>
    </w:p>
    <w:p w14:paraId="659F48BE" w14:textId="77777777" w:rsidR="00B7369F" w:rsidRDefault="00B7369F" w:rsidP="00B7369F">
      <w:r>
        <w:t>- Entidades y relaciones.</w:t>
      </w:r>
    </w:p>
    <w:p w14:paraId="2AB69F21" w14:textId="77777777" w:rsidR="00B7369F" w:rsidRDefault="00B7369F" w:rsidP="00B7369F">
      <w:r>
        <w:t>- Máquinas de estado (</w:t>
      </w:r>
      <w:proofErr w:type="spellStart"/>
      <w:r>
        <w:t>Session</w:t>
      </w:r>
      <w:proofErr w:type="spellEnd"/>
      <w:r>
        <w:t xml:space="preserve">, </w:t>
      </w:r>
      <w:proofErr w:type="spellStart"/>
      <w:r>
        <w:t>Registration</w:t>
      </w:r>
      <w:proofErr w:type="spellEnd"/>
      <w:r>
        <w:t>).</w:t>
      </w:r>
    </w:p>
    <w:p w14:paraId="3B03835D" w14:textId="77777777" w:rsidR="00B7369F" w:rsidRDefault="00B7369F" w:rsidP="00B7369F">
      <w:r>
        <w:t>- Política de cancelación y reembolsos.</w:t>
      </w:r>
    </w:p>
    <w:p w14:paraId="10D3607A" w14:textId="77777777" w:rsidR="00B7369F" w:rsidRDefault="00B7369F" w:rsidP="00B7369F">
      <w:r>
        <w:t xml:space="preserve">- </w:t>
      </w:r>
      <w:proofErr w:type="spellStart"/>
      <w:r>
        <w:t>ADRs</w:t>
      </w:r>
      <w:proofErr w:type="spellEnd"/>
      <w:r>
        <w:t xml:space="preserve"> principales del dominio.</w:t>
      </w:r>
    </w:p>
    <w:p w14:paraId="1828EC0F" w14:textId="77777777" w:rsidR="00B7369F" w:rsidRDefault="00B7369F" w:rsidP="00B7369F"/>
    <w:p w14:paraId="74F4B6B7" w14:textId="77777777" w:rsidR="00B7369F" w:rsidRDefault="00B7369F" w:rsidP="00B7369F">
      <w:r>
        <w:t>**Entregables:**</w:t>
      </w:r>
    </w:p>
    <w:p w14:paraId="6B127E51" w14:textId="77777777" w:rsidR="00B7369F" w:rsidRDefault="00B7369F" w:rsidP="00B7369F">
      <w:r>
        <w:t>- `/</w:t>
      </w:r>
      <w:proofErr w:type="spellStart"/>
      <w:r>
        <w:t>docs</w:t>
      </w:r>
      <w:proofErr w:type="spellEnd"/>
      <w:r>
        <w:t>/</w:t>
      </w:r>
      <w:proofErr w:type="spellStart"/>
      <w:r>
        <w:t>domain</w:t>
      </w:r>
      <w:proofErr w:type="spellEnd"/>
      <w:r>
        <w:t>/roles-and-stories.md`</w:t>
      </w:r>
    </w:p>
    <w:p w14:paraId="3F84E2BC" w14:textId="77777777" w:rsidR="00B7369F" w:rsidRDefault="00B7369F" w:rsidP="00B7369F">
      <w:r>
        <w:lastRenderedPageBreak/>
        <w:t>- `/</w:t>
      </w:r>
      <w:proofErr w:type="spellStart"/>
      <w:r>
        <w:t>docs</w:t>
      </w:r>
      <w:proofErr w:type="spellEnd"/>
      <w:r>
        <w:t>/</w:t>
      </w:r>
      <w:proofErr w:type="spellStart"/>
      <w:r>
        <w:t>domain</w:t>
      </w:r>
      <w:proofErr w:type="spellEnd"/>
      <w:r>
        <w:t>/entities-and-relations.md`</w:t>
      </w:r>
    </w:p>
    <w:p w14:paraId="67FB2322" w14:textId="77777777" w:rsidR="00B7369F" w:rsidRDefault="00B7369F" w:rsidP="00B7369F">
      <w:r>
        <w:t>- `/</w:t>
      </w:r>
      <w:proofErr w:type="spellStart"/>
      <w:r>
        <w:t>docs</w:t>
      </w:r>
      <w:proofErr w:type="spellEnd"/>
      <w:r>
        <w:t>/</w:t>
      </w:r>
      <w:proofErr w:type="spellStart"/>
      <w:r>
        <w:t>domain</w:t>
      </w:r>
      <w:proofErr w:type="spellEnd"/>
      <w:r>
        <w:t>/state-machines.md`</w:t>
      </w:r>
    </w:p>
    <w:p w14:paraId="287FAB37" w14:textId="77777777" w:rsidR="00B7369F" w:rsidRDefault="00B7369F" w:rsidP="00B7369F">
      <w:r>
        <w:t>- ADR 0004, 0005, 0007, 0008</w:t>
      </w:r>
    </w:p>
    <w:p w14:paraId="44D82AFB" w14:textId="77777777" w:rsidR="00B7369F" w:rsidRDefault="00B7369F" w:rsidP="00B7369F"/>
    <w:p w14:paraId="33F5BC65" w14:textId="77777777" w:rsidR="00B7369F" w:rsidRDefault="00B7369F" w:rsidP="00B7369F">
      <w:r>
        <w:t>---</w:t>
      </w:r>
    </w:p>
    <w:p w14:paraId="75494707" w14:textId="77777777" w:rsidR="00B7369F" w:rsidRDefault="00B7369F" w:rsidP="00B7369F"/>
    <w:p w14:paraId="1736DDAB" w14:textId="77777777" w:rsidR="00B7369F" w:rsidRDefault="00B7369F" w:rsidP="00B7369F">
      <w:r>
        <w:t xml:space="preserve"># </w:t>
      </w:r>
      <w:r>
        <w:rPr>
          <w:rFonts w:ascii="Segoe UI Emoji" w:hAnsi="Segoe UI Emoji" w:cs="Segoe UI Emoji"/>
        </w:rPr>
        <w:t>⚙</w:t>
      </w:r>
      <w:r>
        <w:t xml:space="preserve">️ Fase 2 — Arquitectura + MVP </w:t>
      </w:r>
      <w:proofErr w:type="spellStart"/>
      <w:r>
        <w:t>Backend</w:t>
      </w:r>
      <w:proofErr w:type="spellEnd"/>
      <w:r>
        <w:t xml:space="preserve">  </w:t>
      </w:r>
    </w:p>
    <w:p w14:paraId="2EE2A1FE" w14:textId="77777777" w:rsidR="00B7369F" w:rsidRDefault="00B7369F" w:rsidP="00B7369F">
      <w:r>
        <w:t>**Estado:** EN PROGRESO</w:t>
      </w:r>
    </w:p>
    <w:p w14:paraId="476D61F1" w14:textId="77777777" w:rsidR="00B7369F" w:rsidRDefault="00B7369F" w:rsidP="00B7369F"/>
    <w:p w14:paraId="4A533E21" w14:textId="77777777" w:rsidR="00B7369F" w:rsidRDefault="00B7369F" w:rsidP="00B7369F">
      <w:r>
        <w:t xml:space="preserve">**Objetivo:** Construir el </w:t>
      </w:r>
      <w:proofErr w:type="spellStart"/>
      <w:r>
        <w:t>backend</w:t>
      </w:r>
      <w:proofErr w:type="spellEnd"/>
      <w:r>
        <w:t xml:space="preserve"> mínimo funcional usando arquitectura hexagonal + Django.</w:t>
      </w:r>
    </w:p>
    <w:p w14:paraId="7683612F" w14:textId="77777777" w:rsidR="00B7369F" w:rsidRDefault="00B7369F" w:rsidP="00B7369F"/>
    <w:p w14:paraId="2934492D" w14:textId="77777777" w:rsidR="00B7369F" w:rsidRDefault="00B7369F" w:rsidP="00B7369F">
      <w:r>
        <w:t>Este MVP debe permitir:</w:t>
      </w:r>
    </w:p>
    <w:p w14:paraId="55E81BFD" w14:textId="77777777" w:rsidR="00B7369F" w:rsidRDefault="00B7369F" w:rsidP="00B7369F">
      <w:r>
        <w:t>- Ver sesiones publicadas</w:t>
      </w:r>
    </w:p>
    <w:p w14:paraId="44868E2E" w14:textId="77777777" w:rsidR="00B7369F" w:rsidRDefault="00B7369F" w:rsidP="00B7369F">
      <w:r>
        <w:t>- Inscribirse</w:t>
      </w:r>
    </w:p>
    <w:p w14:paraId="7909494F" w14:textId="77777777" w:rsidR="00B7369F" w:rsidRDefault="00B7369F" w:rsidP="00B7369F">
      <w:r>
        <w:t>- Pagar (simulado)</w:t>
      </w:r>
    </w:p>
    <w:p w14:paraId="744E4A4A" w14:textId="77777777" w:rsidR="00B7369F" w:rsidRDefault="00B7369F" w:rsidP="00B7369F">
      <w:r>
        <w:t>- Confirmación</w:t>
      </w:r>
    </w:p>
    <w:p w14:paraId="7A84FCFA" w14:textId="77777777" w:rsidR="00B7369F" w:rsidRDefault="00B7369F" w:rsidP="00B7369F">
      <w:r>
        <w:t>- Cancelación por usuario/organizador</w:t>
      </w:r>
    </w:p>
    <w:p w14:paraId="5AEA0C03" w14:textId="77777777" w:rsidR="00B7369F" w:rsidRDefault="00B7369F" w:rsidP="00B7369F">
      <w:r>
        <w:t>- Listado de inscripciones</w:t>
      </w:r>
    </w:p>
    <w:p w14:paraId="5FDBBF68" w14:textId="77777777" w:rsidR="00B7369F" w:rsidRDefault="00B7369F" w:rsidP="00B7369F"/>
    <w:p w14:paraId="0C4ADD57" w14:textId="77777777" w:rsidR="00B7369F" w:rsidRDefault="00B7369F" w:rsidP="00B7369F">
      <w:r>
        <w:t>La arquitectura ya está definida en los ADR:</w:t>
      </w:r>
    </w:p>
    <w:p w14:paraId="2F19FCF1" w14:textId="77777777" w:rsidR="00B7369F" w:rsidRDefault="00B7369F" w:rsidP="00B7369F"/>
    <w:p w14:paraId="13097515" w14:textId="77777777" w:rsidR="00B7369F" w:rsidRDefault="00B7369F" w:rsidP="00B7369F">
      <w:r>
        <w:t>- **ADR 0009 — Arquitectura Hexagonal**</w:t>
      </w:r>
    </w:p>
    <w:p w14:paraId="6CDD5DB3" w14:textId="77777777" w:rsidR="00B7369F" w:rsidRDefault="00B7369F" w:rsidP="00B7369F">
      <w:r>
        <w:t xml:space="preserve">- **ADR 0010 — Django para el MVP + migración futura a Spring </w:t>
      </w:r>
      <w:proofErr w:type="spellStart"/>
      <w:r>
        <w:t>Boot</w:t>
      </w:r>
      <w:proofErr w:type="spellEnd"/>
      <w:r>
        <w:t>**</w:t>
      </w:r>
    </w:p>
    <w:p w14:paraId="03608947" w14:textId="77777777" w:rsidR="00B7369F" w:rsidRDefault="00B7369F" w:rsidP="00B7369F"/>
    <w:p w14:paraId="297F15FA" w14:textId="77777777" w:rsidR="00B7369F" w:rsidRDefault="00B7369F" w:rsidP="00B7369F">
      <w:r>
        <w:t>**Resultados al finalizar esta fase:**</w:t>
      </w:r>
    </w:p>
    <w:p w14:paraId="0B7ADF9B" w14:textId="77777777" w:rsidR="00B7369F" w:rsidRDefault="00B7369F" w:rsidP="00B7369F">
      <w:r>
        <w:t>- Capa de dominio completa (Python puro)</w:t>
      </w:r>
    </w:p>
    <w:p w14:paraId="03E0F13D" w14:textId="77777777" w:rsidR="00B7369F" w:rsidRDefault="00B7369F" w:rsidP="00B7369F">
      <w:r>
        <w:t>- Casos de uso del MVP implementados</w:t>
      </w:r>
    </w:p>
    <w:p w14:paraId="67935FEA" w14:textId="77777777" w:rsidR="00B7369F" w:rsidRDefault="00B7369F" w:rsidP="00B7369F">
      <w:r>
        <w:t xml:space="preserve">- Repositorios </w:t>
      </w:r>
      <w:proofErr w:type="spellStart"/>
      <w:r>
        <w:t>in-memory</w:t>
      </w:r>
      <w:proofErr w:type="spellEnd"/>
      <w:r>
        <w:t xml:space="preserve"> + adaptadores Django</w:t>
      </w:r>
    </w:p>
    <w:p w14:paraId="1BD37B09" w14:textId="77777777" w:rsidR="00B7369F" w:rsidRDefault="00B7369F" w:rsidP="00B7369F">
      <w:r>
        <w:t xml:space="preserve">- </w:t>
      </w:r>
      <w:proofErr w:type="spellStart"/>
      <w:r>
        <w:t>Endpoints</w:t>
      </w:r>
      <w:proofErr w:type="spellEnd"/>
      <w:r>
        <w:t xml:space="preserve"> REST funcionando</w:t>
      </w:r>
    </w:p>
    <w:p w14:paraId="1B23D8BF" w14:textId="77777777" w:rsidR="00B7369F" w:rsidRDefault="00B7369F" w:rsidP="00B7369F">
      <w:r>
        <w:t xml:space="preserve">- </w:t>
      </w:r>
      <w:proofErr w:type="spellStart"/>
      <w:r>
        <w:t>Tests</w:t>
      </w:r>
      <w:proofErr w:type="spellEnd"/>
      <w:r>
        <w:t xml:space="preserve"> unitarios + de integración</w:t>
      </w:r>
    </w:p>
    <w:p w14:paraId="493ECE02" w14:textId="77777777" w:rsidR="00B7369F" w:rsidRDefault="00B7369F" w:rsidP="00B7369F">
      <w:r>
        <w:t>- Documentación actualizada</w:t>
      </w:r>
    </w:p>
    <w:p w14:paraId="09720C87" w14:textId="77777777" w:rsidR="00B7369F" w:rsidRDefault="00B7369F" w:rsidP="00B7369F"/>
    <w:p w14:paraId="77575CCC" w14:textId="77777777" w:rsidR="00B7369F" w:rsidRDefault="00B7369F" w:rsidP="00B7369F">
      <w:r>
        <w:t>**Importante:**</w:t>
      </w:r>
    </w:p>
    <w:p w14:paraId="6D90026E" w14:textId="77777777" w:rsidR="00B7369F" w:rsidRDefault="00B7369F" w:rsidP="00B7369F">
      <w:r>
        <w:t xml:space="preserve">A partir de este punto, **todo el desarrollo será por vertical </w:t>
      </w:r>
      <w:proofErr w:type="spellStart"/>
      <w:r>
        <w:t>slices</w:t>
      </w:r>
      <w:proofErr w:type="spellEnd"/>
      <w:r>
        <w:t>**, no por capas completas.</w:t>
      </w:r>
    </w:p>
    <w:p w14:paraId="48BA2DC5" w14:textId="77777777" w:rsidR="00B7369F" w:rsidRDefault="00B7369F" w:rsidP="00B7369F"/>
    <w:p w14:paraId="297AC97E" w14:textId="77777777" w:rsidR="00B7369F" w:rsidRDefault="00B7369F" w:rsidP="00B7369F">
      <w:r>
        <w:t>---</w:t>
      </w:r>
    </w:p>
    <w:p w14:paraId="6690A1F7" w14:textId="77777777" w:rsidR="00B7369F" w:rsidRDefault="00B7369F" w:rsidP="00B7369F"/>
    <w:p w14:paraId="55A26D9A" w14:textId="77777777" w:rsidR="00B7369F" w:rsidRDefault="00B7369F" w:rsidP="00B7369F">
      <w:r>
        <w:t xml:space="preserve"># </w:t>
      </w:r>
      <w:r>
        <w:rPr>
          <w:rFonts w:ascii="Segoe UI Emoji" w:hAnsi="Segoe UI Emoji" w:cs="Segoe UI Emoji"/>
        </w:rPr>
        <w:t>🧗</w:t>
      </w:r>
      <w:r>
        <w:t>‍</w:t>
      </w:r>
      <w:r>
        <w:rPr>
          <w:rFonts w:ascii="Segoe UI Emoji" w:hAnsi="Segoe UI Emoji" w:cs="Segoe UI Emoji"/>
        </w:rPr>
        <w:t>♂</w:t>
      </w:r>
      <w:r>
        <w:t xml:space="preserve">️ Fase 3 — Iteraciones del </w:t>
      </w:r>
      <w:proofErr w:type="spellStart"/>
      <w:r>
        <w:t>backend</w:t>
      </w:r>
      <w:proofErr w:type="spellEnd"/>
      <w:r>
        <w:t xml:space="preserve"> (vertical </w:t>
      </w:r>
      <w:proofErr w:type="spellStart"/>
      <w:r>
        <w:t>slices</w:t>
      </w:r>
      <w:proofErr w:type="spellEnd"/>
      <w:r>
        <w:t>)</w:t>
      </w:r>
    </w:p>
    <w:p w14:paraId="535383DC" w14:textId="77777777" w:rsidR="00B7369F" w:rsidRDefault="00B7369F" w:rsidP="00B7369F"/>
    <w:p w14:paraId="45F683BC" w14:textId="77777777" w:rsidR="00B7369F" w:rsidRDefault="00B7369F" w:rsidP="00B7369F">
      <w:r>
        <w:t xml:space="preserve">**Objetivo:** Añadir funcionalidades incrementales al </w:t>
      </w:r>
      <w:proofErr w:type="spellStart"/>
      <w:r>
        <w:t>backend</w:t>
      </w:r>
      <w:proofErr w:type="spellEnd"/>
      <w:r>
        <w:t xml:space="preserve"> *uno por uno*, cada una como un </w:t>
      </w:r>
      <w:proofErr w:type="spellStart"/>
      <w:r>
        <w:t>slice</w:t>
      </w:r>
      <w:proofErr w:type="spellEnd"/>
      <w:r>
        <w:t xml:space="preserve"> vertical:</w:t>
      </w:r>
    </w:p>
    <w:p w14:paraId="1D28A3F5" w14:textId="77777777" w:rsidR="00B7369F" w:rsidRDefault="00B7369F" w:rsidP="00B7369F"/>
    <w:p w14:paraId="3B26AD9E" w14:textId="77777777" w:rsidR="00B7369F" w:rsidRDefault="00B7369F" w:rsidP="00B7369F">
      <w:r>
        <w:t xml:space="preserve">Cada </w:t>
      </w:r>
      <w:proofErr w:type="spellStart"/>
      <w:r>
        <w:t>slice</w:t>
      </w:r>
      <w:proofErr w:type="spellEnd"/>
      <w:r>
        <w:t xml:space="preserve"> incluye:</w:t>
      </w:r>
    </w:p>
    <w:p w14:paraId="55DF6867" w14:textId="77777777" w:rsidR="00B7369F" w:rsidRDefault="00B7369F" w:rsidP="00B7369F">
      <w:r>
        <w:t>- Dominio (si afecta)</w:t>
      </w:r>
    </w:p>
    <w:p w14:paraId="76B527BC" w14:textId="77777777" w:rsidR="00B7369F" w:rsidRDefault="00B7369F" w:rsidP="00B7369F">
      <w:r>
        <w:t>- Caso de uso</w:t>
      </w:r>
    </w:p>
    <w:p w14:paraId="1EC23BDA" w14:textId="77777777" w:rsidR="00B7369F" w:rsidRDefault="00B7369F" w:rsidP="00B7369F">
      <w:r>
        <w:t xml:space="preserve">- </w:t>
      </w:r>
      <w:proofErr w:type="spellStart"/>
      <w:r>
        <w:t>Endpoint</w:t>
      </w:r>
      <w:proofErr w:type="spellEnd"/>
      <w:r>
        <w:t>(s)</w:t>
      </w:r>
    </w:p>
    <w:p w14:paraId="1C7EEB0C" w14:textId="77777777" w:rsidR="00B7369F" w:rsidRDefault="00B7369F" w:rsidP="00B7369F">
      <w:r>
        <w:t>- Repositorios</w:t>
      </w:r>
    </w:p>
    <w:p w14:paraId="4C0BDE76" w14:textId="77777777" w:rsidR="00B7369F" w:rsidRDefault="00B7369F" w:rsidP="00B7369F">
      <w:r>
        <w:t xml:space="preserve">- </w:t>
      </w:r>
      <w:proofErr w:type="spellStart"/>
      <w:r>
        <w:t>Tests</w:t>
      </w:r>
      <w:proofErr w:type="spellEnd"/>
    </w:p>
    <w:p w14:paraId="7E622A0F" w14:textId="77777777" w:rsidR="00B7369F" w:rsidRDefault="00B7369F" w:rsidP="00B7369F">
      <w:r>
        <w:t>- Documentación</w:t>
      </w:r>
    </w:p>
    <w:p w14:paraId="16F46F72" w14:textId="77777777" w:rsidR="00B7369F" w:rsidRDefault="00B7369F" w:rsidP="00B7369F"/>
    <w:p w14:paraId="3A6434C4" w14:textId="77777777" w:rsidR="00B7369F" w:rsidRDefault="00B7369F" w:rsidP="00B7369F">
      <w:r>
        <w:t xml:space="preserve">## </w:t>
      </w:r>
      <w:proofErr w:type="spellStart"/>
      <w:r>
        <w:t>Slices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propuestos (orden recomendado):</w:t>
      </w:r>
    </w:p>
    <w:p w14:paraId="31492091" w14:textId="77777777" w:rsidR="00B7369F" w:rsidRDefault="00B7369F" w:rsidP="00B7369F">
      <w:r>
        <w:t>1. Autenticación básica (tokens simples o JWT)</w:t>
      </w:r>
    </w:p>
    <w:p w14:paraId="5D731A97" w14:textId="77777777" w:rsidR="00B7369F" w:rsidRDefault="00B7369F" w:rsidP="00B7369F">
      <w:r>
        <w:t>2. CRUD de Workshops</w:t>
      </w:r>
    </w:p>
    <w:p w14:paraId="23CFEA60" w14:textId="77777777" w:rsidR="00B7369F" w:rsidRDefault="00B7369F" w:rsidP="00B7369F">
      <w:r>
        <w:t xml:space="preserve">3. CRUD de </w:t>
      </w:r>
      <w:proofErr w:type="spellStart"/>
      <w:r>
        <w:t>Sessions</w:t>
      </w:r>
      <w:proofErr w:type="spellEnd"/>
      <w:r>
        <w:t xml:space="preserve"> + asignación de </w:t>
      </w:r>
      <w:proofErr w:type="spellStart"/>
      <w:r>
        <w:t>venues</w:t>
      </w:r>
      <w:proofErr w:type="spellEnd"/>
    </w:p>
    <w:p w14:paraId="7A5F1E57" w14:textId="77777777" w:rsidR="00B7369F" w:rsidRDefault="00B7369F" w:rsidP="00B7369F">
      <w:r>
        <w:t>4. Gestión de descuentos</w:t>
      </w:r>
    </w:p>
    <w:p w14:paraId="2E1BFC06" w14:textId="77777777" w:rsidR="00B7369F" w:rsidRDefault="00B7369F" w:rsidP="00B7369F">
      <w:r>
        <w:t xml:space="preserve">5. Gestión de </w:t>
      </w:r>
      <w:proofErr w:type="spellStart"/>
      <w:r>
        <w:t>organizers</w:t>
      </w:r>
      <w:proofErr w:type="spellEnd"/>
      <w:r>
        <w:t xml:space="preserve"> por sesión</w:t>
      </w:r>
    </w:p>
    <w:p w14:paraId="02A034F2" w14:textId="77777777" w:rsidR="00B7369F" w:rsidRDefault="00B7369F" w:rsidP="00B7369F">
      <w:r>
        <w:t>6. Gestión de pagos reales (</w:t>
      </w:r>
      <w:proofErr w:type="spellStart"/>
      <w:r>
        <w:t>Stripe</w:t>
      </w:r>
      <w:proofErr w:type="spellEnd"/>
      <w:r>
        <w:t>)</w:t>
      </w:r>
    </w:p>
    <w:p w14:paraId="571BD552" w14:textId="77777777" w:rsidR="00B7369F" w:rsidRDefault="00B7369F" w:rsidP="00B7369F">
      <w:r>
        <w:t>7. Reembolsos automáticos (</w:t>
      </w:r>
      <w:proofErr w:type="spellStart"/>
      <w:r>
        <w:t>Stripe</w:t>
      </w:r>
      <w:proofErr w:type="spellEnd"/>
      <w:r>
        <w:t>)</w:t>
      </w:r>
    </w:p>
    <w:p w14:paraId="61D3877A" w14:textId="77777777" w:rsidR="00B7369F" w:rsidRDefault="00B7369F" w:rsidP="00B7369F">
      <w:r>
        <w:t xml:space="preserve">8. </w:t>
      </w:r>
      <w:proofErr w:type="spellStart"/>
      <w:r>
        <w:t>Reporting</w:t>
      </w:r>
      <w:proofErr w:type="spellEnd"/>
      <w:r>
        <w:t xml:space="preserve"> básico para </w:t>
      </w:r>
      <w:proofErr w:type="spellStart"/>
      <w:r>
        <w:t>admin</w:t>
      </w:r>
      <w:proofErr w:type="spellEnd"/>
    </w:p>
    <w:p w14:paraId="0B013841" w14:textId="77777777" w:rsidR="00B7369F" w:rsidRDefault="00B7369F" w:rsidP="00B7369F">
      <w:r>
        <w:t>9. Notificaciones (email)</w:t>
      </w:r>
    </w:p>
    <w:p w14:paraId="48D7BC6D" w14:textId="77777777" w:rsidR="00B7369F" w:rsidRDefault="00B7369F" w:rsidP="00B7369F">
      <w:r>
        <w:t>10. Exportaciones CSV/Excel</w:t>
      </w:r>
    </w:p>
    <w:p w14:paraId="17647EE3" w14:textId="77777777" w:rsidR="00B7369F" w:rsidRDefault="00B7369F" w:rsidP="00B7369F"/>
    <w:p w14:paraId="0564836A" w14:textId="77777777" w:rsidR="00B7369F" w:rsidRDefault="00B7369F" w:rsidP="00B7369F">
      <w:r>
        <w:lastRenderedPageBreak/>
        <w:t xml:space="preserve">**Nota:**  </w:t>
      </w:r>
    </w:p>
    <w:p w14:paraId="7C122EC7" w14:textId="77777777" w:rsidR="00B7369F" w:rsidRDefault="00B7369F" w:rsidP="00B7369F">
      <w:r>
        <w:t xml:space="preserve">Cada </w:t>
      </w:r>
      <w:proofErr w:type="spellStart"/>
      <w:r>
        <w:t>slice</w:t>
      </w:r>
      <w:proofErr w:type="spellEnd"/>
      <w:r>
        <w:t xml:space="preserve"> produce una funcionalidad lista para demostración.</w:t>
      </w:r>
    </w:p>
    <w:p w14:paraId="60998E1D" w14:textId="77777777" w:rsidR="00B7369F" w:rsidRDefault="00B7369F" w:rsidP="00B7369F"/>
    <w:p w14:paraId="7DEDD841" w14:textId="77777777" w:rsidR="00B7369F" w:rsidRDefault="00B7369F" w:rsidP="00B7369F">
      <w:r>
        <w:t>---</w:t>
      </w:r>
    </w:p>
    <w:p w14:paraId="288E4122" w14:textId="77777777" w:rsidR="00B7369F" w:rsidRDefault="00B7369F" w:rsidP="00B7369F"/>
    <w:p w14:paraId="74657137" w14:textId="77777777" w:rsidR="00B7369F" w:rsidRDefault="00B7369F" w:rsidP="00B7369F">
      <w:r>
        <w:t xml:space="preserve"># </w:t>
      </w:r>
      <w:r>
        <w:rPr>
          <w:rFonts w:ascii="Segoe UI Emoji" w:hAnsi="Segoe UI Emoji" w:cs="Segoe UI Emoji"/>
        </w:rPr>
        <w:t>🎨</w:t>
      </w:r>
      <w:r>
        <w:t xml:space="preserve"> Fase 4 —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 xml:space="preserve">)  </w:t>
      </w:r>
    </w:p>
    <w:p w14:paraId="72B55033" w14:textId="77777777" w:rsidR="00B7369F" w:rsidRDefault="00B7369F" w:rsidP="00B7369F">
      <w:r>
        <w:t xml:space="preserve">**Objetivo:** Crear la interfaz conectada al </w:t>
      </w:r>
      <w:proofErr w:type="spellStart"/>
      <w:r>
        <w:t>backend</w:t>
      </w:r>
      <w:proofErr w:type="spellEnd"/>
      <w:r>
        <w:t xml:space="preserve">, también por </w:t>
      </w:r>
      <w:proofErr w:type="spellStart"/>
      <w:r>
        <w:t>slices</w:t>
      </w:r>
      <w:proofErr w:type="spellEnd"/>
      <w:r>
        <w:t>.</w:t>
      </w:r>
    </w:p>
    <w:p w14:paraId="30D2B33B" w14:textId="77777777" w:rsidR="00B7369F" w:rsidRDefault="00B7369F" w:rsidP="00B7369F"/>
    <w:p w14:paraId="1E32BE45" w14:textId="77777777" w:rsidR="00B7369F" w:rsidRDefault="00B7369F" w:rsidP="00B7369F">
      <w:r>
        <w:t xml:space="preserve">## </w:t>
      </w:r>
      <w:proofErr w:type="spellStart"/>
      <w:r>
        <w:t>Slices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propuestos:</w:t>
      </w:r>
    </w:p>
    <w:p w14:paraId="1BBA1CC2" w14:textId="77777777" w:rsidR="00B7369F" w:rsidRDefault="00B7369F" w:rsidP="00B7369F">
      <w:r>
        <w:t xml:space="preserve">1. </w:t>
      </w:r>
      <w:proofErr w:type="spellStart"/>
      <w:r>
        <w:t>Login</w:t>
      </w:r>
      <w:proofErr w:type="spellEnd"/>
      <w:r>
        <w:t xml:space="preserve"> + persistencia de sesión</w:t>
      </w:r>
    </w:p>
    <w:p w14:paraId="4DEE0116" w14:textId="77777777" w:rsidR="00B7369F" w:rsidRDefault="00B7369F" w:rsidP="00B7369F">
      <w:r>
        <w:t>2. Listado de sesiones publicadas</w:t>
      </w:r>
    </w:p>
    <w:p w14:paraId="3EAC9530" w14:textId="77777777" w:rsidR="00B7369F" w:rsidRDefault="00B7369F" w:rsidP="00B7369F">
      <w:r>
        <w:t>3. Ficha de sesión</w:t>
      </w:r>
    </w:p>
    <w:p w14:paraId="7DE4375D" w14:textId="77777777" w:rsidR="00B7369F" w:rsidRDefault="00B7369F" w:rsidP="00B7369F">
      <w:r>
        <w:t>4. Flujo de inscripción + pago simulado</w:t>
      </w:r>
    </w:p>
    <w:p w14:paraId="372CDE53" w14:textId="77777777" w:rsidR="00B7369F" w:rsidRDefault="00B7369F" w:rsidP="00B7369F">
      <w:r>
        <w:t>5. Panel del usuario</w:t>
      </w:r>
    </w:p>
    <w:p w14:paraId="4F59F396" w14:textId="77777777" w:rsidR="00B7369F" w:rsidRDefault="00B7369F" w:rsidP="00B7369F">
      <w:r>
        <w:t xml:space="preserve">6. Panel </w:t>
      </w:r>
      <w:proofErr w:type="spellStart"/>
      <w:r>
        <w:t>admin</w:t>
      </w:r>
      <w:proofErr w:type="spellEnd"/>
      <w:r>
        <w:t xml:space="preserve"> (inscripciones, pagos)</w:t>
      </w:r>
    </w:p>
    <w:p w14:paraId="48E2AEBD" w14:textId="77777777" w:rsidR="00B7369F" w:rsidRDefault="00B7369F" w:rsidP="00B7369F">
      <w:r>
        <w:t>7. Gestión de workshops y sesiones</w:t>
      </w:r>
    </w:p>
    <w:p w14:paraId="3B565C0E" w14:textId="77777777" w:rsidR="00B7369F" w:rsidRDefault="00B7369F" w:rsidP="00B7369F">
      <w:r>
        <w:t>8. Integración de pagos reales (</w:t>
      </w:r>
      <w:proofErr w:type="spellStart"/>
      <w:r>
        <w:t>Stripe</w:t>
      </w:r>
      <w:proofErr w:type="spellEnd"/>
      <w:r>
        <w:t xml:space="preserve"> JS)</w:t>
      </w:r>
    </w:p>
    <w:p w14:paraId="7B16654A" w14:textId="77777777" w:rsidR="00B7369F" w:rsidRDefault="00B7369F" w:rsidP="00B7369F">
      <w:r>
        <w:t xml:space="preserve">9.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admin</w:t>
      </w:r>
      <w:proofErr w:type="spellEnd"/>
    </w:p>
    <w:p w14:paraId="2538D0C7" w14:textId="77777777" w:rsidR="00B7369F" w:rsidRDefault="00B7369F" w:rsidP="00B7369F">
      <w:r>
        <w:t xml:space="preserve">10. Notificaciones y </w:t>
      </w:r>
      <w:proofErr w:type="spellStart"/>
      <w:r>
        <w:t>settings</w:t>
      </w:r>
      <w:proofErr w:type="spellEnd"/>
    </w:p>
    <w:p w14:paraId="0FAE36BE" w14:textId="77777777" w:rsidR="00B7369F" w:rsidRDefault="00B7369F" w:rsidP="00B7369F"/>
    <w:p w14:paraId="2976BF56" w14:textId="77777777" w:rsidR="00B7369F" w:rsidRDefault="00B7369F" w:rsidP="00B7369F">
      <w:r>
        <w:t>---</w:t>
      </w:r>
    </w:p>
    <w:p w14:paraId="4B971571" w14:textId="77777777" w:rsidR="00B7369F" w:rsidRDefault="00B7369F" w:rsidP="00B7369F"/>
    <w:p w14:paraId="7E1E69A9" w14:textId="77777777" w:rsidR="00B7369F" w:rsidRDefault="00B7369F" w:rsidP="00B7369F">
      <w:r>
        <w:t xml:space="preserve"># </w:t>
      </w:r>
      <w:r>
        <w:rPr>
          <w:rFonts w:ascii="Segoe UI Emoji" w:hAnsi="Segoe UI Emoji" w:cs="Segoe UI Emoji"/>
        </w:rPr>
        <w:t>💳</w:t>
      </w:r>
      <w:r>
        <w:t xml:space="preserve"> Fase 5 — Pagos reales y notificaciones  </w:t>
      </w:r>
    </w:p>
    <w:p w14:paraId="6FC881E3" w14:textId="77777777" w:rsidR="00B7369F" w:rsidRDefault="00B7369F" w:rsidP="00B7369F">
      <w:r>
        <w:t>**Objetivo:** Llevar el proyecto a un nivel profesional incorporando pagos reales y comunicaciones.</w:t>
      </w:r>
    </w:p>
    <w:p w14:paraId="7A2BC74A" w14:textId="77777777" w:rsidR="00B7369F" w:rsidRDefault="00B7369F" w:rsidP="00B7369F"/>
    <w:p w14:paraId="7C895C63" w14:textId="77777777" w:rsidR="00B7369F" w:rsidRDefault="00B7369F" w:rsidP="00B7369F">
      <w:r>
        <w:t>**Tareas:**</w:t>
      </w:r>
    </w:p>
    <w:p w14:paraId="3CAA4191" w14:textId="77777777" w:rsidR="00B7369F" w:rsidRDefault="00B7369F" w:rsidP="00B7369F">
      <w:r>
        <w:t xml:space="preserve">- Integrar </w:t>
      </w:r>
      <w:proofErr w:type="spellStart"/>
      <w:r>
        <w:t>Stripe</w:t>
      </w:r>
      <w:proofErr w:type="spellEnd"/>
      <w:r>
        <w:t xml:space="preserve"> (primer objetivo)</w:t>
      </w:r>
    </w:p>
    <w:p w14:paraId="6AA23E66" w14:textId="77777777" w:rsidR="00B7369F" w:rsidRDefault="00B7369F" w:rsidP="00B7369F">
      <w:r>
        <w:t xml:space="preserve">- Posible integración con PayPal / </w:t>
      </w:r>
      <w:proofErr w:type="spellStart"/>
      <w:r>
        <w:t>Bizum</w:t>
      </w:r>
      <w:proofErr w:type="spellEnd"/>
    </w:p>
    <w:p w14:paraId="6D40D061" w14:textId="77777777" w:rsidR="00B7369F" w:rsidRDefault="00B7369F" w:rsidP="00B7369F">
      <w:r>
        <w:t xml:space="preserve">- Reembolsos automáticos vía </w:t>
      </w:r>
      <w:proofErr w:type="spellStart"/>
      <w:r>
        <w:t>webhook</w:t>
      </w:r>
      <w:proofErr w:type="spellEnd"/>
    </w:p>
    <w:p w14:paraId="6A8706B5" w14:textId="77777777" w:rsidR="00B7369F" w:rsidRDefault="00B7369F" w:rsidP="00B7369F">
      <w:r>
        <w:t>- Notificaciones por email</w:t>
      </w:r>
    </w:p>
    <w:p w14:paraId="59193621" w14:textId="77777777" w:rsidR="00B7369F" w:rsidRDefault="00B7369F" w:rsidP="00B7369F">
      <w:r>
        <w:lastRenderedPageBreak/>
        <w:t>- Recordatorios automáticos</w:t>
      </w:r>
    </w:p>
    <w:p w14:paraId="373E6ACD" w14:textId="77777777" w:rsidR="00B7369F" w:rsidRDefault="00B7369F" w:rsidP="00B7369F">
      <w:r>
        <w:t>- Selección de cola de mensajes (</w:t>
      </w:r>
      <w:proofErr w:type="spellStart"/>
      <w:r>
        <w:t>Celery</w:t>
      </w:r>
      <w:proofErr w:type="spellEnd"/>
      <w:r>
        <w:t xml:space="preserve"> o alternativas)</w:t>
      </w:r>
    </w:p>
    <w:p w14:paraId="70941A01" w14:textId="77777777" w:rsidR="00B7369F" w:rsidRDefault="00B7369F" w:rsidP="00B7369F"/>
    <w:p w14:paraId="7CB688E7" w14:textId="77777777" w:rsidR="00B7369F" w:rsidRDefault="00B7369F" w:rsidP="00B7369F">
      <w:r>
        <w:t>---</w:t>
      </w:r>
    </w:p>
    <w:p w14:paraId="01AEFF88" w14:textId="77777777" w:rsidR="00B7369F" w:rsidRDefault="00B7369F" w:rsidP="00B7369F"/>
    <w:p w14:paraId="318DB064" w14:textId="77777777" w:rsidR="00B7369F" w:rsidRDefault="00B7369F" w:rsidP="00B7369F">
      <w:r>
        <w:t xml:space="preserve"># </w:t>
      </w:r>
      <w:r>
        <w:rPr>
          <w:rFonts w:ascii="Segoe UI Emoji" w:hAnsi="Segoe UI Emoji" w:cs="Segoe UI Emoji"/>
        </w:rPr>
        <w:t>🔍</w:t>
      </w:r>
      <w:r>
        <w:t xml:space="preserve"> Fase 6 — </w:t>
      </w:r>
      <w:proofErr w:type="spellStart"/>
      <w:r>
        <w:t>Observabilidad</w:t>
      </w:r>
      <w:proofErr w:type="spellEnd"/>
      <w:r>
        <w:t xml:space="preserve">  </w:t>
      </w:r>
    </w:p>
    <w:p w14:paraId="23B4B7B6" w14:textId="77777777" w:rsidR="00B7369F" w:rsidRDefault="00B7369F" w:rsidP="00B7369F">
      <w:r>
        <w:t>**Objetivo:** Mejorar calidad operacional.</w:t>
      </w:r>
    </w:p>
    <w:p w14:paraId="66F88141" w14:textId="77777777" w:rsidR="00B7369F" w:rsidRDefault="00B7369F" w:rsidP="00B7369F"/>
    <w:p w14:paraId="66838708" w14:textId="77777777" w:rsidR="00B7369F" w:rsidRDefault="00B7369F" w:rsidP="00B7369F">
      <w:r>
        <w:t>**Tareas:**</w:t>
      </w:r>
    </w:p>
    <w:p w14:paraId="5EE037BD" w14:textId="77777777" w:rsidR="00B7369F" w:rsidRDefault="00B7369F" w:rsidP="00B7369F">
      <w:r>
        <w:t xml:space="preserve">- </w:t>
      </w:r>
      <w:proofErr w:type="spellStart"/>
      <w:r>
        <w:t>Logging</w:t>
      </w:r>
      <w:proofErr w:type="spellEnd"/>
      <w:r>
        <w:t xml:space="preserve"> estructurado</w:t>
      </w:r>
    </w:p>
    <w:p w14:paraId="5AC734D6" w14:textId="77777777" w:rsidR="00B7369F" w:rsidRDefault="00B7369F" w:rsidP="00B7369F">
      <w:r>
        <w:t>- Métricas</w:t>
      </w:r>
    </w:p>
    <w:p w14:paraId="2742D427" w14:textId="77777777" w:rsidR="00B7369F" w:rsidRDefault="00B7369F" w:rsidP="00B7369F">
      <w:r>
        <w:t xml:space="preserve">-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checks</w:t>
      </w:r>
      <w:proofErr w:type="spellEnd"/>
    </w:p>
    <w:p w14:paraId="49D1B0E9" w14:textId="77777777" w:rsidR="00B7369F" w:rsidRDefault="00B7369F" w:rsidP="00B7369F">
      <w:r>
        <w:t>- Trazabilidad de flujos (</w:t>
      </w:r>
      <w:proofErr w:type="spellStart"/>
      <w:r>
        <w:t>OpenTelemetry</w:t>
      </w:r>
      <w:proofErr w:type="spellEnd"/>
      <w:r>
        <w:t xml:space="preserve"> opcional)</w:t>
      </w:r>
    </w:p>
    <w:p w14:paraId="0C7CC532" w14:textId="77777777" w:rsidR="00B7369F" w:rsidRDefault="00B7369F" w:rsidP="00B7369F">
      <w:r>
        <w:t xml:space="preserve">- Documentar </w:t>
      </w:r>
      <w:proofErr w:type="spellStart"/>
      <w:r>
        <w:t>SLOs</w:t>
      </w:r>
      <w:proofErr w:type="spellEnd"/>
      <w:r>
        <w:t xml:space="preserve"> y </w:t>
      </w:r>
      <w:proofErr w:type="spellStart"/>
      <w:r>
        <w:t>runbooks</w:t>
      </w:r>
      <w:proofErr w:type="spellEnd"/>
    </w:p>
    <w:p w14:paraId="29A5CDE1" w14:textId="77777777" w:rsidR="00B7369F" w:rsidRDefault="00B7369F" w:rsidP="00B7369F"/>
    <w:p w14:paraId="58D80BDA" w14:textId="77777777" w:rsidR="00B7369F" w:rsidRDefault="00B7369F" w:rsidP="00B7369F">
      <w:r>
        <w:t>---</w:t>
      </w:r>
    </w:p>
    <w:p w14:paraId="734B7F3C" w14:textId="77777777" w:rsidR="00B7369F" w:rsidRDefault="00B7369F" w:rsidP="00B7369F"/>
    <w:p w14:paraId="325D2738" w14:textId="77777777" w:rsidR="00B7369F" w:rsidRDefault="00B7369F" w:rsidP="00B7369F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Fase 7 — CI/CD y despliegue  </w:t>
      </w:r>
    </w:p>
    <w:p w14:paraId="3AB66417" w14:textId="77777777" w:rsidR="00B7369F" w:rsidRDefault="00B7369F" w:rsidP="00B7369F">
      <w:r>
        <w:t>**Objetivo:** Pipeline profesional y despliegue automatizado.</w:t>
      </w:r>
    </w:p>
    <w:p w14:paraId="022A8A8B" w14:textId="77777777" w:rsidR="00B7369F" w:rsidRDefault="00B7369F" w:rsidP="00B7369F"/>
    <w:p w14:paraId="3511B536" w14:textId="77777777" w:rsidR="00B7369F" w:rsidRDefault="00B7369F" w:rsidP="00B7369F">
      <w:r>
        <w:t>**Tareas:**</w:t>
      </w:r>
    </w:p>
    <w:p w14:paraId="0361B3BD" w14:textId="77777777" w:rsidR="00B7369F" w:rsidRDefault="00B7369F" w:rsidP="00B7369F">
      <w:r>
        <w:t xml:space="preserve">- Configurar CI (GitHub </w:t>
      </w:r>
      <w:proofErr w:type="spellStart"/>
      <w:r>
        <w:t>Actions</w:t>
      </w:r>
      <w:proofErr w:type="spellEnd"/>
      <w:r>
        <w:t xml:space="preserve"> / </w:t>
      </w:r>
      <w:proofErr w:type="spellStart"/>
      <w:r>
        <w:t>GitLab</w:t>
      </w:r>
      <w:proofErr w:type="spellEnd"/>
      <w:r>
        <w:t xml:space="preserve"> CI)</w:t>
      </w:r>
    </w:p>
    <w:p w14:paraId="5638F8FB" w14:textId="77777777" w:rsidR="00B7369F" w:rsidRDefault="00B7369F" w:rsidP="00B7369F">
      <w:r>
        <w:t xml:space="preserve">- Ejecutar </w:t>
      </w:r>
      <w:proofErr w:type="spellStart"/>
      <w:r>
        <w:t>tests</w:t>
      </w:r>
      <w:proofErr w:type="spellEnd"/>
      <w:r>
        <w:t xml:space="preserve"> + </w:t>
      </w:r>
      <w:proofErr w:type="spellStart"/>
      <w:r>
        <w:t>lint</w:t>
      </w:r>
      <w:proofErr w:type="spellEnd"/>
      <w:r>
        <w:t xml:space="preserve"> en cada PR</w:t>
      </w:r>
    </w:p>
    <w:p w14:paraId="62B48C2C" w14:textId="77777777" w:rsidR="00B7369F" w:rsidRDefault="00B7369F" w:rsidP="00B7369F">
      <w:r>
        <w:t xml:space="preserve">- Despliegue automático a Render / </w:t>
      </w:r>
      <w:proofErr w:type="spellStart"/>
      <w:r>
        <w:t>Railway</w:t>
      </w:r>
      <w:proofErr w:type="spellEnd"/>
      <w:r>
        <w:t xml:space="preserve"> / </w:t>
      </w:r>
      <w:proofErr w:type="spellStart"/>
      <w:r>
        <w:t>Vercel</w:t>
      </w:r>
      <w:proofErr w:type="spellEnd"/>
    </w:p>
    <w:p w14:paraId="43726FC4" w14:textId="77777777" w:rsidR="00B7369F" w:rsidRDefault="00B7369F" w:rsidP="00B7369F">
      <w:r>
        <w:t xml:space="preserve">- </w:t>
      </w:r>
      <w:proofErr w:type="spellStart"/>
      <w:r>
        <w:t>Tests</w:t>
      </w:r>
      <w:proofErr w:type="spellEnd"/>
      <w:r>
        <w:t xml:space="preserve"> E2E en pipeline</w:t>
      </w:r>
    </w:p>
    <w:p w14:paraId="18368EBE" w14:textId="77777777" w:rsidR="00B7369F" w:rsidRDefault="00B7369F" w:rsidP="00B7369F"/>
    <w:p w14:paraId="000ECF04" w14:textId="77777777" w:rsidR="00B7369F" w:rsidRDefault="00B7369F" w:rsidP="00B7369F">
      <w:r>
        <w:t>---</w:t>
      </w:r>
    </w:p>
    <w:p w14:paraId="53288493" w14:textId="77777777" w:rsidR="00B7369F" w:rsidRDefault="00B7369F" w:rsidP="00B7369F"/>
    <w:p w14:paraId="5472D71D" w14:textId="77777777" w:rsidR="00B7369F" w:rsidRDefault="00B7369F" w:rsidP="00B7369F">
      <w:r>
        <w:t xml:space="preserve"># </w:t>
      </w:r>
      <w:r>
        <w:rPr>
          <w:rFonts w:ascii="Segoe UI Emoji" w:hAnsi="Segoe UI Emoji" w:cs="Segoe UI Emoji"/>
        </w:rPr>
        <w:t>📚</w:t>
      </w:r>
      <w:r>
        <w:t xml:space="preserve"> Fase 8 — Documentación profesional + Portfolio final  </w:t>
      </w:r>
    </w:p>
    <w:p w14:paraId="54B36799" w14:textId="77777777" w:rsidR="00B7369F" w:rsidRDefault="00B7369F" w:rsidP="00B7369F">
      <w:r>
        <w:t>**Objetivo:** Preparar la documentación para publicación profesional.</w:t>
      </w:r>
    </w:p>
    <w:p w14:paraId="019A4049" w14:textId="77777777" w:rsidR="00B7369F" w:rsidRDefault="00B7369F" w:rsidP="00B7369F"/>
    <w:p w14:paraId="15A0F2FC" w14:textId="77777777" w:rsidR="00B7369F" w:rsidRDefault="00B7369F" w:rsidP="00B7369F">
      <w:r>
        <w:lastRenderedPageBreak/>
        <w:t>**Tareas:**</w:t>
      </w:r>
    </w:p>
    <w:p w14:paraId="5A966571" w14:textId="77777777" w:rsidR="00B7369F" w:rsidRDefault="00B7369F" w:rsidP="00B7369F">
      <w:r>
        <w:t xml:space="preserve">-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56BE98B9" w14:textId="77777777" w:rsidR="00B7369F" w:rsidRDefault="00B7369F" w:rsidP="00B7369F">
      <w:r>
        <w:t>- Diagramas actualizados</w:t>
      </w:r>
    </w:p>
    <w:p w14:paraId="68F5CC51" w14:textId="77777777" w:rsidR="00B7369F" w:rsidRDefault="00B7369F" w:rsidP="00B7369F">
      <w:r>
        <w:t xml:space="preserve">- </w:t>
      </w:r>
      <w:proofErr w:type="spellStart"/>
      <w:r>
        <w:t>ADRs</w:t>
      </w:r>
      <w:proofErr w:type="spellEnd"/>
      <w:r>
        <w:t xml:space="preserve"> finales</w:t>
      </w:r>
    </w:p>
    <w:p w14:paraId="38AC3AD5" w14:textId="77777777" w:rsidR="00B7369F" w:rsidRDefault="00B7369F" w:rsidP="00B7369F">
      <w:r>
        <w:t>- Capturas de pantalla</w:t>
      </w:r>
    </w:p>
    <w:p w14:paraId="4259DD70" w14:textId="77777777" w:rsidR="00B7369F" w:rsidRDefault="00B7369F" w:rsidP="00B7369F">
      <w:r>
        <w:t xml:space="preserve">- </w:t>
      </w:r>
      <w:proofErr w:type="spellStart"/>
      <w:r>
        <w:t>Screencast</w:t>
      </w:r>
      <w:proofErr w:type="spellEnd"/>
      <w:r>
        <w:t xml:space="preserve"> demo</w:t>
      </w:r>
    </w:p>
    <w:p w14:paraId="0C90E649" w14:textId="77777777" w:rsidR="00B7369F" w:rsidRDefault="00B7369F" w:rsidP="00B7369F">
      <w:r>
        <w:t>- README final</w:t>
      </w:r>
    </w:p>
    <w:p w14:paraId="2DDF34C5" w14:textId="77777777" w:rsidR="00B7369F" w:rsidRDefault="00B7369F" w:rsidP="00B7369F">
      <w:r>
        <w:t>- Preparar la presentación del portfolio</w:t>
      </w:r>
    </w:p>
    <w:p w14:paraId="66F83085" w14:textId="77777777" w:rsidR="00B7369F" w:rsidRDefault="00B7369F" w:rsidP="00B7369F"/>
    <w:p w14:paraId="5A6A5F0B" w14:textId="77777777" w:rsidR="00B7369F" w:rsidRDefault="00B7369F" w:rsidP="00B7369F">
      <w:r>
        <w:t>---</w:t>
      </w:r>
    </w:p>
    <w:p w14:paraId="3DCD0515" w14:textId="77777777" w:rsidR="00B7369F" w:rsidRDefault="00B7369F" w:rsidP="00B7369F"/>
    <w:p w14:paraId="7D48D988" w14:textId="77777777" w:rsidR="00B7369F" w:rsidRDefault="00B7369F" w:rsidP="00B7369F">
      <w:r>
        <w:t xml:space="preserve"># </w:t>
      </w:r>
      <w:r>
        <w:rPr>
          <w:rFonts w:ascii="Segoe UI Emoji" w:hAnsi="Segoe UI Emoji" w:cs="Segoe UI Emoji"/>
        </w:rPr>
        <w:t>🧱</w:t>
      </w:r>
      <w:r>
        <w:t xml:space="preserve"> Entregables globales</w:t>
      </w:r>
    </w:p>
    <w:p w14:paraId="6ECE2D9D" w14:textId="77777777" w:rsidR="00B7369F" w:rsidRDefault="00B7369F" w:rsidP="00B7369F"/>
    <w:p w14:paraId="76B8DFEF" w14:textId="77777777" w:rsidR="00B7369F" w:rsidRDefault="00B7369F" w:rsidP="00B7369F">
      <w:r>
        <w:t xml:space="preserve">- </w:t>
      </w:r>
      <w:proofErr w:type="spellStart"/>
      <w:r>
        <w:t>Backend</w:t>
      </w:r>
      <w:proofErr w:type="spellEnd"/>
      <w:r>
        <w:t xml:space="preserve"> con dominio claro y arquitectura hexagonal</w:t>
      </w:r>
    </w:p>
    <w:p w14:paraId="2D73D66D" w14:textId="77777777" w:rsidR="00B7369F" w:rsidRDefault="00B7369F" w:rsidP="00B7369F">
      <w:r>
        <w:t xml:space="preserve">- </w:t>
      </w:r>
      <w:proofErr w:type="spellStart"/>
      <w:r>
        <w:t>Frontend</w:t>
      </w:r>
      <w:proofErr w:type="spellEnd"/>
      <w:r>
        <w:t xml:space="preserve"> profesional y conectado</w:t>
      </w:r>
    </w:p>
    <w:p w14:paraId="4FF5DE27" w14:textId="77777777" w:rsidR="00B7369F" w:rsidRDefault="00B7369F" w:rsidP="00B7369F">
      <w:r>
        <w:t>- Pagos y notificaciones</w:t>
      </w:r>
    </w:p>
    <w:p w14:paraId="26584DBE" w14:textId="77777777" w:rsidR="00B7369F" w:rsidRDefault="00B7369F" w:rsidP="00B7369F">
      <w:r>
        <w:t>- Pipeline CI/CD funcionando</w:t>
      </w:r>
    </w:p>
    <w:p w14:paraId="24AB481E" w14:textId="77777777" w:rsidR="00B7369F" w:rsidRDefault="00B7369F" w:rsidP="00B7369F">
      <w:r>
        <w:t>- Documentación completa del sistema</w:t>
      </w:r>
    </w:p>
    <w:p w14:paraId="59FA756C" w14:textId="77777777" w:rsidR="00B7369F" w:rsidRDefault="00B7369F" w:rsidP="00B7369F">
      <w:r>
        <w:t>- Demostración pública</w:t>
      </w:r>
    </w:p>
    <w:p w14:paraId="787797DB" w14:textId="77777777" w:rsidR="00B7369F" w:rsidRDefault="00B7369F" w:rsidP="00B7369F">
      <w:r>
        <w:t xml:space="preserve">- Migración opcional demostrable de Django → Spring </w:t>
      </w:r>
      <w:proofErr w:type="spellStart"/>
      <w:r>
        <w:t>Boot</w:t>
      </w:r>
      <w:proofErr w:type="spellEnd"/>
    </w:p>
    <w:p w14:paraId="1F09B4C8" w14:textId="77777777" w:rsidR="00B7369F" w:rsidRDefault="00B7369F" w:rsidP="00B7369F"/>
    <w:p w14:paraId="526918D3" w14:textId="77777777" w:rsidR="00B7369F" w:rsidRDefault="00B7369F" w:rsidP="00B7369F">
      <w:r>
        <w:t>---</w:t>
      </w:r>
    </w:p>
    <w:p w14:paraId="24EA2B06" w14:textId="77777777" w:rsidR="00B7369F" w:rsidRDefault="00B7369F" w:rsidP="00B7369F"/>
    <w:p w14:paraId="46814CE3" w14:textId="77777777" w:rsidR="00B7369F" w:rsidRDefault="00B7369F" w:rsidP="00B7369F">
      <w:r>
        <w:t xml:space="preserve"># </w:t>
      </w:r>
      <w:r>
        <w:rPr>
          <w:rFonts w:ascii="Segoe UI Emoji" w:hAnsi="Segoe UI Emoji" w:cs="Segoe UI Emoji"/>
        </w:rPr>
        <w:t>🔄</w:t>
      </w:r>
      <w:r>
        <w:t xml:space="preserve"> Flujo de trabajo general</w:t>
      </w:r>
    </w:p>
    <w:p w14:paraId="696F73C8" w14:textId="77777777" w:rsidR="00B7369F" w:rsidRDefault="00B7369F" w:rsidP="00B7369F"/>
    <w:p w14:paraId="73B9BF42" w14:textId="77777777" w:rsidR="00B7369F" w:rsidRDefault="00B7369F" w:rsidP="00B7369F">
      <w:r>
        <w:t xml:space="preserve">- Cada fase = una </w:t>
      </w:r>
      <w:proofErr w:type="spellStart"/>
      <w:r>
        <w:t>Issue</w:t>
      </w:r>
      <w:proofErr w:type="spellEnd"/>
      <w:r>
        <w:t xml:space="preserve"> principal.</w:t>
      </w:r>
    </w:p>
    <w:p w14:paraId="37EB2DA1" w14:textId="77777777" w:rsidR="00B7369F" w:rsidRDefault="00B7369F" w:rsidP="00B7369F">
      <w:r>
        <w:t xml:space="preserve">- Cada </w:t>
      </w:r>
      <w:proofErr w:type="spellStart"/>
      <w:r>
        <w:t>slice</w:t>
      </w:r>
      <w:proofErr w:type="spellEnd"/>
      <w:r>
        <w:t xml:space="preserve"> = subtareas/Issues asociadas.</w:t>
      </w:r>
    </w:p>
    <w:p w14:paraId="54424DA2" w14:textId="77777777" w:rsidR="00B7369F" w:rsidRDefault="00B7369F" w:rsidP="00B7369F">
      <w:r>
        <w:t xml:space="preserve">- Cada PR = referencia a la </w:t>
      </w:r>
      <w:proofErr w:type="spellStart"/>
      <w:r>
        <w:t>Issue</w:t>
      </w:r>
      <w:proofErr w:type="spellEnd"/>
      <w:r>
        <w:t>:</w:t>
      </w:r>
    </w:p>
    <w:p w14:paraId="0EA91905" w14:textId="77777777" w:rsidR="00B7369F" w:rsidRDefault="00B7369F" w:rsidP="00B7369F"/>
    <w:p w14:paraId="08318E24" w14:textId="77777777" w:rsidR="00B7369F" w:rsidRDefault="00B7369F" w:rsidP="00B7369F">
      <w:r>
        <w:t xml:space="preserve">    </w:t>
      </w:r>
      <w:proofErr w:type="spellStart"/>
      <w:r>
        <w:t>feat</w:t>
      </w:r>
      <w:proofErr w:type="spellEnd"/>
      <w:r>
        <w:t xml:space="preserve">: </w:t>
      </w:r>
      <w:proofErr w:type="spellStart"/>
      <w:r>
        <w:t>add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slice</w:t>
      </w:r>
      <w:proofErr w:type="spellEnd"/>
      <w:r>
        <w:t xml:space="preserve"> [#14]</w:t>
      </w:r>
    </w:p>
    <w:p w14:paraId="7026ACD4" w14:textId="77777777" w:rsidR="00B7369F" w:rsidRDefault="00B7369F" w:rsidP="00B7369F">
      <w:r>
        <w:t xml:space="preserve">    </w:t>
      </w:r>
      <w:proofErr w:type="spellStart"/>
      <w:r>
        <w:t>fix</w:t>
      </w:r>
      <w:proofErr w:type="spellEnd"/>
      <w:r>
        <w:t xml:space="preserve">: </w:t>
      </w:r>
      <w:proofErr w:type="spellStart"/>
      <w:r>
        <w:t>adjust</w:t>
      </w:r>
      <w:proofErr w:type="spellEnd"/>
      <w:r>
        <w:t xml:space="preserve"> </w:t>
      </w:r>
      <w:proofErr w:type="spellStart"/>
      <w:r w:rsidRPr="00B7369F">
        <w:rPr>
          <w:u w:val="single"/>
        </w:rPr>
        <w:t>cancellation</w:t>
      </w:r>
      <w:proofErr w:type="spellEnd"/>
      <w:r>
        <w:t xml:space="preserve"> rule [#23]</w:t>
      </w:r>
    </w:p>
    <w:p w14:paraId="16C1323C" w14:textId="77777777" w:rsidR="00B7369F" w:rsidRDefault="00B7369F" w:rsidP="00B7369F"/>
    <w:p w14:paraId="0CB0ECF6" w14:textId="77777777" w:rsidR="00B7369F" w:rsidRDefault="00B7369F" w:rsidP="00B7369F">
      <w:r>
        <w:t>- La regla de oro:</w:t>
      </w:r>
    </w:p>
    <w:p w14:paraId="7A7F3F94" w14:textId="77777777" w:rsidR="00B7369F" w:rsidRDefault="00B7369F" w:rsidP="00B7369F">
      <w:r>
        <w:t xml:space="preserve">  *"Siempre funcional, siempre demostrable, siempre incrementando valor."*</w:t>
      </w:r>
    </w:p>
    <w:p w14:paraId="3595B40E" w14:textId="760276A4" w:rsidR="00C107B2" w:rsidRPr="00B7369F" w:rsidRDefault="00C107B2" w:rsidP="00B7369F"/>
    <w:sectPr w:rsidR="00C107B2" w:rsidRPr="00B736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26E14"/>
    <w:multiLevelType w:val="multilevel"/>
    <w:tmpl w:val="651E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E0AAE"/>
    <w:multiLevelType w:val="multilevel"/>
    <w:tmpl w:val="B6F8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8A24D6"/>
    <w:multiLevelType w:val="multilevel"/>
    <w:tmpl w:val="E212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F622B3"/>
    <w:multiLevelType w:val="multilevel"/>
    <w:tmpl w:val="AA18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A361DC"/>
    <w:multiLevelType w:val="multilevel"/>
    <w:tmpl w:val="0AA22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376957"/>
    <w:multiLevelType w:val="multilevel"/>
    <w:tmpl w:val="D820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9AF"/>
    <w:rsid w:val="002E16FF"/>
    <w:rsid w:val="004A049D"/>
    <w:rsid w:val="004C29AF"/>
    <w:rsid w:val="00565A3A"/>
    <w:rsid w:val="005E778C"/>
    <w:rsid w:val="00785290"/>
    <w:rsid w:val="00B7369F"/>
    <w:rsid w:val="00C1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171FC"/>
  <w15:chartTrackingRefBased/>
  <w15:docId w15:val="{CF9922A6-5C83-4B8D-BF51-CC829BE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107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C107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07B2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107B2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C10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107B2"/>
    <w:rPr>
      <w:b/>
      <w:bCs/>
    </w:rPr>
  </w:style>
  <w:style w:type="character" w:styleId="nfasis">
    <w:name w:val="Emphasis"/>
    <w:basedOn w:val="Fuentedeprrafopredeter"/>
    <w:uiPriority w:val="20"/>
    <w:qFormat/>
    <w:rsid w:val="00C107B2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C107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7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2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2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2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26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4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865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11</cp:revision>
  <dcterms:created xsi:type="dcterms:W3CDTF">2025-12-01T10:20:00Z</dcterms:created>
  <dcterms:modified xsi:type="dcterms:W3CDTF">2025-12-01T13:25:00Z</dcterms:modified>
</cp:coreProperties>
</file>