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70" w:rsidRDefault="008E1FF6">
      <w:r>
        <w:t xml:space="preserve">Populate a binary search tree from an input file (input.txt) that contains a list of numbers. </w:t>
      </w:r>
      <w:r w:rsidR="00893646">
        <w:t xml:space="preserve">The file can also contain the keyword delete followed by a number. Search for a node within the tree for that number and delete it. </w:t>
      </w:r>
      <w:r>
        <w:t xml:space="preserve">If </w:t>
      </w:r>
      <w:r w:rsidR="007F0F5A">
        <w:t xml:space="preserve">the number is </w:t>
      </w:r>
      <w:r>
        <w:t>not found, insert the node.</w:t>
      </w:r>
      <w:r w:rsidR="00893646">
        <w:t xml:space="preserve"> The tree will not contain any duplicates.</w:t>
      </w:r>
    </w:p>
    <w:p w:rsidR="00893646" w:rsidRDefault="00893646">
      <w:r>
        <w:t>Sample input.txt file</w:t>
      </w:r>
    </w:p>
    <w:p w:rsidR="00893646" w:rsidRDefault="00893646" w:rsidP="00893646">
      <w:pPr>
        <w:spacing w:after="0" w:line="240" w:lineRule="auto"/>
      </w:pPr>
      <w:r>
        <w:t>1</w:t>
      </w:r>
    </w:p>
    <w:p w:rsidR="00893646" w:rsidRDefault="00893646" w:rsidP="00893646">
      <w:pPr>
        <w:spacing w:after="0" w:line="240" w:lineRule="auto"/>
      </w:pPr>
      <w:r>
        <w:t>2</w:t>
      </w:r>
    </w:p>
    <w:p w:rsidR="00893646" w:rsidRDefault="00893646" w:rsidP="00893646">
      <w:pPr>
        <w:spacing w:after="0" w:line="240" w:lineRule="auto"/>
      </w:pPr>
      <w:r>
        <w:t>3</w:t>
      </w:r>
    </w:p>
    <w:p w:rsidR="00893646" w:rsidRDefault="00893646" w:rsidP="00893646">
      <w:pPr>
        <w:spacing w:after="0" w:line="240" w:lineRule="auto"/>
      </w:pPr>
      <w:proofErr w:type="gramStart"/>
      <w:r>
        <w:t>delete</w:t>
      </w:r>
      <w:proofErr w:type="gramEnd"/>
      <w:r>
        <w:t xml:space="preserve"> 3</w:t>
      </w:r>
    </w:p>
    <w:p w:rsidR="00893646" w:rsidRDefault="00893646" w:rsidP="00893646">
      <w:pPr>
        <w:spacing w:after="0" w:line="240" w:lineRule="auto"/>
      </w:pPr>
      <w:r>
        <w:t xml:space="preserve">5 </w:t>
      </w:r>
    </w:p>
    <w:p w:rsidR="00893646" w:rsidRDefault="00893646" w:rsidP="00893646">
      <w:pPr>
        <w:spacing w:after="0" w:line="240" w:lineRule="auto"/>
      </w:pPr>
      <w:r>
        <w:t>6</w:t>
      </w:r>
    </w:p>
    <w:p w:rsidR="00893646" w:rsidRDefault="00893646" w:rsidP="00893646">
      <w:pPr>
        <w:spacing w:after="0" w:line="240" w:lineRule="auto"/>
      </w:pPr>
      <w:proofErr w:type="gramStart"/>
      <w:r>
        <w:t>delete</w:t>
      </w:r>
      <w:proofErr w:type="gramEnd"/>
      <w:r>
        <w:t xml:space="preserve"> 9</w:t>
      </w:r>
    </w:p>
    <w:p w:rsidR="00893646" w:rsidRDefault="00893646">
      <w:bookmarkStart w:id="0" w:name="_GoBack"/>
      <w:bookmarkEnd w:id="0"/>
    </w:p>
    <w:p w:rsidR="007F0F5A" w:rsidRDefault="007F0F5A">
      <w:r>
        <w:t xml:space="preserve">After the delete operation, display the tree in preorder, </w:t>
      </w:r>
      <w:proofErr w:type="spellStart"/>
      <w:r>
        <w:t>inorder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 xml:space="preserve"> format. Also</w:t>
      </w:r>
      <w:r w:rsidR="00616837">
        <w:t>,</w:t>
      </w:r>
      <w:r>
        <w:t xml:space="preserve"> display the tree level by level (breadth search format). The display should be redirected to a file (output.txt).</w:t>
      </w:r>
    </w:p>
    <w:p w:rsidR="00616837" w:rsidRDefault="00616837">
      <w:r>
        <w:t>Note: When deleting, make sure to account for no children, one child and two children.</w:t>
      </w:r>
    </w:p>
    <w:sectPr w:rsidR="0061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40"/>
    <w:rsid w:val="00040640"/>
    <w:rsid w:val="00177270"/>
    <w:rsid w:val="00616837"/>
    <w:rsid w:val="007F0F5A"/>
    <w:rsid w:val="00893646"/>
    <w:rsid w:val="008E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</dc:creator>
  <cp:keywords/>
  <dc:description/>
  <cp:lastModifiedBy>iraj</cp:lastModifiedBy>
  <cp:revision>5</cp:revision>
  <dcterms:created xsi:type="dcterms:W3CDTF">2014-11-10T05:51:00Z</dcterms:created>
  <dcterms:modified xsi:type="dcterms:W3CDTF">2014-11-13T06:22:00Z</dcterms:modified>
</cp:coreProperties>
</file>