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BCFCAE6" w:rsidP="34A02758" w:rsidRDefault="3BCFCAE6" w14:paraId="1F8F9D58" w14:textId="477184E7">
      <w:pPr>
        <w:pStyle w:val="Heading1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  <w:r w:rsidRPr="34A02758" w:rsidR="3BCFCAE6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I have this </w:t>
      </w:r>
      <w:r w:rsidRPr="34A02758" w:rsidR="3BCFCAE6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function</w:t>
      </w:r>
      <w:r w:rsidRPr="34A02758" w:rsidR="3BCFCAE6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:</w:t>
      </w:r>
    </w:p>
    <w:p w:rsidR="3BCFCAE6" w:rsidP="34A02758" w:rsidRDefault="3BCFCAE6" w14:paraId="623338D1" w14:textId="607DF4C2">
      <w:pPr>
        <w:pStyle w:val="Normal"/>
        <w:spacing w:before="240" w:beforeAutospacing="off" w:after="240" w:afterAutospacing="off"/>
        <w:rPr>
          <w:noProof w:val="0"/>
          <w:lang w:val="en-US"/>
        </w:rPr>
      </w:pPr>
      <w:r w:rsidRPr="34A02758" w:rsidR="3BCFCAE6">
        <w:rPr>
          <w:noProof w:val="0"/>
          <w:lang w:val="en-US"/>
        </w:rPr>
        <w:t>“</w:t>
      </w:r>
      <w:r w:rsidRPr="34A02758" w:rsidR="3BCFCAE6">
        <w:rPr>
          <w:rFonts w:ascii="Aptos" w:hAnsi="Aptos" w:eastAsia="Aptos" w:cs="Aptos"/>
          <w:noProof w:val="0"/>
          <w:sz w:val="24"/>
          <w:szCs w:val="24"/>
          <w:lang w:val="en-US"/>
        </w:rPr>
        <w:t>def apply_dampening(base_score: float, ingredients: list[str], STRONG_NEG: set, MOD_NEG: set, POSITIVE: set) -&gt; float: # Normalize arguments ingredients = [normalize_text(i) for i in ingredients] STRONG_NEG = set(normalize_text(i) for i in STRONG_NEG) MOD_NEG = set(normalize_text(i) for i in MOD_NEG) POSITIVE = set(normalize_text(i) for i in POSITIVE)</w:t>
      </w:r>
    </w:p>
    <w:p w:rsidR="3BCFCAE6" w:rsidP="34A02758" w:rsidRDefault="3BCFCAE6" w14:paraId="4A41704A" w14:textId="6F9FE37E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# Flags for presence</w:t>
      </w:r>
      <w:r>
        <w:br/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has_strong_neg = any(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in STRONG_NEG for 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in ingredients)</w:t>
      </w:r>
      <w:r>
        <w:br/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has_mod_neg = any(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in MOD_NEG for 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in ingredients)</w:t>
      </w:r>
      <w:r>
        <w:br/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has_positive = any(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in POSITIVE for 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in ingredients)</w:t>
      </w:r>
      <w:r>
        <w:br/>
      </w:r>
      <w:r>
        <w:br/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# Apply dampening logic</w:t>
      </w:r>
      <w:r>
        <w:br/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if 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has_positive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and 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has_strong_neg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:</w:t>
      </w:r>
      <w:r>
        <w:br/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base_score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*= 0.75  # Strong conflict</w:t>
      </w:r>
      <w:r>
        <w:br/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elif 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has_positive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and 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has_mod_neg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:</w:t>
      </w:r>
      <w:r>
        <w:br/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base_score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*= 0.85  # Moderate conflict</w:t>
      </w:r>
      <w:r>
        <w:br/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elif 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has_positive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:</w:t>
      </w:r>
      <w:r>
        <w:br/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base_score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*= 1.05  # Slight boost if no negatives</w:t>
      </w:r>
      <w:r>
        <w:br/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return round(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base_score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, 2)”</w:t>
      </w:r>
    </w:p>
    <w:p w:rsidR="3BCFCAE6" w:rsidP="34A02758" w:rsidRDefault="3BCFCAE6" w14:paraId="25053121" w14:textId="600EFF64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Do I still need the one below?:</w:t>
      </w:r>
    </w:p>
    <w:p w:rsidR="3BCFCAE6" w:rsidP="34A02758" w:rsidRDefault="3BCFCAE6" w14:paraId="5DD4503C" w14:textId="150A76EE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“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def score_item(item: str, ingredients: Optional[str]) -&gt; Tuple[int, Dict[str, List[str]]]: base = 70 item_text = normalize_text(item) ing_text = normalize_text(ingredients or item) matched = {"positive": [], "moderate_neg": [], "strong_neg": [], "whole_food": [], "ultra_processed": []}</w:t>
      </w:r>
    </w:p>
    <w:p w:rsidR="3BCFCAE6" w:rsidP="34A02758" w:rsidRDefault="3BCFCAE6" w14:paraId="4A10BE5E" w14:textId="2AD88E50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# Positive signals </w:t>
      </w:r>
      <w:r>
        <w:br/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for kw in POSITIVE: </w:t>
      </w:r>
      <w:r>
        <w:br/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kw in 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ing_text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: </w:t>
      </w:r>
      <w:r>
        <w:br/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matched["positive"].append(kw) </w:t>
      </w:r>
      <w:r>
        <w:br/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>
        <w:br/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# Negative signals (moderate) </w:t>
      </w:r>
      <w:r>
        <w:br/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for kw in MOD_NEG: </w:t>
      </w:r>
      <w:r>
        <w:br/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kw in 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ing_text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: </w:t>
      </w:r>
      <w:r w:rsidRPr="34A02758" w:rsidR="3D86CDF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34A02758" w:rsidR="6D38DE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34A02758" w:rsidR="2E61A2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>
        <w:br/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matched["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moderate_neg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"].append(kw) </w:t>
      </w:r>
      <w:r>
        <w:br/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>
        <w:br/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# Strong negatives </w:t>
      </w:r>
      <w:r>
        <w:br/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for kw in STRONG_NEG: </w:t>
      </w:r>
      <w:r>
        <w:br/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kw in 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ing_text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: </w:t>
      </w:r>
      <w:r>
        <w:br/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matched["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strong_neg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"].append(kw) </w:t>
      </w:r>
      <w:r>
        <w:br/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>
        <w:br/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# Item-level hints </w:t>
      </w:r>
      <w:r>
        <w:br/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for kw in WHOLE_FOOD_HINTS: </w:t>
      </w:r>
      <w:r>
        <w:br/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kw in 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item_text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: </w:t>
      </w:r>
      <w:r>
        <w:br/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matched["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whole_food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"].append(kw) </w:t>
      </w:r>
      <w:r>
        <w:br/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for kw in ULTRA_PROCESSED_HINTS: </w:t>
      </w:r>
      <w:r>
        <w:br/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kw in 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item_text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: </w:t>
      </w:r>
      <w:r>
        <w:br/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matched["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ultra_processed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"].append(kw) </w:t>
      </w:r>
      <w:r>
        <w:br/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>
        <w:br/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# Scoring logic (bounded) </w:t>
      </w:r>
      <w:r>
        <w:br/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score = base </w:t>
      </w:r>
      <w:r>
        <w:br/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score += 6 * 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len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(matched["positive"])               # per unique positive </w:t>
      </w:r>
      <w:r>
        <w:br/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score -= 7 * 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len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(matched["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moderate_neg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"])           # per unique moderate negative </w:t>
      </w:r>
      <w:r>
        <w:br/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score -= 15 * 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len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(matched["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strong_neg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"])            # per unique strong negative </w:t>
      </w:r>
      <w:r>
        <w:br/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score += 5 * min(2, 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len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(matched["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whole_food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"]))     # small boosts for whole-food hints </w:t>
      </w:r>
      <w:r>
        <w:br/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score -= 10 * min(2, 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len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(matched["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ultra_processed</w:t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"]))  # small penalties for ultra-processed hints</w:t>
      </w:r>
      <w:r>
        <w:br/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score = max(0, min(100, int(round(score)))) </w:t>
      </w:r>
      <w:r>
        <w:br/>
      </w:r>
      <w:r w:rsidRPr="34A02758" w:rsidR="3BCFCAE6">
        <w:rPr>
          <w:rFonts w:ascii="Consolas" w:hAnsi="Consolas" w:eastAsia="Consolas" w:cs="Consolas"/>
          <w:noProof w:val="0"/>
          <w:sz w:val="24"/>
          <w:szCs w:val="24"/>
          <w:lang w:val="en-US"/>
        </w:rPr>
        <w:t>return score, matched"</w:t>
      </w:r>
    </w:p>
    <w:p w:rsidR="34A02758" w:rsidP="34A02758" w:rsidRDefault="34A02758" w14:paraId="7EBA3996" w14:textId="78AA7CBE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4fc03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973fd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6873DD"/>
    <w:rsid w:val="1A04A449"/>
    <w:rsid w:val="2D6F0F1C"/>
    <w:rsid w:val="2E61A264"/>
    <w:rsid w:val="306873DD"/>
    <w:rsid w:val="34A02758"/>
    <w:rsid w:val="3BCFCAE6"/>
    <w:rsid w:val="3D31358E"/>
    <w:rsid w:val="3D86CDFE"/>
    <w:rsid w:val="403B409E"/>
    <w:rsid w:val="4263269B"/>
    <w:rsid w:val="49AC8856"/>
    <w:rsid w:val="4F661758"/>
    <w:rsid w:val="59E2E1D4"/>
    <w:rsid w:val="63FBCFEA"/>
    <w:rsid w:val="6D38DE31"/>
    <w:rsid w:val="6DCD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873DD"/>
  <w15:chartTrackingRefBased/>
  <w15:docId w15:val="{4D272C73-1275-46EC-8C34-8D978B25C0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9AC885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e44c7c1a4f74f3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2025-08-14T20:15:42.9150489Z</dcterms:created>
  <dcterms:modified xsi:type="dcterms:W3CDTF">2025-08-28T06:27:58.5716220Z</dcterms:modified>
  <dc:creator>Djikeng, Albert</dc:creator>
  <lastModifiedBy>Djikeng, Albert</lastModifiedBy>
</coreProperties>
</file>