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49AF602">
      <w:r w:rsidRPr="1BA2942E" w:rsidR="2DB4A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ready-to-deploy repo</w:t>
      </w: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can copy/paste. It assumes you’ll use the </w:t>
      </w:r>
      <w:r w:rsidRPr="1BA2942E" w:rsidR="2DB4A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Streamlit app code I gave you earlier</w:t>
      </w: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(save that as </w:t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). Everything else below is new and optimized for fast deployment.</w:t>
      </w:r>
    </w:p>
    <w:p w:rsidR="1BA2942E" w:rsidP="1BA2942E" w:rsidRDefault="1BA2942E" w14:paraId="11909E2A" w14:textId="77767E5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B4AC14" w:rsidP="1BA2942E" w:rsidRDefault="2DB4AC14" w14:paraId="4699F97F" w14:textId="2B4CEC98">
      <w:pPr>
        <w:pStyle w:val="Heading1"/>
        <w:spacing w:before="322" w:beforeAutospacing="off" w:after="322" w:afterAutospacing="off"/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📁 Repository layout</w:t>
      </w:r>
    </w:p>
    <w:p w:rsidR="2DB4AC14" w:rsidP="1BA2942E" w:rsidRDefault="2DB4AC14" w14:paraId="3C0F19C0" w14:textId="1F0251F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grocery-cleanscore-app/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 app.py                      # &lt;- paste the Streamlit app code you already have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 requirements.txt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 README.md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 .gitignore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 .streamlit/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└─ config.toml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 Dockerfile                  # optional (for AWS/GCP/Azure/VMs)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 Procfile                    # optional (for Heroku-style platforms)</w:t>
      </w:r>
      <w:r>
        <w:br/>
      </w:r>
    </w:p>
    <w:p w:rsidR="1BA2942E" w:rsidRDefault="1BA2942E" w14:paraId="128E880E" w14:textId="1FBD3B25"/>
    <w:p w:rsidR="2DB4AC14" w:rsidP="1BA2942E" w:rsidRDefault="2DB4AC14" w14:paraId="24E3DF88" w14:textId="31A9839D">
      <w:pPr>
        <w:pStyle w:val="Heading2"/>
        <w:spacing w:before="299" w:beforeAutospacing="off" w:after="299" w:afterAutospacing="off"/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📦 </w:t>
      </w:r>
      <w:r w:rsidRPr="1BA2942E" w:rsidR="2DB4AC14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requirements.txt</w:t>
      </w:r>
    </w:p>
    <w:p w:rsidR="2DB4AC14" w:rsidP="1BA2942E" w:rsidRDefault="2DB4AC14" w14:paraId="40382F9B" w14:textId="070D9AE6">
      <w:pPr>
        <w:spacing w:before="240" w:beforeAutospacing="off" w:after="240" w:afterAutospacing="off"/>
      </w:pP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Pinning reasonable, widely compatible versions:</w:t>
      </w:r>
    </w:p>
    <w:p w:rsidR="2DB4AC14" w:rsidP="1BA2942E" w:rsidRDefault="2DB4AC14" w14:paraId="2E58A5D9" w14:textId="568ACCA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streamlit&gt;=1.34,&lt;2.0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pandas&gt;=2.0,&lt;3.0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openpyxl&gt;=3.1,&lt;4.0</w:t>
      </w:r>
      <w:r>
        <w:br/>
      </w:r>
    </w:p>
    <w:p w:rsidR="2DB4AC14" w:rsidP="1BA2942E" w:rsidRDefault="2DB4AC14" w14:paraId="0C15734A" w14:textId="7D0036DC">
      <w:pPr>
        <w:spacing w:before="240" w:beforeAutospacing="off" w:after="240" w:afterAutospacing="off"/>
      </w:pP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add anything else later (e.g., numpy), re-export with </w:t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pip freeze &gt; requirements.txt</w:t>
      </w: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deploying.</w:t>
      </w:r>
    </w:p>
    <w:p w:rsidR="1BA2942E" w:rsidRDefault="1BA2942E" w14:paraId="4D3265F7" w14:textId="623E10A4"/>
    <w:p w:rsidR="2DB4AC14" w:rsidP="1BA2942E" w:rsidRDefault="2DB4AC14" w14:paraId="28691EFE" w14:textId="09FFA051">
      <w:pPr>
        <w:pStyle w:val="Heading2"/>
        <w:spacing w:before="299" w:beforeAutospacing="off" w:after="299" w:afterAutospacing="off"/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🧹 </w:t>
      </w:r>
      <w:r w:rsidRPr="1BA2942E" w:rsidR="2DB4AC14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.gitignore</w:t>
      </w:r>
    </w:p>
    <w:p w:rsidR="2DB4AC14" w:rsidP="1BA2942E" w:rsidRDefault="2DB4AC14" w14:paraId="20B88797" w14:textId="60DCD74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# Python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__pycache__/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*.pyc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.venv/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venv/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.env</w:t>
      </w:r>
      <w:r>
        <w:br/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# Streamlit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.streamlit/secrets.toml</w:t>
      </w:r>
      <w:r>
        <w:br/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# OS / editors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.DS_Store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Thumbs.db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.idea/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.vscode/</w:t>
      </w:r>
      <w:r>
        <w:br/>
      </w:r>
    </w:p>
    <w:p w:rsidR="1BA2942E" w:rsidRDefault="1BA2942E" w14:paraId="011F2C35" w14:textId="310CEBA2"/>
    <w:p w:rsidR="2DB4AC14" w:rsidP="1BA2942E" w:rsidRDefault="2DB4AC14" w14:paraId="1D061C14" w14:textId="269F0F3A">
      <w:pPr>
        <w:pStyle w:val="Heading2"/>
        <w:spacing w:before="299" w:beforeAutospacing="off" w:after="299" w:afterAutospacing="off"/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🎛️ </w:t>
      </w:r>
      <w:r w:rsidRPr="1BA2942E" w:rsidR="2DB4AC14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.streamlit/config.toml</w:t>
      </w:r>
    </w:p>
    <w:p w:rsidR="2DB4AC14" w:rsidP="1BA2942E" w:rsidRDefault="2DB4AC14" w14:paraId="39F6FB6F" w14:textId="7CE5EE28">
      <w:pPr>
        <w:spacing w:before="240" w:beforeAutospacing="off" w:after="240" w:afterAutospacing="off"/>
      </w:pP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This keeps the UI clean and predictable in the cloud:</w:t>
      </w:r>
    </w:p>
    <w:p w:rsidR="2DB4AC14" w:rsidP="1BA2942E" w:rsidRDefault="2DB4AC14" w14:paraId="47852B00" w14:textId="2EA4B22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[server]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headless = true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enableCORS = true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enableXsrfProtection = true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port = 8501</w:t>
      </w:r>
      <w:r>
        <w:br/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[browser]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gatherUsageStats = false</w:t>
      </w:r>
      <w:r>
        <w:br/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[theme]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base="light"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primaryColor="#2F855A"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backgroundColor="#FFFFFF"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secondaryBackgroundColor="#F7FAFC"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textColor="#111827"</w:t>
      </w:r>
      <w:r>
        <w:br/>
      </w:r>
    </w:p>
    <w:p w:rsidR="1BA2942E" w:rsidRDefault="1BA2942E" w14:paraId="47970ED5" w14:textId="6AF5E607"/>
    <w:p w:rsidR="2DB4AC14" w:rsidP="1BA2942E" w:rsidRDefault="2DB4AC14" w14:paraId="2DC4D242" w14:textId="00378E0C">
      <w:pPr>
        <w:pStyle w:val="Heading2"/>
        <w:spacing w:before="299" w:beforeAutospacing="off" w:after="299" w:afterAutospacing="off"/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🐳 (Optional) </w:t>
      </w:r>
      <w:r w:rsidRPr="1BA2942E" w:rsidR="2DB4AC14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Dockerfile</w:t>
      </w:r>
    </w:p>
    <w:p w:rsidR="2DB4AC14" w:rsidP="1BA2942E" w:rsidRDefault="2DB4AC14" w14:paraId="55B6B401" w14:textId="2698D43B">
      <w:pPr>
        <w:spacing w:before="240" w:beforeAutospacing="off" w:after="240" w:afterAutospacing="off"/>
      </w:pP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Use this if you’re deploying to a VM, ECS, Cloud Run, etc.</w:t>
      </w:r>
    </w:p>
    <w:p w:rsidR="2DB4AC14" w:rsidP="1BA2942E" w:rsidRDefault="2DB4AC14" w14:paraId="4340428A" w14:textId="25CDAF9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FROM python:3.11-slim</w:t>
      </w:r>
      <w:r>
        <w:br/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# System deps (faster openpyxl wheels; add build tools only if needed)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RUN apt-get update &amp;&amp; apt-get install -y --no-install-recommends \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build-essential \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&amp;&amp; rm -rf /var/lib/apt/lists/*</w:t>
      </w:r>
      <w:r>
        <w:br/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WORKDIR /app</w:t>
      </w:r>
      <w:r>
        <w:br/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# Copy dependency spec first (better layer caching)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COPY requirements.txt ./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RUN pip install --no-cache-dir -r requirements.txt</w:t>
      </w:r>
      <w:r>
        <w:br/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# Copy app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COPY . .</w:t>
      </w:r>
      <w:r>
        <w:br/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# Streamlit needs this env for containerized runs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ENV PYTHONUNBUFFERED=1 \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PIP_NO_CACHE_DIR=1</w:t>
      </w:r>
      <w:r>
        <w:br/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EXPOSE 8501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CMD ["streamlit", "run", "app.py", "--server.port=8501", "--server.address=0.0.0.0"]</w:t>
      </w:r>
      <w:r>
        <w:br/>
      </w:r>
    </w:p>
    <w:p w:rsidR="1BA2942E" w:rsidRDefault="1BA2942E" w14:paraId="4491BB4C" w14:textId="18C266F4"/>
    <w:p w:rsidR="2DB4AC14" w:rsidP="1BA2942E" w:rsidRDefault="2DB4AC14" w14:paraId="75D8A175" w14:textId="0271B6EF">
      <w:pPr>
        <w:pStyle w:val="Heading2"/>
        <w:spacing w:before="299" w:beforeAutospacing="off" w:after="299" w:afterAutospacing="off"/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🔧 (Optional) </w:t>
      </w:r>
      <w:r w:rsidRPr="1BA2942E" w:rsidR="2DB4AC14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Procfile</w:t>
      </w:r>
    </w:p>
    <w:p w:rsidR="2DB4AC14" w:rsidP="1BA2942E" w:rsidRDefault="2DB4AC14" w14:paraId="20502F37" w14:textId="453C5BE1">
      <w:pPr>
        <w:spacing w:before="240" w:beforeAutospacing="off" w:after="240" w:afterAutospacing="off"/>
      </w:pP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For Heroku-style platforms:</w:t>
      </w:r>
    </w:p>
    <w:p w:rsidR="2DB4AC14" w:rsidP="1BA2942E" w:rsidRDefault="2DB4AC14" w14:paraId="6F4A98E2" w14:textId="3958FED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web: streamlit run app.py --server.port=$PORT --server.address=0.0.0.0</w:t>
      </w:r>
      <w:r>
        <w:br/>
      </w:r>
    </w:p>
    <w:p w:rsidR="1BA2942E" w:rsidRDefault="1BA2942E" w14:paraId="340EF2B0" w14:textId="1139D239"/>
    <w:p w:rsidR="2DB4AC14" w:rsidP="1BA2942E" w:rsidRDefault="2DB4AC14" w14:paraId="38303954" w14:textId="1A154E8B">
      <w:pPr>
        <w:pStyle w:val="Heading1"/>
        <w:spacing w:before="322" w:beforeAutospacing="off" w:after="322" w:afterAutospacing="off"/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🚀 Deploy options</w:t>
      </w:r>
    </w:p>
    <w:p w:rsidR="2DB4AC14" w:rsidP="1BA2942E" w:rsidRDefault="2DB4AC14" w14:paraId="3EE6520A" w14:textId="5DA2021A">
      <w:pPr>
        <w:pStyle w:val="Heading2"/>
        <w:spacing w:before="299" w:beforeAutospacing="off" w:after="299" w:afterAutospacing="off"/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Option A — Streamlit Community Cloud (fastest public MVP)</w:t>
      </w:r>
    </w:p>
    <w:p w:rsidR="2DB4AC14" w:rsidP="1BA2942E" w:rsidRDefault="2DB4AC14" w14:paraId="1DE7E22C" w14:textId="347F3E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Push the repo to GitHub (public).</w:t>
      </w:r>
    </w:p>
    <w:p w:rsidR="2DB4AC14" w:rsidP="1BA2942E" w:rsidRDefault="2DB4AC14" w14:paraId="5FA764E9" w14:textId="2DC20A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hyperlink r:id="Rade788563be24785">
        <w:r w:rsidRPr="1BA2942E" w:rsidR="2DB4AC1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https://share.streamlit.io/</w:t>
        </w:r>
      </w:hyperlink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connect your GitHub.</w:t>
      </w:r>
    </w:p>
    <w:p w:rsidR="2DB4AC14" w:rsidP="1BA2942E" w:rsidRDefault="2DB4AC14" w14:paraId="28D4E179" w14:textId="5F2212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the repo, set the entrypoint to </w:t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DB4AC14" w:rsidP="1BA2942E" w:rsidRDefault="2DB4AC14" w14:paraId="0B98BFEA" w14:textId="0561B37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app builds automatically using </w:t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requirements.txt</w:t>
      </w: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DB4AC14" w:rsidP="1BA2942E" w:rsidRDefault="2DB4AC14" w14:paraId="0623B80F" w14:textId="65DFFF99">
      <w:pPr>
        <w:spacing w:before="240" w:beforeAutospacing="off" w:after="240" w:afterAutospacing="off"/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Tips</w:t>
      </w:r>
    </w:p>
    <w:p w:rsidR="2DB4AC14" w:rsidP="1BA2942E" w:rsidRDefault="2DB4AC14" w14:paraId="4CB127C2" w14:textId="04BB8EF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Keep uploads small (Streamlit Cloud is resource-limited).</w:t>
      </w:r>
    </w:p>
    <w:p w:rsidR="2DB4AC14" w:rsidP="1BA2942E" w:rsidRDefault="2DB4AC14" w14:paraId="779D59EE" w14:textId="55116B0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If you ever see a memory error, tighten file size/row limits or move to Docker on a beefier host.</w:t>
      </w:r>
    </w:p>
    <w:p w:rsidR="1BA2942E" w:rsidRDefault="1BA2942E" w14:paraId="5DC1A1B9" w14:textId="08571301"/>
    <w:p w:rsidR="2DB4AC14" w:rsidP="1BA2942E" w:rsidRDefault="2DB4AC14" w14:paraId="01E0AB78" w14:textId="16BDADB9">
      <w:pPr>
        <w:pStyle w:val="Heading2"/>
        <w:spacing w:before="299" w:beforeAutospacing="off" w:after="299" w:afterAutospacing="off"/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Option B — Hugging Face Spaces (Streamlit app)</w:t>
      </w:r>
    </w:p>
    <w:p w:rsidR="2DB4AC14" w:rsidP="1BA2942E" w:rsidRDefault="2DB4AC14" w14:paraId="3888329D" w14:textId="6EF2ACD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new Space → </w:t>
      </w:r>
      <w:r w:rsidRPr="1BA2942E" w:rsidR="2DB4A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SDK: Streamlit</w:t>
      </w: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choose public or private.</w:t>
      </w:r>
    </w:p>
    <w:p w:rsidR="2DB4AC14" w:rsidP="1BA2942E" w:rsidRDefault="2DB4AC14" w14:paraId="3799DA6B" w14:textId="6E713A8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Upload all files (</w:t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requirements.txt</w:t>
      </w: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, etc.).</w:t>
      </w:r>
    </w:p>
    <w:p w:rsidR="2DB4AC14" w:rsidP="1BA2942E" w:rsidRDefault="2DB4AC14" w14:paraId="45AE35F6" w14:textId="4E91EF4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The Space auto-builds and hosts your app.</w:t>
      </w:r>
    </w:p>
    <w:p w:rsidR="2DB4AC14" w:rsidP="1BA2942E" w:rsidRDefault="2DB4AC14" w14:paraId="50EFF3FF" w14:textId="22C47DED">
      <w:pPr>
        <w:spacing w:before="240" w:beforeAutospacing="off" w:after="240" w:afterAutospacing="off"/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Tip</w:t>
      </w: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: Private Spaces require a paid plan.</w:t>
      </w:r>
    </w:p>
    <w:p w:rsidR="1BA2942E" w:rsidRDefault="1BA2942E" w14:paraId="62F88861" w14:textId="544A0529"/>
    <w:p w:rsidR="2DB4AC14" w:rsidP="1BA2942E" w:rsidRDefault="2DB4AC14" w14:paraId="682941F3" w14:textId="18F2271B">
      <w:pPr>
        <w:pStyle w:val="Heading2"/>
        <w:spacing w:before="299" w:beforeAutospacing="off" w:after="299" w:afterAutospacing="off"/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Option C — Internal VM / Company Cloud</w:t>
      </w:r>
    </w:p>
    <w:p w:rsidR="2DB4AC14" w:rsidP="1BA2942E" w:rsidRDefault="2DB4AC14" w14:paraId="6F1B15A5" w14:textId="5D3F4554">
      <w:pPr>
        <w:spacing w:before="240" w:beforeAutospacing="off" w:after="240" w:afterAutospacing="off"/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 Docker</w:t>
      </w:r>
    </w:p>
    <w:p w:rsidR="2DB4AC14" w:rsidP="1BA2942E" w:rsidRDefault="2DB4AC14" w14:paraId="6B702C26" w14:textId="6B256E4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docker build -t grocery-cleanscore:latest .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docker run -p 8501:8501 grocery-cleanscore:latest</w:t>
      </w:r>
      <w:r>
        <w:br/>
      </w:r>
    </w:p>
    <w:p w:rsidR="2DB4AC14" w:rsidP="1BA2942E" w:rsidRDefault="2DB4AC14" w14:paraId="0525BD53" w14:textId="74C5475F">
      <w:pPr>
        <w:spacing w:before="240" w:beforeAutospacing="off" w:after="240" w:afterAutospacing="off"/>
      </w:pP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</w:t>
      </w:r>
      <w:hyperlink r:id="Rf34afb6fa06241e8">
        <w:r w:rsidRPr="1BA2942E" w:rsidR="2DB4AC1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http://localhost:8501</w:t>
        </w:r>
      </w:hyperlink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(or map through your load balancer/VPN).</w:t>
      </w:r>
    </w:p>
    <w:p w:rsidR="2DB4AC14" w:rsidP="1BA2942E" w:rsidRDefault="2DB4AC14" w14:paraId="62535CE2" w14:textId="1BDA246B">
      <w:pPr>
        <w:spacing w:before="240" w:beforeAutospacing="off" w:after="240" w:afterAutospacing="off"/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Without Docker</w:t>
      </w:r>
    </w:p>
    <w:p w:rsidR="2DB4AC14" w:rsidP="1BA2942E" w:rsidRDefault="2DB4AC14" w14:paraId="2854A651" w14:textId="314747A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-m venv .venv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. .venv/Scripts/activate   # Windows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# or: source .venv/bin/activate   # macOS/Linux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-r requirements.txt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streamlit run app.py</w:t>
      </w:r>
      <w:r>
        <w:br/>
      </w:r>
    </w:p>
    <w:p w:rsidR="1BA2942E" w:rsidRDefault="1BA2942E" w14:paraId="3EF29A66" w14:textId="08E5F40F"/>
    <w:p w:rsidR="2DB4AC14" w:rsidP="1BA2942E" w:rsidRDefault="2DB4AC14" w14:paraId="7CD48A7F" w14:textId="5DAF2C9D">
      <w:pPr>
        <w:pStyle w:val="Heading1"/>
        <w:spacing w:before="322" w:beforeAutospacing="off" w:after="322" w:afterAutospacing="off"/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🔐 Privacy &amp; MVP hardening</w:t>
      </w:r>
    </w:p>
    <w:p w:rsidR="2DB4AC14" w:rsidP="1BA2942E" w:rsidRDefault="2DB4AC14" w14:paraId="751C42C1" w14:textId="6199179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Uploads</w:t>
      </w: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: The current app processes files in memory and doesn’t persist them — good for MVP. If you later add storage, document retention clearly.</w:t>
      </w:r>
    </w:p>
    <w:p w:rsidR="2DB4AC14" w:rsidP="1BA2942E" w:rsidRDefault="2DB4AC14" w14:paraId="7A04DB29" w14:textId="2815488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Limits</w:t>
      </w: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: Add basic size guards (e.g., reject files &gt; 5–10 MB) if you expect the public to test it.</w:t>
      </w:r>
    </w:p>
    <w:p w:rsidR="2DB4AC14" w:rsidP="1BA2942E" w:rsidRDefault="2DB4AC14" w14:paraId="34418CA5" w14:textId="01B4114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Disclaimers</w:t>
      </w: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: Keep the “not medical advice” footer (already included).</w:t>
      </w:r>
    </w:p>
    <w:p w:rsidR="2DB4AC14" w:rsidP="1BA2942E" w:rsidRDefault="2DB4AC14" w14:paraId="761DB084" w14:textId="300A646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</w:t>
      </w:r>
      <w:r w:rsidRPr="1BA2942E" w:rsidR="2DB4AC14">
        <w:rPr>
          <w:rFonts w:ascii="Aptos" w:hAnsi="Aptos" w:eastAsia="Aptos" w:cs="Aptos"/>
          <w:noProof w:val="0"/>
          <w:sz w:val="24"/>
          <w:szCs w:val="24"/>
          <w:lang w:val="en-US"/>
        </w:rPr>
        <w:t>: For internal deploys, consider reverse proxy + basic auth.</w:t>
      </w:r>
    </w:p>
    <w:p w:rsidR="1BA2942E" w:rsidRDefault="1BA2942E" w14:paraId="11E37611" w14:textId="6B7AB395"/>
    <w:p w:rsidR="2DB4AC14" w:rsidP="1BA2942E" w:rsidRDefault="2DB4AC14" w14:paraId="67E327A0" w14:textId="0C8B81A8">
      <w:pPr>
        <w:pStyle w:val="Heading1"/>
        <w:spacing w:before="322" w:beforeAutospacing="off" w:after="322" w:afterAutospacing="off"/>
      </w:pPr>
      <w:r w:rsidRPr="1BA2942E" w:rsidR="2DB4AC1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✅ Quick local run (dev)</w:t>
      </w:r>
    </w:p>
    <w:p w:rsidR="2DB4AC14" w:rsidP="1BA2942E" w:rsidRDefault="2DB4AC14" w14:paraId="5DCD504A" w14:textId="444FB4F8">
      <w:pPr>
        <w:spacing w:before="0" w:beforeAutospacing="off" w:after="0" w:afterAutospacing="off"/>
      </w:pP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# from the repo root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-m venv .venv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# Windows: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. .venv/Scripts/activate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# macOS/Linux: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# source .venv/bin/activate</w:t>
      </w:r>
      <w:r>
        <w:br/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-r requirements.txt</w:t>
      </w:r>
      <w:r>
        <w:br/>
      </w:r>
      <w:r w:rsidRPr="1BA2942E" w:rsidR="2DB4AC14">
        <w:rPr>
          <w:rFonts w:ascii="Consolas" w:hAnsi="Consolas" w:eastAsia="Consolas" w:cs="Consolas"/>
          <w:noProof w:val="0"/>
          <w:sz w:val="24"/>
          <w:szCs w:val="24"/>
          <w:lang w:val="en-US"/>
        </w:rPr>
        <w:t>streamlit run app.py</w:t>
      </w:r>
    </w:p>
    <w:p w:rsidR="1BA2942E" w:rsidP="1BA2942E" w:rsidRDefault="1BA2942E" w14:paraId="62A10879" w14:textId="1F6B16B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05cb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273b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4db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657a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4781B3"/>
    <w:rsid w:val="1BA2942E"/>
    <w:rsid w:val="2DB4AC14"/>
    <w:rsid w:val="4731F94E"/>
    <w:rsid w:val="5E478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81B3"/>
  <w15:chartTrackingRefBased/>
  <w15:docId w15:val="{7FB33AE9-4802-48B4-8EF9-DDD51675F2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BA2942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BA2942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hare.streamlit.io/" TargetMode="External" Id="Rade788563be24785" /><Relationship Type="http://schemas.openxmlformats.org/officeDocument/2006/relationships/hyperlink" Target="http://localhost:8501/" TargetMode="External" Id="Rf34afb6fa06241e8" /><Relationship Type="http://schemas.openxmlformats.org/officeDocument/2006/relationships/numbering" Target="numbering.xml" Id="Rfdbc6888a70e48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2025-08-14T20:21:39.3427901Z</dcterms:created>
  <dcterms:modified xsi:type="dcterms:W3CDTF">2025-08-14T20:22:40.2811803Z</dcterms:modified>
  <dc:creator>Djikeng, Albert</dc:creator>
  <lastModifiedBy>Djikeng, Albert</lastModifiedBy>
</coreProperties>
</file>