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134D" w14:textId="77777777" w:rsidR="00CF6619" w:rsidRDefault="00CF6619" w:rsidP="00CF6619">
      <w:r>
        <w:t>Aquí está el desglose del comando:</w:t>
      </w:r>
    </w:p>
    <w:p w14:paraId="629C506E" w14:textId="77777777" w:rsidR="00CF6619" w:rsidRDefault="00CF6619" w:rsidP="00CF6619"/>
    <w:p w14:paraId="21C67589" w14:textId="77777777" w:rsidR="00CF6619" w:rsidRDefault="00CF6619" w:rsidP="00CF6619">
      <w:r>
        <w:t>ffuf: Es el nombre de la herramienta.</w:t>
      </w:r>
    </w:p>
    <w:p w14:paraId="5597DFFC" w14:textId="77777777" w:rsidR="00CF6619" w:rsidRDefault="00CF6619" w:rsidP="00CF6619"/>
    <w:p w14:paraId="3E78B0DF" w14:textId="77777777" w:rsidR="00CF6619" w:rsidRDefault="00CF6619" w:rsidP="00CF6619">
      <w:r>
        <w:t>-u http://192.168.0.7:1336/FFUZ: Aquí se especifica la URL objetivo. La parte FFUZ es un marcador de posición que ffuf reemplazará con las entradas de la lista de palabras (wordlist).</w:t>
      </w:r>
    </w:p>
    <w:p w14:paraId="37262B30" w14:textId="77777777" w:rsidR="00CF6619" w:rsidRDefault="00CF6619" w:rsidP="00CF6619"/>
    <w:p w14:paraId="4E53918D" w14:textId="77777777" w:rsidR="00CF6619" w:rsidRDefault="00CF6619" w:rsidP="00CF6619">
      <w:r>
        <w:t>-w /usr/share/seclists/Discovery/web-Content/directory-list-lowercase-2.3-small.txt: Aquí se especifica la wordlist (lista de palabras) que se utilizará para la fuerza bruta. Esta lista contiene nombres de archivos y directorios comunes en minúsculas que ffuf probará contra la URL objetivo.</w:t>
      </w:r>
    </w:p>
    <w:p w14:paraId="7703A224" w14:textId="77777777" w:rsidR="00CF6619" w:rsidRDefault="00CF6619" w:rsidP="00CF6619"/>
    <w:p w14:paraId="617029B3" w14:textId="77777777" w:rsidR="00CF6619" w:rsidRDefault="00CF6619" w:rsidP="00CF6619">
      <w:r>
        <w:t>¿Qué hace este comando?</w:t>
      </w:r>
    </w:p>
    <w:p w14:paraId="26FCA427" w14:textId="77777777" w:rsidR="00CF6619" w:rsidRDefault="00CF6619" w:rsidP="00CF6619">
      <w:r>
        <w:t>ffuf enviará peticiones HTTP al servidor en http://192.168.0.7:1336/, reemplazando FFUZ en la URL con cada una de las entradas en la wordlist especificada.</w:t>
      </w:r>
    </w:p>
    <w:p w14:paraId="453223C4" w14:textId="77777777" w:rsidR="00CF6619" w:rsidRDefault="00CF6619" w:rsidP="00CF6619">
      <w:r>
        <w:t>Por ejemplo, si la wordlist contiene las palabras "admin", "login", y "config", ffuf intentará acceder a http://192.168.0.7:1336/admin, http://192.168.0.7:1336/login, y http://192.168.0.7:1336/config.</w:t>
      </w:r>
    </w:p>
    <w:p w14:paraId="2F92E780" w14:textId="77777777" w:rsidR="00CF6619" w:rsidRDefault="00CF6619" w:rsidP="00CF6619">
      <w:r>
        <w:t>El objetivo es descubrir qué archivos o directorios existen en el servidor web.</w:t>
      </w:r>
    </w:p>
    <w:p w14:paraId="31C7F66A" w14:textId="77777777" w:rsidR="00CF6619" w:rsidRDefault="00CF6619" w:rsidP="00CF6619">
      <w:r>
        <w:t>Resultado esperado</w:t>
      </w:r>
    </w:p>
    <w:p w14:paraId="5F44FCF9" w14:textId="77777777" w:rsidR="00CF6619" w:rsidRDefault="00CF6619" w:rsidP="00CF6619">
      <w:r>
        <w:t>La herramienta mostrará qué URLs dieron una respuesta válida del servidor, lo que indica que esos archivos o directorios existen.</w:t>
      </w:r>
    </w:p>
    <w:p w14:paraId="74A9CCB2" w14:textId="77777777" w:rsidR="00CF6619" w:rsidRDefault="00CF6619" w:rsidP="00CF6619">
      <w:r>
        <w:t>Esta es una técnica común en pruebas de penetración para descubrir recursos ocultos o no documentados en un servidor web.</w:t>
      </w:r>
    </w:p>
    <w:p w14:paraId="47D874E8" w14:textId="77777777" w:rsidR="00171B86" w:rsidRDefault="00171B86"/>
    <w:p w14:paraId="7B055223" w14:textId="77777777" w:rsidR="00CF6619" w:rsidRDefault="00CF6619"/>
    <w:p w14:paraId="45446039" w14:textId="77777777" w:rsidR="00CF6619" w:rsidRPr="00CF6619" w:rsidRDefault="00CF6619" w:rsidP="00CF6619">
      <w:pPr>
        <w:rPr>
          <w:b/>
          <w:bCs/>
        </w:rPr>
      </w:pPr>
      <w:r w:rsidRPr="00CF6619">
        <w:rPr>
          <w:b/>
          <w:bCs/>
        </w:rPr>
        <w:t>Comandos y Opciones Comunes de ffuf</w:t>
      </w:r>
    </w:p>
    <w:p w14:paraId="6B2C51CF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-u URL (URL):</w:t>
      </w:r>
      <w:r w:rsidRPr="00CF6619">
        <w:br/>
        <w:t>Especifica la URL objetivo donde FUZZ será reemplazado por las entradas de la lista de palabras.</w:t>
      </w:r>
    </w:p>
    <w:p w14:paraId="1E4B551B" w14:textId="77777777" w:rsidR="00CF6619" w:rsidRPr="00CF6619" w:rsidRDefault="00CF6619" w:rsidP="00CF6619">
      <w:r w:rsidRPr="00CF6619">
        <w:t>bash</w:t>
      </w:r>
    </w:p>
    <w:p w14:paraId="4B0CBDA8" w14:textId="77777777" w:rsidR="00CF6619" w:rsidRPr="00CF6619" w:rsidRDefault="00CF6619" w:rsidP="00CF6619">
      <w:r w:rsidRPr="00CF6619">
        <w:lastRenderedPageBreak/>
        <w:t>Copiar código</w:t>
      </w:r>
    </w:p>
    <w:p w14:paraId="42D4AF7F" w14:textId="77777777" w:rsidR="00CF6619" w:rsidRPr="00CF6619" w:rsidRDefault="00CF6619" w:rsidP="00CF6619">
      <w:r w:rsidRPr="00CF6619">
        <w:t>ffuf -u http://example.com/FUZZ</w:t>
      </w:r>
    </w:p>
    <w:p w14:paraId="745D7054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-w WORDLIST (Wordlist):</w:t>
      </w:r>
      <w:r w:rsidRPr="00CF6619">
        <w:br/>
        <w:t>Especifica la lista de palabras a utilizar para fuzzing.</w:t>
      </w:r>
    </w:p>
    <w:p w14:paraId="3FAB348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260A51F2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74F667E9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-w /path/to/wordlist.txt</w:t>
      </w:r>
    </w:p>
    <w:p w14:paraId="2BFD3BEC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-r (Follow redirects):</w:t>
      </w:r>
      <w:r w:rsidRPr="00CF6619">
        <w:br/>
        <w:t>Sigue las redirecciones HTTP automáticamente.</w:t>
      </w:r>
    </w:p>
    <w:p w14:paraId="2CF0A45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26DCEAF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042E749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-r -u http://example.com/FUZZ -w /path/to/wordlist.txt</w:t>
      </w:r>
    </w:p>
    <w:p w14:paraId="053AEE64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-recursion (Recursion):</w:t>
      </w:r>
      <w:r w:rsidRPr="00CF6619">
        <w:br/>
        <w:t>Realiza fuzzing recursivo en los directorios encontrados.</w:t>
      </w:r>
    </w:p>
    <w:p w14:paraId="40D834A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416847E7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589B37F7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-recursion -u http://example.com/FUZZ/ -w /path/to/wordlist.txt</w:t>
      </w:r>
    </w:p>
    <w:p w14:paraId="55BEF0C5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-e EXTENSIONS (Extensions):</w:t>
      </w:r>
      <w:r w:rsidRPr="00CF6619">
        <w:br/>
        <w:t>Especifica las extensiones a agregar a las rutas durante el fuzzing. Separa múltiples extensiones con comas.</w:t>
      </w:r>
    </w:p>
    <w:p w14:paraId="1927A0F1" w14:textId="77777777" w:rsidR="00CF6619" w:rsidRPr="00CF6619" w:rsidRDefault="00CF6619" w:rsidP="00CF6619">
      <w:r w:rsidRPr="00CF6619">
        <w:t>bash</w:t>
      </w:r>
    </w:p>
    <w:p w14:paraId="2055FC31" w14:textId="77777777" w:rsidR="00CF6619" w:rsidRPr="00CF6619" w:rsidRDefault="00CF6619" w:rsidP="00CF6619">
      <w:r w:rsidRPr="00CF6619">
        <w:t>Copiar código</w:t>
      </w:r>
    </w:p>
    <w:p w14:paraId="1DB8B7F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-e .php,.html,.txt -u http://example.com/FUZZ -w /path/to/wordlist.txt</w:t>
      </w:r>
    </w:p>
    <w:p w14:paraId="52759814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-o OUTPUT_FILE (Output file):</w:t>
      </w:r>
      <w:r w:rsidRPr="00CF6619">
        <w:br/>
        <w:t>Especifica un archivo para guardar los resultados del fuzzing.</w:t>
      </w:r>
    </w:p>
    <w:p w14:paraId="045816F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4275406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27342D8C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-o results.txt -u http://example.com/FUZZ -w /path/to/wordlist.txt</w:t>
      </w:r>
    </w:p>
    <w:p w14:paraId="17C418F2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lastRenderedPageBreak/>
        <w:t>-mc CODES (Match HTTP status codes):</w:t>
      </w:r>
      <w:r w:rsidRPr="00CF6619">
        <w:br/>
        <w:t>Filtra los resultados para mostrar solo aquellos que coincidan con los códigos de estado HTTP especificados.</w:t>
      </w:r>
    </w:p>
    <w:p w14:paraId="58FDC18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9F601B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0DAC2FEF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-mc 200,301 -u http://example.com/FUZZ -w /path/to/wordlist.txt</w:t>
      </w:r>
    </w:p>
    <w:p w14:paraId="21B799A0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-fc CODES (Filter HTTP status codes):</w:t>
      </w:r>
      <w:r w:rsidRPr="00CF6619">
        <w:br/>
        <w:t>Excluye los resultados que coincidan con los códigos de estado HTTP especificados.</w:t>
      </w:r>
    </w:p>
    <w:p w14:paraId="1B8D52A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7A803F2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23AC0E6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-fc 404 -u http://example.com/FUZZ -w /path/to/wordlist.txt</w:t>
      </w:r>
    </w:p>
    <w:p w14:paraId="1AB0E401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-fs SIZE (Filter by response size):</w:t>
      </w:r>
      <w:r w:rsidRPr="00CF6619">
        <w:br/>
        <w:t>Filtra los resultados excluyendo las respuestas que coincidan con el tamaño de respuesta especificado en bytes.</w:t>
      </w:r>
    </w:p>
    <w:p w14:paraId="0F27AD6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0033A38F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58164A56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-fs 1024 -u http://example.com/FUZZ -w /path/to/wordlist.txt</w:t>
      </w:r>
    </w:p>
    <w:p w14:paraId="6A2EB795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-fr REGEX (Filter by regex):</w:t>
      </w:r>
      <w:r w:rsidRPr="00CF6619">
        <w:br/>
        <w:t>Excluye los resultados que coincidan con la expresión regular especificada en el cuerpo de la respuesta.</w:t>
      </w:r>
    </w:p>
    <w:p w14:paraId="1D45BE66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7A61EC8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5AF79C52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-fr "Access Denied" -u http://example.com/FUZZ -w /path/to/wordlist.txt</w:t>
      </w:r>
    </w:p>
    <w:p w14:paraId="6834E26F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-t THREADS (Threads):</w:t>
      </w:r>
      <w:r w:rsidRPr="00CF6619">
        <w:br/>
        <w:t>Establece el número de hilos (threads) para realizar el fuzzing. Más hilos aumentan la velocidad, pero también la carga sobre el servidor objetivo.</w:t>
      </w:r>
    </w:p>
    <w:p w14:paraId="4FDFA4B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51BE41D7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0AF0B4A5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-t 40 -u http://example.com/FUZZ -w /path/to/wordlist.txt</w:t>
      </w:r>
    </w:p>
    <w:p w14:paraId="4F4EC1C2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lastRenderedPageBreak/>
        <w:t>-timeout SECONDS (Timeout):</w:t>
      </w:r>
      <w:r w:rsidRPr="00CF6619">
        <w:br/>
        <w:t>Establece el tiempo máximo de espera para cada solicitud en segundos.</w:t>
      </w:r>
    </w:p>
    <w:p w14:paraId="1B6C029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9AB85BD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6436704F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-timeout 10 -u http://example.com/FUZZ -w /path/to/wordlist.txt</w:t>
      </w:r>
    </w:p>
    <w:p w14:paraId="177F7FF0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-b COOKIE (Cookies):</w:t>
      </w:r>
      <w:r w:rsidRPr="00CF6619">
        <w:br/>
        <w:t>Especifica cookies para la solicitud HTTP. Útil para fuzzing en sesiones autenticadas.</w:t>
      </w:r>
    </w:p>
    <w:p w14:paraId="115BC99F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09528B6B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3EBB3341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-b "SESSIONID=abcd1234" -u http://example.com/FUZZ -w /path/to/wordlist.txt</w:t>
      </w:r>
    </w:p>
    <w:p w14:paraId="2EAA24F9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-H HEADER (HTTP headers):</w:t>
      </w:r>
      <w:r w:rsidRPr="00CF6619">
        <w:br/>
        <w:t>Añade cabeceras HTTP personalizadas a las solicitudes. Puede utilizarse varias veces para múltiples cabeceras.</w:t>
      </w:r>
    </w:p>
    <w:p w14:paraId="50592E8F" w14:textId="77777777" w:rsidR="00CF6619" w:rsidRPr="00CF6619" w:rsidRDefault="00CF6619" w:rsidP="00CF6619">
      <w:r w:rsidRPr="00CF6619">
        <w:t>bash</w:t>
      </w:r>
    </w:p>
    <w:p w14:paraId="085C1672" w14:textId="77777777" w:rsidR="00CF6619" w:rsidRPr="00CF6619" w:rsidRDefault="00CF6619" w:rsidP="00CF6619">
      <w:r w:rsidRPr="00CF6619">
        <w:t>Copiar código</w:t>
      </w:r>
    </w:p>
    <w:p w14:paraId="4FD5B581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-H "User-Agent: Mozilla/5.0" -H "Referer: http://example.com" -u http://example.com/FUZZ -w /path/to/wordlist.txt</w:t>
      </w:r>
    </w:p>
    <w:p w14:paraId="54A10881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-X METHOD (HTTP method):</w:t>
      </w:r>
      <w:r w:rsidRPr="00CF6619">
        <w:br/>
        <w:t>Especifica el método HTTP a utilizar (GET, POST, etc.).</w:t>
      </w:r>
    </w:p>
    <w:p w14:paraId="40D01342" w14:textId="77777777" w:rsidR="00CF6619" w:rsidRPr="00CF6619" w:rsidRDefault="00CF6619" w:rsidP="00CF6619">
      <w:r w:rsidRPr="00CF6619">
        <w:t>bash</w:t>
      </w:r>
    </w:p>
    <w:p w14:paraId="097F8F04" w14:textId="77777777" w:rsidR="00CF6619" w:rsidRPr="00CF6619" w:rsidRDefault="00CF6619" w:rsidP="00CF6619">
      <w:r w:rsidRPr="00CF6619">
        <w:t>Copiar código</w:t>
      </w:r>
    </w:p>
    <w:p w14:paraId="7D9E3D3A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-X POST -u http://example.com/FUZZ -w /path/to/wordlist.txt</w:t>
      </w:r>
    </w:p>
    <w:p w14:paraId="3A9FE3CA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-d DATA (POST data):</w:t>
      </w:r>
      <w:r w:rsidRPr="00CF6619">
        <w:br/>
        <w:t>Utiliza esta opción junto con el método POST para enviar datos en el cuerpo de la solicitud.</w:t>
      </w:r>
    </w:p>
    <w:p w14:paraId="22F290D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4EAAE3B1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0CEDCC81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-X POST -d "username=admin&amp;password=FUZZ" -u http://example.com/login -w /path/to/wordlist.txt</w:t>
      </w:r>
    </w:p>
    <w:p w14:paraId="19CB241E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lastRenderedPageBreak/>
        <w:t>-p DELAY (Request delay):</w:t>
      </w:r>
      <w:r w:rsidRPr="00CF6619">
        <w:br/>
        <w:t>Establece un retraso en segundos entre cada solicitud, útil para evitar ser bloqueado por el servidor.</w:t>
      </w:r>
    </w:p>
    <w:p w14:paraId="21354FAB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53E1283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0958F8B2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-p 0.5 -u http://example.com/FUZZ -w /path/to/wordlist.txt</w:t>
      </w:r>
    </w:p>
    <w:p w14:paraId="3549749F" w14:textId="77777777" w:rsidR="00CF6619" w:rsidRPr="00CF6619" w:rsidRDefault="00CF6619" w:rsidP="00CF6619">
      <w:pPr>
        <w:numPr>
          <w:ilvl w:val="0"/>
          <w:numId w:val="1"/>
        </w:numPr>
      </w:pPr>
      <w:r w:rsidRPr="00CF6619">
        <w:rPr>
          <w:b/>
          <w:bCs/>
        </w:rPr>
        <w:t>-v (Verbose):</w:t>
      </w:r>
      <w:r w:rsidRPr="00CF6619">
        <w:br/>
        <w:t>Muestra más detalles durante la ejecución.</w:t>
      </w:r>
    </w:p>
    <w:p w14:paraId="5E0BB4D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02250448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6121FAC6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-v -u http://example.com/FUZZ -w /path/to/wordlist.txt</w:t>
      </w:r>
    </w:p>
    <w:p w14:paraId="6F9E55BF" w14:textId="77777777" w:rsidR="00CF6619" w:rsidRPr="00CF6619" w:rsidRDefault="00CF6619" w:rsidP="00CF6619">
      <w:pPr>
        <w:rPr>
          <w:b/>
          <w:bCs/>
          <w:lang w:val="en-US"/>
        </w:rPr>
      </w:pPr>
      <w:r w:rsidRPr="00CF6619">
        <w:rPr>
          <w:b/>
          <w:bCs/>
          <w:lang w:val="en-US"/>
        </w:rPr>
        <w:t>Ejemplo Completo</w:t>
      </w:r>
    </w:p>
    <w:p w14:paraId="284C6CBC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bash</w:t>
      </w:r>
    </w:p>
    <w:p w14:paraId="16F434F4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Copiar código</w:t>
      </w:r>
    </w:p>
    <w:p w14:paraId="31A02126" w14:textId="77777777" w:rsidR="00CF6619" w:rsidRPr="00CF6619" w:rsidRDefault="00CF6619" w:rsidP="00CF6619">
      <w:pPr>
        <w:rPr>
          <w:lang w:val="en-US"/>
        </w:rPr>
      </w:pPr>
      <w:r w:rsidRPr="00CF6619">
        <w:rPr>
          <w:lang w:val="en-US"/>
        </w:rPr>
        <w:t>ffuf -w /usr/share/wordlists/dirbuster/directory-list-2.3-medium.txt -u http://example.com/FUZZ -e .php,.html -r -t 50 -o results.txt -mc 200</w:t>
      </w:r>
    </w:p>
    <w:p w14:paraId="67248498" w14:textId="77777777" w:rsidR="00CF6619" w:rsidRPr="00CF6619" w:rsidRDefault="00CF6619" w:rsidP="00CF6619">
      <w:r w:rsidRPr="00CF6619">
        <w:t>Este comando realiza lo siguiente:</w:t>
      </w:r>
    </w:p>
    <w:p w14:paraId="7EFFBA98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Usa una lista de palabras para directorios.</w:t>
      </w:r>
    </w:p>
    <w:p w14:paraId="33A65154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Fuzzea en la URL especificada.</w:t>
      </w:r>
    </w:p>
    <w:p w14:paraId="0E8AE3F4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Prueba con extensiones .php y .html.</w:t>
      </w:r>
    </w:p>
    <w:p w14:paraId="0157B25B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Sigue las redirecciones.</w:t>
      </w:r>
    </w:p>
    <w:p w14:paraId="1C61EEB4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Utiliza 50 hilos para acelerar el proceso.</w:t>
      </w:r>
    </w:p>
    <w:p w14:paraId="740F3838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Guarda los resultados en results.txt.</w:t>
      </w:r>
    </w:p>
    <w:p w14:paraId="06ECB6F8" w14:textId="77777777" w:rsidR="00CF6619" w:rsidRPr="00CF6619" w:rsidRDefault="00CF6619" w:rsidP="00CF6619">
      <w:pPr>
        <w:numPr>
          <w:ilvl w:val="0"/>
          <w:numId w:val="2"/>
        </w:numPr>
      </w:pPr>
      <w:r w:rsidRPr="00CF6619">
        <w:t>Solo muestra los resultados con código HTTP 200.</w:t>
      </w:r>
    </w:p>
    <w:p w14:paraId="4233F247" w14:textId="77777777" w:rsidR="00CF6619" w:rsidRPr="00CF6619" w:rsidRDefault="00CF6619" w:rsidP="00CF6619">
      <w:r w:rsidRPr="00CF6619">
        <w:t>Estas son las opciones más comunes y útiles de ffuf que puedes utilizar en tus pruebas de seguridad en Kali Linux.</w:t>
      </w:r>
    </w:p>
    <w:p w14:paraId="556357A8" w14:textId="77777777" w:rsidR="00CF6619" w:rsidRDefault="00CF6619"/>
    <w:sectPr w:rsidR="00CF6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AD0"/>
    <w:multiLevelType w:val="multilevel"/>
    <w:tmpl w:val="8E8C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13CB2"/>
    <w:multiLevelType w:val="multilevel"/>
    <w:tmpl w:val="962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64734">
    <w:abstractNumId w:val="0"/>
  </w:num>
  <w:num w:numId="2" w16cid:durableId="208217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3D"/>
    <w:rsid w:val="00094F3D"/>
    <w:rsid w:val="00171B86"/>
    <w:rsid w:val="0050145E"/>
    <w:rsid w:val="005611D9"/>
    <w:rsid w:val="00B6704F"/>
    <w:rsid w:val="00C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41120"/>
  <w15:chartTrackingRefBased/>
  <w15:docId w15:val="{64BA8FFE-28AB-45F5-98D8-FC930B4D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4666</Characters>
  <Application>Microsoft Office Word</Application>
  <DocSecurity>0</DocSecurity>
  <Lines>38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2</cp:revision>
  <dcterms:created xsi:type="dcterms:W3CDTF">2024-08-19T02:42:00Z</dcterms:created>
  <dcterms:modified xsi:type="dcterms:W3CDTF">2024-08-19T02:43:00Z</dcterms:modified>
</cp:coreProperties>
</file>