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6B2" w:rsidRDefault="006D76B2" w:rsidP="006D7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COME UTILIZZARE IL BOT</w:t>
      </w:r>
    </w:p>
    <w:p w:rsidR="006D76B2" w:rsidRPr="006D76B2" w:rsidRDefault="006D76B2" w:rsidP="006D7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Funzione </w:t>
      </w:r>
      <w:proofErr w:type="spellStart"/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search_song</w:t>
      </w:r>
      <w:proofErr w:type="spellEnd"/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6D76B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Separa la logica di ricerca in una funzione per una migliore organizzazione.</w:t>
      </w:r>
    </w:p>
    <w:p w:rsidR="006D76B2" w:rsidRPr="006D76B2" w:rsidRDefault="006D76B2" w:rsidP="006D7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Utilizzo di </w:t>
      </w:r>
      <w:proofErr w:type="spellStart"/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FFmpegAudioSource</w:t>
      </w:r>
      <w:proofErr w:type="spellEnd"/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6D76B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una maggiore compatibilità con diversi formati audio.</w:t>
      </w:r>
    </w:p>
    <w:p w:rsidR="006D76B2" w:rsidRPr="006D76B2" w:rsidRDefault="006D76B2" w:rsidP="006D7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Comando</w:t>
      </w:r>
      <w:proofErr w:type="gramStart"/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!</w:t>
      </w:r>
      <w:proofErr w:type="spellStart"/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skip</w:t>
      </w:r>
      <w:proofErr w:type="spellEnd"/>
      <w:proofErr w:type="gramEnd"/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6D76B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Permette di saltare alla canzone successiva.</w:t>
      </w:r>
    </w:p>
    <w:p w:rsidR="006D76B2" w:rsidRPr="006D76B2" w:rsidRDefault="006D76B2" w:rsidP="006D7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Comando</w:t>
      </w:r>
      <w:proofErr w:type="gramStart"/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!</w:t>
      </w:r>
      <w:proofErr w:type="spellStart"/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queue</w:t>
      </w:r>
      <w:proofErr w:type="spellEnd"/>
      <w:proofErr w:type="gramEnd"/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6D76B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Mostra la coda delle canzoni.</w:t>
      </w:r>
    </w:p>
    <w:p w:rsidR="006D76B2" w:rsidRPr="006D76B2" w:rsidRDefault="006D76B2" w:rsidP="006D7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Evento </w:t>
      </w:r>
      <w:proofErr w:type="spellStart"/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on_song_end</w:t>
      </w:r>
      <w:proofErr w:type="spellEnd"/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6D76B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Gestisce la riproduzione automatica della prossima canzone nella coda.</w:t>
      </w:r>
    </w:p>
    <w:p w:rsidR="006D76B2" w:rsidRPr="006D76B2" w:rsidRDefault="006D76B2" w:rsidP="006D7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Gestione degli errori:</w:t>
      </w:r>
      <w:r w:rsidRPr="006D76B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Include una gestione di base degli errori per evitare crash del bot.</w:t>
      </w:r>
    </w:p>
    <w:p w:rsidR="006D76B2" w:rsidRPr="006D76B2" w:rsidRDefault="006D76B2" w:rsidP="006D7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Come usare il bot:</w:t>
      </w:r>
    </w:p>
    <w:p w:rsidR="006D76B2" w:rsidRPr="006D76B2" w:rsidRDefault="006D76B2" w:rsidP="006D7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Invitalo nel tuo server </w:t>
      </w:r>
      <w:proofErr w:type="spellStart"/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Discord</w:t>
      </w:r>
      <w:proofErr w:type="spellEnd"/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.</w:t>
      </w:r>
    </w:p>
    <w:p w:rsidR="006D76B2" w:rsidRPr="006D76B2" w:rsidRDefault="006D76B2" w:rsidP="006D7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Entra in un canale vocale.</w:t>
      </w:r>
    </w:p>
    <w:p w:rsidR="006D76B2" w:rsidRPr="006D76B2" w:rsidRDefault="006D76B2" w:rsidP="006D7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Digita</w:t>
      </w:r>
      <w:proofErr w:type="gramStart"/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!play</w:t>
      </w:r>
      <w:proofErr w:type="gramEnd"/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+ </w:t>
      </w:r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nome della canzone o URL</w:t>
      </w:r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per aggiungere una canzone alla coda.</w:t>
      </w:r>
    </w:p>
    <w:p w:rsidR="006D76B2" w:rsidRPr="006D76B2" w:rsidRDefault="006D76B2" w:rsidP="006D7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Utilizza</w:t>
      </w:r>
      <w:proofErr w:type="gramStart"/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!</w:t>
      </w:r>
      <w:proofErr w:type="spellStart"/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skip</w:t>
      </w:r>
      <w:proofErr w:type="spellEnd"/>
      <w:proofErr w:type="gramEnd"/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, </w:t>
      </w:r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!pause</w:t>
      </w:r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, </w:t>
      </w:r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!</w:t>
      </w:r>
      <w:proofErr w:type="spellStart"/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resume</w:t>
      </w:r>
      <w:proofErr w:type="spellEnd"/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e </w:t>
      </w:r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!</w:t>
      </w:r>
      <w:proofErr w:type="spellStart"/>
      <w:r w:rsidRPr="006D76B2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queue</w:t>
      </w:r>
      <w:proofErr w:type="spellEnd"/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per controllare la riproduzione.</w:t>
      </w:r>
    </w:p>
    <w:p w:rsidR="006D76B2" w:rsidRPr="006D76B2" w:rsidRDefault="006D76B2" w:rsidP="006D7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76B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Considerazioni:</w:t>
      </w:r>
    </w:p>
    <w:p w:rsidR="006D76B2" w:rsidRDefault="006D76B2" w:rsidP="006D7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D76B2">
        <w:rPr>
          <w:rFonts w:ascii="Times New Roman" w:eastAsia="Times New Roman" w:hAnsi="Times New Roman" w:cs="Times New Roman"/>
          <w:sz w:val="24"/>
          <w:szCs w:val="24"/>
          <w:lang w:eastAsia="it-IT"/>
        </w:rPr>
        <w:t>La riproduzione di contenuti protetti da copyright potrebbe essere illegale.</w:t>
      </w:r>
    </w:p>
    <w:p w:rsidR="006D76B2" w:rsidRPr="006D76B2" w:rsidRDefault="006D76B2" w:rsidP="006D7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Prova a chiedere al bot “Come stai?” oppure “Chi Sei?”, sono domande che gli piacciono.</w:t>
      </w:r>
    </w:p>
    <w:p w:rsidR="00EF0447" w:rsidRDefault="00E266F4" w:rsidP="00E266F4">
      <w:pPr>
        <w:jc w:val="center"/>
        <w:rPr>
          <w:b/>
          <w:sz w:val="72"/>
        </w:rPr>
      </w:pPr>
      <w:r w:rsidRPr="00E266F4">
        <w:rPr>
          <w:b/>
          <w:sz w:val="72"/>
        </w:rPr>
        <w:t>Spiegazione codice</w:t>
      </w:r>
    </w:p>
    <w:p w:rsidR="00E266F4" w:rsidRPr="00E266F4" w:rsidRDefault="00E266F4" w:rsidP="00E26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Librerie Importate</w:t>
      </w:r>
    </w:p>
    <w:p w:rsidR="00E266F4" w:rsidRPr="00E266F4" w:rsidRDefault="00E266F4" w:rsidP="00E266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os</w:t>
      </w:r>
      <w:proofErr w:type="spellEnd"/>
      <w:proofErr w:type="gramEnd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Interagisce con il sistema operativo (per caricare variabili d'ambiente).</w:t>
      </w:r>
    </w:p>
    <w:p w:rsidR="00E266F4" w:rsidRPr="00E266F4" w:rsidRDefault="00E266F4" w:rsidP="00E266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discord</w:t>
      </w:r>
      <w:proofErr w:type="spellEnd"/>
      <w:proofErr w:type="gramEnd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Libreria principale per creare bot </w:t>
      </w:r>
      <w:proofErr w:type="spell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Discord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266F4" w:rsidRPr="00E266F4" w:rsidRDefault="00E266F4" w:rsidP="00E266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dotenv</w:t>
      </w:r>
      <w:proofErr w:type="spellEnd"/>
      <w:proofErr w:type="gramEnd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Carica variabili d'ambiente da un file </w:t>
      </w:r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  <w:proofErr w:type="spellStart"/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env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266F4" w:rsidRPr="00E266F4" w:rsidRDefault="00E266F4" w:rsidP="00E266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flask</w:t>
      </w:r>
      <w:proofErr w:type="spellEnd"/>
      <w:proofErr w:type="gramEnd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Framework web per creare l'applicazione.</w:t>
      </w:r>
    </w:p>
    <w:p w:rsidR="00E266F4" w:rsidRPr="00E266F4" w:rsidRDefault="00E266F4" w:rsidP="00E266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requests</w:t>
      </w:r>
      <w:proofErr w:type="spellEnd"/>
      <w:proofErr w:type="gramEnd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(Non usato nel codice fornito) Per fare richieste HTTP a siti web.</w:t>
      </w:r>
    </w:p>
    <w:p w:rsidR="00E266F4" w:rsidRPr="00E266F4" w:rsidRDefault="00E266F4" w:rsidP="00E266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youtube</w:t>
      </w:r>
      <w:proofErr w:type="gram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_dl</w:t>
      </w:r>
      <w:proofErr w:type="spellEnd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Scarica video da </w:t>
      </w:r>
      <w:proofErr w:type="spell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YouTube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(utilizzato per ottenere informazioni sulle canzoni).</w:t>
      </w:r>
    </w:p>
    <w:p w:rsidR="00E266F4" w:rsidRPr="00E266F4" w:rsidRDefault="00E266F4" w:rsidP="00E266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discord</w:t>
      </w:r>
      <w:proofErr w:type="gram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_player</w:t>
      </w:r>
      <w:proofErr w:type="spellEnd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Libreria specializzata per gestire la riproduzione musicale nei canali vocali di </w:t>
      </w:r>
      <w:proofErr w:type="spell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Discord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266F4" w:rsidRPr="00E266F4" w:rsidRDefault="00E266F4" w:rsidP="00E266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asyncio</w:t>
      </w:r>
      <w:proofErr w:type="spellEnd"/>
      <w:proofErr w:type="gramEnd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gestire operazioni asincrone (utilizzato per mettere in pausa la riproduzione tra le canzoni).</w:t>
      </w:r>
    </w:p>
    <w:p w:rsidR="00E266F4" w:rsidRPr="00E266F4" w:rsidRDefault="00E266F4" w:rsidP="00E26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Applicazione </w:t>
      </w:r>
      <w:proofErr w:type="spellStart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Flask</w:t>
      </w:r>
      <w:proofErr w:type="spellEnd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(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app</w:t>
      </w:r>
      <w:proofErr w:type="spellEnd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</w:t>
      </w:r>
    </w:p>
    <w:p w:rsidR="00E266F4" w:rsidRPr="00E266F4" w:rsidRDefault="00E266F4" w:rsidP="00E266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@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app.route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("/")</w:t>
      </w: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Definisce la pagina principale dell'applicazione web. Quando visiti l'URL principale dell'</w:t>
      </w:r>
      <w:proofErr w:type="spell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app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vedrai il contenuto del file </w:t>
      </w:r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pagina.html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266F4" w:rsidRPr="00E266F4" w:rsidRDefault="00E266F4" w:rsidP="00E26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Funzionalità Bot </w:t>
      </w:r>
      <w:proofErr w:type="spellStart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Discord</w:t>
      </w:r>
      <w:proofErr w:type="spellEnd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(</w:t>
      </w:r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bot</w:t>
      </w: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</w:t>
      </w:r>
    </w:p>
    <w:p w:rsidR="00E266F4" w:rsidRPr="00E266F4" w:rsidRDefault="00E266F4" w:rsidP="00E266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search</w:t>
      </w:r>
      <w:proofErr w:type="gram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_song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(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search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)</w:t>
      </w: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Funzione asincrona che cerca una canzone su </w:t>
      </w:r>
      <w:proofErr w:type="spell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YouTube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utilizzando </w:t>
      </w:r>
      <w:proofErr w:type="spellStart"/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youtube_dl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. Restituisce un dizionario con l'URL della sorgente audio e il titolo della canzone.</w:t>
      </w:r>
    </w:p>
    <w:p w:rsidR="00E266F4" w:rsidRPr="00E266F4" w:rsidRDefault="00E266F4" w:rsidP="00E266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lastRenderedPageBreak/>
        <w:t>@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bot.command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()</w:t>
      </w: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Decoratore che indica che le funzioni seguenti sono comandi del bot </w:t>
      </w:r>
      <w:proofErr w:type="spell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Discord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266F4" w:rsidRPr="00E266F4" w:rsidRDefault="00E266F4" w:rsidP="00E266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play(</w:t>
      </w:r>
      <w:proofErr w:type="spellStart"/>
      <w:proofErr w:type="gram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ctx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, *, 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search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)</w:t>
      </w: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Comando </w:t>
      </w:r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!play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. Si connette al canale vocale dell'utente, cerca la canzone richiesta, la aggiunge alla coda del player e invia un messaggio di conferma.</w:t>
      </w:r>
    </w:p>
    <w:p w:rsidR="00E266F4" w:rsidRPr="00E266F4" w:rsidRDefault="00E266F4" w:rsidP="00E266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skip</w:t>
      </w:r>
      <w:proofErr w:type="spellEnd"/>
      <w:proofErr w:type="gram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(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ctx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)</w:t>
      </w: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Comando </w:t>
      </w:r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!</w:t>
      </w:r>
      <w:proofErr w:type="spellStart"/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skip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. Salta alla canzone successiva nella coda.</w:t>
      </w:r>
    </w:p>
    <w:p w:rsidR="00E266F4" w:rsidRPr="00E266F4" w:rsidRDefault="00E266F4" w:rsidP="00E266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pause</w:t>
      </w:r>
      <w:proofErr w:type="gram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(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ctx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)</w:t>
      </w: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Comando </w:t>
      </w:r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!pause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. Mette in pausa la riproduzione.</w:t>
      </w:r>
    </w:p>
    <w:p w:rsidR="00E266F4" w:rsidRPr="00E266F4" w:rsidRDefault="00E266F4" w:rsidP="00E266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resume</w:t>
      </w:r>
      <w:proofErr w:type="spellEnd"/>
      <w:proofErr w:type="gram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(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ctx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)</w:t>
      </w: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Comando </w:t>
      </w:r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!</w:t>
      </w:r>
      <w:proofErr w:type="spellStart"/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resume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. Riprende la riproduzione.</w:t>
      </w:r>
    </w:p>
    <w:p w:rsidR="00E266F4" w:rsidRPr="00E266F4" w:rsidRDefault="00E266F4" w:rsidP="00E266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queue</w:t>
      </w:r>
      <w:proofErr w:type="spellEnd"/>
      <w:proofErr w:type="gram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(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ctx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)</w:t>
      </w: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Comando </w:t>
      </w:r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!</w:t>
      </w:r>
      <w:proofErr w:type="spellStart"/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queue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. Mostra la lista delle canzoni in coda.</w:t>
      </w:r>
    </w:p>
    <w:p w:rsidR="00E266F4" w:rsidRPr="00E266F4" w:rsidRDefault="00E266F4" w:rsidP="00E266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@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bot.event</w:t>
      </w:r>
      <w:proofErr w:type="spellEnd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Decoratore che indica che le funzioni seguenti sono gestori di eventi del bot.</w:t>
      </w:r>
    </w:p>
    <w:p w:rsidR="00E266F4" w:rsidRPr="00E266F4" w:rsidRDefault="00E266F4" w:rsidP="00E266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on</w:t>
      </w:r>
      <w:proofErr w:type="gram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_ready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()</w:t>
      </w: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Evento attivato quando il bot è connesso e pronto. Stampa un messaggio di conferma.</w:t>
      </w:r>
    </w:p>
    <w:p w:rsidR="00E266F4" w:rsidRPr="00E266F4" w:rsidRDefault="00E266F4" w:rsidP="00E266F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on</w:t>
      </w:r>
      <w:proofErr w:type="gram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_song_end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(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ctx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, 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song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)</w:t>
      </w: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Evento attivato quando una canzone finisce di essere riprodotta. Aspetta un secondo e poi, se la coda non è vuota, riproduce la prossima canzone.</w:t>
      </w:r>
    </w:p>
    <w:p w:rsidR="00E266F4" w:rsidRPr="00E266F4" w:rsidRDefault="00E266F4" w:rsidP="00E26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Caricamento del </w:t>
      </w:r>
      <w:proofErr w:type="spellStart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Token</w:t>
      </w:r>
      <w:proofErr w:type="spellEnd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e Avvio del Client </w:t>
      </w:r>
      <w:proofErr w:type="spellStart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Discord</w:t>
      </w:r>
      <w:proofErr w:type="spellEnd"/>
    </w:p>
    <w:p w:rsidR="00E266F4" w:rsidRPr="00E266F4" w:rsidRDefault="00E266F4" w:rsidP="00E266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load</w:t>
      </w:r>
      <w:proofErr w:type="gram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_dotenv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()</w:t>
      </w: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Carica le variabili d'ambiente dal file </w:t>
      </w:r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  <w:proofErr w:type="spellStart"/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env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266F4" w:rsidRPr="00E266F4" w:rsidRDefault="00E266F4" w:rsidP="00E266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TOKEN = 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os.getenv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('DISCORD_TOKEN')</w:t>
      </w: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Legge il </w:t>
      </w:r>
      <w:proofErr w:type="spell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token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bot </w:t>
      </w:r>
      <w:proofErr w:type="spell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Discord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dal </w:t>
      </w:r>
      <w:proofErr w:type="gram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file </w:t>
      </w:r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  <w:proofErr w:type="spellStart"/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env</w:t>
      </w:r>
      <w:proofErr w:type="spellEnd"/>
      <w:proofErr w:type="gram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266F4" w:rsidRPr="00E266F4" w:rsidRDefault="00E266F4" w:rsidP="00E266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intents</w:t>
      </w:r>
      <w:proofErr w:type="spellEnd"/>
      <w:proofErr w:type="gram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= 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discord.Intents.default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()</w:t>
      </w: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e 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intents.message_content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= True</w:t>
      </w: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Configura gli </w:t>
      </w:r>
      <w:proofErr w:type="spell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intents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client </w:t>
      </w:r>
      <w:proofErr w:type="spell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Discord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consentirgli di accedere ai contenuti dei messaggi.</w:t>
      </w:r>
    </w:p>
    <w:p w:rsidR="00E266F4" w:rsidRPr="00E266F4" w:rsidRDefault="00E266F4" w:rsidP="00E266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client</w:t>
      </w:r>
      <w:proofErr w:type="gram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 xml:space="preserve"> = 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discord.Client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(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intents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=</w:t>
      </w:r>
      <w:proofErr w:type="spellStart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intents</w:t>
      </w:r>
      <w:proofErr w:type="spellEnd"/>
      <w:r w:rsidRPr="00E266F4"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  <w:t>)</w:t>
      </w: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Crea un nuovo client </w:t>
      </w:r>
      <w:proofErr w:type="spell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Discord</w:t>
      </w:r>
      <w:proofErr w:type="spell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266F4" w:rsidRPr="00E266F4" w:rsidRDefault="00E266F4" w:rsidP="00E26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Comandi di esempio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su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discord</w:t>
      </w:r>
      <w:proofErr w:type="spellEnd"/>
      <w:r w:rsidRPr="00E266F4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</w:p>
    <w:p w:rsidR="00E266F4" w:rsidRPr="00E266F4" w:rsidRDefault="00E266F4" w:rsidP="00E266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Digita</w:t>
      </w:r>
      <w:proofErr w:type="gram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!play</w:t>
      </w:r>
      <w:proofErr w:type="gramEnd"/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nome della canzone</w:t>
      </w: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cercare e riprodurre una canzone.</w:t>
      </w:r>
    </w:p>
    <w:p w:rsidR="00E266F4" w:rsidRPr="00E266F4" w:rsidRDefault="00E266F4" w:rsidP="00E266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Digita</w:t>
      </w:r>
      <w:proofErr w:type="gram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!</w:t>
      </w:r>
      <w:proofErr w:type="spellStart"/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skip</w:t>
      </w:r>
      <w:proofErr w:type="spellEnd"/>
      <w:proofErr w:type="gram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saltare alla canzone successiva.</w:t>
      </w:r>
    </w:p>
    <w:p w:rsidR="00E266F4" w:rsidRPr="00E266F4" w:rsidRDefault="00E266F4" w:rsidP="00E266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Digita</w:t>
      </w:r>
      <w:proofErr w:type="gram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!pause</w:t>
      </w:r>
      <w:proofErr w:type="gram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mettere in pausa la riproduzione.</w:t>
      </w:r>
    </w:p>
    <w:p w:rsidR="00E266F4" w:rsidRPr="00E266F4" w:rsidRDefault="00E266F4" w:rsidP="00E266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Digita</w:t>
      </w:r>
      <w:proofErr w:type="gram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!</w:t>
      </w:r>
      <w:proofErr w:type="spellStart"/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resume</w:t>
      </w:r>
      <w:proofErr w:type="spellEnd"/>
      <w:proofErr w:type="gram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riprendere la riproduzione.</w:t>
      </w:r>
    </w:p>
    <w:p w:rsidR="00E266F4" w:rsidRPr="00E266F4" w:rsidRDefault="00E266F4" w:rsidP="00E266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>Digita</w:t>
      </w:r>
      <w:proofErr w:type="gramStart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!</w:t>
      </w:r>
      <w:proofErr w:type="spellStart"/>
      <w:r w:rsidRPr="00E266F4">
        <w:rPr>
          <w:rFonts w:ascii="Courier New" w:eastAsia="Times New Roman" w:hAnsi="Courier New" w:cs="Courier New"/>
          <w:sz w:val="20"/>
          <w:szCs w:val="20"/>
          <w:lang w:eastAsia="it-IT"/>
        </w:rPr>
        <w:t>queue</w:t>
      </w:r>
      <w:proofErr w:type="spellEnd"/>
      <w:proofErr w:type="gramEnd"/>
      <w:r w:rsidRPr="00E266F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vedere la lista delle canzoni in coda.</w:t>
      </w:r>
    </w:p>
    <w:p w:rsidR="00E266F4" w:rsidRPr="00E266F4" w:rsidRDefault="00E266F4" w:rsidP="00E266F4">
      <w:pPr>
        <w:jc w:val="center"/>
        <w:rPr>
          <w:b/>
        </w:rPr>
      </w:pPr>
      <w:bookmarkStart w:id="0" w:name="_GoBack"/>
      <w:bookmarkEnd w:id="0"/>
    </w:p>
    <w:sectPr w:rsidR="00E266F4" w:rsidRPr="00E266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24331"/>
    <w:multiLevelType w:val="multilevel"/>
    <w:tmpl w:val="ECD8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D1F43"/>
    <w:multiLevelType w:val="multilevel"/>
    <w:tmpl w:val="E82E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22AE5"/>
    <w:multiLevelType w:val="multilevel"/>
    <w:tmpl w:val="9518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7F160D"/>
    <w:multiLevelType w:val="multilevel"/>
    <w:tmpl w:val="4C98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525803"/>
    <w:multiLevelType w:val="multilevel"/>
    <w:tmpl w:val="7886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832A2E"/>
    <w:multiLevelType w:val="multilevel"/>
    <w:tmpl w:val="B0A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B7687E"/>
    <w:multiLevelType w:val="multilevel"/>
    <w:tmpl w:val="CAD8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3648C6"/>
    <w:multiLevelType w:val="multilevel"/>
    <w:tmpl w:val="1528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6B1F0B"/>
    <w:multiLevelType w:val="multilevel"/>
    <w:tmpl w:val="3E8E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B2"/>
    <w:rsid w:val="006D76B2"/>
    <w:rsid w:val="00E266F4"/>
    <w:rsid w:val="00E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53D9C-EC4A-44F6-BBBB-95A77C46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6D76B2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D76B2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6D7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6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1</cp:revision>
  <dcterms:created xsi:type="dcterms:W3CDTF">2024-05-18T20:48:00Z</dcterms:created>
  <dcterms:modified xsi:type="dcterms:W3CDTF">2024-05-18T21:05:00Z</dcterms:modified>
</cp:coreProperties>
</file>