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45094922"/>
        <w:docPartObj>
          <w:docPartGallery w:val="Cover Pages"/>
          <w:docPartUnique/>
        </w:docPartObj>
      </w:sdtPr>
      <w:sdtEndPr/>
      <w:sdtContent>
        <w:p w14:paraId="47FDE68E" w14:textId="19D86EF3" w:rsidR="00470520" w:rsidRDefault="0047052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282B15F" wp14:editId="1ADB76E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715EDF3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6D839C" wp14:editId="345EF60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3BD7BF" w14:textId="1A8003C7" w:rsidR="00470520" w:rsidRDefault="0047052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Alberto Hernández Lado and Álvaro López Pereda</w:t>
                                    </w:r>
                                  </w:p>
                                </w:sdtContent>
                              </w:sdt>
                              <w:p w14:paraId="2ED08B76" w14:textId="564DAC29" w:rsidR="00470520" w:rsidRDefault="0076598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7052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06D839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C3BD7BF" w14:textId="1A8003C7" w:rsidR="00470520" w:rsidRDefault="0047052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Alberto Hernández Lado and Álvaro López Pereda</w:t>
                              </w:r>
                            </w:p>
                          </w:sdtContent>
                        </w:sdt>
                        <w:p w14:paraId="2ED08B76" w14:textId="564DAC29" w:rsidR="00470520" w:rsidRDefault="0076598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7052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A10416E" wp14:editId="1CAAF43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FAC903" w14:textId="7F227B06" w:rsidR="00470520" w:rsidRDefault="00470520" w:rsidP="0047052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A10416E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5FAC903" w14:textId="7F227B06" w:rsidR="00470520" w:rsidRDefault="00470520" w:rsidP="0047052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6811AF" wp14:editId="647B64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FF32A5" w14:textId="771AE8CE" w:rsidR="00470520" w:rsidRDefault="0076598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7052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EXERCISE 3A</w:t>
                                    </w:r>
                                  </w:sdtContent>
                                </w:sdt>
                              </w:p>
                              <w:p w14:paraId="3046CFD7" w14:textId="2CF7C022" w:rsidR="00470520" w:rsidRDefault="0076598C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PART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</w:t>
                                    </w:r>
                                  </w:sdtContent>
                                </w:sdt>
                                <w:r w:rsidR="00470520" w:rsidRPr="0047052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Java</w:t>
                                </w:r>
                                <w:proofErr w:type="spellEnd"/>
                                <w:r w:rsidR="00470520" w:rsidRPr="0047052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RMI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56811AF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43FF32A5" w14:textId="771AE8CE" w:rsidR="00470520" w:rsidRDefault="0076598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7052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EXERCISE 3A</w:t>
                              </w:r>
                            </w:sdtContent>
                          </w:sdt>
                        </w:p>
                        <w:p w14:paraId="3046CFD7" w14:textId="2CF7C022" w:rsidR="00470520" w:rsidRDefault="0076598C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PART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</w:t>
                              </w:r>
                            </w:sdtContent>
                          </w:sdt>
                          <w:r w:rsidR="00470520" w:rsidRPr="0047052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Java</w:t>
                          </w:r>
                          <w:proofErr w:type="spellEnd"/>
                          <w:r w:rsidR="00470520" w:rsidRPr="0047052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RMI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BAA9D4A" w14:textId="6CD51574" w:rsidR="00470520" w:rsidRDefault="00470520">
          <w:r>
            <w:br w:type="page"/>
          </w:r>
        </w:p>
      </w:sdtContent>
    </w:sdt>
    <w:p w14:paraId="021494BC" w14:textId="361D6E4A" w:rsidR="00470520" w:rsidRPr="00A0145F" w:rsidRDefault="00A0145F" w:rsidP="00A0145F">
      <w:pPr>
        <w:pStyle w:val="Ttulo"/>
        <w:jc w:val="center"/>
        <w:rPr>
          <w:lang w:val="en-US"/>
        </w:rPr>
      </w:pPr>
      <w:r w:rsidRPr="00A0145F">
        <w:rPr>
          <w:lang w:val="en-US"/>
        </w:rPr>
        <w:lastRenderedPageBreak/>
        <w:t>SERVER A</w:t>
      </w:r>
      <w:r>
        <w:rPr>
          <w:lang w:val="en-US"/>
        </w:rPr>
        <w:t>ND CLIENT FILES</w:t>
      </w:r>
    </w:p>
    <w:p w14:paraId="119E69F9" w14:textId="1A237659" w:rsidR="00470520" w:rsidRPr="00A0145F" w:rsidRDefault="00470520" w:rsidP="00E30F1C">
      <w:pPr>
        <w:pStyle w:val="Ttulo1"/>
        <w:rPr>
          <w:lang w:val="en-US"/>
        </w:rPr>
      </w:pPr>
      <w:r w:rsidRPr="00A0145F">
        <w:rPr>
          <w:lang w:val="en-US"/>
        </w:rPr>
        <w:t>CalcObject.java interface</w:t>
      </w:r>
    </w:p>
    <w:p w14:paraId="212DC588" w14:textId="05543227" w:rsidR="00470520" w:rsidRDefault="00470520" w:rsidP="00470520">
      <w:r w:rsidRPr="00470520">
        <w:rPr>
          <w:noProof/>
        </w:rPr>
        <w:drawing>
          <wp:inline distT="0" distB="0" distL="0" distR="0" wp14:anchorId="79FC3CFF" wp14:editId="15F76DDC">
            <wp:extent cx="5400040" cy="1576070"/>
            <wp:effectExtent l="0" t="0" r="0" b="508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BA98" w14:textId="58470414" w:rsidR="00470520" w:rsidRDefault="00470520" w:rsidP="00470520"/>
    <w:p w14:paraId="19C782AD" w14:textId="157DE769" w:rsidR="00470520" w:rsidRDefault="00470520" w:rsidP="00E30F1C">
      <w:pPr>
        <w:pStyle w:val="Ttulo1"/>
      </w:pPr>
      <w:r>
        <w:t>CalcObject2.java interface</w:t>
      </w:r>
    </w:p>
    <w:p w14:paraId="3E96C4C0" w14:textId="318DA28B" w:rsidR="00470520" w:rsidRDefault="00470520" w:rsidP="00470520">
      <w:r w:rsidRPr="00470520">
        <w:rPr>
          <w:noProof/>
        </w:rPr>
        <w:drawing>
          <wp:inline distT="0" distB="0" distL="0" distR="0" wp14:anchorId="2D02D94A" wp14:editId="1206FFBD">
            <wp:extent cx="5400040" cy="124587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0C5" w14:textId="4BD5C9FA" w:rsidR="00470520" w:rsidRDefault="00470520" w:rsidP="00470520"/>
    <w:p w14:paraId="3EF992EA" w14:textId="627D7E1A" w:rsidR="00E30F1C" w:rsidRDefault="00E30F1C" w:rsidP="00E30F1C">
      <w:pPr>
        <w:pStyle w:val="Ttulo1"/>
      </w:pPr>
      <w:r>
        <w:t xml:space="preserve">InputType.java </w:t>
      </w:r>
      <w:proofErr w:type="spellStart"/>
      <w:r>
        <w:t>class</w:t>
      </w:r>
      <w:proofErr w:type="spellEnd"/>
    </w:p>
    <w:p w14:paraId="035BA37C" w14:textId="3A2142D0" w:rsidR="00E30F1C" w:rsidRDefault="00E30F1C" w:rsidP="00E30F1C">
      <w:r w:rsidRPr="00E30F1C">
        <w:rPr>
          <w:noProof/>
        </w:rPr>
        <w:drawing>
          <wp:inline distT="0" distB="0" distL="0" distR="0" wp14:anchorId="03F85C5F" wp14:editId="69F46E17">
            <wp:extent cx="3422048" cy="2148840"/>
            <wp:effectExtent l="0" t="0" r="6985" b="381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4185" cy="21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0A7E" w14:textId="745850F2" w:rsidR="00E30F1C" w:rsidRDefault="00E30F1C" w:rsidP="00E30F1C"/>
    <w:p w14:paraId="7B26578F" w14:textId="08FA0EB3" w:rsidR="00E30F1C" w:rsidRDefault="00E30F1C" w:rsidP="00E30F1C"/>
    <w:p w14:paraId="7C12A557" w14:textId="466A44AC" w:rsidR="00E30F1C" w:rsidRDefault="00E30F1C" w:rsidP="00E30F1C">
      <w:pPr>
        <w:pStyle w:val="Ttulo1"/>
      </w:pPr>
      <w:r>
        <w:lastRenderedPageBreak/>
        <w:t xml:space="preserve">MyData.java </w:t>
      </w:r>
      <w:proofErr w:type="spellStart"/>
      <w:r>
        <w:t>class</w:t>
      </w:r>
      <w:proofErr w:type="spellEnd"/>
    </w:p>
    <w:p w14:paraId="0FFF6EB2" w14:textId="120245B1" w:rsidR="00A0145F" w:rsidRDefault="0076598C" w:rsidP="00A0145F">
      <w:r w:rsidRPr="0076598C">
        <w:drawing>
          <wp:inline distT="0" distB="0" distL="0" distR="0" wp14:anchorId="7C3855CA" wp14:editId="630D5D04">
            <wp:extent cx="4920450" cy="3863340"/>
            <wp:effectExtent l="0" t="0" r="0" b="381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287" cy="38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66A" w14:textId="77777777" w:rsidR="00655047" w:rsidRDefault="00655047" w:rsidP="00A0145F"/>
    <w:p w14:paraId="0A1AE9F2" w14:textId="47AD396B" w:rsidR="00A0145F" w:rsidRDefault="00A0145F" w:rsidP="00A0145F">
      <w:pPr>
        <w:pStyle w:val="Ttulo1"/>
      </w:pPr>
      <w:r>
        <w:t xml:space="preserve">ResultType.java </w:t>
      </w:r>
      <w:proofErr w:type="spellStart"/>
      <w:r>
        <w:t>class</w:t>
      </w:r>
      <w:proofErr w:type="spellEnd"/>
    </w:p>
    <w:p w14:paraId="5B80AC2A" w14:textId="79D7CD49" w:rsidR="00A0145F" w:rsidRDefault="00A0145F" w:rsidP="00A0145F">
      <w:r w:rsidRPr="00A0145F">
        <w:rPr>
          <w:noProof/>
        </w:rPr>
        <w:drawing>
          <wp:inline distT="0" distB="0" distL="0" distR="0" wp14:anchorId="01694B2B" wp14:editId="0073E9AA">
            <wp:extent cx="3390900" cy="1433477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7211" cy="144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201" w14:textId="6F1BA8BC" w:rsidR="00A0145F" w:rsidRDefault="00A0145F" w:rsidP="00A0145F"/>
    <w:p w14:paraId="1325357A" w14:textId="7C52C296" w:rsidR="00A0145F" w:rsidRDefault="00A0145F" w:rsidP="00A0145F">
      <w:pPr>
        <w:pStyle w:val="Ttulo1"/>
      </w:pPr>
      <w:proofErr w:type="spellStart"/>
      <w:proofErr w:type="gramStart"/>
      <w:r>
        <w:t>srv.policy</w:t>
      </w:r>
      <w:proofErr w:type="spellEnd"/>
      <w:proofErr w:type="gramEnd"/>
      <w:r>
        <w:t xml:space="preserve"> file</w:t>
      </w:r>
    </w:p>
    <w:p w14:paraId="4BDB13B5" w14:textId="7D656F88" w:rsidR="00A0145F" w:rsidRDefault="00A0145F" w:rsidP="00A0145F">
      <w:r w:rsidRPr="00A0145F">
        <w:rPr>
          <w:noProof/>
        </w:rPr>
        <w:drawing>
          <wp:inline distT="0" distB="0" distL="0" distR="0" wp14:anchorId="37C00BB2" wp14:editId="67E32B8B">
            <wp:extent cx="3604260" cy="926615"/>
            <wp:effectExtent l="0" t="0" r="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951" cy="92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B0CA" w14:textId="77777777" w:rsidR="00A0145F" w:rsidRDefault="00A0145F">
      <w:r>
        <w:br w:type="page"/>
      </w:r>
    </w:p>
    <w:p w14:paraId="045B4F17" w14:textId="196A0DA0" w:rsidR="00A0145F" w:rsidRDefault="00A0145F" w:rsidP="00A0145F">
      <w:pPr>
        <w:pStyle w:val="Ttulo"/>
        <w:jc w:val="center"/>
      </w:pPr>
      <w:r>
        <w:lastRenderedPageBreak/>
        <w:t>SERVER SIDE</w:t>
      </w:r>
    </w:p>
    <w:p w14:paraId="19A5276F" w14:textId="77777777" w:rsidR="00655047" w:rsidRDefault="00655047" w:rsidP="00655047">
      <w:pPr>
        <w:pStyle w:val="Ttulo1"/>
      </w:pPr>
      <w:r>
        <w:t xml:space="preserve">CalcObjImpl.java </w:t>
      </w:r>
      <w:proofErr w:type="spellStart"/>
      <w:r>
        <w:t>class</w:t>
      </w:r>
      <w:proofErr w:type="spellEnd"/>
    </w:p>
    <w:p w14:paraId="6FE69926" w14:textId="77777777" w:rsidR="00655047" w:rsidRDefault="00655047" w:rsidP="00655047">
      <w:r w:rsidRPr="00E30F1C">
        <w:rPr>
          <w:noProof/>
        </w:rPr>
        <w:drawing>
          <wp:inline distT="0" distB="0" distL="0" distR="0" wp14:anchorId="6208AFED" wp14:editId="18A6E844">
            <wp:extent cx="4122420" cy="221342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0" cy="22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9974" w14:textId="77777777" w:rsidR="00655047" w:rsidRDefault="00655047" w:rsidP="00655047">
      <w:pPr>
        <w:pStyle w:val="Ttulo1"/>
      </w:pPr>
      <w:r>
        <w:t xml:space="preserve">CalcObjImpl2.java </w:t>
      </w:r>
      <w:proofErr w:type="spellStart"/>
      <w:r>
        <w:t>class</w:t>
      </w:r>
      <w:proofErr w:type="spellEnd"/>
    </w:p>
    <w:p w14:paraId="49F0A5D2" w14:textId="50146489" w:rsidR="00655047" w:rsidRDefault="00655047" w:rsidP="00655047">
      <w:r w:rsidRPr="00E30F1C">
        <w:rPr>
          <w:noProof/>
        </w:rPr>
        <w:drawing>
          <wp:inline distT="0" distB="0" distL="0" distR="0" wp14:anchorId="1CFF5414" wp14:editId="63DE9286">
            <wp:extent cx="4472940" cy="2836614"/>
            <wp:effectExtent l="0" t="0" r="3810" b="190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579" cy="28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F1C">
        <w:rPr>
          <w:noProof/>
        </w:rPr>
        <w:drawing>
          <wp:inline distT="0" distB="0" distL="0" distR="0" wp14:anchorId="35DA1ECB" wp14:editId="18D7D699">
            <wp:extent cx="4518660" cy="1932546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1956" cy="19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2E1" w14:textId="77777777" w:rsidR="00655047" w:rsidRDefault="00655047" w:rsidP="00655047">
      <w:pPr>
        <w:pStyle w:val="Ttulo1"/>
      </w:pPr>
      <w:r>
        <w:lastRenderedPageBreak/>
        <w:t xml:space="preserve">MyServer.java </w:t>
      </w:r>
      <w:proofErr w:type="spellStart"/>
      <w:r>
        <w:t>class</w:t>
      </w:r>
      <w:proofErr w:type="spellEnd"/>
    </w:p>
    <w:p w14:paraId="310E22EA" w14:textId="77777777" w:rsidR="00655047" w:rsidRDefault="00655047" w:rsidP="00655047">
      <w:r w:rsidRPr="00A0145F">
        <w:rPr>
          <w:noProof/>
        </w:rPr>
        <w:drawing>
          <wp:inline distT="0" distB="0" distL="0" distR="0" wp14:anchorId="6A5E80AC" wp14:editId="467B3FF1">
            <wp:extent cx="5414281" cy="3863340"/>
            <wp:effectExtent l="0" t="0" r="0" b="381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074" cy="38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5C8C" w14:textId="77777777" w:rsidR="00655047" w:rsidRDefault="00655047" w:rsidP="00655047">
      <w:r w:rsidRPr="00A0145F">
        <w:rPr>
          <w:noProof/>
        </w:rPr>
        <w:drawing>
          <wp:inline distT="0" distB="0" distL="0" distR="0" wp14:anchorId="0150EB41" wp14:editId="185DC2E8">
            <wp:extent cx="3480559" cy="2392680"/>
            <wp:effectExtent l="0" t="0" r="5715" b="762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3656" cy="23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AE9" w14:textId="77777777" w:rsidR="00655047" w:rsidRDefault="00655047">
      <w:r>
        <w:br w:type="page"/>
      </w:r>
    </w:p>
    <w:p w14:paraId="5B1186FF" w14:textId="7B2312F4" w:rsidR="00A0145F" w:rsidRPr="0076598C" w:rsidRDefault="00A0145F" w:rsidP="00655047">
      <w:pPr>
        <w:pStyle w:val="Ttulo"/>
        <w:jc w:val="center"/>
        <w:rPr>
          <w:lang w:val="en-US"/>
        </w:rPr>
      </w:pPr>
      <w:r w:rsidRPr="0076598C">
        <w:rPr>
          <w:lang w:val="en-US"/>
        </w:rPr>
        <w:lastRenderedPageBreak/>
        <w:t>CLIENT SIDE</w:t>
      </w:r>
    </w:p>
    <w:p w14:paraId="0B9B26AF" w14:textId="5ABBB108" w:rsidR="00655047" w:rsidRPr="0076598C" w:rsidRDefault="00655047" w:rsidP="00655047">
      <w:pPr>
        <w:pStyle w:val="Ttulo1"/>
        <w:rPr>
          <w:lang w:val="en-US"/>
        </w:rPr>
      </w:pPr>
      <w:r w:rsidRPr="0076598C">
        <w:rPr>
          <w:lang w:val="en-US"/>
        </w:rPr>
        <w:t>MyClient.java class</w:t>
      </w:r>
    </w:p>
    <w:p w14:paraId="2D727E51" w14:textId="75A28EF6" w:rsidR="00655047" w:rsidRPr="0076598C" w:rsidRDefault="00655047" w:rsidP="00655047">
      <w:pPr>
        <w:rPr>
          <w:noProof/>
          <w:lang w:val="en-US"/>
        </w:rPr>
      </w:pPr>
      <w:r w:rsidRPr="00655047">
        <w:rPr>
          <w:noProof/>
        </w:rPr>
        <w:drawing>
          <wp:inline distT="0" distB="0" distL="0" distR="0" wp14:anchorId="4936E7C5" wp14:editId="45D02D0F">
            <wp:extent cx="5190683" cy="38100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5456" cy="3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98C">
        <w:rPr>
          <w:noProof/>
          <w:lang w:val="en-US"/>
        </w:rPr>
        <w:t xml:space="preserve"> </w:t>
      </w:r>
      <w:r w:rsidRPr="00655047">
        <w:rPr>
          <w:noProof/>
        </w:rPr>
        <w:drawing>
          <wp:inline distT="0" distB="0" distL="0" distR="0" wp14:anchorId="11E798B4" wp14:editId="55F34BB1">
            <wp:extent cx="4640580" cy="3562289"/>
            <wp:effectExtent l="0" t="0" r="7620" b="63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926" cy="35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98C">
        <w:rPr>
          <w:noProof/>
          <w:lang w:val="en-US"/>
        </w:rPr>
        <w:t xml:space="preserve"> </w:t>
      </w:r>
      <w:r w:rsidRPr="00655047">
        <w:rPr>
          <w:noProof/>
        </w:rPr>
        <w:drawing>
          <wp:inline distT="0" distB="0" distL="0" distR="0" wp14:anchorId="694795EE" wp14:editId="73FFA597">
            <wp:extent cx="4640580" cy="5454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4064"/>
                    <a:stretch/>
                  </pic:blipFill>
                  <pic:spPr bwMode="auto">
                    <a:xfrm>
                      <a:off x="0" y="0"/>
                      <a:ext cx="4640580" cy="54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A0EC8" w14:textId="505F16B6" w:rsidR="00655047" w:rsidRDefault="002D1688" w:rsidP="00655047">
      <w:pPr>
        <w:pStyle w:val="Ttulo"/>
        <w:jc w:val="center"/>
        <w:rPr>
          <w:noProof/>
          <w:lang w:val="en-US"/>
        </w:rPr>
      </w:pPr>
      <w:r w:rsidRPr="002D1688">
        <w:rPr>
          <w:noProof/>
          <w:lang w:val="en-US"/>
        </w:rPr>
        <w:lastRenderedPageBreak/>
        <w:t xml:space="preserve">RUNNING AND TESTING THE </w:t>
      </w:r>
      <w:r w:rsidR="00655047" w:rsidRPr="002D1688">
        <w:rPr>
          <w:noProof/>
          <w:lang w:val="en-US"/>
        </w:rPr>
        <w:t>APPLICATION</w:t>
      </w:r>
    </w:p>
    <w:p w14:paraId="6AF73063" w14:textId="280831DD" w:rsidR="002D1688" w:rsidRDefault="002D1688" w:rsidP="002D1688">
      <w:pPr>
        <w:rPr>
          <w:lang w:val="en-US"/>
        </w:rPr>
      </w:pPr>
    </w:p>
    <w:p w14:paraId="5D6DB457" w14:textId="171D8F9D" w:rsidR="002D1688" w:rsidRDefault="002D1688" w:rsidP="002D1688">
      <w:pPr>
        <w:pStyle w:val="Ttulo1"/>
        <w:rPr>
          <w:lang w:val="en-US"/>
        </w:rPr>
      </w:pPr>
      <w:r>
        <w:rPr>
          <w:lang w:val="en-US"/>
        </w:rPr>
        <w:t>Running MyServer.java</w:t>
      </w:r>
    </w:p>
    <w:p w14:paraId="641B2890" w14:textId="29F48C9F" w:rsidR="002D1688" w:rsidRDefault="002D1688" w:rsidP="002D1688">
      <w:pPr>
        <w:rPr>
          <w:lang w:val="en-US"/>
        </w:rPr>
      </w:pPr>
      <w:r w:rsidRPr="002D1688">
        <w:rPr>
          <w:noProof/>
          <w:lang w:val="en-US"/>
        </w:rPr>
        <w:drawing>
          <wp:inline distT="0" distB="0" distL="0" distR="0" wp14:anchorId="2246E7D5" wp14:editId="0EFA0DEA">
            <wp:extent cx="3100596" cy="2255520"/>
            <wp:effectExtent l="0" t="0" r="508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9358" cy="226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7599" w14:textId="56832D25" w:rsidR="002D1688" w:rsidRDefault="002D1688" w:rsidP="002D1688">
      <w:pPr>
        <w:rPr>
          <w:lang w:val="en-US"/>
        </w:rPr>
      </w:pPr>
    </w:p>
    <w:p w14:paraId="0167D7FC" w14:textId="4F0C37CB" w:rsidR="002D1688" w:rsidRDefault="002D1688" w:rsidP="002D1688">
      <w:pPr>
        <w:pStyle w:val="Ttulo1"/>
        <w:rPr>
          <w:lang w:val="en-US"/>
        </w:rPr>
      </w:pPr>
      <w:r>
        <w:rPr>
          <w:lang w:val="en-US"/>
        </w:rPr>
        <w:t>Running MyClient.java</w:t>
      </w:r>
    </w:p>
    <w:p w14:paraId="22C53E1D" w14:textId="3B99ED9A" w:rsidR="002D1688" w:rsidRDefault="002D1688" w:rsidP="002D1688">
      <w:pPr>
        <w:rPr>
          <w:lang w:val="en-US"/>
        </w:rPr>
      </w:pPr>
      <w:r w:rsidRPr="002D1688">
        <w:rPr>
          <w:noProof/>
          <w:lang w:val="en-US"/>
        </w:rPr>
        <w:drawing>
          <wp:inline distT="0" distB="0" distL="0" distR="0" wp14:anchorId="54F2912B" wp14:editId="0CB5F58E">
            <wp:extent cx="3154680" cy="2436347"/>
            <wp:effectExtent l="0" t="0" r="7620" b="254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835" cy="24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FC72" w14:textId="0DAD708B" w:rsidR="002D1688" w:rsidRDefault="002D1688" w:rsidP="002D1688">
      <w:pPr>
        <w:rPr>
          <w:lang w:val="en-US"/>
        </w:rPr>
      </w:pPr>
    </w:p>
    <w:p w14:paraId="22F32050" w14:textId="77777777" w:rsidR="002D1688" w:rsidRDefault="002D16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1C330C7" w14:textId="27BD4454" w:rsidR="002D1688" w:rsidRPr="002D1688" w:rsidRDefault="002D1688" w:rsidP="002D1688">
      <w:pPr>
        <w:pStyle w:val="Ttulo1"/>
        <w:rPr>
          <w:lang w:val="en-US"/>
        </w:rPr>
      </w:pPr>
      <w:r>
        <w:rPr>
          <w:lang w:val="en-US"/>
        </w:rPr>
        <w:lastRenderedPageBreak/>
        <w:t>Testing operations</w:t>
      </w:r>
    </w:p>
    <w:p w14:paraId="7A2E9DFB" w14:textId="77777777" w:rsidR="002D1688" w:rsidRDefault="002D1688" w:rsidP="002D1688">
      <w:pPr>
        <w:pStyle w:val="Ttulo2"/>
        <w:rPr>
          <w:lang w:val="en-US"/>
        </w:rPr>
      </w:pPr>
    </w:p>
    <w:p w14:paraId="706A769A" w14:textId="2574E0E8" w:rsidR="00655047" w:rsidRDefault="002D1688" w:rsidP="002D1688">
      <w:pPr>
        <w:pStyle w:val="Ttulo2"/>
        <w:rPr>
          <w:lang w:val="en-US"/>
        </w:rPr>
      </w:pPr>
      <w:r>
        <w:rPr>
          <w:lang w:val="en-US"/>
        </w:rPr>
        <w:t>Addition</w:t>
      </w:r>
    </w:p>
    <w:p w14:paraId="0FE4F296" w14:textId="411A1AD4" w:rsidR="002D1688" w:rsidRDefault="002D1688" w:rsidP="002D1688">
      <w:pPr>
        <w:rPr>
          <w:lang w:val="en-US"/>
        </w:rPr>
      </w:pPr>
      <w:r>
        <w:rPr>
          <w:lang w:val="en-US"/>
        </w:rPr>
        <w:t xml:space="preserve">We change the code in MyClient.java. We have to edit the operation variable of the </w:t>
      </w:r>
      <w:proofErr w:type="spellStart"/>
      <w:r>
        <w:rPr>
          <w:lang w:val="en-US"/>
        </w:rPr>
        <w:t>InputType</w:t>
      </w:r>
      <w:proofErr w:type="spellEnd"/>
      <w:r>
        <w:rPr>
          <w:lang w:val="en-US"/>
        </w:rPr>
        <w:t xml:space="preserve"> instance to “add” for addition operation</w:t>
      </w:r>
      <w:r w:rsidR="009704D6">
        <w:rPr>
          <w:lang w:val="en-US"/>
        </w:rPr>
        <w:t>:</w:t>
      </w:r>
    </w:p>
    <w:p w14:paraId="5F564708" w14:textId="7CD8C546" w:rsidR="002D1688" w:rsidRDefault="002D1688" w:rsidP="002D1688">
      <w:pPr>
        <w:rPr>
          <w:lang w:val="en-US"/>
        </w:rPr>
      </w:pPr>
      <w:r w:rsidRPr="002D1688">
        <w:rPr>
          <w:noProof/>
          <w:lang w:val="en-US"/>
        </w:rPr>
        <w:drawing>
          <wp:inline distT="0" distB="0" distL="0" distR="0" wp14:anchorId="38685250" wp14:editId="1E31F44C">
            <wp:extent cx="1597341" cy="693420"/>
            <wp:effectExtent l="0" t="0" r="3175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3591" cy="6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CE61" w14:textId="6468E041" w:rsidR="009704D6" w:rsidRDefault="009704D6" w:rsidP="002D1688">
      <w:pPr>
        <w:rPr>
          <w:lang w:val="en-US"/>
        </w:rPr>
      </w:pPr>
    </w:p>
    <w:p w14:paraId="26700158" w14:textId="60CD1D1D" w:rsidR="009704D6" w:rsidRDefault="009704D6" w:rsidP="002D1688">
      <w:pPr>
        <w:rPr>
          <w:lang w:val="en-US"/>
        </w:rPr>
      </w:pPr>
      <w:r>
        <w:rPr>
          <w:lang w:val="en-US"/>
        </w:rPr>
        <w:t>When we execute MyClient.java we get the result of the operation in Result2. In this case, 1001.1 + 2002.2 = 3003.3.</w:t>
      </w:r>
    </w:p>
    <w:p w14:paraId="7C52EBDA" w14:textId="37E2C843" w:rsidR="002D1688" w:rsidRDefault="009704D6" w:rsidP="002D1688">
      <w:pPr>
        <w:rPr>
          <w:lang w:val="en-US"/>
        </w:rPr>
      </w:pPr>
      <w:r w:rsidRPr="009704D6">
        <w:rPr>
          <w:noProof/>
          <w:lang w:val="en-US"/>
        </w:rPr>
        <w:drawing>
          <wp:inline distT="0" distB="0" distL="0" distR="0" wp14:anchorId="02EA387E" wp14:editId="25DEF03F">
            <wp:extent cx="2636384" cy="200406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706" cy="20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D4E" w14:textId="5F1EB071" w:rsidR="009704D6" w:rsidRDefault="009704D6" w:rsidP="002D1688">
      <w:pPr>
        <w:rPr>
          <w:lang w:val="en-US"/>
        </w:rPr>
      </w:pPr>
    </w:p>
    <w:p w14:paraId="197BACB6" w14:textId="0B535E4B" w:rsidR="009704D6" w:rsidRDefault="009704D6" w:rsidP="002D1688">
      <w:pPr>
        <w:rPr>
          <w:lang w:val="en-US"/>
        </w:rPr>
      </w:pPr>
      <w:r>
        <w:rPr>
          <w:lang w:val="en-US"/>
        </w:rPr>
        <w:t>Another example for addition:</w:t>
      </w:r>
    </w:p>
    <w:p w14:paraId="185508F0" w14:textId="40F297EE" w:rsidR="009704D6" w:rsidRDefault="007E0661" w:rsidP="002D1688">
      <w:pPr>
        <w:rPr>
          <w:lang w:val="en-US"/>
        </w:rPr>
      </w:pPr>
      <w:r w:rsidRPr="007E0661">
        <w:rPr>
          <w:noProof/>
          <w:lang w:val="en-US"/>
        </w:rPr>
        <w:drawing>
          <wp:inline distT="0" distB="0" distL="0" distR="0" wp14:anchorId="415E8866" wp14:editId="085C1F92">
            <wp:extent cx="1575185" cy="670560"/>
            <wp:effectExtent l="0" t="0" r="635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5060" cy="67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45EA" w14:textId="774BA92E" w:rsidR="007E0661" w:rsidRDefault="007E0661" w:rsidP="002D1688">
      <w:pPr>
        <w:rPr>
          <w:lang w:val="en-US"/>
        </w:rPr>
      </w:pPr>
    </w:p>
    <w:p w14:paraId="2CA64DA9" w14:textId="5BE56F6F" w:rsidR="007E0661" w:rsidRDefault="007E0661" w:rsidP="002D1688">
      <w:pPr>
        <w:rPr>
          <w:lang w:val="en-US"/>
        </w:rPr>
      </w:pPr>
      <w:r>
        <w:rPr>
          <w:lang w:val="en-US"/>
        </w:rPr>
        <w:t>And the result:</w:t>
      </w:r>
    </w:p>
    <w:p w14:paraId="0BF0D995" w14:textId="755343CF" w:rsidR="007E0661" w:rsidRDefault="007E0661" w:rsidP="002D1688">
      <w:pPr>
        <w:rPr>
          <w:lang w:val="en-US"/>
        </w:rPr>
      </w:pPr>
      <w:r w:rsidRPr="007E0661">
        <w:rPr>
          <w:noProof/>
          <w:lang w:val="en-US"/>
        </w:rPr>
        <w:drawing>
          <wp:inline distT="0" distB="0" distL="0" distR="0" wp14:anchorId="165D5224" wp14:editId="7BC3336E">
            <wp:extent cx="2669321" cy="204216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63" cy="207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D40" w14:textId="504AA9AF" w:rsidR="009704D6" w:rsidRDefault="009704D6" w:rsidP="009704D6">
      <w:pPr>
        <w:pStyle w:val="Ttulo2"/>
        <w:rPr>
          <w:lang w:val="en-US"/>
        </w:rPr>
      </w:pPr>
      <w:r>
        <w:rPr>
          <w:lang w:val="en-US"/>
        </w:rPr>
        <w:lastRenderedPageBreak/>
        <w:t>Subtraction</w:t>
      </w:r>
    </w:p>
    <w:p w14:paraId="5B5C6C93" w14:textId="73C3EF51" w:rsidR="009704D6" w:rsidRDefault="009704D6" w:rsidP="009704D6">
      <w:pPr>
        <w:rPr>
          <w:lang w:val="en-US"/>
        </w:rPr>
      </w:pPr>
      <w:r>
        <w:rPr>
          <w:lang w:val="en-US"/>
        </w:rPr>
        <w:t>As we have done before, we have to change the operation variable for subtract:</w:t>
      </w:r>
    </w:p>
    <w:p w14:paraId="1C891352" w14:textId="2F3574D7" w:rsidR="009704D6" w:rsidRDefault="009704D6" w:rsidP="009704D6">
      <w:pPr>
        <w:rPr>
          <w:lang w:val="en-US"/>
        </w:rPr>
      </w:pPr>
      <w:r w:rsidRPr="009704D6">
        <w:rPr>
          <w:noProof/>
          <w:lang w:val="en-US"/>
        </w:rPr>
        <w:drawing>
          <wp:inline distT="0" distB="0" distL="0" distR="0" wp14:anchorId="29562382" wp14:editId="20A858D1">
            <wp:extent cx="1630680" cy="697956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7112" cy="7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2251" w14:textId="3BC13878" w:rsidR="009704D6" w:rsidRDefault="009704D6" w:rsidP="009704D6">
      <w:pPr>
        <w:rPr>
          <w:lang w:val="en-US"/>
        </w:rPr>
      </w:pPr>
    </w:p>
    <w:p w14:paraId="7EA03286" w14:textId="06C1D493" w:rsidR="009704D6" w:rsidRDefault="009704D6" w:rsidP="009704D6">
      <w:pPr>
        <w:rPr>
          <w:lang w:val="en-US"/>
        </w:rPr>
      </w:pPr>
      <w:r>
        <w:rPr>
          <w:lang w:val="en-US"/>
        </w:rPr>
        <w:t xml:space="preserve">Now we execute </w:t>
      </w:r>
      <w:proofErr w:type="gramStart"/>
      <w:r>
        <w:rPr>
          <w:lang w:val="en-US"/>
        </w:rPr>
        <w:t>MyClient.java</w:t>
      </w:r>
      <w:proofErr w:type="gramEnd"/>
      <w:r>
        <w:rPr>
          <w:lang w:val="en-US"/>
        </w:rPr>
        <w:t xml:space="preserve"> and we get 1001.1 – 2002.2 = -1001.1:</w:t>
      </w:r>
    </w:p>
    <w:p w14:paraId="5504B1B1" w14:textId="005A0A09" w:rsidR="009704D6" w:rsidRDefault="007E0661" w:rsidP="009704D6">
      <w:pPr>
        <w:rPr>
          <w:lang w:val="en-US"/>
        </w:rPr>
      </w:pPr>
      <w:r w:rsidRPr="007E0661">
        <w:rPr>
          <w:noProof/>
          <w:lang w:val="en-US"/>
        </w:rPr>
        <w:drawing>
          <wp:inline distT="0" distB="0" distL="0" distR="0" wp14:anchorId="501E8759" wp14:editId="47B532CB">
            <wp:extent cx="2800204" cy="2125980"/>
            <wp:effectExtent l="0" t="0" r="635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656" cy="21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9ECA" w14:textId="38BB629B" w:rsidR="007E0661" w:rsidRDefault="007E0661" w:rsidP="009704D6">
      <w:pPr>
        <w:rPr>
          <w:lang w:val="en-US"/>
        </w:rPr>
      </w:pPr>
    </w:p>
    <w:p w14:paraId="5406515C" w14:textId="77777777" w:rsidR="007E0661" w:rsidRDefault="007E0661" w:rsidP="007E0661">
      <w:pPr>
        <w:rPr>
          <w:lang w:val="en-US"/>
        </w:rPr>
      </w:pPr>
      <w:r>
        <w:rPr>
          <w:lang w:val="en-US"/>
        </w:rPr>
        <w:t>Another example for addition:</w:t>
      </w:r>
    </w:p>
    <w:p w14:paraId="116C288A" w14:textId="09EBC5D4" w:rsidR="007E0661" w:rsidRDefault="007E0661" w:rsidP="007E0661">
      <w:pPr>
        <w:rPr>
          <w:lang w:val="en-US"/>
        </w:rPr>
      </w:pPr>
      <w:r w:rsidRPr="007E0661">
        <w:rPr>
          <w:noProof/>
          <w:lang w:val="en-US"/>
        </w:rPr>
        <w:drawing>
          <wp:inline distT="0" distB="0" distL="0" distR="0" wp14:anchorId="35110034" wp14:editId="4E01CAED">
            <wp:extent cx="1801740" cy="762000"/>
            <wp:effectExtent l="0" t="0" r="8255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8377" cy="7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021B" w14:textId="77777777" w:rsidR="007E0661" w:rsidRDefault="007E0661" w:rsidP="007E0661">
      <w:pPr>
        <w:rPr>
          <w:lang w:val="en-US"/>
        </w:rPr>
      </w:pPr>
    </w:p>
    <w:p w14:paraId="4DC9CD0E" w14:textId="77777777" w:rsidR="007E0661" w:rsidRDefault="007E0661" w:rsidP="007E0661">
      <w:pPr>
        <w:rPr>
          <w:lang w:val="en-US"/>
        </w:rPr>
      </w:pPr>
      <w:r>
        <w:rPr>
          <w:lang w:val="en-US"/>
        </w:rPr>
        <w:t>And the result:</w:t>
      </w:r>
    </w:p>
    <w:p w14:paraId="07C2B780" w14:textId="03B3968F" w:rsidR="007E0661" w:rsidRPr="009704D6" w:rsidRDefault="007E0661" w:rsidP="009704D6">
      <w:pPr>
        <w:rPr>
          <w:lang w:val="en-US"/>
        </w:rPr>
      </w:pPr>
      <w:r w:rsidRPr="007E0661">
        <w:rPr>
          <w:noProof/>
          <w:lang w:val="en-US"/>
        </w:rPr>
        <w:drawing>
          <wp:inline distT="0" distB="0" distL="0" distR="0" wp14:anchorId="1BA39589" wp14:editId="390801BE">
            <wp:extent cx="2910641" cy="2171700"/>
            <wp:effectExtent l="0" t="0" r="444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6049" cy="21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661" w:rsidRPr="009704D6" w:rsidSect="0047052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02D"/>
    <w:rsid w:val="00194DB3"/>
    <w:rsid w:val="002D1688"/>
    <w:rsid w:val="00470520"/>
    <w:rsid w:val="005F502D"/>
    <w:rsid w:val="00655047"/>
    <w:rsid w:val="0076598C"/>
    <w:rsid w:val="007E0661"/>
    <w:rsid w:val="009704D6"/>
    <w:rsid w:val="00A0145F"/>
    <w:rsid w:val="00AD2526"/>
    <w:rsid w:val="00E30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DEE56"/>
  <w15:chartTrackingRefBased/>
  <w15:docId w15:val="{2F188D94-1510-40A4-A1AE-E891DB29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05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16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470520"/>
    <w:rPr>
      <w:b/>
      <w:bCs/>
    </w:rPr>
  </w:style>
  <w:style w:type="paragraph" w:styleId="Sinespaciado">
    <w:name w:val="No Spacing"/>
    <w:link w:val="SinespaciadoCar"/>
    <w:uiPriority w:val="1"/>
    <w:qFormat/>
    <w:rsid w:val="0047052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70520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705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0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70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D16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146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3A</dc:title>
  <dc:subject>PART A</dc:subject>
  <dc:creator>Alberto Hernández Lado and Álvaro López Pereda</dc:creator>
  <cp:keywords/>
  <dc:description/>
  <cp:lastModifiedBy>Alberto Hernandez Lado</cp:lastModifiedBy>
  <cp:revision>3</cp:revision>
  <cp:lastPrinted>2022-04-05T12:40:00Z</cp:lastPrinted>
  <dcterms:created xsi:type="dcterms:W3CDTF">2022-04-05T12:41:00Z</dcterms:created>
  <dcterms:modified xsi:type="dcterms:W3CDTF">2022-04-05T12:49:00Z</dcterms:modified>
</cp:coreProperties>
</file>