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5D4F" w14:textId="77777777" w:rsidR="00373C6F" w:rsidRPr="00373C6F" w:rsidRDefault="00373C6F" w:rsidP="00373C6F">
      <w:pPr>
        <w:pStyle w:val="Ttulo1"/>
      </w:pPr>
      <w:r w:rsidRPr="00373C6F">
        <w:t xml:space="preserve">Enunciados de los ejercicios de </w:t>
      </w:r>
      <w:proofErr w:type="spellStart"/>
      <w:r w:rsidRPr="00373C6F">
        <w:t>Get-ChildItem</w:t>
      </w:r>
      <w:proofErr w:type="spellEnd"/>
    </w:p>
    <w:p w14:paraId="3E769CAE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 xml:space="preserve">EJERCICIO 1: </w:t>
      </w:r>
      <w:proofErr w:type="spellStart"/>
      <w:r w:rsidRPr="00373C6F">
        <w:rPr>
          <w:b/>
          <w:bCs/>
        </w:rPr>
        <w:t>Get-ChildItem</w:t>
      </w:r>
      <w:proofErr w:type="spellEnd"/>
      <w:r w:rsidRPr="00373C6F">
        <w:rPr>
          <w:b/>
          <w:bCs/>
        </w:rPr>
        <w:t xml:space="preserve"> básico</w:t>
      </w:r>
    </w:p>
    <w:p w14:paraId="67659826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el contenido de la carpeta actual.</w:t>
      </w:r>
    </w:p>
    <w:p w14:paraId="3F8ADAF2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2: Listar contenido de una carpeta</w:t>
      </w:r>
    </w:p>
    <w:p w14:paraId="4CFE5A64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todos los archivos y carpetas dentro de C:\Windows.</w:t>
      </w:r>
    </w:p>
    <w:p w14:paraId="54DE9E6B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3: Filtrar por extensión</w:t>
      </w:r>
    </w:p>
    <w:p w14:paraId="7B7064E1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Muestra todos los archivos .</w:t>
      </w:r>
      <w:proofErr w:type="spellStart"/>
      <w:r w:rsidRPr="00373C6F">
        <w:t>txt</w:t>
      </w:r>
      <w:proofErr w:type="spellEnd"/>
      <w:r w:rsidRPr="00373C6F">
        <w:t xml:space="preserve"> dentro de C:\Users\Public.</w:t>
      </w:r>
    </w:p>
    <w:p w14:paraId="21DB0F2A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4: Búsqueda recursiva</w:t>
      </w:r>
    </w:p>
    <w:p w14:paraId="6BE188CF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todos los archivos dentro de C:\Logs, incluyendo subcarpetas.</w:t>
      </w:r>
    </w:p>
    <w:p w14:paraId="464A6323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5: Filtrar por tamaño</w:t>
      </w:r>
    </w:p>
    <w:p w14:paraId="2ECA0BF5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Muestra todos los archivos mayores de 1 MB en C:\Users\Public.</w:t>
      </w:r>
    </w:p>
    <w:p w14:paraId="18399278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6: Solo carpetas</w:t>
      </w:r>
    </w:p>
    <w:p w14:paraId="73B4BE9D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 xml:space="preserve">Lista únicamente las carpetas en </w:t>
      </w:r>
      <w:proofErr w:type="gramStart"/>
      <w:r w:rsidRPr="00373C6F">
        <w:t>C:.</w:t>
      </w:r>
      <w:proofErr w:type="gramEnd"/>
    </w:p>
    <w:p w14:paraId="78016FA3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7: Solo archivos</w:t>
      </w:r>
    </w:p>
    <w:p w14:paraId="6A24C1EA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únicamente los archivos en C:\Users.</w:t>
      </w:r>
    </w:p>
    <w:p w14:paraId="1F301809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8: Archivos ocultos</w:t>
      </w:r>
    </w:p>
    <w:p w14:paraId="1316C593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todos los archivos, incluyendo ocultos, en la carpeta del usuario.</w:t>
      </w:r>
    </w:p>
    <w:p w14:paraId="6BA643A2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9: Buscar palabra en archivos</w:t>
      </w:r>
    </w:p>
    <w:p w14:paraId="647D96A2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Busca la palabra "ERROR" en todos los .</w:t>
      </w:r>
      <w:proofErr w:type="spellStart"/>
      <w:r w:rsidRPr="00373C6F">
        <w:t>txt</w:t>
      </w:r>
      <w:proofErr w:type="spellEnd"/>
      <w:r w:rsidRPr="00373C6F">
        <w:t xml:space="preserve"> de C:\Logs y muestra el archivo y la línea.</w:t>
      </w:r>
    </w:p>
    <w:p w14:paraId="4108BD90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10: Agrupar por extensión</w:t>
      </w:r>
    </w:p>
    <w:p w14:paraId="075D08B2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los archivos de C:\Users\Public agrupados por extensión.</w:t>
      </w:r>
    </w:p>
    <w:p w14:paraId="2481F0D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C8B"/>
    <w:multiLevelType w:val="multilevel"/>
    <w:tmpl w:val="83F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A0EBD"/>
    <w:multiLevelType w:val="multilevel"/>
    <w:tmpl w:val="1B9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7584">
    <w:abstractNumId w:val="0"/>
  </w:num>
  <w:num w:numId="2" w16cid:durableId="350572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A5"/>
    <w:rsid w:val="00015AA5"/>
    <w:rsid w:val="00126D22"/>
    <w:rsid w:val="001B1B0E"/>
    <w:rsid w:val="00373C6F"/>
    <w:rsid w:val="00814084"/>
    <w:rsid w:val="00F3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A8DF6"/>
  <w15:chartTrackingRefBased/>
  <w15:docId w15:val="{CB46AEF7-72B5-40D3-8176-D3BB12BC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2025-09-10T09:26:00Z</dcterms:created>
  <dcterms:modified xsi:type="dcterms:W3CDTF">2025-09-10T09:26:00Z</dcterms:modified>
</cp:coreProperties>
</file>