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2937" w14:textId="77777777" w:rsidR="00034D38" w:rsidRPr="00034D38" w:rsidRDefault="00034D38" w:rsidP="00034D38">
      <w:pPr>
        <w:jc w:val="both"/>
      </w:pPr>
      <w:r w:rsidRPr="00034D38">
        <w:rPr>
          <w:b/>
          <w:bCs/>
        </w:rPr>
        <w:t>Dear Admission Committee,</w:t>
      </w:r>
    </w:p>
    <w:p w14:paraId="04C9EC1D" w14:textId="77777777" w:rsidR="00034D38" w:rsidRPr="00034D38" w:rsidRDefault="00034D38" w:rsidP="00034D38">
      <w:pPr>
        <w:jc w:val="both"/>
      </w:pPr>
      <w:r w:rsidRPr="00034D38">
        <w:t>In computer science, I see a purposeful and versatile vocation, but what I love most about it is its fusion of science and nature. The study of nature is always a playground—not everyone has a laid-out path to follow, but rather, they must explore and develop principles to gain understanding.</w:t>
      </w:r>
    </w:p>
    <w:p w14:paraId="5173D2CD" w14:textId="77777777" w:rsidR="00034D38" w:rsidRPr="00034D38" w:rsidRDefault="00034D38" w:rsidP="00034D38">
      <w:pPr>
        <w:jc w:val="both"/>
      </w:pPr>
      <w:r w:rsidRPr="00034D38">
        <w:t xml:space="preserve">During my </w:t>
      </w:r>
      <w:r w:rsidRPr="00034D38">
        <w:rPr>
          <w:b/>
          <w:bCs/>
        </w:rPr>
        <w:t>Bachelor of Science in Mathematics</w:t>
      </w:r>
      <w:r w:rsidRPr="00034D38">
        <w:t xml:space="preserve"> at the </w:t>
      </w:r>
      <w:r w:rsidRPr="00034D38">
        <w:rPr>
          <w:b/>
          <w:bCs/>
        </w:rPr>
        <w:t>National University of Science and Technology (NUST), Pakistan</w:t>
      </w:r>
      <w:r w:rsidRPr="00034D38">
        <w:t>, I had ample opportunities to work with numbers. However, my satisfaction remained incomplete until I began studying computer science courses. Deep diving into logic and computation has always motivated me.</w:t>
      </w:r>
    </w:p>
    <w:p w14:paraId="636ADA23" w14:textId="149ADECD" w:rsidR="00034D38" w:rsidRPr="00034D38" w:rsidRDefault="00034D38" w:rsidP="00034D38">
      <w:pPr>
        <w:jc w:val="both"/>
      </w:pPr>
      <w:r w:rsidRPr="00034D38">
        <w:t xml:space="preserve">Throughout my studies, I completed multiple Computer Vision and Natural Language Processing (NLP) projects, such as </w:t>
      </w:r>
      <w:r w:rsidRPr="00034D38">
        <w:rPr>
          <w:b/>
          <w:bCs/>
        </w:rPr>
        <w:t>Optical Character Recognition using the YOLO algorithm</w:t>
      </w:r>
      <w:r w:rsidRPr="00034D38">
        <w:t xml:space="preserve"> and developing a </w:t>
      </w:r>
      <w:r w:rsidRPr="00034D38">
        <w:rPr>
          <w:b/>
          <w:bCs/>
        </w:rPr>
        <w:t>ChatGPT-like model</w:t>
      </w:r>
      <w:r w:rsidRPr="00034D38">
        <w:t>. These challenging projects enhanced my problem-solving and analytical skills while strengthening my ability to conduct research, conceptualize, and develop AI solutions. Recently, I have been combining my expertise</w:t>
      </w:r>
      <w:r w:rsidR="00284241">
        <w:t xml:space="preserve"> </w:t>
      </w:r>
      <w:r w:rsidRPr="00034D38">
        <w:t>to create an AI model for the</w:t>
      </w:r>
      <w:r w:rsidRPr="00034D38">
        <w:rPr>
          <w:b/>
          <w:bCs/>
        </w:rPr>
        <w:t xml:space="preserve"> Sindhi language</w:t>
      </w:r>
      <w:r w:rsidRPr="00034D38">
        <w:t>—a project inspired by the lack of proper documentation of Sindh’s ancient history and its literary heritage. This initiative aims to contribute to linguistic preservation and AI accessibility for low-resource languages.</w:t>
      </w:r>
    </w:p>
    <w:p w14:paraId="153F5E7D" w14:textId="73DDBBF5" w:rsidR="00034D38" w:rsidRPr="00034D38" w:rsidRDefault="00034D38" w:rsidP="00034D38">
      <w:pPr>
        <w:jc w:val="both"/>
      </w:pPr>
      <w:r w:rsidRPr="00034D38">
        <w:t xml:space="preserve">Beyond academics, I have gained practical experience through an </w:t>
      </w:r>
      <w:r w:rsidRPr="00034D38">
        <w:rPr>
          <w:b/>
          <w:bCs/>
        </w:rPr>
        <w:t>internship at TUKL Lab</w:t>
      </w:r>
      <w:r w:rsidRPr="00034D38">
        <w:t xml:space="preserve"> and a </w:t>
      </w:r>
      <w:r w:rsidRPr="00034D38">
        <w:rPr>
          <w:b/>
          <w:bCs/>
        </w:rPr>
        <w:t>Machine Learning Trainer position at AI Lounge</w:t>
      </w:r>
      <w:r w:rsidRPr="00034D38">
        <w:t xml:space="preserve">, which solidified my passion for AI and exposed me to real-world challenges. At TUKL, I learned the fundamentals of NLP, worked with LangChain and Pinecone, and later developed a </w:t>
      </w:r>
      <w:r w:rsidRPr="00034D38">
        <w:rPr>
          <w:b/>
          <w:bCs/>
        </w:rPr>
        <w:t>Retrieval-Augmented Generation (RAG)-based chatbot for Pakistan’s judiciary system</w:t>
      </w:r>
      <w:r w:rsidRPr="00034D38">
        <w:t>. At AI Lounge, I mentored over 150 students, designing and delivering training modules on machine learning, deep learning, and data science. I guided students through projects in computer vision and NLP</w:t>
      </w:r>
      <w:r>
        <w:t>.</w:t>
      </w:r>
    </w:p>
    <w:p w14:paraId="3B1898DC" w14:textId="03B9925C" w:rsidR="00034D38" w:rsidRPr="00034D38" w:rsidRDefault="00034D38" w:rsidP="00034D38">
      <w:pPr>
        <w:jc w:val="both"/>
      </w:pPr>
      <w:r w:rsidRPr="00034D38">
        <w:t xml:space="preserve">I am particularly excited about pursuing the </w:t>
      </w:r>
      <w:r w:rsidR="00E635C4">
        <w:rPr>
          <w:b/>
          <w:bCs/>
        </w:rPr>
        <w:t>Artificial Intelligence</w:t>
      </w:r>
      <w:r w:rsidRPr="00034D38">
        <w:rPr>
          <w:b/>
          <w:bCs/>
        </w:rPr>
        <w:t xml:space="preserve"> master’s program</w:t>
      </w:r>
      <w:r w:rsidRPr="00034D38">
        <w:t xml:space="preserve"> </w:t>
      </w:r>
      <w:r w:rsidR="00E635C4">
        <w:t>at</w:t>
      </w:r>
      <w:r w:rsidRPr="00034D38">
        <w:t xml:space="preserve"> </w:t>
      </w:r>
      <w:r w:rsidR="00E635C4">
        <w:rPr>
          <w:b/>
          <w:bCs/>
        </w:rPr>
        <w:t>KFUPM</w:t>
      </w:r>
      <w:r w:rsidRPr="00034D38">
        <w:t xml:space="preserve"> because of its strong reputation in research, high academic standards, and access to </w:t>
      </w:r>
      <w:r w:rsidRPr="00284241">
        <w:t>best</w:t>
      </w:r>
      <w:r w:rsidRPr="00034D38">
        <w:t xml:space="preserve"> facilities. Hungary has become a growing hub for</w:t>
      </w:r>
      <w:r w:rsidR="00284241">
        <w:t xml:space="preserve"> </w:t>
      </w:r>
      <w:r w:rsidRPr="00034D38">
        <w:t xml:space="preserve">innovation and research, and I believe studying in such an environment will be an </w:t>
      </w:r>
      <w:r>
        <w:t xml:space="preserve">imperative </w:t>
      </w:r>
      <w:r w:rsidRPr="00034D38">
        <w:t>experience. Additionally, the multicultural exposure and diverse community will provide me with a broader perspective, enhancing both my technical and interpersonal skills.</w:t>
      </w:r>
    </w:p>
    <w:p w14:paraId="39ACF348" w14:textId="77777777" w:rsidR="00034D38" w:rsidRPr="00034D38" w:rsidRDefault="00034D38" w:rsidP="00034D38">
      <w:pPr>
        <w:jc w:val="both"/>
      </w:pPr>
      <w:r w:rsidRPr="00034D38">
        <w:t xml:space="preserve">This program will help me refine my expertise in AI, particularly in NLP and Computer Vision, while also strengthening my research skills. My long-term goal is to contribute to AI-driven innovations, especially in developing countries like Pakistan, where AI can improve language accessibility, automation, and digital transformation. I aspire to </w:t>
      </w:r>
      <w:r w:rsidRPr="00034D38">
        <w:rPr>
          <w:b/>
          <w:bCs/>
        </w:rPr>
        <w:t>work in AI research and development</w:t>
      </w:r>
      <w:r w:rsidRPr="00034D38">
        <w:t xml:space="preserve">, possibly pursuing a </w:t>
      </w:r>
      <w:r w:rsidRPr="00034D38">
        <w:rPr>
          <w:b/>
          <w:bCs/>
        </w:rPr>
        <w:t>PhD</w:t>
      </w:r>
      <w:r w:rsidRPr="00034D38">
        <w:t xml:space="preserve"> in the future.</w:t>
      </w:r>
    </w:p>
    <w:p w14:paraId="3AFDF64F" w14:textId="4DDAA7A8" w:rsidR="00034D38" w:rsidRPr="00034D38" w:rsidRDefault="00034D38" w:rsidP="00034D38">
      <w:pPr>
        <w:jc w:val="both"/>
      </w:pPr>
      <w:r w:rsidRPr="00034D38">
        <w:t>Studying abroad comes with challenges, such as adapting to a new academic system, cultural differences, and balancing workload efficiently. However, I am confident that my ability to adapt, work, and collaborate effectively will help me overcome these challenges.</w:t>
      </w:r>
    </w:p>
    <w:p w14:paraId="54416C82" w14:textId="77777777" w:rsidR="00034D38" w:rsidRDefault="00034D38" w:rsidP="00034D38">
      <w:pPr>
        <w:jc w:val="both"/>
      </w:pPr>
      <w:r w:rsidRPr="00034D38">
        <w:t>Thank you for considering my application. I look forward to the opportunity to contribute to the</w:t>
      </w:r>
      <w:r>
        <w:t xml:space="preserve"> </w:t>
      </w:r>
      <w:r w:rsidRPr="00034D38">
        <w:t xml:space="preserve">community and grow both academically </w:t>
      </w:r>
      <w:r>
        <w:t>as well</w:t>
      </w:r>
      <w:r w:rsidRPr="00034D38">
        <w:t xml:space="preserve"> professionally.</w:t>
      </w:r>
    </w:p>
    <w:p w14:paraId="7879C793" w14:textId="2F330B33" w:rsidR="00034D38" w:rsidRPr="00034D38" w:rsidRDefault="00034D38" w:rsidP="00034D38">
      <w:pPr>
        <w:jc w:val="both"/>
      </w:pPr>
      <w:r w:rsidRPr="00034D38">
        <w:rPr>
          <w:b/>
          <w:bCs/>
        </w:rPr>
        <w:t>Sincerely,</w:t>
      </w:r>
      <w:r w:rsidRPr="00034D38">
        <w:br/>
      </w:r>
      <w:r w:rsidRPr="00034D38">
        <w:rPr>
          <w:b/>
          <w:bCs/>
        </w:rPr>
        <w:t>Abdul Saboor</w:t>
      </w:r>
    </w:p>
    <w:p w14:paraId="189BB5DD" w14:textId="32238C75" w:rsidR="00331314" w:rsidRPr="00034D38" w:rsidRDefault="00331314" w:rsidP="00034D38">
      <w:pPr>
        <w:jc w:val="both"/>
      </w:pPr>
    </w:p>
    <w:sectPr w:rsidR="00331314" w:rsidRPr="00034D38" w:rsidSect="009E6810">
      <w:pgSz w:w="12240" w:h="15840"/>
      <w:pgMar w:top="1440" w:right="1008" w:bottom="129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B8"/>
    <w:rsid w:val="00034D38"/>
    <w:rsid w:val="000C7AA3"/>
    <w:rsid w:val="000D4C58"/>
    <w:rsid w:val="001828A4"/>
    <w:rsid w:val="00183716"/>
    <w:rsid w:val="00203EA2"/>
    <w:rsid w:val="00284241"/>
    <w:rsid w:val="00331314"/>
    <w:rsid w:val="00703810"/>
    <w:rsid w:val="00744032"/>
    <w:rsid w:val="008C730C"/>
    <w:rsid w:val="008E47B8"/>
    <w:rsid w:val="009E6810"/>
    <w:rsid w:val="00A0620C"/>
    <w:rsid w:val="00A94769"/>
    <w:rsid w:val="00C02D5B"/>
    <w:rsid w:val="00C07D43"/>
    <w:rsid w:val="00D35448"/>
    <w:rsid w:val="00D433C6"/>
    <w:rsid w:val="00DB560C"/>
    <w:rsid w:val="00E635C4"/>
    <w:rsid w:val="00ED469E"/>
    <w:rsid w:val="00F3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9530"/>
  <w15:chartTrackingRefBased/>
  <w15:docId w15:val="{8D37AB7B-38E8-42C1-BEDF-AC4B26EC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314"/>
  </w:style>
  <w:style w:type="paragraph" w:styleId="Heading1">
    <w:name w:val="heading 1"/>
    <w:basedOn w:val="Normal"/>
    <w:next w:val="Normal"/>
    <w:link w:val="Heading1Char"/>
    <w:uiPriority w:val="9"/>
    <w:qFormat/>
    <w:rsid w:val="008E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Saboor</dc:creator>
  <cp:keywords/>
  <dc:description/>
  <cp:lastModifiedBy>Ebad Talpur</cp:lastModifiedBy>
  <cp:revision>6</cp:revision>
  <cp:lastPrinted>2025-01-31T12:16:00Z</cp:lastPrinted>
  <dcterms:created xsi:type="dcterms:W3CDTF">2024-02-29T19:22:00Z</dcterms:created>
  <dcterms:modified xsi:type="dcterms:W3CDTF">2025-01-31T12:45:00Z</dcterms:modified>
</cp:coreProperties>
</file>