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D595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C906C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300DF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</w:t>
            </w:r>
            <w:proofErr w:type="gramEnd"/>
            <w:r w:rsidRPr="00D85321">
              <w:rPr>
                <w:b/>
                <w:spacing w:val="-2"/>
                <w:sz w:val="16"/>
              </w:rPr>
              <w:t>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58531217" w:rsidR="00203215" w:rsidRPr="009F2F87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7E0100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${proveedor} RFC: ${</w:t>
            </w:r>
            <w:proofErr w:type="spellStart"/>
            <w:r w:rsidR="003C67A4">
              <w:rPr>
                <w:spacing w:val="-2"/>
                <w:sz w:val="14"/>
              </w:rPr>
              <w:t>rfc_proveedor</w:t>
            </w:r>
            <w:proofErr w:type="spellEnd"/>
            <w:r w:rsidR="003C67A4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767E1A" w:rsidRPr="00D85321" w14:paraId="6FFCCC10" w14:textId="77777777" w:rsidTr="00B51296">
        <w:trPr>
          <w:trHeight w:val="170"/>
        </w:trPr>
        <w:tc>
          <w:tcPr>
            <w:tcW w:w="4815" w:type="dxa"/>
          </w:tcPr>
          <w:p w14:paraId="6FFCCC0A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  <w:vAlign w:val="center"/>
          </w:tcPr>
          <w:p w14:paraId="6FFCCC0B" w14:textId="5106AFC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566" w:type="dxa"/>
            <w:vAlign w:val="center"/>
          </w:tcPr>
          <w:p w14:paraId="6FFCCC0C" w14:textId="0892E49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10" w:type="dxa"/>
            <w:vAlign w:val="center"/>
          </w:tcPr>
          <w:p w14:paraId="6FFCCC0D" w14:textId="303A70E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14:paraId="6FFCCC0E" w14:textId="4511B7E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${detalleOpinion1}</w:t>
            </w:r>
          </w:p>
        </w:tc>
        <w:tc>
          <w:tcPr>
            <w:tcW w:w="1560" w:type="dxa"/>
            <w:vAlign w:val="center"/>
          </w:tcPr>
          <w:p w14:paraId="6FFCCC0F" w14:textId="53C81232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${recomendaciones1}</w:t>
            </w:r>
          </w:p>
        </w:tc>
      </w:tr>
      <w:tr w:rsidR="00767E1A" w:rsidRPr="00D85321" w14:paraId="6FFCCC17" w14:textId="77777777" w:rsidTr="00B51296">
        <w:trPr>
          <w:trHeight w:val="172"/>
        </w:trPr>
        <w:tc>
          <w:tcPr>
            <w:tcW w:w="4815" w:type="dxa"/>
          </w:tcPr>
          <w:p w14:paraId="6FFCCC11" w14:textId="77777777" w:rsidR="00767E1A" w:rsidRPr="00D85321" w:rsidRDefault="00767E1A" w:rsidP="00767E1A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  <w:vAlign w:val="center"/>
          </w:tcPr>
          <w:p w14:paraId="6FFCCC12" w14:textId="3D6EF1BD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${si2}</w:t>
            </w:r>
          </w:p>
        </w:tc>
        <w:tc>
          <w:tcPr>
            <w:tcW w:w="566" w:type="dxa"/>
            <w:vAlign w:val="center"/>
          </w:tcPr>
          <w:p w14:paraId="6FFCCC13" w14:textId="643CB6E0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${no2}</w:t>
            </w:r>
          </w:p>
        </w:tc>
        <w:tc>
          <w:tcPr>
            <w:tcW w:w="710" w:type="dxa"/>
            <w:vAlign w:val="center"/>
          </w:tcPr>
          <w:p w14:paraId="6FFCCC14" w14:textId="084099B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${noaplica2}</w:t>
            </w:r>
          </w:p>
        </w:tc>
        <w:tc>
          <w:tcPr>
            <w:tcW w:w="2410" w:type="dxa"/>
            <w:vAlign w:val="center"/>
          </w:tcPr>
          <w:p w14:paraId="6FFCCC15" w14:textId="3155383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${detalleOpinion2}</w:t>
            </w:r>
          </w:p>
        </w:tc>
        <w:tc>
          <w:tcPr>
            <w:tcW w:w="1560" w:type="dxa"/>
            <w:vAlign w:val="center"/>
          </w:tcPr>
          <w:p w14:paraId="6FFCCC16" w14:textId="2D59E40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${recomendaciones2}</w:t>
            </w:r>
          </w:p>
        </w:tc>
      </w:tr>
      <w:tr w:rsidR="00767E1A" w:rsidRPr="00D85321" w14:paraId="6FFCCC1E" w14:textId="77777777" w:rsidTr="00B51296">
        <w:trPr>
          <w:trHeight w:val="170"/>
        </w:trPr>
        <w:tc>
          <w:tcPr>
            <w:tcW w:w="4815" w:type="dxa"/>
          </w:tcPr>
          <w:p w14:paraId="6FFCCC18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  <w:vAlign w:val="center"/>
          </w:tcPr>
          <w:p w14:paraId="6FFCCC19" w14:textId="6C8CCE48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${si3}</w:t>
            </w:r>
          </w:p>
        </w:tc>
        <w:tc>
          <w:tcPr>
            <w:tcW w:w="566" w:type="dxa"/>
            <w:vAlign w:val="center"/>
          </w:tcPr>
          <w:p w14:paraId="6FFCCC1A" w14:textId="70D28AC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${no3}</w:t>
            </w:r>
          </w:p>
        </w:tc>
        <w:tc>
          <w:tcPr>
            <w:tcW w:w="710" w:type="dxa"/>
            <w:vAlign w:val="center"/>
          </w:tcPr>
          <w:p w14:paraId="6FFCCC1B" w14:textId="5822E06A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${noaplica3}</w:t>
            </w:r>
          </w:p>
        </w:tc>
        <w:tc>
          <w:tcPr>
            <w:tcW w:w="2410" w:type="dxa"/>
            <w:vAlign w:val="center"/>
          </w:tcPr>
          <w:p w14:paraId="6FFCCC1C" w14:textId="4D08208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${detalleOpinion3}</w:t>
            </w:r>
          </w:p>
        </w:tc>
        <w:tc>
          <w:tcPr>
            <w:tcW w:w="1560" w:type="dxa"/>
            <w:vAlign w:val="center"/>
          </w:tcPr>
          <w:p w14:paraId="6FFCCC1D" w14:textId="4BD54CC3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${recomendaciones3}</w:t>
            </w:r>
          </w:p>
        </w:tc>
      </w:tr>
      <w:tr w:rsidR="00767E1A" w:rsidRPr="00D85321" w14:paraId="6FFCCC25" w14:textId="77777777" w:rsidTr="00B51296">
        <w:trPr>
          <w:trHeight w:val="172"/>
        </w:trPr>
        <w:tc>
          <w:tcPr>
            <w:tcW w:w="4815" w:type="dxa"/>
          </w:tcPr>
          <w:p w14:paraId="6FFCCC1F" w14:textId="77777777" w:rsidR="00767E1A" w:rsidRPr="00D85321" w:rsidRDefault="00767E1A" w:rsidP="00767E1A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  <w:vAlign w:val="center"/>
          </w:tcPr>
          <w:p w14:paraId="6FFCCC20" w14:textId="50EEADA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${si4}</w:t>
            </w:r>
          </w:p>
        </w:tc>
        <w:tc>
          <w:tcPr>
            <w:tcW w:w="566" w:type="dxa"/>
            <w:vAlign w:val="center"/>
          </w:tcPr>
          <w:p w14:paraId="6FFCCC21" w14:textId="6F87DCB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${no4}</w:t>
            </w:r>
          </w:p>
        </w:tc>
        <w:tc>
          <w:tcPr>
            <w:tcW w:w="710" w:type="dxa"/>
            <w:vAlign w:val="center"/>
          </w:tcPr>
          <w:p w14:paraId="6FFCCC22" w14:textId="4A2A5F0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${noaplica4}</w:t>
            </w:r>
          </w:p>
        </w:tc>
        <w:tc>
          <w:tcPr>
            <w:tcW w:w="2410" w:type="dxa"/>
            <w:vAlign w:val="center"/>
          </w:tcPr>
          <w:p w14:paraId="6FFCCC23" w14:textId="568C323C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${detalleOpinion4}</w:t>
            </w:r>
          </w:p>
        </w:tc>
        <w:tc>
          <w:tcPr>
            <w:tcW w:w="1560" w:type="dxa"/>
            <w:vAlign w:val="center"/>
          </w:tcPr>
          <w:p w14:paraId="6FFCCC24" w14:textId="5B70057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${recomendaciones4}</w:t>
            </w:r>
          </w:p>
        </w:tc>
      </w:tr>
    </w:tbl>
    <w:p w14:paraId="6FFCCC26" w14:textId="5E762A92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693B6003" w:rsidR="00203215" w:rsidRPr="00D85321" w:rsidRDefault="00FE7F32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7AAF3D" wp14:editId="4D86665B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99060</wp:posOffset>
                      </wp:positionV>
                      <wp:extent cx="465614" cy="201611"/>
                      <wp:effectExtent l="0" t="0" r="0" b="0"/>
                      <wp:wrapNone/>
                      <wp:docPr id="1770974281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14" cy="201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90746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si6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678BEE7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AA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116pt;margin-top:7.8pt;width:36.6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" filled="f" stroked="f" strokeweight=".5pt">
                      <v:textbox>
                        <w:txbxContent>
                          <w:p w14:paraId="04590746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78BEE7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883C9" wp14:editId="697EE9EB">
                      <wp:simplePos x="0" y="0"/>
                      <wp:positionH relativeFrom="column">
                        <wp:posOffset>4854575</wp:posOffset>
                      </wp:positionH>
                      <wp:positionV relativeFrom="paragraph">
                        <wp:posOffset>100330</wp:posOffset>
                      </wp:positionV>
                      <wp:extent cx="493663" cy="224393"/>
                      <wp:effectExtent l="0" t="0" r="0" b="4445"/>
                      <wp:wrapNone/>
                      <wp:docPr id="87921670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663" cy="224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17A1E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${no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5468CEB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83C9" id="_x0000_s1027" type="#_x0000_t202" style="position:absolute;margin-left:382.25pt;margin-top:7.9pt;width:38.8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ttGQIAADIEAAAOAAAAZHJzL2Uyb0RvYy54bWysU8lu2zAQvRfoPxC815KXuLV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" filled="f" stroked="f" strokeweight=".5pt">
                      <v:textbox>
                        <w:txbxContent>
                          <w:p w14:paraId="0ED17A1E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468CEB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0967ABED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AA8B9" id="Group 12" o:spid="_x0000_s1026" style="position:absolute;margin-left:119.2pt;margin-top:-.5pt;width:28.5pt;height:13.2pt;z-index:-251663360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7746A" id="Group 14" o:spid="_x0000_s1026" style="position:absolute;margin-left:388.25pt;margin-top:-.5pt;width:28.75pt;height:13.2pt;z-index:-251661312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C660D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CA53E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FD3B6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 w:rsidTr="00C00590">
        <w:trPr>
          <w:trHeight w:val="82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${</w:t>
            </w:r>
            <w:r w:rsidR="003C67A4" w:rsidRPr="008D0C40">
              <w:rPr>
                <w:b/>
                <w:sz w:val="15"/>
                <w:lang w:val="es-MX"/>
              </w:rPr>
              <w:t>nom_verificador</w:t>
            </w:r>
            <w:r w:rsidR="003C67A4" w:rsidRPr="00080DE2">
              <w:rPr>
                <w:b/>
                <w:sz w:val="15"/>
                <w:lang w:val="es-MX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FC796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16867E72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${EQUIPO}</w:t>
            </w:r>
          </w:p>
        </w:tc>
        <w:tc>
          <w:tcPr>
            <w:tcW w:w="2693" w:type="dxa"/>
          </w:tcPr>
          <w:p w14:paraId="6FFCCC47" w14:textId="0293DAED" w:rsidR="003C67A4" w:rsidRDefault="006C62DF" w:rsidP="006C62DF">
            <w:pPr>
              <w:pStyle w:val="TableParagraph"/>
              <w:ind w:firstLine="720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${IDENTIFICACION}</w:t>
            </w:r>
          </w:p>
        </w:tc>
        <w:tc>
          <w:tcPr>
            <w:tcW w:w="3543" w:type="dxa"/>
          </w:tcPr>
          <w:p w14:paraId="6FFCCC48" w14:textId="1B0FBCD6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${NORMA}</w:t>
            </w: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F64CD" w14:textId="77777777" w:rsidR="00D3777A" w:rsidRDefault="00D3777A">
      <w:r>
        <w:separator/>
      </w:r>
    </w:p>
  </w:endnote>
  <w:endnote w:type="continuationSeparator" w:id="0">
    <w:p w14:paraId="5FD71F77" w14:textId="77777777" w:rsidR="00D3777A" w:rsidRDefault="00D3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CFFC" w14:textId="77777777" w:rsidR="00D3777A" w:rsidRDefault="00D3777A">
      <w:r>
        <w:separator/>
      </w:r>
    </w:p>
  </w:footnote>
  <w:footnote w:type="continuationSeparator" w:id="0">
    <w:p w14:paraId="5EAE0F49" w14:textId="77777777" w:rsidR="00D3777A" w:rsidRDefault="00D3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9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30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3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11323C"/>
    <w:rsid w:val="001D5EFD"/>
    <w:rsid w:val="00203215"/>
    <w:rsid w:val="00260229"/>
    <w:rsid w:val="002F642E"/>
    <w:rsid w:val="003C67A4"/>
    <w:rsid w:val="00450BC3"/>
    <w:rsid w:val="00474ADF"/>
    <w:rsid w:val="004D6114"/>
    <w:rsid w:val="00543074"/>
    <w:rsid w:val="00624463"/>
    <w:rsid w:val="006259EF"/>
    <w:rsid w:val="006A5DE8"/>
    <w:rsid w:val="006C62DF"/>
    <w:rsid w:val="007539ED"/>
    <w:rsid w:val="00767E1A"/>
    <w:rsid w:val="00825A2E"/>
    <w:rsid w:val="008E2F2C"/>
    <w:rsid w:val="008F29A6"/>
    <w:rsid w:val="00932857"/>
    <w:rsid w:val="009441AB"/>
    <w:rsid w:val="009B5C03"/>
    <w:rsid w:val="009C7A14"/>
    <w:rsid w:val="009F2F87"/>
    <w:rsid w:val="00A84FB8"/>
    <w:rsid w:val="00AB316E"/>
    <w:rsid w:val="00B74A74"/>
    <w:rsid w:val="00BB344B"/>
    <w:rsid w:val="00C00590"/>
    <w:rsid w:val="00C30AFE"/>
    <w:rsid w:val="00C362F2"/>
    <w:rsid w:val="00C4377D"/>
    <w:rsid w:val="00C752D4"/>
    <w:rsid w:val="00C973CB"/>
    <w:rsid w:val="00CC20A6"/>
    <w:rsid w:val="00D3777A"/>
    <w:rsid w:val="00D66C5F"/>
    <w:rsid w:val="00D85321"/>
    <w:rsid w:val="00D925AC"/>
    <w:rsid w:val="00D9466A"/>
    <w:rsid w:val="00E73494"/>
    <w:rsid w:val="00E92199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14</cp:revision>
  <dcterms:created xsi:type="dcterms:W3CDTF">2024-06-01T16:27:00Z</dcterms:created>
  <dcterms:modified xsi:type="dcterms:W3CDTF">2024-09-27T21:41:00Z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