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1171" w:tblpY="-390"/>
        <w:tblW w:w="10442" w:type="dxa"/>
        <w:tblLook w:val="04A0" w:firstRow="1" w:lastRow="0" w:firstColumn="1" w:lastColumn="0" w:noHBand="0" w:noVBand="1"/>
      </w:tblPr>
      <w:tblGrid>
        <w:gridCol w:w="858"/>
        <w:gridCol w:w="2139"/>
        <w:gridCol w:w="2101"/>
        <w:gridCol w:w="1977"/>
        <w:gridCol w:w="1797"/>
        <w:gridCol w:w="1570"/>
      </w:tblGrid>
      <w:tr w:rsidR="00A7002F" w:rsidRPr="00A7002F" w:rsidTr="00A7002F">
        <w:trPr>
          <w:trHeight w:val="800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FASE</w:t>
            </w:r>
          </w:p>
        </w:tc>
        <w:tc>
          <w:tcPr>
            <w:tcW w:w="226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Fonts w:ascii="Arial" w:hAnsi="Arial" w:cs="Arial"/>
                <w:sz w:val="24"/>
                <w:szCs w:val="24"/>
              </w:rPr>
              <w:t>AUTOR 1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Style w:val="Textoennegrita"/>
                <w:rFonts w:ascii="Arial" w:hAnsi="Arial" w:cs="Arial"/>
                <w:color w:val="484848"/>
                <w:sz w:val="24"/>
                <w:szCs w:val="24"/>
                <w:bdr w:val="none" w:sz="0" w:space="0" w:color="auto" w:frame="1"/>
                <w:shd w:val="clear" w:color="auto" w:fill="FFFFFF"/>
              </w:rPr>
              <w:t>Graham Wallas</w:t>
            </w:r>
          </w:p>
        </w:tc>
        <w:tc>
          <w:tcPr>
            <w:tcW w:w="224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Fonts w:ascii="Arial" w:hAnsi="Arial" w:cs="Arial"/>
                <w:sz w:val="24"/>
                <w:szCs w:val="24"/>
              </w:rPr>
              <w:t>AUTOR 2</w:t>
            </w:r>
          </w:p>
          <w:p w:rsidR="00C32868" w:rsidRPr="00A7002F" w:rsidRDefault="00C32868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Style w:val="Textoennegrita"/>
                <w:rFonts w:ascii="Arial" w:hAnsi="Arial" w:cs="Arial"/>
                <w:color w:val="484848"/>
                <w:sz w:val="24"/>
                <w:szCs w:val="24"/>
                <w:bdr w:val="none" w:sz="0" w:space="0" w:color="auto" w:frame="1"/>
                <w:shd w:val="clear" w:color="auto" w:fill="FFFFFF"/>
              </w:rPr>
              <w:t>Alex Osborno</w:t>
            </w:r>
          </w:p>
        </w:tc>
        <w:tc>
          <w:tcPr>
            <w:tcW w:w="143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Fonts w:ascii="Arial" w:hAnsi="Arial" w:cs="Arial"/>
                <w:sz w:val="24"/>
                <w:szCs w:val="24"/>
              </w:rPr>
              <w:t>AUTOR 3</w:t>
            </w:r>
          </w:p>
          <w:p w:rsidR="00E1165D" w:rsidRPr="00A7002F" w:rsidRDefault="00E1165D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Style w:val="Textoennegrita"/>
                <w:rFonts w:ascii="Arial" w:hAnsi="Arial" w:cs="Arial"/>
                <w:color w:val="48484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James </w:t>
            </w:r>
            <w:r w:rsidRPr="00A7002F">
              <w:rPr>
                <w:rStyle w:val="Textoennegrita"/>
                <w:rFonts w:ascii="Arial" w:hAnsi="Arial" w:cs="Arial"/>
                <w:color w:val="484848"/>
                <w:sz w:val="24"/>
                <w:szCs w:val="24"/>
                <w:bdr w:val="none" w:sz="0" w:space="0" w:color="auto" w:frame="1"/>
                <w:shd w:val="clear" w:color="auto" w:fill="FFFFFF"/>
              </w:rPr>
              <w:t>Webb Young</w:t>
            </w:r>
            <w:r w:rsidRPr="00A7002F">
              <w:rPr>
                <w:rFonts w:ascii="Arial" w:hAnsi="Arial" w:cs="Arial"/>
                <w:color w:val="484848"/>
                <w:sz w:val="24"/>
                <w:szCs w:val="24"/>
                <w:shd w:val="clear" w:color="auto" w:fill="FFFFFF"/>
              </w:rPr>
              <w:t>,</w:t>
            </w: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Fonts w:ascii="Arial" w:hAnsi="Arial" w:cs="Arial"/>
                <w:sz w:val="24"/>
                <w:szCs w:val="24"/>
              </w:rPr>
              <w:t>AUTOR 4</w:t>
            </w: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Fonts w:ascii="Arial" w:hAnsi="Arial" w:cs="Arial"/>
                <w:sz w:val="24"/>
                <w:szCs w:val="24"/>
              </w:rPr>
              <w:t>AUTOR 5</w:t>
            </w:r>
          </w:p>
        </w:tc>
      </w:tr>
      <w:tr w:rsidR="00A7002F" w:rsidRPr="00A7002F" w:rsidTr="00A7002F">
        <w:trPr>
          <w:trHeight w:val="756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02F">
              <w:rPr>
                <w:rStyle w:val="Textoennegrita"/>
                <w:rFonts w:ascii="Arial" w:hAnsi="Arial" w:cs="Arial"/>
                <w:color w:val="484848"/>
                <w:sz w:val="24"/>
                <w:szCs w:val="24"/>
                <w:bdr w:val="none" w:sz="0" w:space="0" w:color="auto" w:frame="1"/>
                <w:shd w:val="clear" w:color="auto" w:fill="FFFFFF"/>
              </w:rPr>
              <w:t>Preparación</w:t>
            </w:r>
            <w:r w:rsidRPr="00A7002F">
              <w:rPr>
                <w:rStyle w:val="Textoennegrita"/>
                <w:rFonts w:ascii="Arial" w:hAnsi="Arial" w:cs="Arial"/>
                <w:color w:val="48484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7002F">
              <w:rPr>
                <w:rFonts w:ascii="Arial" w:hAnsi="Arial" w:cs="Arial"/>
                <w:color w:val="484848"/>
                <w:sz w:val="24"/>
                <w:szCs w:val="24"/>
                <w:shd w:val="clear" w:color="auto" w:fill="FFFFFF"/>
              </w:rPr>
              <w:t>sería la recogida de información, utilización de conocimientos adquiridos, realización de esquemas, etc.</w:t>
            </w:r>
          </w:p>
        </w:tc>
        <w:tc>
          <w:tcPr>
            <w:tcW w:w="2248" w:type="dxa"/>
          </w:tcPr>
          <w:p w:rsidR="00C32868" w:rsidRPr="00C32868" w:rsidRDefault="00C32868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Fase de orientación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E1165D" w:rsidRPr="00E1165D" w:rsidRDefault="00E1165D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Recogida del material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02F" w:rsidRPr="00A7002F" w:rsidTr="00A7002F">
        <w:trPr>
          <w:trHeight w:val="800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D3EC1" w:rsidRPr="004D3EC1" w:rsidRDefault="004D3EC1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Incubación</w:t>
            </w:r>
            <w:r w:rsidRPr="004D3EC1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>: sería la fase en la que se piensa en todas las ideas.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C32868" w:rsidRPr="00C32868" w:rsidRDefault="00C32868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Fase de preparación</w:t>
            </w:r>
            <w:r w:rsidRPr="00C32868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>: recogida del material específico.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E1165D" w:rsidRPr="00E1165D" w:rsidRDefault="00E1165D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Elaboración en la mente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02F" w:rsidRPr="00A7002F" w:rsidTr="00A7002F">
        <w:trPr>
          <w:trHeight w:val="756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4D3EC1" w:rsidRPr="004D3EC1" w:rsidRDefault="004D3EC1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Inspiración</w:t>
            </w:r>
            <w:r w:rsidRPr="004D3EC1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>: se encuentra la solución al problema.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C32868" w:rsidRPr="00C32868" w:rsidRDefault="00C32868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Análisis</w:t>
            </w:r>
            <w:r w:rsidRPr="00C32868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 xml:space="preserve">: se organiza y rechaza lo que no sirve. </w:t>
            </w:r>
            <w:r w:rsidRPr="00A7002F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>Aquí</w:t>
            </w:r>
            <w:r w:rsidRPr="00C32868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 xml:space="preserve"> es donde se desarrolla la Tormenta de ideas.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E1165D" w:rsidRPr="00E1165D" w:rsidRDefault="00E1165D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Incubación en la mente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02F" w:rsidRPr="00A7002F" w:rsidTr="00A7002F">
        <w:trPr>
          <w:trHeight w:val="800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D3EC1" w:rsidRPr="004D3EC1" w:rsidRDefault="004D3EC1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Elaboración y verificación</w:t>
            </w:r>
            <w:r w:rsidRPr="004D3EC1"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  <w:t>: terminado el acto creativo se elabora la idea.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C32868" w:rsidRPr="00C32868" w:rsidRDefault="00C32868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Incubación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E1165D" w:rsidRPr="00E1165D" w:rsidRDefault="00E1165D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Alumbramiento de a idea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02F" w:rsidRPr="00A7002F" w:rsidTr="00A7002F">
        <w:trPr>
          <w:trHeight w:val="756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4D3EC1" w:rsidRPr="00A7002F" w:rsidRDefault="004D3EC1" w:rsidP="004D3E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C32868" w:rsidRPr="00C32868" w:rsidRDefault="00C32868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Síntesis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E1165D" w:rsidRPr="00E1165D" w:rsidRDefault="00E1165D" w:rsidP="005160EB">
            <w:pPr>
              <w:jc w:val="both"/>
              <w:textAlignment w:val="baseline"/>
              <w:rPr>
                <w:rFonts w:ascii="Arial" w:eastAsia="Times New Roman" w:hAnsi="Arial" w:cs="Arial"/>
                <w:color w:val="484848"/>
                <w:sz w:val="24"/>
                <w:szCs w:val="24"/>
                <w:lang w:eastAsia="es-CO"/>
              </w:rPr>
            </w:pPr>
            <w:r w:rsidRPr="00A7002F">
              <w:rPr>
                <w:rFonts w:ascii="Arial" w:eastAsia="Times New Roman" w:hAnsi="Arial" w:cs="Arial"/>
                <w:b/>
                <w:bCs/>
                <w:color w:val="484848"/>
                <w:sz w:val="24"/>
                <w:szCs w:val="24"/>
                <w:bdr w:val="none" w:sz="0" w:space="0" w:color="auto" w:frame="1"/>
                <w:lang w:eastAsia="es-CO"/>
              </w:rPr>
              <w:t>Configuración y desarrollo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02F" w:rsidRPr="00A7002F" w:rsidTr="00A7002F">
        <w:trPr>
          <w:trHeight w:val="800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4D3EC1" w:rsidRPr="00A7002F" w:rsidRDefault="004D3EC1" w:rsidP="004D3E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C32868" w:rsidRPr="00C32868" w:rsidRDefault="00C32868" w:rsidP="005160EB">
            <w:pPr>
              <w:jc w:val="both"/>
              <w:textAlignment w:val="baseline"/>
              <w:rPr>
                <w:rFonts w:ascii="Arial" w:eastAsia="Times New Roman" w:hAnsi="Arial" w:cs="Arial"/>
                <w:b/>
                <w:color w:val="484848"/>
                <w:sz w:val="24"/>
                <w:szCs w:val="24"/>
                <w:lang w:eastAsia="es-CO"/>
              </w:rPr>
            </w:pPr>
            <w:r w:rsidRPr="00C32868">
              <w:rPr>
                <w:rFonts w:ascii="Arial" w:eastAsia="Times New Roman" w:hAnsi="Arial" w:cs="Arial"/>
                <w:b/>
                <w:color w:val="484848"/>
                <w:sz w:val="24"/>
                <w:szCs w:val="24"/>
                <w:lang w:eastAsia="es-CO"/>
              </w:rPr>
              <w:t>Evaluación</w:t>
            </w:r>
          </w:p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02F" w:rsidRPr="00A7002F" w:rsidTr="00A7002F">
        <w:trPr>
          <w:trHeight w:val="756"/>
        </w:trPr>
        <w:tc>
          <w:tcPr>
            <w:tcW w:w="704" w:type="dxa"/>
          </w:tcPr>
          <w:p w:rsidR="004D3EC1" w:rsidRPr="00A7002F" w:rsidRDefault="004D3EC1" w:rsidP="005160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2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4D3EC1" w:rsidRPr="00A7002F" w:rsidRDefault="004D3EC1" w:rsidP="004D3E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3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1" w:type="dxa"/>
          </w:tcPr>
          <w:p w:rsidR="004D3EC1" w:rsidRPr="00A7002F" w:rsidRDefault="004D3EC1" w:rsidP="0051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4AD9" w:rsidRPr="00A7002F" w:rsidRDefault="00B14AD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14AD9" w:rsidRPr="00A70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872"/>
    <w:multiLevelType w:val="multilevel"/>
    <w:tmpl w:val="6346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3953"/>
    <w:multiLevelType w:val="multilevel"/>
    <w:tmpl w:val="AEB8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67367"/>
    <w:multiLevelType w:val="multilevel"/>
    <w:tmpl w:val="0C3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3590"/>
    <w:multiLevelType w:val="multilevel"/>
    <w:tmpl w:val="0978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1424F"/>
    <w:multiLevelType w:val="multilevel"/>
    <w:tmpl w:val="401C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643E6"/>
    <w:multiLevelType w:val="multilevel"/>
    <w:tmpl w:val="4716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74BC3"/>
    <w:multiLevelType w:val="multilevel"/>
    <w:tmpl w:val="79FE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42FC5"/>
    <w:multiLevelType w:val="multilevel"/>
    <w:tmpl w:val="AC82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77517"/>
    <w:multiLevelType w:val="multilevel"/>
    <w:tmpl w:val="7C76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F0ED2"/>
    <w:multiLevelType w:val="multilevel"/>
    <w:tmpl w:val="94F2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B36C1"/>
    <w:multiLevelType w:val="multilevel"/>
    <w:tmpl w:val="AF2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55E66"/>
    <w:multiLevelType w:val="multilevel"/>
    <w:tmpl w:val="55FE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72660"/>
    <w:multiLevelType w:val="multilevel"/>
    <w:tmpl w:val="CDC0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F3CA8"/>
    <w:multiLevelType w:val="multilevel"/>
    <w:tmpl w:val="8A02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13"/>
  </w:num>
  <w:num w:numId="9">
    <w:abstractNumId w:val="12"/>
  </w:num>
  <w:num w:numId="10">
    <w:abstractNumId w:val="3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D9"/>
    <w:rsid w:val="004D3EC1"/>
    <w:rsid w:val="005160EB"/>
    <w:rsid w:val="00A7002F"/>
    <w:rsid w:val="00B14AD9"/>
    <w:rsid w:val="00C32868"/>
    <w:rsid w:val="00E1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63DFA"/>
  <w15:chartTrackingRefBased/>
  <w15:docId w15:val="{C9C06B58-DCE3-44E3-8E15-985450C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D3EC1"/>
    <w:rPr>
      <w:b/>
      <w:bCs/>
    </w:rPr>
  </w:style>
  <w:style w:type="character" w:customStyle="1" w:styleId="apple-converted-space">
    <w:name w:val="apple-converted-space"/>
    <w:basedOn w:val="Fuentedeprrafopredeter"/>
    <w:rsid w:val="00E1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CUC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COLLAZO ALDAIR MIGUEL</dc:creator>
  <cp:keywords/>
  <dc:description/>
  <cp:lastModifiedBy>MORENO COLLAZO ALDAIR MIGUEL</cp:lastModifiedBy>
  <cp:revision>5</cp:revision>
  <dcterms:created xsi:type="dcterms:W3CDTF">2016-09-22T17:48:00Z</dcterms:created>
  <dcterms:modified xsi:type="dcterms:W3CDTF">2016-09-22T17:59:00Z</dcterms:modified>
</cp:coreProperties>
</file>