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4634472C" w14:textId="77777777" w:rsidR="00580089" w:rsidRDefault="00580089" w:rsidP="00126E5E"/>
    <w:p w14:paraId="057910D1" w14:textId="305CD8F6" w:rsidR="00580089" w:rsidRDefault="00580089" w:rsidP="007A5329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E21DA13" wp14:editId="5FE0768B">
            <wp:extent cx="4305300" cy="1839765"/>
            <wp:effectExtent l="0" t="0" r="0" b="8255"/>
            <wp:docPr id="1" name="Рисунок 1" descr="SMART-цели: как ставить и достигать бизнес-цели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-цели: как ставить и достигать бизнес-цели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814" cy="1840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DB04D" w14:textId="670AF051" w:rsidR="00580089" w:rsidRPr="00580089" w:rsidRDefault="00580089" w:rsidP="00482D04">
      <w:pPr>
        <w:spacing w:line="240" w:lineRule="auto"/>
        <w:ind w:firstLine="0"/>
        <w:jc w:val="left"/>
      </w:pPr>
      <w:r>
        <w:t xml:space="preserve">Рис. 1. </w:t>
      </w:r>
      <w:r>
        <w:rPr>
          <w:lang w:val="en-US"/>
        </w:rPr>
        <w:t>SMART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 xml:space="preserve">Функциональные: загрузка видео или ссылки → извлечение текста (STT) → поиск совпадений в открытых источниках (Google, Wikipedia) → вывод </w:t>
      </w:r>
      <w:r w:rsidRPr="00DC27C6">
        <w:lastRenderedPageBreak/>
        <w:t>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A838E" w14:textId="77777777" w:rsidR="00B930E3" w:rsidRDefault="00B930E3" w:rsidP="00F4349D">
      <w:pPr>
        <w:spacing w:line="240" w:lineRule="auto"/>
      </w:pPr>
      <w:r>
        <w:separator/>
      </w:r>
    </w:p>
  </w:endnote>
  <w:endnote w:type="continuationSeparator" w:id="0">
    <w:p w14:paraId="04F07257" w14:textId="77777777" w:rsidR="00B930E3" w:rsidRDefault="00B930E3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AC19D" w14:textId="77777777" w:rsidR="00B930E3" w:rsidRDefault="00B930E3" w:rsidP="00F4349D">
      <w:pPr>
        <w:spacing w:line="240" w:lineRule="auto"/>
      </w:pPr>
      <w:r>
        <w:separator/>
      </w:r>
    </w:p>
  </w:footnote>
  <w:footnote w:type="continuationSeparator" w:id="0">
    <w:p w14:paraId="072FE905" w14:textId="77777777" w:rsidR="00B930E3" w:rsidRDefault="00B930E3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50AED"/>
    <w:rsid w:val="001C64F9"/>
    <w:rsid w:val="001D7BA4"/>
    <w:rsid w:val="001E09D0"/>
    <w:rsid w:val="002B4242"/>
    <w:rsid w:val="002B646F"/>
    <w:rsid w:val="002F1602"/>
    <w:rsid w:val="00330129"/>
    <w:rsid w:val="00355887"/>
    <w:rsid w:val="003E0880"/>
    <w:rsid w:val="00482D04"/>
    <w:rsid w:val="005343F5"/>
    <w:rsid w:val="00540352"/>
    <w:rsid w:val="00580089"/>
    <w:rsid w:val="00590941"/>
    <w:rsid w:val="005D51E5"/>
    <w:rsid w:val="005F0697"/>
    <w:rsid w:val="00686BDD"/>
    <w:rsid w:val="006A08DA"/>
    <w:rsid w:val="006D3CE0"/>
    <w:rsid w:val="007A5329"/>
    <w:rsid w:val="008330C6"/>
    <w:rsid w:val="00841ADB"/>
    <w:rsid w:val="00913A4A"/>
    <w:rsid w:val="00963DB8"/>
    <w:rsid w:val="00A310B2"/>
    <w:rsid w:val="00A9670B"/>
    <w:rsid w:val="00B0157E"/>
    <w:rsid w:val="00B65FE3"/>
    <w:rsid w:val="00B930E3"/>
    <w:rsid w:val="00C45630"/>
    <w:rsid w:val="00CA4A5A"/>
    <w:rsid w:val="00D06C15"/>
    <w:rsid w:val="00D24D5F"/>
    <w:rsid w:val="00D63E40"/>
    <w:rsid w:val="00D77028"/>
    <w:rsid w:val="00DC27C6"/>
    <w:rsid w:val="00DE227F"/>
    <w:rsid w:val="00E86E37"/>
    <w:rsid w:val="00E94CB3"/>
    <w:rsid w:val="00F04B18"/>
    <w:rsid w:val="00F4349D"/>
    <w:rsid w:val="00F756FB"/>
    <w:rsid w:val="00F9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11</Pages>
  <Words>1963</Words>
  <Characters>11191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19</cp:revision>
  <dcterms:created xsi:type="dcterms:W3CDTF">2026-04-06T08:38:00Z</dcterms:created>
  <dcterms:modified xsi:type="dcterms:W3CDTF">2026-04-09T17:30:00Z</dcterms:modified>
</cp:coreProperties>
</file>