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4051C0" w:rsidRPr="004051C0" w14:paraId="556690D2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33F4F7DF" w14:textId="77777777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15BBC8D2" wp14:editId="6013D03E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57D5E8B2" w14:textId="23BA81CC" w:rsidR="004051C0" w:rsidRPr="004051C0" w:rsidRDefault="00E52100" w:rsidP="004051C0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eastAsia="Carlito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RETIRO</w:t>
            </w:r>
            <w:r w:rsidR="004051C0" w:rsidRPr="004051C0">
              <w:rPr>
                <w:rFonts w:ascii="Arial" w:eastAsia="Carlito" w:hAnsi="Arial" w:cs="Arial"/>
                <w:b/>
                <w:bCs/>
                <w:sz w:val="28"/>
                <w:szCs w:val="28"/>
              </w:rPr>
              <w:t xml:space="preserve"> DE CLUB</w:t>
            </w:r>
          </w:p>
        </w:tc>
        <w:tc>
          <w:tcPr>
            <w:tcW w:w="2410" w:type="dxa"/>
            <w:vAlign w:val="center"/>
          </w:tcPr>
          <w:p w14:paraId="444CE7D4" w14:textId="2EA1340C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Código:</w:t>
            </w:r>
            <w:r w:rsidR="00781373">
              <w:rPr>
                <w:rFonts w:ascii="Arial" w:eastAsia="Carlito" w:hAnsi="Arial" w:cs="Arial"/>
              </w:rPr>
              <w:t xml:space="preserve"> </w:t>
            </w:r>
            <w:r w:rsidR="00781373" w:rsidRPr="00781373">
              <w:rPr>
                <w:rFonts w:ascii="Arial" w:eastAsia="Carlito" w:hAnsi="Arial" w:cs="Arial"/>
              </w:rPr>
              <w:t>Club-07</w:t>
            </w:r>
          </w:p>
        </w:tc>
      </w:tr>
      <w:tr w:rsidR="004051C0" w:rsidRPr="004051C0" w14:paraId="33D034CF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ACEBC34" w14:textId="77777777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816F0A8" w14:textId="77777777" w:rsidR="004051C0" w:rsidRPr="004051C0" w:rsidRDefault="004051C0" w:rsidP="004051C0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331B27BC" w14:textId="5CC6DC39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Versión:</w:t>
            </w:r>
            <w:r w:rsidR="0011320F">
              <w:rPr>
                <w:rFonts w:ascii="Arial" w:eastAsia="Carlito" w:hAnsi="Arial" w:cs="Arial"/>
              </w:rPr>
              <w:t xml:space="preserve"> </w:t>
            </w:r>
            <w:r w:rsidR="0011320F" w:rsidRPr="0011320F">
              <w:rPr>
                <w:rFonts w:ascii="Arial" w:eastAsia="Carlito" w:hAnsi="Arial" w:cs="Arial"/>
              </w:rPr>
              <w:t>V. 0001</w:t>
            </w:r>
          </w:p>
        </w:tc>
      </w:tr>
      <w:tr w:rsidR="004051C0" w:rsidRPr="004051C0" w14:paraId="73BABA5A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586B70C" w14:textId="77777777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C293D00" w14:textId="77777777" w:rsidR="004051C0" w:rsidRPr="004051C0" w:rsidRDefault="004051C0" w:rsidP="004051C0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4515E338" w14:textId="218F94B1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Página:</w:t>
            </w:r>
            <w:r w:rsidR="0011320F">
              <w:rPr>
                <w:rFonts w:ascii="Arial" w:eastAsia="Carlito" w:hAnsi="Arial" w:cs="Arial"/>
              </w:rPr>
              <w:t xml:space="preserve"> </w:t>
            </w:r>
            <w:r w:rsidR="006605F1">
              <w:rPr>
                <w:rFonts w:ascii="Arial" w:eastAsia="Carlito" w:hAnsi="Arial" w:cs="Arial"/>
              </w:rPr>
              <w:t>26</w:t>
            </w:r>
          </w:p>
        </w:tc>
      </w:tr>
    </w:tbl>
    <w:p w14:paraId="5D8BF4D2" w14:textId="77777777" w:rsidR="004051C0" w:rsidRPr="004051C0" w:rsidRDefault="004051C0" w:rsidP="004051C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5D3C0C4E" w14:textId="77777777" w:rsidR="004051C0" w:rsidRPr="004051C0" w:rsidRDefault="004051C0" w:rsidP="004051C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4051C0">
        <w:rPr>
          <w:rFonts w:ascii="Arial" w:eastAsia="Carlito" w:hAnsi="Arial" w:cs="Arial"/>
        </w:rPr>
        <w:t>Responsable: Cajera</w:t>
      </w:r>
    </w:p>
    <w:p w14:paraId="63B0FB61" w14:textId="77777777" w:rsidR="004051C0" w:rsidRPr="004051C0" w:rsidRDefault="004051C0" w:rsidP="004051C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17A8996C" w14:textId="77777777" w:rsidR="004051C0" w:rsidRPr="004051C0" w:rsidRDefault="004051C0" w:rsidP="004051C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4051C0">
        <w:rPr>
          <w:rFonts w:ascii="Arial" w:eastAsia="Carlito" w:hAnsi="Arial" w:cs="Arial"/>
        </w:rPr>
        <w:t>Procedimiento:</w:t>
      </w:r>
    </w:p>
    <w:p w14:paraId="3A128E44" w14:textId="77777777" w:rsidR="004051C0" w:rsidRPr="004051C0" w:rsidRDefault="004051C0" w:rsidP="004051C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b/>
          <w:bCs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4051C0" w:rsidRPr="004051C0" w14:paraId="79CC0F2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4E88BDC" w14:textId="77777777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1</w:t>
            </w:r>
          </w:p>
        </w:tc>
        <w:tc>
          <w:tcPr>
            <w:tcW w:w="8277" w:type="dxa"/>
            <w:vAlign w:val="center"/>
          </w:tcPr>
          <w:p w14:paraId="184A69DD" w14:textId="1D144B86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Presionar la tecla “Seleccionar Cliente</w:t>
            </w:r>
            <w:r w:rsidR="00E52100">
              <w:rPr>
                <w:rFonts w:ascii="Arial" w:eastAsia="Carlito" w:hAnsi="Arial" w:cs="Arial"/>
              </w:rPr>
              <w:t>”.</w:t>
            </w:r>
          </w:p>
        </w:tc>
      </w:tr>
      <w:tr w:rsidR="004051C0" w:rsidRPr="004051C0" w14:paraId="49D88783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46F7E5A" w14:textId="77777777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2</w:t>
            </w:r>
          </w:p>
        </w:tc>
        <w:tc>
          <w:tcPr>
            <w:tcW w:w="8277" w:type="dxa"/>
            <w:vAlign w:val="center"/>
          </w:tcPr>
          <w:p w14:paraId="644F1B55" w14:textId="6F29807B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Ingresar la cedula, pasaporte o nombre del cliente y presionar la tecla “Añadir a Recibo“</w:t>
            </w:r>
            <w:r w:rsidR="00E52100">
              <w:rPr>
                <w:rFonts w:ascii="Arial" w:eastAsia="Carlito" w:hAnsi="Arial" w:cs="Arial"/>
              </w:rPr>
              <w:t>.</w:t>
            </w:r>
          </w:p>
        </w:tc>
      </w:tr>
      <w:tr w:rsidR="004051C0" w:rsidRPr="004051C0" w14:paraId="1CF843A5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2D37B31" w14:textId="77777777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3</w:t>
            </w:r>
          </w:p>
        </w:tc>
        <w:tc>
          <w:tcPr>
            <w:tcW w:w="8277" w:type="dxa"/>
            <w:vAlign w:val="center"/>
          </w:tcPr>
          <w:p w14:paraId="5629CF08" w14:textId="680EE695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Presionar la tecla “ClubWise“ y posteriormente “</w:t>
            </w:r>
            <w:r w:rsidR="00E52100">
              <w:rPr>
                <w:rFonts w:ascii="Arial" w:eastAsia="Carlito" w:hAnsi="Arial" w:cs="Arial"/>
              </w:rPr>
              <w:t>Retirar</w:t>
            </w:r>
            <w:r w:rsidRPr="004051C0">
              <w:rPr>
                <w:rFonts w:ascii="Arial" w:eastAsia="Carlito" w:hAnsi="Arial" w:cs="Arial"/>
              </w:rPr>
              <w:t xml:space="preserve"> Club”.</w:t>
            </w:r>
          </w:p>
        </w:tc>
      </w:tr>
      <w:tr w:rsidR="004051C0" w:rsidRPr="004051C0" w14:paraId="02C0FCF4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B47CD55" w14:textId="77777777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4</w:t>
            </w:r>
          </w:p>
        </w:tc>
        <w:tc>
          <w:tcPr>
            <w:tcW w:w="8277" w:type="dxa"/>
            <w:vAlign w:val="center"/>
          </w:tcPr>
          <w:p w14:paraId="0C9D1F28" w14:textId="41E39B68" w:rsidR="004051C0" w:rsidRPr="004051C0" w:rsidRDefault="00E52100" w:rsidP="004051C0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Ingresar el monto a retirar en el campo “Monto Retiro” y presionar la tecla “Retirar”.</w:t>
            </w:r>
          </w:p>
        </w:tc>
      </w:tr>
      <w:tr w:rsidR="004051C0" w:rsidRPr="004051C0" w14:paraId="099AE124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0B4D1B1" w14:textId="77777777" w:rsidR="004051C0" w:rsidRPr="004051C0" w:rsidRDefault="004051C0" w:rsidP="004051C0">
            <w:pPr>
              <w:spacing w:line="240" w:lineRule="auto"/>
              <w:rPr>
                <w:rFonts w:ascii="Arial" w:eastAsia="Carlito" w:hAnsi="Arial" w:cs="Arial"/>
              </w:rPr>
            </w:pPr>
            <w:r w:rsidRPr="004051C0">
              <w:rPr>
                <w:rFonts w:ascii="Arial" w:eastAsia="Carlito" w:hAnsi="Arial" w:cs="Arial"/>
              </w:rPr>
              <w:t>5</w:t>
            </w:r>
          </w:p>
        </w:tc>
        <w:tc>
          <w:tcPr>
            <w:tcW w:w="8277" w:type="dxa"/>
            <w:vAlign w:val="center"/>
          </w:tcPr>
          <w:p w14:paraId="73DD3DDB" w14:textId="7BB521B3" w:rsidR="004051C0" w:rsidRPr="004051C0" w:rsidRDefault="00D137CA" w:rsidP="004051C0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Si aplica, e</w:t>
            </w:r>
            <w:r w:rsidR="004051C0" w:rsidRPr="004051C0">
              <w:rPr>
                <w:rFonts w:ascii="Arial" w:eastAsia="Carlito" w:hAnsi="Arial" w:cs="Arial"/>
              </w:rPr>
              <w:t xml:space="preserve">legir </w:t>
            </w:r>
            <w:r>
              <w:rPr>
                <w:rFonts w:ascii="Arial" w:eastAsia="Carlito" w:hAnsi="Arial" w:cs="Arial"/>
              </w:rPr>
              <w:t>otra</w:t>
            </w:r>
            <w:r w:rsidR="004051C0" w:rsidRPr="004051C0">
              <w:rPr>
                <w:rFonts w:ascii="Arial" w:eastAsia="Carlito" w:hAnsi="Arial" w:cs="Arial"/>
              </w:rPr>
              <w:t xml:space="preserve"> forma de pago y realizar cobro.</w:t>
            </w:r>
          </w:p>
        </w:tc>
      </w:tr>
    </w:tbl>
    <w:p w14:paraId="04A4F669" w14:textId="30CBFB59" w:rsidR="00E52100" w:rsidRDefault="00E52100"/>
    <w:p w14:paraId="7AA2AE72" w14:textId="77777777" w:rsidR="00E52100" w:rsidRDefault="00E52100" w:rsidP="00E52100">
      <w:pPr>
        <w:rPr>
          <w:rFonts w:ascii="Arial" w:hAnsi="Arial" w:cs="Arial"/>
        </w:rPr>
      </w:pPr>
      <w:r w:rsidRPr="00E52100">
        <w:rPr>
          <w:rFonts w:ascii="Arial" w:hAnsi="Arial" w:cs="Arial"/>
        </w:rPr>
        <w:t xml:space="preserve">Nota: </w:t>
      </w:r>
    </w:p>
    <w:p w14:paraId="18D52F75" w14:textId="56B699C1" w:rsidR="00E52100" w:rsidRDefault="00E52100" w:rsidP="00E5210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Si el cliente está</w:t>
      </w:r>
      <w:r w:rsidRPr="00E52100">
        <w:rPr>
          <w:rFonts w:ascii="Arial" w:hAnsi="Arial" w:cs="Arial"/>
        </w:rPr>
        <w:t xml:space="preserve"> afiliado a Be</w:t>
      </w:r>
      <w:r>
        <w:rPr>
          <w:rFonts w:ascii="Arial" w:hAnsi="Arial" w:cs="Arial"/>
        </w:rPr>
        <w:t>Y</w:t>
      </w:r>
      <w:r w:rsidRPr="00E52100">
        <w:rPr>
          <w:rFonts w:ascii="Arial" w:hAnsi="Arial" w:cs="Arial"/>
        </w:rPr>
        <w:t>ou automáticamente acumula puntos.</w:t>
      </w:r>
    </w:p>
    <w:p w14:paraId="11DE96B3" w14:textId="0367EC8C" w:rsidR="00E52100" w:rsidRPr="00E52100" w:rsidRDefault="00E52100" w:rsidP="00E5210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Si el cliente</w:t>
      </w:r>
      <w:r w:rsidRPr="00E52100">
        <w:rPr>
          <w:rFonts w:ascii="Arial" w:hAnsi="Arial" w:cs="Arial"/>
        </w:rPr>
        <w:t xml:space="preserve"> solicita retirar de los saldos más antiguos, la cajera </w:t>
      </w:r>
      <w:r>
        <w:rPr>
          <w:rFonts w:ascii="Arial" w:hAnsi="Arial" w:cs="Arial"/>
        </w:rPr>
        <w:t>debe presionar</w:t>
      </w:r>
      <w:r w:rsidRPr="00E52100">
        <w:rPr>
          <w:rFonts w:ascii="Arial" w:hAnsi="Arial" w:cs="Arial"/>
        </w:rPr>
        <w:t xml:space="preserve"> la tecla </w:t>
      </w:r>
      <w:r>
        <w:rPr>
          <w:rFonts w:ascii="Arial" w:hAnsi="Arial" w:cs="Arial"/>
        </w:rPr>
        <w:t>“</w:t>
      </w:r>
      <w:r w:rsidRPr="00E52100">
        <w:rPr>
          <w:rFonts w:ascii="Arial" w:hAnsi="Arial" w:cs="Arial"/>
        </w:rPr>
        <w:t>Distribuir</w:t>
      </w:r>
      <w:r>
        <w:rPr>
          <w:rFonts w:ascii="Arial" w:hAnsi="Arial" w:cs="Arial"/>
        </w:rPr>
        <w:t xml:space="preserve">” </w:t>
      </w:r>
      <w:r w:rsidRPr="00E52100">
        <w:rPr>
          <w:rFonts w:ascii="Arial" w:hAnsi="Arial" w:cs="Arial"/>
        </w:rPr>
        <w:t>y automáticamente se restan los saldos.</w:t>
      </w:r>
    </w:p>
    <w:sectPr w:rsidR="00E52100" w:rsidRPr="00E521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0E16"/>
    <w:multiLevelType w:val="hybridMultilevel"/>
    <w:tmpl w:val="72361E5E"/>
    <w:lvl w:ilvl="0" w:tplc="7BB6970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93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46"/>
    <w:rsid w:val="00005A09"/>
    <w:rsid w:val="000161CE"/>
    <w:rsid w:val="0002632D"/>
    <w:rsid w:val="00046175"/>
    <w:rsid w:val="00082F07"/>
    <w:rsid w:val="0011320F"/>
    <w:rsid w:val="00173624"/>
    <w:rsid w:val="00191484"/>
    <w:rsid w:val="001D58D7"/>
    <w:rsid w:val="001F571C"/>
    <w:rsid w:val="002C45A3"/>
    <w:rsid w:val="002D4E76"/>
    <w:rsid w:val="002E303F"/>
    <w:rsid w:val="003278AE"/>
    <w:rsid w:val="003A2DF6"/>
    <w:rsid w:val="004051C0"/>
    <w:rsid w:val="004C740E"/>
    <w:rsid w:val="004D3ABF"/>
    <w:rsid w:val="005F6DA3"/>
    <w:rsid w:val="00606FFD"/>
    <w:rsid w:val="00631797"/>
    <w:rsid w:val="006467F5"/>
    <w:rsid w:val="00647024"/>
    <w:rsid w:val="006605F1"/>
    <w:rsid w:val="00740AA9"/>
    <w:rsid w:val="00781373"/>
    <w:rsid w:val="007815C2"/>
    <w:rsid w:val="007A1B42"/>
    <w:rsid w:val="007A4AF9"/>
    <w:rsid w:val="007A6AC4"/>
    <w:rsid w:val="007F1FDA"/>
    <w:rsid w:val="00817177"/>
    <w:rsid w:val="00864BC6"/>
    <w:rsid w:val="0098670E"/>
    <w:rsid w:val="009B1057"/>
    <w:rsid w:val="009E037D"/>
    <w:rsid w:val="009E6DD2"/>
    <w:rsid w:val="00A757FB"/>
    <w:rsid w:val="00B3336D"/>
    <w:rsid w:val="00C27CCD"/>
    <w:rsid w:val="00C75502"/>
    <w:rsid w:val="00C849DF"/>
    <w:rsid w:val="00D137CA"/>
    <w:rsid w:val="00D5756A"/>
    <w:rsid w:val="00D665CB"/>
    <w:rsid w:val="00DC0A10"/>
    <w:rsid w:val="00E27146"/>
    <w:rsid w:val="00E46515"/>
    <w:rsid w:val="00E52100"/>
    <w:rsid w:val="00EA0D5C"/>
    <w:rsid w:val="00F837F7"/>
    <w:rsid w:val="00F91AA9"/>
    <w:rsid w:val="00FA1314"/>
    <w:rsid w:val="00FC23EF"/>
    <w:rsid w:val="00FE70EB"/>
    <w:rsid w:val="00FF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67193"/>
  <w15:chartTrackingRefBased/>
  <w15:docId w15:val="{758130F9-3264-4FDA-B5AF-E55171D0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146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271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1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1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P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1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P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1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P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1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P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1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P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1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P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1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7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14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27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146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P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27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146"/>
    <w:pPr>
      <w:spacing w:line="278" w:lineRule="auto"/>
      <w:ind w:left="720"/>
      <w:contextualSpacing/>
    </w:pPr>
    <w:rPr>
      <w:kern w:val="2"/>
      <w:lang w:val="es-P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27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P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1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E27146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anormal"/>
    <w:next w:val="Tablaconcuadrcula"/>
    <w:uiPriority w:val="39"/>
    <w:rsid w:val="004051C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104</Words>
  <Characters>577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Gonzalez</dc:creator>
  <cp:keywords/>
  <dc:description/>
  <cp:lastModifiedBy>Andrea Figueredo</cp:lastModifiedBy>
  <cp:revision>44</cp:revision>
  <dcterms:created xsi:type="dcterms:W3CDTF">2024-07-15T22:38:00Z</dcterms:created>
  <dcterms:modified xsi:type="dcterms:W3CDTF">2025-04-10T17:10:00Z</dcterms:modified>
</cp:coreProperties>
</file>