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Sito dedicato ad un Cantante/Band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Guidi Alessio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4054800</wp:posOffset>
            </wp:positionH>
            <wp:positionV relativeFrom="paragraph">
              <wp:posOffset>228600</wp:posOffset>
            </wp:positionV>
            <wp:extent cx="1676400" cy="1676400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color w:val="3812ed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3812ed"/>
          <w:sz w:val="24"/>
          <w:szCs w:val="24"/>
          <w:rtl w:val="0"/>
        </w:rPr>
        <w:t xml:space="preserve">Introduzione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Il sito offre una piattaforma comoda per vedere le informazioni e gli aggiornamenti sull'attività del cantante giapponese 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b w:val="1"/>
          <w:color w:val="3812ed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3812ed"/>
          <w:sz w:val="24"/>
          <w:szCs w:val="24"/>
          <w:rtl w:val="0"/>
        </w:rPr>
        <w:t xml:space="preserve">Sviluppo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 pensato di creare una pagina principale dove è possibile vedere un po 'di tutte le sezioni senza navigare troppo nella barra di navigazione, usando quest’ultima solo in caso le informazioni non bastassero.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il sito è progettato nel seguente modo: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header: nel quale si collocano tutte le informazioni utile al browser per la navigazione e per la sponsorizzazione del sito.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body: nella parte superiore abbiamo la barra di navigazione nella quale possiamo girare per le varie pagine del sito.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footer: dove ho messo i link utili ai social più importanti del cantante.</w:t>
      </w:r>
    </w:p>
    <w:p w:rsidR="00000000" w:rsidDel="00000000" w:rsidP="00000000" w:rsidRDefault="00000000" w:rsidRPr="00000000" w14:paraId="0000000E">
      <w:pPr>
        <w:spacing w:line="240" w:lineRule="auto"/>
        <w:ind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Per la scelta dei colori ho usato una palette simile al logo che il cantante ha usato recentemente, così da creare contrasto.</w:t>
      </w:r>
    </w:p>
    <w:p w:rsidR="00000000" w:rsidDel="00000000" w:rsidP="00000000" w:rsidRDefault="00000000" w:rsidRPr="00000000" w14:paraId="00000010">
      <w:pPr>
        <w:spacing w:line="240" w:lineRule="auto"/>
        <w:ind w:left="0" w:hanging="850.393700787401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815138" cy="409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Per collegare le pagine ho usato una semplice barra di navigazione che permette di spostarsi da qualunque pagina ad un'altra senza tornare alla home page.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b w:val="1"/>
          <w:color w:val="3812ed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3812ed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 eseguito dei test è mi sono accorto che in base ad alcune variabile il codice da problemi, quindi mi sono impostato come base chrome con uno zoom di 150%.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b w:val="1"/>
          <w:color w:val="3812ed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3812ed"/>
          <w:sz w:val="24"/>
          <w:szCs w:val="24"/>
          <w:rtl w:val="0"/>
        </w:rPr>
        <w:t xml:space="preserve">Strumenti utilizzati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Per il codice ho utilizzato Visual studio code, nel quale ho programmato dall html al css, utilizzando anche Vector per trovare immagini da alta qualità.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b w:val="1"/>
          <w:color w:val="3812ed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3812ed"/>
          <w:sz w:val="24"/>
          <w:szCs w:val="24"/>
          <w:rtl w:val="0"/>
        </w:rPr>
        <w:t xml:space="preserve">Conclusioni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Il progetto è stato un po 'un fallimento in quanto avrei potuto fare di più e delle bozze non sono riuscito a creare tutto quello che ho ideato. In futuro mi piacerebbe utilizzare anche Java Script per rendere il sito più funzionale e facile da usare da parte dell'utente.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