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6EE2" w14:textId="234B7BC5" w:rsidR="00B5136F" w:rsidRDefault="00C354F9">
      <w:r>
        <w:t>I wrote this article, because I have been a victim of poor management. When I receive poor service or a bad product, I wonder “is this problem an a</w:t>
      </w:r>
      <w:bookmarkStart w:id="0" w:name="_GoBack"/>
      <w:bookmarkEnd w:id="0"/>
      <w:r>
        <w:t>ttribute of poor management”? As an employee I have witnessed managers bully good employees and rip away their voices to spare their own pride. It not only hurts the person, but it hurt</w:t>
      </w:r>
      <w:r w:rsidR="00B5136F">
        <w:t>s</w:t>
      </w:r>
      <w:r>
        <w:t xml:space="preserve"> the organization as well. Good employees are broken by bad management and struggle to remain dedicated to their work. It doesn’t take a genius to understand that a happy employee is a more productive employee. I want to help bring the problem</w:t>
      </w:r>
      <w:r w:rsidR="00B5136F">
        <w:t>s</w:t>
      </w:r>
      <w:r>
        <w:t xml:space="preserve"> regarding poor management into the spot light. Addressing the</w:t>
      </w:r>
      <w:r w:rsidR="00B5136F">
        <w:t>se</w:t>
      </w:r>
      <w:r>
        <w:t xml:space="preserve"> issue</w:t>
      </w:r>
      <w:r w:rsidR="00B5136F">
        <w:t>s</w:t>
      </w:r>
      <w:r>
        <w:t xml:space="preserve"> can initiate the improvement of</w:t>
      </w:r>
      <w:r w:rsidR="00B5136F">
        <w:t xml:space="preserve"> the</w:t>
      </w:r>
      <w:r>
        <w:t xml:space="preserve"> goods and services we all rely on.</w:t>
      </w:r>
    </w:p>
    <w:p w14:paraId="72B67DD2" w14:textId="6D692DDA" w:rsidR="00B5136F" w:rsidRDefault="00B5136F">
      <w:r>
        <w:t>I’m sure that there is so much more to be said about this topic. I know there are others who want to speak on the issue, and I care to hear what people have to say. Feel free to vent here if needed =)</w:t>
      </w:r>
    </w:p>
    <w:p w14:paraId="6705EF20" w14:textId="49D851D5" w:rsidR="00B5136F" w:rsidRDefault="00B5136F"/>
    <w:sectPr w:rsidR="00B5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F9"/>
    <w:rsid w:val="0009173A"/>
    <w:rsid w:val="00153D26"/>
    <w:rsid w:val="00414A75"/>
    <w:rsid w:val="004B653B"/>
    <w:rsid w:val="006001E4"/>
    <w:rsid w:val="00B5136F"/>
    <w:rsid w:val="00C354F9"/>
    <w:rsid w:val="00D5793E"/>
    <w:rsid w:val="00E22841"/>
    <w:rsid w:val="00F9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3C49"/>
  <w15:chartTrackingRefBased/>
  <w15:docId w15:val="{10FC86B5-D152-4AD4-B7F4-A910BC33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 Barnett</dc:creator>
  <cp:keywords/>
  <dc:description/>
  <cp:lastModifiedBy>Elitha Barnett</cp:lastModifiedBy>
  <cp:revision>1</cp:revision>
  <dcterms:created xsi:type="dcterms:W3CDTF">2018-08-17T13:59:00Z</dcterms:created>
  <dcterms:modified xsi:type="dcterms:W3CDTF">2018-08-17T19:15:00Z</dcterms:modified>
</cp:coreProperties>
</file>