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A44B" w14:textId="2F1997B7" w:rsidR="008A64A1" w:rsidRDefault="008A64A1" w:rsidP="002527F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rFonts w:ascii="Lato" w:hAnsi="Lato" w:cs="Lato"/>
          <w:color w:val="2D3B45"/>
          <w:shd w:val="clear" w:color="auto" w:fill="FFFFFF"/>
        </w:rPr>
        <w:t>The final report should be roughly 3-5 pages including the following 6 aspects:</w:t>
      </w:r>
    </w:p>
    <w:p w14:paraId="5DC607F1" w14:textId="2B9CA87E" w:rsidR="002527FA" w:rsidRPr="002527FA" w:rsidRDefault="002527FA" w:rsidP="002527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Introduction/Executive Summary: synopsis of problem statement, data/benchmark description, main approach/algorithms used and result highlight on both accuracy and scalability/</w:t>
      </w:r>
      <w:proofErr w:type="gramStart"/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runtime</w:t>
      </w:r>
      <w:proofErr w:type="gramEnd"/>
    </w:p>
    <w:p w14:paraId="112B8038" w14:textId="77777777" w:rsidR="002527FA" w:rsidRPr="002527FA" w:rsidRDefault="002527FA" w:rsidP="002527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References can be included to later sections for </w:t>
      </w:r>
      <w:proofErr w:type="gramStart"/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details</w:t>
      </w:r>
      <w:proofErr w:type="gramEnd"/>
    </w:p>
    <w:p w14:paraId="4CE2ABC0" w14:textId="77777777" w:rsidR="002527FA" w:rsidRPr="002527FA" w:rsidRDefault="002527FA" w:rsidP="002527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1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Include a subsection entitled: </w:t>
      </w:r>
      <w:r w:rsidRPr="002527FA">
        <w:rPr>
          <w:rFonts w:ascii="Lato" w:eastAsia="Times New Roman" w:hAnsi="Lato" w:cs="Lato"/>
          <w:i/>
          <w:iCs/>
          <w:color w:val="2D3B45"/>
          <w:kern w:val="0"/>
          <w:sz w:val="24"/>
          <w:szCs w:val="24"/>
          <w14:ligatures w14:val="none"/>
        </w:rPr>
        <w:t xml:space="preserve">Improvements after the last </w:t>
      </w:r>
      <w:proofErr w:type="gramStart"/>
      <w:r w:rsidRPr="002527FA">
        <w:rPr>
          <w:rFonts w:ascii="Lato" w:eastAsia="Times New Roman" w:hAnsi="Lato" w:cs="Lato"/>
          <w:i/>
          <w:iCs/>
          <w:color w:val="2D3B45"/>
          <w:kern w:val="0"/>
          <w:sz w:val="24"/>
          <w:szCs w:val="24"/>
          <w14:ligatures w14:val="none"/>
        </w:rPr>
        <w:t>presentation</w:t>
      </w:r>
      <w:proofErr w:type="gramEnd"/>
    </w:p>
    <w:p w14:paraId="2EE3C290" w14:textId="77777777" w:rsidR="002527FA" w:rsidRPr="002527FA" w:rsidRDefault="002527FA" w:rsidP="002527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Details on problem statement and data/benchmark description, include references to </w:t>
      </w:r>
      <w:proofErr w:type="spellStart"/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kaggle</w:t>
      </w:r>
      <w:proofErr w:type="spellEnd"/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 problem and open </w:t>
      </w:r>
      <w:proofErr w:type="gramStart"/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datasets</w:t>
      </w:r>
      <w:proofErr w:type="gramEnd"/>
    </w:p>
    <w:p w14:paraId="72ABD1AC" w14:textId="77777777" w:rsidR="002527FA" w:rsidRPr="002527FA" w:rsidRDefault="002527FA" w:rsidP="002527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Details on the approaches, algorithms and programming tools used, include a description of the source code structure with end-to-end system </w:t>
      </w:r>
      <w:proofErr w:type="gramStart"/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diagram</w:t>
      </w:r>
      <w:proofErr w:type="gramEnd"/>
    </w:p>
    <w:p w14:paraId="449798A3" w14:textId="77777777" w:rsidR="002527FA" w:rsidRPr="002527FA" w:rsidRDefault="002527FA" w:rsidP="002527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Details on the metrics and evaluation setup</w:t>
      </w:r>
    </w:p>
    <w:p w14:paraId="06C78773" w14:textId="77777777" w:rsidR="002527FA" w:rsidRPr="002527FA" w:rsidRDefault="002527FA" w:rsidP="002527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Detailed analysis on results, comparisons of different approaches</w:t>
      </w:r>
    </w:p>
    <w:p w14:paraId="2FA3FF46" w14:textId="77777777" w:rsidR="002527FA" w:rsidRPr="002527FA" w:rsidRDefault="002527FA" w:rsidP="002527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 xml:space="preserve">Conclusion on challenges and lessons </w:t>
      </w:r>
      <w:proofErr w:type="gramStart"/>
      <w:r w:rsidRPr="002527FA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learned</w:t>
      </w:r>
      <w:proofErr w:type="gramEnd"/>
    </w:p>
    <w:p w14:paraId="5A41B868" w14:textId="77777777" w:rsidR="007940E7" w:rsidRDefault="007940E7"/>
    <w:sectPr w:rsidR="0079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C217C"/>
    <w:multiLevelType w:val="multilevel"/>
    <w:tmpl w:val="8CA8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C4EAE"/>
    <w:multiLevelType w:val="multilevel"/>
    <w:tmpl w:val="750E3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179330">
    <w:abstractNumId w:val="0"/>
  </w:num>
  <w:num w:numId="2" w16cid:durableId="20861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26"/>
    <w:rsid w:val="002527FA"/>
    <w:rsid w:val="004C5A26"/>
    <w:rsid w:val="007940E7"/>
    <w:rsid w:val="008A64A1"/>
    <w:rsid w:val="00E35500"/>
    <w:rsid w:val="00E9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B548"/>
  <w15:chartTrackingRefBased/>
  <w15:docId w15:val="{525D101D-AAC9-427F-B4C1-8D1C00D6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2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Patterson, Alec</dc:creator>
  <cp:keywords/>
  <dc:description/>
  <cp:lastModifiedBy>Patterson, Alec</cp:lastModifiedBy>
  <cp:revision>4</cp:revision>
  <dcterms:created xsi:type="dcterms:W3CDTF">2023-08-07T13:55:00Z</dcterms:created>
  <dcterms:modified xsi:type="dcterms:W3CDTF">2023-08-07T14:01:00Z</dcterms:modified>
</cp:coreProperties>
</file>