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D8A18" w14:textId="6B3A3503" w:rsidR="002F221A" w:rsidRDefault="00041B60">
      <w:r w:rsidRPr="00041B60">
        <w:drawing>
          <wp:inline distT="0" distB="0" distL="0" distR="0" wp14:anchorId="33109D71" wp14:editId="16FC2A47">
            <wp:extent cx="5400040" cy="2711450"/>
            <wp:effectExtent l="0" t="0" r="0" b="0"/>
            <wp:docPr id="1259148870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48870" name="Imagen 1" descr="Gráfic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0119" w14:textId="6252E751" w:rsidR="00041B60" w:rsidRDefault="00041B60">
      <w:r>
        <w:t xml:space="preserve">Respuesta al escalón del sistema solo y los </w:t>
      </w:r>
      <w:proofErr w:type="spellStart"/>
      <w:r>
        <w:t>pade</w:t>
      </w:r>
      <w:proofErr w:type="spellEnd"/>
      <w:r>
        <w:t xml:space="preserve"> de primer y segundo orden solos.</w:t>
      </w:r>
    </w:p>
    <w:p w14:paraId="048783A4" w14:textId="77777777" w:rsidR="000C08D1" w:rsidRDefault="000C08D1"/>
    <w:p w14:paraId="56661A96" w14:textId="77777777" w:rsidR="000C08D1" w:rsidRDefault="000C08D1"/>
    <w:p w14:paraId="53A3B276" w14:textId="092C0DA0" w:rsidR="000C08D1" w:rsidRDefault="000C08D1">
      <w:r>
        <w:t>Lugar geométrico de raíces sin atraso</w:t>
      </w:r>
    </w:p>
    <w:p w14:paraId="54400008" w14:textId="3AF9DF32" w:rsidR="000C08D1" w:rsidRDefault="000C08D1">
      <w:r w:rsidRPr="000C08D1">
        <w:drawing>
          <wp:inline distT="0" distB="0" distL="0" distR="0" wp14:anchorId="1EF46173" wp14:editId="01465043">
            <wp:extent cx="5334462" cy="4762913"/>
            <wp:effectExtent l="0" t="0" r="0" b="0"/>
            <wp:docPr id="110099158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1582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5B3F" w14:textId="7FF2409A" w:rsidR="000C08D1" w:rsidRDefault="000C08D1">
      <w:r>
        <w:lastRenderedPageBreak/>
        <w:t>Ecuación característica en Matlab para graficar lo de arriba</w:t>
      </w:r>
    </w:p>
    <w:p w14:paraId="62071733" w14:textId="32B53734" w:rsidR="000C08D1" w:rsidRDefault="000C08D1">
      <w:r w:rsidRPr="000C08D1">
        <w:drawing>
          <wp:inline distT="0" distB="0" distL="0" distR="0" wp14:anchorId="6D13A127" wp14:editId="79E8E1B1">
            <wp:extent cx="4359018" cy="1150720"/>
            <wp:effectExtent l="0" t="0" r="3810" b="0"/>
            <wp:docPr id="12303566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5663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5944" w14:textId="77777777" w:rsidR="000C08D1" w:rsidRDefault="000C08D1"/>
    <w:p w14:paraId="6DDA8BAE" w14:textId="77777777" w:rsidR="000C08D1" w:rsidRDefault="000C08D1"/>
    <w:p w14:paraId="10711FA0" w14:textId="79F46B87" w:rsidR="000C08D1" w:rsidRDefault="000C08D1">
      <w:r>
        <w:t>Función con retardo de Matlab:</w:t>
      </w:r>
    </w:p>
    <w:p w14:paraId="26F19CB6" w14:textId="56231DAB" w:rsidR="00224D41" w:rsidRDefault="00224D41">
      <w:r w:rsidRPr="00224D41">
        <w:drawing>
          <wp:inline distT="0" distB="0" distL="0" distR="0" wp14:anchorId="700CEE7A" wp14:editId="32D9E31E">
            <wp:extent cx="4701947" cy="3901778"/>
            <wp:effectExtent l="0" t="0" r="3810" b="3810"/>
            <wp:docPr id="30980809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08090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4790" w14:textId="5C1D38B0" w:rsidR="00224D41" w:rsidRDefault="00224D41">
      <w:r>
        <w:t xml:space="preserve">Y el código es: </w:t>
      </w:r>
    </w:p>
    <w:p w14:paraId="15317982" w14:textId="77777777" w:rsidR="00224D41" w:rsidRDefault="00224D41" w:rsidP="00224D41">
      <w:proofErr w:type="spellStart"/>
      <w:r>
        <w:t>Td</w:t>
      </w:r>
      <w:proofErr w:type="spellEnd"/>
      <w:r>
        <w:t xml:space="preserve"> = 1.2; % tiempo de retardo</w:t>
      </w:r>
    </w:p>
    <w:p w14:paraId="260F1DA3" w14:textId="77777777" w:rsidR="00224D41" w:rsidRDefault="00224D41" w:rsidP="00224D41">
      <w:r>
        <w:t>K = 1; % ganancia unitaria</w:t>
      </w:r>
    </w:p>
    <w:p w14:paraId="2CF0AC8A" w14:textId="77777777" w:rsidR="00224D41" w:rsidRDefault="00224D41" w:rsidP="00224D41">
      <w:proofErr w:type="spellStart"/>
      <w:r>
        <w:t>num</w:t>
      </w:r>
      <w:proofErr w:type="spellEnd"/>
      <w:r>
        <w:t xml:space="preserve"> = [K*(16)];</w:t>
      </w:r>
    </w:p>
    <w:p w14:paraId="2817F80F" w14:textId="77777777" w:rsidR="00224D41" w:rsidRDefault="00224D41" w:rsidP="00224D41">
      <w:r>
        <w:t>den = [0.28 1]; % denominador considerando el retardo</w:t>
      </w:r>
    </w:p>
    <w:p w14:paraId="3A942DB1" w14:textId="77777777" w:rsidR="00224D41" w:rsidRDefault="00224D41" w:rsidP="00224D41">
      <w:proofErr w:type="spellStart"/>
      <w:r>
        <w:t>sys</w:t>
      </w:r>
      <w:proofErr w:type="spellEnd"/>
      <w:r>
        <w:t xml:space="preserve"> = </w:t>
      </w:r>
      <w:proofErr w:type="spellStart"/>
      <w:proofErr w:type="gramStart"/>
      <w:r>
        <w:t>tf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den,'OutputDelay',1.2); % función de transferencia sistema</w:t>
      </w:r>
    </w:p>
    <w:p w14:paraId="7A56F7DF" w14:textId="61A9BBC3" w:rsidR="00224D41" w:rsidRDefault="00224D41" w:rsidP="00224D41">
      <w:r>
        <w:t>step(</w:t>
      </w:r>
      <w:proofErr w:type="spellStart"/>
      <w:r>
        <w:t>sys</w:t>
      </w:r>
      <w:proofErr w:type="spellEnd"/>
      <w:r>
        <w:t>);</w:t>
      </w:r>
    </w:p>
    <w:p w14:paraId="66036A28" w14:textId="798515E6" w:rsidR="00806E10" w:rsidRDefault="00806E10" w:rsidP="00224D41">
      <w:r>
        <w:lastRenderedPageBreak/>
        <w:t xml:space="preserve">respuestas con aproximaciones de </w:t>
      </w:r>
      <w:proofErr w:type="spellStart"/>
      <w:r>
        <w:t>padé</w:t>
      </w:r>
      <w:proofErr w:type="spellEnd"/>
      <w:r>
        <w:t>:</w:t>
      </w:r>
    </w:p>
    <w:p w14:paraId="58AF6339" w14:textId="183BAF00" w:rsidR="00806E10" w:rsidRDefault="00806E10" w:rsidP="00224D41">
      <w:proofErr w:type="spellStart"/>
      <w:r>
        <w:t>padé</w:t>
      </w:r>
      <w:proofErr w:type="spellEnd"/>
      <w:r>
        <w:t xml:space="preserve"> 1º orden: </w:t>
      </w:r>
      <w:r>
        <w:br/>
      </w:r>
      <w:r w:rsidRPr="00806E10">
        <w:drawing>
          <wp:inline distT="0" distB="0" distL="0" distR="0" wp14:anchorId="44B5516A" wp14:editId="785F58B2">
            <wp:extent cx="5082980" cy="3909399"/>
            <wp:effectExtent l="0" t="0" r="3810" b="0"/>
            <wp:docPr id="13176555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5551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E219" w14:textId="78111478" w:rsidR="00806E10" w:rsidRDefault="00806E10" w:rsidP="00806E10">
      <w:r>
        <w:t>código:</w:t>
      </w:r>
      <w:r>
        <w:br/>
      </w:r>
      <w:r>
        <w:t>s=</w:t>
      </w:r>
      <w:proofErr w:type="spellStart"/>
      <w:r>
        <w:t>tf</w:t>
      </w:r>
      <w:proofErr w:type="spellEnd"/>
      <w:r>
        <w:t>('s');</w:t>
      </w:r>
      <w:r>
        <w:tab/>
        <w:t>%</w:t>
      </w:r>
      <w:r>
        <w:t>d</w:t>
      </w:r>
      <w:r>
        <w:t>efine variable s</w:t>
      </w:r>
    </w:p>
    <w:p w14:paraId="6C45D0E4" w14:textId="424B2DD0" w:rsidR="00806E10" w:rsidRDefault="00806E10" w:rsidP="00806E10">
      <w:r>
        <w:t>G1=(16*(-s+1.666</w:t>
      </w:r>
      <w:proofErr w:type="gramStart"/>
      <w:r>
        <w:t>))/</w:t>
      </w:r>
      <w:proofErr w:type="gramEnd"/>
      <w:r>
        <w:t>((s+1.666)*(s+0.28))</w:t>
      </w:r>
      <w:r>
        <w:tab/>
      </w:r>
      <w:r>
        <w:tab/>
        <w:t>% arma la transferencia G1</w:t>
      </w:r>
    </w:p>
    <w:p w14:paraId="6BABA21E" w14:textId="4D6BA5AD" w:rsidR="00806E10" w:rsidRDefault="00806E10" w:rsidP="00806E10">
      <w:r>
        <w:t>step(G1);</w:t>
      </w:r>
    </w:p>
    <w:p w14:paraId="3B42F850" w14:textId="77777777" w:rsidR="00224D41" w:rsidRDefault="00224D41" w:rsidP="00224D41"/>
    <w:p w14:paraId="23DF6301" w14:textId="37CECEFC" w:rsidR="00224D41" w:rsidRDefault="00806E10" w:rsidP="00224D41">
      <w:r>
        <w:t>2º orden:</w:t>
      </w:r>
    </w:p>
    <w:p w14:paraId="31706C92" w14:textId="5F7B8AA7" w:rsidR="00806E10" w:rsidRDefault="00806E10" w:rsidP="00224D41">
      <w:r w:rsidRPr="00806E10">
        <w:lastRenderedPageBreak/>
        <w:drawing>
          <wp:inline distT="0" distB="0" distL="0" distR="0" wp14:anchorId="218312FE" wp14:editId="0C0C7EE5">
            <wp:extent cx="4915326" cy="3848433"/>
            <wp:effectExtent l="0" t="0" r="0" b="0"/>
            <wp:docPr id="69798354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83540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BE03" w14:textId="1322B1CE" w:rsidR="00806E10" w:rsidRDefault="00806E10" w:rsidP="00224D41">
      <w:r>
        <w:t>Código:</w:t>
      </w:r>
    </w:p>
    <w:p w14:paraId="30BDE7BE" w14:textId="22A12465" w:rsidR="00806E10" w:rsidRDefault="00806E10" w:rsidP="00806E10">
      <w:r>
        <w:t>s=</w:t>
      </w:r>
      <w:proofErr w:type="spellStart"/>
      <w:r>
        <w:t>tf</w:t>
      </w:r>
      <w:proofErr w:type="spellEnd"/>
      <w:r>
        <w:t>('s');</w:t>
      </w:r>
      <w:r>
        <w:tab/>
        <w:t>%</w:t>
      </w:r>
      <w:proofErr w:type="spellStart"/>
      <w:r>
        <w:t>efine</w:t>
      </w:r>
      <w:proofErr w:type="spellEnd"/>
      <w:r>
        <w:t xml:space="preserve"> variable s</w:t>
      </w:r>
    </w:p>
    <w:p w14:paraId="03A2A8A6" w14:textId="77777777" w:rsidR="00806E10" w:rsidRDefault="00806E10" w:rsidP="00806E10">
      <w:r>
        <w:t>G2</w:t>
      </w:r>
      <w:proofErr w:type="gramStart"/>
      <w:r>
        <w:t>=(</w:t>
      </w:r>
      <w:proofErr w:type="gramEnd"/>
      <w:r>
        <w:t>16*(1 - 0.6*s + 0.12*s^2))/((1 + 0.6*s + 0.12*s^2)*(s+0.28))</w:t>
      </w:r>
    </w:p>
    <w:p w14:paraId="007022AB" w14:textId="670D487C" w:rsidR="00806E10" w:rsidRDefault="00806E10" w:rsidP="00806E10">
      <w:r>
        <w:t>% arma la transferencia G1</w:t>
      </w:r>
    </w:p>
    <w:p w14:paraId="24B943C5" w14:textId="68EEA7E6" w:rsidR="00806E10" w:rsidRDefault="00806E10" w:rsidP="00806E10">
      <w:r>
        <w:t>step(G2);</w:t>
      </w:r>
    </w:p>
    <w:p w14:paraId="4F5DA22B" w14:textId="0858FBB9" w:rsidR="00224D41" w:rsidRDefault="00806E10" w:rsidP="00224D41">
      <w:r>
        <w:rPr>
          <w:color w:val="FF0000"/>
        </w:rPr>
        <w:t>viendo que no hay mucha diferencia entre el retardo real, y las aproximaciones, tomaría la de primer orden y a la verga. Desde ahí, deberíamos seguir con lo que falta del parcial.</w:t>
      </w:r>
      <w:r>
        <w:rPr>
          <w:color w:val="FF0000"/>
        </w:rPr>
        <w:br/>
      </w:r>
      <w:r>
        <w:rPr>
          <w:color w:val="FF0000"/>
        </w:rPr>
        <w:br/>
      </w:r>
      <w:r w:rsidR="009324A8">
        <w:lastRenderedPageBreak/>
        <w:t>Lugar de raíz del sistema con retardo:</w:t>
      </w:r>
      <w:r w:rsidR="009324A8">
        <w:br/>
      </w:r>
      <w:r w:rsidR="009324A8" w:rsidRPr="009324A8">
        <w:drawing>
          <wp:inline distT="0" distB="0" distL="0" distR="0" wp14:anchorId="58BD9550" wp14:editId="4B230919">
            <wp:extent cx="5400040" cy="2845435"/>
            <wp:effectExtent l="0" t="0" r="0" b="0"/>
            <wp:docPr id="12432790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7903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10D9" w14:textId="77777777" w:rsidR="009324A8" w:rsidRDefault="009324A8" w:rsidP="009324A8">
      <w:r>
        <w:t xml:space="preserve">código usado: </w:t>
      </w:r>
    </w:p>
    <w:p w14:paraId="698D3B89" w14:textId="6A9AE4F2" w:rsidR="009324A8" w:rsidRDefault="009324A8" w:rsidP="009324A8">
      <w:r>
        <w:t>s=</w:t>
      </w:r>
      <w:proofErr w:type="spellStart"/>
      <w:r>
        <w:t>tf</w:t>
      </w:r>
      <w:proofErr w:type="spellEnd"/>
      <w:r>
        <w:t>('s');</w:t>
      </w:r>
      <w:r>
        <w:tab/>
      </w:r>
      <w:r>
        <w:tab/>
      </w:r>
      <w:r>
        <w:tab/>
      </w:r>
      <w:r>
        <w:tab/>
        <w:t>%</w:t>
      </w:r>
      <w:proofErr w:type="spellStart"/>
      <w:r>
        <w:t>efine</w:t>
      </w:r>
      <w:proofErr w:type="spellEnd"/>
      <w:r>
        <w:t xml:space="preserve"> variable s</w:t>
      </w:r>
    </w:p>
    <w:p w14:paraId="6A31EB22" w14:textId="77777777" w:rsidR="009324A8" w:rsidRDefault="009324A8" w:rsidP="009324A8">
      <w:r>
        <w:t>G1=(16*(-s+1.666</w:t>
      </w:r>
      <w:proofErr w:type="gramStart"/>
      <w:r>
        <w:t>))/</w:t>
      </w:r>
      <w:proofErr w:type="gramEnd"/>
      <w:r>
        <w:t>((s+1.666)*(s+0.28))</w:t>
      </w:r>
      <w:r>
        <w:tab/>
      </w:r>
      <w:r>
        <w:tab/>
      </w:r>
      <w:r>
        <w:tab/>
        <w:t>% arma la transferencia G1</w:t>
      </w:r>
    </w:p>
    <w:p w14:paraId="7947BFE7" w14:textId="18165491" w:rsidR="009324A8" w:rsidRDefault="009324A8" w:rsidP="009324A8">
      <w:proofErr w:type="spellStart"/>
      <w:r>
        <w:t>rlocus</w:t>
      </w:r>
      <w:proofErr w:type="spellEnd"/>
      <w:r>
        <w:t>(G1);</w:t>
      </w:r>
    </w:p>
    <w:p w14:paraId="31A78309" w14:textId="77777777" w:rsidR="009324A8" w:rsidRDefault="009324A8" w:rsidP="009324A8"/>
    <w:p w14:paraId="6E987665" w14:textId="398AAE9B" w:rsidR="009324A8" w:rsidRDefault="009324A8" w:rsidP="009324A8">
      <w:pPr>
        <w:rPr>
          <w:color w:val="C00000"/>
        </w:rPr>
      </w:pPr>
      <w:r>
        <w:rPr>
          <w:color w:val="C00000"/>
        </w:rPr>
        <w:t xml:space="preserve">Según </w:t>
      </w:r>
      <w:proofErr w:type="spellStart"/>
      <w:r>
        <w:rPr>
          <w:color w:val="C00000"/>
        </w:rPr>
        <w:t>matlab</w:t>
      </w:r>
      <w:proofErr w:type="spellEnd"/>
      <w:r>
        <w:rPr>
          <w:color w:val="C00000"/>
        </w:rPr>
        <w:t xml:space="preserve">, para tener un sistema </w:t>
      </w:r>
      <w:proofErr w:type="spellStart"/>
      <w:r>
        <w:rPr>
          <w:color w:val="C00000"/>
        </w:rPr>
        <w:t>criticamente</w:t>
      </w:r>
      <w:proofErr w:type="spellEnd"/>
      <w:r>
        <w:rPr>
          <w:color w:val="C00000"/>
        </w:rPr>
        <w:t xml:space="preserve"> amortiguado, deberíamos tener una ganancia de 0,019 como indica la siguiente figura:</w:t>
      </w:r>
    </w:p>
    <w:p w14:paraId="53BB466F" w14:textId="2E5502B5" w:rsidR="009324A8" w:rsidRDefault="009324A8" w:rsidP="009324A8">
      <w:pPr>
        <w:rPr>
          <w:color w:val="C00000"/>
        </w:rPr>
      </w:pPr>
      <w:r w:rsidRPr="009324A8">
        <w:rPr>
          <w:color w:val="C00000"/>
        </w:rPr>
        <w:drawing>
          <wp:inline distT="0" distB="0" distL="0" distR="0" wp14:anchorId="0E55AC1A" wp14:editId="0DFCE285">
            <wp:extent cx="5400040" cy="2919730"/>
            <wp:effectExtent l="0" t="0" r="0" b="0"/>
            <wp:docPr id="5747736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73600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1181" w14:textId="3A16FFB3" w:rsidR="009324A8" w:rsidRDefault="009324A8" w:rsidP="009324A8">
      <w:pPr>
        <w:rPr>
          <w:color w:val="C00000"/>
        </w:rPr>
      </w:pPr>
      <w:r>
        <w:rPr>
          <w:color w:val="C00000"/>
        </w:rPr>
        <w:lastRenderedPageBreak/>
        <w:t xml:space="preserve">Preguntarle al profe si esto es así y si debemos tener en cuenta el retardo. Yo creo </w:t>
      </w:r>
      <w:proofErr w:type="gramStart"/>
      <w:r>
        <w:rPr>
          <w:color w:val="C00000"/>
        </w:rPr>
        <w:t>que</w:t>
      </w:r>
      <w:proofErr w:type="gramEnd"/>
      <w:r>
        <w:rPr>
          <w:color w:val="C00000"/>
        </w:rPr>
        <w:t xml:space="preserve"> si porque el retardo puede generar un adelanto de fase y volver al sistema inestable, como se muestra en el lugar de raíz anterior. </w:t>
      </w:r>
    </w:p>
    <w:p w14:paraId="34BE3A52" w14:textId="777883BE" w:rsidR="009324A8" w:rsidRDefault="009324A8" w:rsidP="009324A8">
      <w:r>
        <w:t>Hasta acá tendríamos el punto c y d. deberíamos corroborar que estén bien.</w:t>
      </w:r>
    </w:p>
    <w:p w14:paraId="207300DC" w14:textId="382C892E" w:rsidR="009324A8" w:rsidRDefault="009324A8" w:rsidP="009324A8">
      <w:r>
        <w:t xml:space="preserve">Para el punto e, tenemos que ponerle esa k a la función de transferencia total. Después, nos metemos al </w:t>
      </w:r>
      <w:proofErr w:type="spellStart"/>
      <w:r>
        <w:t>sisotool</w:t>
      </w:r>
      <w:proofErr w:type="spellEnd"/>
      <w:r>
        <w:t xml:space="preserve"> y planteamos que los polos de lazo cerrado tienen que estar donde indican los profes. Esto nos va a dar un compensador que deberemos colocar.</w:t>
      </w:r>
    </w:p>
    <w:p w14:paraId="143C7746" w14:textId="0E181AB3" w:rsidR="00A61221" w:rsidRPr="009324A8" w:rsidRDefault="00A61221" w:rsidP="009324A8">
      <w:r>
        <w:t xml:space="preserve">Dentro del </w:t>
      </w:r>
      <w:proofErr w:type="spellStart"/>
      <w:r>
        <w:t>sisotool</w:t>
      </w:r>
      <w:proofErr w:type="spellEnd"/>
      <w:r>
        <w:t xml:space="preserve"> podemos hacer todo lo que falta. Es </w:t>
      </w:r>
      <w:proofErr w:type="spellStart"/>
      <w:r>
        <w:t>mas</w:t>
      </w:r>
      <w:proofErr w:type="spellEnd"/>
      <w:r>
        <w:t xml:space="preserve">, te va tirando la respuesta al escalón mientras vas modificando el sistema. </w:t>
      </w:r>
    </w:p>
    <w:sectPr w:rsidR="00A61221" w:rsidRPr="00932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60"/>
    <w:rsid w:val="00041B60"/>
    <w:rsid w:val="000C08D1"/>
    <w:rsid w:val="00224D41"/>
    <w:rsid w:val="002F221A"/>
    <w:rsid w:val="00806E10"/>
    <w:rsid w:val="009324A8"/>
    <w:rsid w:val="00A61221"/>
    <w:rsid w:val="00A86B67"/>
    <w:rsid w:val="00C3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D0DE"/>
  <w15:chartTrackingRefBased/>
  <w15:docId w15:val="{C14AE869-B7AE-45D4-B3F1-2B839375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1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1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1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1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1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1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1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1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1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1B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1B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1B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1B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1B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1B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1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1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1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1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1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1B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1B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1B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1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1B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1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6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Gaitano Herrera</dc:creator>
  <cp:keywords/>
  <dc:description/>
  <cp:lastModifiedBy>Felipe Gaitano Herrera</cp:lastModifiedBy>
  <cp:revision>1</cp:revision>
  <dcterms:created xsi:type="dcterms:W3CDTF">2024-10-11T00:28:00Z</dcterms:created>
  <dcterms:modified xsi:type="dcterms:W3CDTF">2024-10-12T15:08:00Z</dcterms:modified>
</cp:coreProperties>
</file>