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D31" w:rsidRPr="00646D31" w:rsidRDefault="00646D31" w:rsidP="00646D3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646D31">
        <w:rPr>
          <w:rFonts w:ascii="Book Antiqua" w:hAnsi="Book Antiqua" w:cs="Times New Roman"/>
          <w:sz w:val="24"/>
        </w:rPr>
        <w:t>Yerba Buena, 07 de Noviembre de 1984</w:t>
      </w:r>
    </w:p>
    <w:p w:rsidR="00646D31" w:rsidRPr="00646D31" w:rsidRDefault="00646D31" w:rsidP="00646D31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646D31">
        <w:rPr>
          <w:rFonts w:ascii="Book Antiqua" w:hAnsi="Book Antiqua" w:cs="Times New Roman"/>
          <w:b/>
          <w:sz w:val="24"/>
        </w:rPr>
        <w:t>ORDENANZA Nº 89</w:t>
      </w:r>
    </w:p>
    <w:p w:rsidR="00646D31" w:rsidRPr="00646D31" w:rsidRDefault="00646D31" w:rsidP="00646D3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646D31">
        <w:rPr>
          <w:rFonts w:ascii="Book Antiqua" w:hAnsi="Book Antiqua" w:cs="Times New Roman"/>
          <w:b/>
          <w:sz w:val="24"/>
        </w:rPr>
        <w:t>VISTO:</w:t>
      </w:r>
    </w:p>
    <w:p w:rsidR="008A1A8C" w:rsidRPr="00646D31" w:rsidRDefault="00646D31" w:rsidP="00646D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CF5EA9" w:rsidRPr="00646D31">
        <w:rPr>
          <w:rFonts w:ascii="Book Antiqua" w:hAnsi="Book Antiqua" w:cs="Times New Roman"/>
          <w:sz w:val="24"/>
        </w:rPr>
        <w:t>La gran cantidad de niños que concurren a los establecimientos escolares de nuestro municipio</w:t>
      </w:r>
      <w:r>
        <w:rPr>
          <w:rFonts w:ascii="Book Antiqua" w:hAnsi="Book Antiqua" w:cs="Times New Roman"/>
          <w:sz w:val="24"/>
        </w:rPr>
        <w:t xml:space="preserve">; </w:t>
      </w:r>
      <w:r w:rsidR="00B07DE1" w:rsidRPr="00646D31">
        <w:rPr>
          <w:rFonts w:ascii="Book Antiqua" w:hAnsi="Book Antiqua" w:cs="Times New Roman"/>
          <w:sz w:val="24"/>
        </w:rPr>
        <w:t>y</w:t>
      </w:r>
    </w:p>
    <w:p w:rsidR="00646D31" w:rsidRPr="00646D31" w:rsidRDefault="00646D31" w:rsidP="00646D3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646D31">
        <w:rPr>
          <w:rFonts w:ascii="Book Antiqua" w:hAnsi="Book Antiqua" w:cs="Times New Roman"/>
          <w:b/>
          <w:sz w:val="24"/>
        </w:rPr>
        <w:t>CONSIDERANDO:</w:t>
      </w:r>
    </w:p>
    <w:p w:rsidR="00706064" w:rsidRPr="00646D31" w:rsidRDefault="00646D31" w:rsidP="00646D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8A1A8C" w:rsidRPr="00646D31">
        <w:rPr>
          <w:rFonts w:ascii="Book Antiqua" w:hAnsi="Book Antiqua" w:cs="Times New Roman"/>
          <w:sz w:val="24"/>
        </w:rPr>
        <w:t xml:space="preserve">Que </w:t>
      </w:r>
      <w:r w:rsidR="00CF5EA9" w:rsidRPr="00646D31">
        <w:rPr>
          <w:rFonts w:ascii="Book Antiqua" w:hAnsi="Book Antiqua" w:cs="Times New Roman"/>
          <w:sz w:val="24"/>
        </w:rPr>
        <w:t>la avda</w:t>
      </w:r>
      <w:r>
        <w:rPr>
          <w:rFonts w:ascii="Book Antiqua" w:hAnsi="Book Antiqua" w:cs="Times New Roman"/>
          <w:sz w:val="24"/>
        </w:rPr>
        <w:t xml:space="preserve">. </w:t>
      </w:r>
      <w:r w:rsidR="00CF5EA9" w:rsidRPr="00646D31">
        <w:rPr>
          <w:rFonts w:ascii="Book Antiqua" w:hAnsi="Book Antiqua" w:cs="Times New Roman"/>
          <w:sz w:val="24"/>
        </w:rPr>
        <w:t>Aconquija es el acceso principal al departamento y por lo tanto</w:t>
      </w:r>
      <w:r>
        <w:rPr>
          <w:rFonts w:ascii="Book Antiqua" w:hAnsi="Book Antiqua" w:cs="Times New Roman"/>
          <w:sz w:val="24"/>
        </w:rPr>
        <w:t xml:space="preserve">, </w:t>
      </w:r>
      <w:r w:rsidR="00CF5EA9" w:rsidRPr="00646D31">
        <w:rPr>
          <w:rFonts w:ascii="Book Antiqua" w:hAnsi="Book Antiqua" w:cs="Times New Roman"/>
          <w:sz w:val="24"/>
        </w:rPr>
        <w:t>la influencia de vehículos es importante lo cual significa un riesgo muy serio para los niños que concurren a clase</w:t>
      </w:r>
      <w:r>
        <w:rPr>
          <w:rFonts w:ascii="Book Antiqua" w:hAnsi="Book Antiqua" w:cs="Times New Roman"/>
          <w:sz w:val="24"/>
        </w:rPr>
        <w:t xml:space="preserve">. </w:t>
      </w:r>
    </w:p>
    <w:p w:rsidR="00872F3F" w:rsidRPr="00646D31" w:rsidRDefault="00646D31" w:rsidP="00646D3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646D31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706064" w:rsidRPr="00646D31" w:rsidRDefault="00646D31" w:rsidP="00646D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46D31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CF5EA9" w:rsidRPr="00646D31">
        <w:rPr>
          <w:rFonts w:ascii="Book Antiqua" w:hAnsi="Book Antiqua" w:cs="Times New Roman"/>
          <w:sz w:val="24"/>
        </w:rPr>
        <w:t>Instalar semáforos en la platabanda ubicado al frente de cada establecimiento</w:t>
      </w:r>
      <w:r>
        <w:rPr>
          <w:rFonts w:ascii="Book Antiqua" w:hAnsi="Book Antiqua" w:cs="Times New Roman"/>
          <w:sz w:val="24"/>
        </w:rPr>
        <w:t xml:space="preserve">. </w:t>
      </w:r>
    </w:p>
    <w:p w:rsidR="00706064" w:rsidRPr="00646D31" w:rsidRDefault="00646D31" w:rsidP="00646D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46D31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CF5EA9" w:rsidRPr="00646D31">
        <w:rPr>
          <w:rFonts w:ascii="Book Antiqua" w:hAnsi="Book Antiqua" w:cs="Times New Roman"/>
          <w:sz w:val="24"/>
        </w:rPr>
        <w:t xml:space="preserve">Que dicha instalación sea puesta en práctica en todo establecimiento escolar que funcione sobre la </w:t>
      </w:r>
      <w:r w:rsidR="007C6F81" w:rsidRPr="00646D31">
        <w:rPr>
          <w:rFonts w:ascii="Book Antiqua" w:hAnsi="Book Antiqua" w:cs="Times New Roman"/>
          <w:sz w:val="24"/>
        </w:rPr>
        <w:t>A</w:t>
      </w:r>
      <w:r w:rsidR="00CF5EA9" w:rsidRPr="00646D31">
        <w:rPr>
          <w:rFonts w:ascii="Book Antiqua" w:hAnsi="Book Antiqua" w:cs="Times New Roman"/>
          <w:sz w:val="24"/>
        </w:rPr>
        <w:t>vda</w:t>
      </w:r>
      <w:r>
        <w:rPr>
          <w:rFonts w:ascii="Book Antiqua" w:hAnsi="Book Antiqua" w:cs="Times New Roman"/>
          <w:sz w:val="24"/>
        </w:rPr>
        <w:t xml:space="preserve">. </w:t>
      </w:r>
      <w:r w:rsidR="007C6F81" w:rsidRPr="00646D31">
        <w:rPr>
          <w:rFonts w:ascii="Book Antiqua" w:hAnsi="Book Antiqua" w:cs="Times New Roman"/>
          <w:sz w:val="24"/>
        </w:rPr>
        <w:t>A</w:t>
      </w:r>
      <w:r w:rsidR="00CF5EA9" w:rsidRPr="00646D31">
        <w:rPr>
          <w:rFonts w:ascii="Book Antiqua" w:hAnsi="Book Antiqua" w:cs="Times New Roman"/>
          <w:sz w:val="24"/>
        </w:rPr>
        <w:t>conquija</w:t>
      </w:r>
      <w:r>
        <w:rPr>
          <w:rFonts w:ascii="Book Antiqua" w:hAnsi="Book Antiqua" w:cs="Times New Roman"/>
          <w:sz w:val="24"/>
        </w:rPr>
        <w:t xml:space="preserve">. </w:t>
      </w:r>
      <w:r w:rsidR="00CF5EA9" w:rsidRPr="00646D31">
        <w:rPr>
          <w:rFonts w:ascii="Book Antiqua" w:hAnsi="Book Antiqua" w:cs="Times New Roman"/>
          <w:sz w:val="24"/>
        </w:rPr>
        <w:t>Los mismos funcionaran en el horario de ingreso y egreso de los alumnos</w:t>
      </w:r>
      <w:r>
        <w:rPr>
          <w:rFonts w:ascii="Book Antiqua" w:hAnsi="Book Antiqua" w:cs="Times New Roman"/>
          <w:sz w:val="24"/>
        </w:rPr>
        <w:t xml:space="preserve">. </w:t>
      </w:r>
    </w:p>
    <w:p w:rsidR="00706064" w:rsidRPr="00646D31" w:rsidRDefault="00646D31" w:rsidP="00646D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46D31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A120F9" w:rsidRPr="00646D31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A120F9" w:rsidRPr="00646D31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706064" w:rsidRPr="00646D31" w:rsidSect="00646D31">
      <w:footerReference w:type="default" r:id="rId7"/>
      <w:pgSz w:w="11906" w:h="16838"/>
      <w:pgMar w:top="1417" w:right="1134" w:bottom="1134" w:left="1701" w:header="709" w:footer="709" w:gutter="0"/>
      <w:pgNumType w:start="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0330" w:rsidRDefault="00E90330" w:rsidP="00E90330">
      <w:pPr>
        <w:spacing w:after="0" w:line="240" w:lineRule="auto"/>
      </w:pPr>
      <w:r>
        <w:separator/>
      </w:r>
    </w:p>
  </w:endnote>
  <w:endnote w:type="continuationSeparator" w:id="0">
    <w:p w:rsidR="00E90330" w:rsidRDefault="00E90330" w:rsidP="00E90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330" w:rsidRPr="00486FCA" w:rsidRDefault="00E9033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0330" w:rsidRDefault="00E90330" w:rsidP="00E90330">
      <w:pPr>
        <w:spacing w:after="0" w:line="240" w:lineRule="auto"/>
      </w:pPr>
      <w:r>
        <w:separator/>
      </w:r>
    </w:p>
  </w:footnote>
  <w:footnote w:type="continuationSeparator" w:id="0">
    <w:p w:rsidR="00E90330" w:rsidRDefault="00E90330" w:rsidP="00E90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05FCB"/>
    <w:rsid w:val="00010C97"/>
    <w:rsid w:val="0001495A"/>
    <w:rsid w:val="00023F71"/>
    <w:rsid w:val="00036229"/>
    <w:rsid w:val="00042300"/>
    <w:rsid w:val="00060CBF"/>
    <w:rsid w:val="00062C0F"/>
    <w:rsid w:val="00063F88"/>
    <w:rsid w:val="00084FC2"/>
    <w:rsid w:val="000A1A1C"/>
    <w:rsid w:val="000A4A6A"/>
    <w:rsid w:val="000C13F9"/>
    <w:rsid w:val="000C6493"/>
    <w:rsid w:val="000E1B84"/>
    <w:rsid w:val="000E2F6A"/>
    <w:rsid w:val="00132159"/>
    <w:rsid w:val="00140B57"/>
    <w:rsid w:val="00144921"/>
    <w:rsid w:val="0017699D"/>
    <w:rsid w:val="00190BD2"/>
    <w:rsid w:val="0019162E"/>
    <w:rsid w:val="001A7996"/>
    <w:rsid w:val="001B304A"/>
    <w:rsid w:val="001E173F"/>
    <w:rsid w:val="001E2CFA"/>
    <w:rsid w:val="002100BB"/>
    <w:rsid w:val="0021569B"/>
    <w:rsid w:val="002426BF"/>
    <w:rsid w:val="00256488"/>
    <w:rsid w:val="002567DB"/>
    <w:rsid w:val="00257716"/>
    <w:rsid w:val="002A533B"/>
    <w:rsid w:val="002D47B1"/>
    <w:rsid w:val="002D573E"/>
    <w:rsid w:val="002F4A00"/>
    <w:rsid w:val="002F59FD"/>
    <w:rsid w:val="002F5D5B"/>
    <w:rsid w:val="00333908"/>
    <w:rsid w:val="00340C48"/>
    <w:rsid w:val="00367F0F"/>
    <w:rsid w:val="00386799"/>
    <w:rsid w:val="003970AE"/>
    <w:rsid w:val="003A648B"/>
    <w:rsid w:val="003A7318"/>
    <w:rsid w:val="003B6941"/>
    <w:rsid w:val="003D7400"/>
    <w:rsid w:val="003E259D"/>
    <w:rsid w:val="003E6641"/>
    <w:rsid w:val="0041406D"/>
    <w:rsid w:val="0046211B"/>
    <w:rsid w:val="00464387"/>
    <w:rsid w:val="004662F0"/>
    <w:rsid w:val="00474CE7"/>
    <w:rsid w:val="00486367"/>
    <w:rsid w:val="00486FCA"/>
    <w:rsid w:val="004873E9"/>
    <w:rsid w:val="004923BC"/>
    <w:rsid w:val="004954B7"/>
    <w:rsid w:val="004B2C3D"/>
    <w:rsid w:val="004E62F1"/>
    <w:rsid w:val="00502F43"/>
    <w:rsid w:val="005054FB"/>
    <w:rsid w:val="00520394"/>
    <w:rsid w:val="00553BF1"/>
    <w:rsid w:val="00571D63"/>
    <w:rsid w:val="005A3DEF"/>
    <w:rsid w:val="005D6CFF"/>
    <w:rsid w:val="0062293C"/>
    <w:rsid w:val="00630EDA"/>
    <w:rsid w:val="006440E2"/>
    <w:rsid w:val="00646D31"/>
    <w:rsid w:val="0065383E"/>
    <w:rsid w:val="006566FC"/>
    <w:rsid w:val="00682583"/>
    <w:rsid w:val="006857B3"/>
    <w:rsid w:val="006925C5"/>
    <w:rsid w:val="006A310A"/>
    <w:rsid w:val="006B1F1C"/>
    <w:rsid w:val="006E145A"/>
    <w:rsid w:val="00706064"/>
    <w:rsid w:val="00720587"/>
    <w:rsid w:val="007241FB"/>
    <w:rsid w:val="00730DF2"/>
    <w:rsid w:val="00732369"/>
    <w:rsid w:val="007410C1"/>
    <w:rsid w:val="0074130A"/>
    <w:rsid w:val="007A115D"/>
    <w:rsid w:val="007C6F81"/>
    <w:rsid w:val="007D2B3A"/>
    <w:rsid w:val="007D5A9B"/>
    <w:rsid w:val="007D6853"/>
    <w:rsid w:val="007E36AE"/>
    <w:rsid w:val="007E6140"/>
    <w:rsid w:val="007F0D33"/>
    <w:rsid w:val="00813CB1"/>
    <w:rsid w:val="00832279"/>
    <w:rsid w:val="008460F9"/>
    <w:rsid w:val="008549D9"/>
    <w:rsid w:val="00872F3F"/>
    <w:rsid w:val="00883986"/>
    <w:rsid w:val="008A1A8C"/>
    <w:rsid w:val="008B7CAD"/>
    <w:rsid w:val="008D7241"/>
    <w:rsid w:val="008F4C78"/>
    <w:rsid w:val="009529E3"/>
    <w:rsid w:val="00983B92"/>
    <w:rsid w:val="009B5C8C"/>
    <w:rsid w:val="009E4404"/>
    <w:rsid w:val="009F2F62"/>
    <w:rsid w:val="00A120F9"/>
    <w:rsid w:val="00A455D8"/>
    <w:rsid w:val="00A508E0"/>
    <w:rsid w:val="00A66977"/>
    <w:rsid w:val="00A73CCF"/>
    <w:rsid w:val="00A86062"/>
    <w:rsid w:val="00AA0C2D"/>
    <w:rsid w:val="00AA302E"/>
    <w:rsid w:val="00AA5F97"/>
    <w:rsid w:val="00AA6558"/>
    <w:rsid w:val="00AA6F1F"/>
    <w:rsid w:val="00AA71AD"/>
    <w:rsid w:val="00AF13E4"/>
    <w:rsid w:val="00B07DE1"/>
    <w:rsid w:val="00B16FC9"/>
    <w:rsid w:val="00B2306B"/>
    <w:rsid w:val="00B36D0B"/>
    <w:rsid w:val="00B42376"/>
    <w:rsid w:val="00B95D54"/>
    <w:rsid w:val="00BA1063"/>
    <w:rsid w:val="00BA61A1"/>
    <w:rsid w:val="00BF0C1E"/>
    <w:rsid w:val="00BF1BDE"/>
    <w:rsid w:val="00C03E15"/>
    <w:rsid w:val="00C11C00"/>
    <w:rsid w:val="00C201CC"/>
    <w:rsid w:val="00C45389"/>
    <w:rsid w:val="00C60CAF"/>
    <w:rsid w:val="00CA5B7D"/>
    <w:rsid w:val="00CB2227"/>
    <w:rsid w:val="00CB7F76"/>
    <w:rsid w:val="00CC221F"/>
    <w:rsid w:val="00CC2673"/>
    <w:rsid w:val="00CE4F7A"/>
    <w:rsid w:val="00CF5EA9"/>
    <w:rsid w:val="00D56A0A"/>
    <w:rsid w:val="00D83FE6"/>
    <w:rsid w:val="00D90D9F"/>
    <w:rsid w:val="00D93CD1"/>
    <w:rsid w:val="00D975C7"/>
    <w:rsid w:val="00DB3874"/>
    <w:rsid w:val="00DD544C"/>
    <w:rsid w:val="00DF62FD"/>
    <w:rsid w:val="00E12431"/>
    <w:rsid w:val="00E16A4E"/>
    <w:rsid w:val="00E25EAA"/>
    <w:rsid w:val="00E334ED"/>
    <w:rsid w:val="00E357D4"/>
    <w:rsid w:val="00E423DE"/>
    <w:rsid w:val="00E8377C"/>
    <w:rsid w:val="00E85FB7"/>
    <w:rsid w:val="00E8726B"/>
    <w:rsid w:val="00E90330"/>
    <w:rsid w:val="00EA1744"/>
    <w:rsid w:val="00EA23A8"/>
    <w:rsid w:val="00EC7F69"/>
    <w:rsid w:val="00ED1DBC"/>
    <w:rsid w:val="00EE47CF"/>
    <w:rsid w:val="00F23D30"/>
    <w:rsid w:val="00F26F79"/>
    <w:rsid w:val="00F52D81"/>
    <w:rsid w:val="00F60CAB"/>
    <w:rsid w:val="00F731EB"/>
    <w:rsid w:val="00F731F9"/>
    <w:rsid w:val="00F83022"/>
    <w:rsid w:val="00F83DD7"/>
    <w:rsid w:val="00F91399"/>
    <w:rsid w:val="00FB4DF7"/>
    <w:rsid w:val="00FD4A5C"/>
    <w:rsid w:val="00FE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9DEA8C-64A6-496A-9239-3EB1BBA5A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903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90330"/>
  </w:style>
  <w:style w:type="paragraph" w:styleId="Piedepgina">
    <w:name w:val="footer"/>
    <w:basedOn w:val="Normal"/>
    <w:link w:val="PiedepginaCar"/>
    <w:uiPriority w:val="99"/>
    <w:semiHidden/>
    <w:unhideWhenUsed/>
    <w:rsid w:val="00E903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90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33</cp:revision>
  <cp:lastPrinted>2017-10-04T15:10:00Z</cp:lastPrinted>
  <dcterms:created xsi:type="dcterms:W3CDTF">2017-03-09T13:58:00Z</dcterms:created>
  <dcterms:modified xsi:type="dcterms:W3CDTF">2018-07-06T11:59:00Z</dcterms:modified>
</cp:coreProperties>
</file>