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0FCF9" w14:textId="2E7BEF7A" w:rsidR="000557A8" w:rsidRDefault="003900C8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FUNCIONALIDAD: </w:t>
      </w:r>
    </w:p>
    <w:tbl>
      <w:tblPr>
        <w:tblStyle w:val="a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DB42C4C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5B51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Código: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581555A" w14:textId="5FC68260" w:rsidR="000557A8" w:rsidRDefault="00D80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DOSW – 27</w:t>
            </w:r>
          </w:p>
        </w:tc>
      </w:tr>
      <w:tr w:rsidR="000557A8" w14:paraId="19495ADD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41427D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Nombre: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4940D7" w14:textId="6D8458BD" w:rsidR="000557A8" w:rsidRDefault="00533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Estadísticas de grupos más solicitados para cambio</w:t>
            </w:r>
          </w:p>
        </w:tc>
      </w:tr>
    </w:tbl>
    <w:p w14:paraId="2E2F9333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0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412CB041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EC6D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7902D76" w14:textId="2D283879" w:rsidR="000557A8" w:rsidRDefault="000004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Permite generar un reporte con los grupos que representan mayor número de solicitudes de cambio.</w:t>
            </w:r>
          </w:p>
        </w:tc>
      </w:tr>
      <w:tr w:rsidR="000557A8" w14:paraId="2FD34650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283C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t>Cómo</w:t>
            </w:r>
            <w:r>
              <w:rPr>
                <w:color w:val="000000"/>
              </w:rPr>
              <w:t xml:space="preserve"> se ejecutará: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6366526" w14:textId="15288E80" w:rsidR="000557A8" w:rsidRDefault="000004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 través de una opción en el sistema</w:t>
            </w:r>
          </w:p>
        </w:tc>
      </w:tr>
      <w:tr w:rsidR="000557A8" w14:paraId="2E21BCFB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D26E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Actor principal: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00B5752" w14:textId="43ABCC4A" w:rsidR="000557A8" w:rsidRDefault="000004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 w:rsidRPr="000004B4">
              <w:rPr>
                <w:b w:val="0"/>
                <w:color w:val="000000"/>
              </w:rPr>
              <w:t>Admin/Decanatura</w:t>
            </w:r>
          </w:p>
        </w:tc>
      </w:tr>
      <w:tr w:rsidR="000557A8" w14:paraId="7BE7D848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F5BBB0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Precondiciones: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21FCB0" w14:textId="1D4D2D83" w:rsidR="000557A8" w:rsidRDefault="000004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usuario debe estar autenticado y tener el rol.</w:t>
            </w:r>
          </w:p>
        </w:tc>
      </w:tr>
    </w:tbl>
    <w:p w14:paraId="08613506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ENTRADA</w:t>
      </w:r>
    </w:p>
    <w:tbl>
      <w:tblPr>
        <w:tblStyle w:val="a1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093"/>
        <w:gridCol w:w="2093"/>
        <w:gridCol w:w="2093"/>
        <w:gridCol w:w="2093"/>
      </w:tblGrid>
      <w:tr w:rsidR="000557A8" w14:paraId="0101EAA6" w14:textId="77777777">
        <w:trPr>
          <w:trHeight w:val="300"/>
        </w:trPr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BEC3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0D27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60D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5105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23046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0557A8" w14:paraId="73A428E5" w14:textId="77777777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419386CC" w14:textId="65787AE7" w:rsidR="000557A8" w:rsidRDefault="00027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3A70532" w14:textId="0DF6A5AF" w:rsidR="000557A8" w:rsidRDefault="00027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Identificador de la facultad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97F203C" w14:textId="0FB7B91E" w:rsidR="000557A8" w:rsidRDefault="00027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String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D048C2B" w14:textId="7E73F3DA" w:rsidR="000557A8" w:rsidRDefault="00027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Para filtrar los datos por facultad.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22821674" w14:textId="748B6D85" w:rsidR="000557A8" w:rsidRDefault="00027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</w:tbl>
    <w:p w14:paraId="7BC1C157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SALIDA</w:t>
      </w:r>
    </w:p>
    <w:tbl>
      <w:tblPr>
        <w:tblStyle w:val="a1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093"/>
        <w:gridCol w:w="2093"/>
        <w:gridCol w:w="2093"/>
        <w:gridCol w:w="2093"/>
      </w:tblGrid>
      <w:tr w:rsidR="003900C8" w14:paraId="393A4C7C" w14:textId="77777777" w:rsidTr="00ED36CF">
        <w:trPr>
          <w:trHeight w:val="300"/>
        </w:trPr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AB793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134E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76C1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A9708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260DE3A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3900C8" w14:paraId="0D2057D8" w14:textId="77777777" w:rsidTr="00ED36CF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C94FCBA" w14:textId="4B7937DE" w:rsidR="003900C8" w:rsidRDefault="0042429F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Generación de reporte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AB03094" w14:textId="7C750E0A" w:rsidR="003900C8" w:rsidRDefault="0042429F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Aparecerá el grupo, materia y un total de solicitudes.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44482C4" w14:textId="556D619D" w:rsidR="003900C8" w:rsidRDefault="0042429F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Cantidad de solicitudes recibidas para ese grupo.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35993B6" w14:textId="6A95841C" w:rsidR="003900C8" w:rsidRDefault="00DD1E3B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Numérico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E848649" w14:textId="0BB60184" w:rsidR="003900C8" w:rsidRDefault="00DD1E3B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</w:tbl>
    <w:p w14:paraId="2EECF0F5" w14:textId="77777777" w:rsidR="003900C8" w:rsidRDefault="003900C8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</w:p>
    <w:p w14:paraId="0398075A" w14:textId="56C717E8" w:rsidR="000557A8" w:rsidRPr="003900C8" w:rsidRDefault="00F4030B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 w:rsidRPr="003900C8">
        <w:rPr>
          <w:color w:val="000000"/>
          <w:sz w:val="22"/>
          <w:szCs w:val="22"/>
        </w:rPr>
        <w:t>FLUJO BÁSICO:</w:t>
      </w:r>
    </w:p>
    <w:tbl>
      <w:tblPr>
        <w:tblStyle w:val="a2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2617"/>
        <w:gridCol w:w="2616"/>
        <w:gridCol w:w="2617"/>
      </w:tblGrid>
      <w:tr w:rsidR="000557A8" w14:paraId="4A72062C" w14:textId="77777777">
        <w:trPr>
          <w:trHeight w:val="300"/>
        </w:trPr>
        <w:tc>
          <w:tcPr>
            <w:tcW w:w="261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EB15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2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6C99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Actor</w:t>
            </w:r>
          </w:p>
        </w:tc>
        <w:tc>
          <w:tcPr>
            <w:tcW w:w="26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0CED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17B18C4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56FBE3CE" w14:textId="77777777" w:rsidTr="00DD1E3B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363A033" w14:textId="6064DD5F" w:rsidR="000557A8" w:rsidRDefault="00DD1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92AD" w14:textId="4131E0F6" w:rsidR="000557A8" w:rsidRDefault="00DD1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 w:rsidRPr="00DD1E3B">
              <w:rPr>
                <w:b w:val="0"/>
                <w:color w:val="000000"/>
              </w:rPr>
              <w:t>Admin/Decanatura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E1FF" w14:textId="4B01ED56" w:rsidR="000557A8" w:rsidRDefault="00DD1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Ingresa a la opción de estadísticas de grupos.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B62C3BC" w14:textId="50996181" w:rsidR="000557A8" w:rsidRDefault="00DD1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DD1E3B" w14:paraId="4625D5E6" w14:textId="77777777" w:rsidTr="00677280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9ED0E99" w14:textId="348BB132" w:rsidR="00DD1E3B" w:rsidRDefault="00DD1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5E609" w14:textId="17F3872E" w:rsidR="00DD1E3B" w:rsidRPr="00DD1E3B" w:rsidRDefault="00677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6DB08" w14:textId="4726153A" w:rsidR="00DD1E3B" w:rsidRDefault="00677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Procesa solicitudes registradas.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CEDB42B" w14:textId="3F72A200" w:rsidR="00DD1E3B" w:rsidRDefault="00677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677280" w14:paraId="4D174ABC" w14:textId="77777777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6153E706" w14:textId="119AEAB0" w:rsidR="00677280" w:rsidRDefault="00677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lastRenderedPageBreak/>
              <w:t>3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AD2C8B0" w14:textId="6181794D" w:rsidR="00677280" w:rsidRDefault="00677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369FD47" w14:textId="5CC26DB5" w:rsidR="00677280" w:rsidRDefault="00677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Genera estadísticas con grupos más solicitados.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42651A8" w14:textId="4968DACC" w:rsidR="00677280" w:rsidRDefault="00EA5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</w:tbl>
    <w:p w14:paraId="185F2DE1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FLUJO ALTERNO:</w:t>
      </w:r>
    </w:p>
    <w:tbl>
      <w:tblPr>
        <w:tblStyle w:val="a3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2617"/>
        <w:gridCol w:w="2616"/>
        <w:gridCol w:w="2617"/>
      </w:tblGrid>
      <w:tr w:rsidR="000557A8" w14:paraId="5F7DDE69" w14:textId="77777777" w:rsidTr="41A76E12">
        <w:trPr>
          <w:trHeight w:val="300"/>
        </w:trPr>
        <w:tc>
          <w:tcPr>
            <w:tcW w:w="261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6FD4A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3CC754" w14:textId="77777777" w:rsidR="000557A8" w:rsidRDefault="00F4030B" w:rsidP="41A76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 w:rsidRPr="41A76E12">
              <w:rPr>
                <w:bCs/>
                <w:color w:val="000000" w:themeColor="text1"/>
              </w:rPr>
              <w:t>Actor</w:t>
            </w:r>
          </w:p>
        </w:tc>
        <w:tc>
          <w:tcPr>
            <w:tcW w:w="2616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B7CD1D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3744A51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02D6B7A6" w14:textId="77777777" w:rsidTr="41A76E12">
        <w:trPr>
          <w:trHeight w:val="300"/>
        </w:trPr>
        <w:tc>
          <w:tcPr>
            <w:tcW w:w="261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7ACA3C6E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3B7D4372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4F912D14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F7B28BE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</w:p>
        </w:tc>
      </w:tr>
    </w:tbl>
    <w:p w14:paraId="02501EB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4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4" w:space="0" w:color="000000"/>
          <w:insideH w:val="single" w:sz="12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E12CAFD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6B824C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Notas y comentarios: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68019D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</w:p>
        </w:tc>
      </w:tr>
    </w:tbl>
    <w:p w14:paraId="7202156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ANEXOS</w:t>
      </w:r>
    </w:p>
    <w:p w14:paraId="54FC649D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PROTOTIPOS</w:t>
      </w:r>
    </w:p>
    <w:p w14:paraId="71ACC475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REGLAS DE NEGOCIO</w:t>
      </w:r>
    </w:p>
    <w:tbl>
      <w:tblPr>
        <w:tblStyle w:val="a5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68"/>
        <w:gridCol w:w="7498"/>
      </w:tblGrid>
      <w:tr w:rsidR="000557A8" w14:paraId="3E7CEE27" w14:textId="77777777">
        <w:trPr>
          <w:trHeight w:val="300"/>
        </w:trPr>
        <w:tc>
          <w:tcPr>
            <w:tcW w:w="296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9AC2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 xml:space="preserve">No. </w:t>
            </w:r>
          </w:p>
        </w:tc>
        <w:tc>
          <w:tcPr>
            <w:tcW w:w="74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44DFA0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</w:tr>
      <w:tr w:rsidR="000557A8" w14:paraId="11E2D240" w14:textId="77777777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59C91653" w14:textId="569EB088" w:rsidR="000557A8" w:rsidRDefault="00EA5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126A44EC" w14:textId="7EE4DF66" w:rsidR="000557A8" w:rsidRDefault="00EA5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Solo usuarios con rol administrador o decanatura pueden generar reportes</w:t>
            </w:r>
            <w:r w:rsidR="00D15CB4">
              <w:rPr>
                <w:b w:val="0"/>
                <w:color w:val="000000"/>
              </w:rPr>
              <w:t>.</w:t>
            </w:r>
          </w:p>
        </w:tc>
      </w:tr>
    </w:tbl>
    <w:p w14:paraId="45A8A3C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ABREVIATURAS</w:t>
      </w:r>
    </w:p>
    <w:tbl>
      <w:tblPr>
        <w:tblStyle w:val="a6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0"/>
        <w:gridCol w:w="5166"/>
      </w:tblGrid>
      <w:tr w:rsidR="000557A8" w14:paraId="4AE26BFD" w14:textId="77777777">
        <w:trPr>
          <w:trHeight w:val="300"/>
        </w:trPr>
        <w:tc>
          <w:tcPr>
            <w:tcW w:w="53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1A03B3F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Abreviatura</w:t>
            </w:r>
          </w:p>
        </w:tc>
        <w:tc>
          <w:tcPr>
            <w:tcW w:w="516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B0DC8F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Significado</w:t>
            </w:r>
          </w:p>
        </w:tc>
      </w:tr>
      <w:tr w:rsidR="000557A8" w14:paraId="120D8D89" w14:textId="77777777">
        <w:trPr>
          <w:trHeight w:val="300"/>
        </w:trPr>
        <w:tc>
          <w:tcPr>
            <w:tcW w:w="530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6B55A9B7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05CC565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</w:tbl>
    <w:p w14:paraId="2CFB6C14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HISTORIAL DE REVISIÓN</w:t>
      </w:r>
    </w:p>
    <w:tbl>
      <w:tblPr>
        <w:tblStyle w:val="a7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9"/>
        <w:gridCol w:w="1880"/>
        <w:gridCol w:w="1488"/>
        <w:gridCol w:w="4879"/>
      </w:tblGrid>
      <w:tr w:rsidR="000557A8" w14:paraId="59CC5A87" w14:textId="77777777">
        <w:trPr>
          <w:trHeight w:val="300"/>
        </w:trPr>
        <w:tc>
          <w:tcPr>
            <w:tcW w:w="221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E14A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Elaborado por</w:t>
            </w:r>
          </w:p>
        </w:tc>
        <w:tc>
          <w:tcPr>
            <w:tcW w:w="18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B3F4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Aprobado por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692BC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  <w:tc>
          <w:tcPr>
            <w:tcW w:w="487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47DBE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 y Justificación de Cambios</w:t>
            </w:r>
          </w:p>
        </w:tc>
      </w:tr>
      <w:tr w:rsidR="000557A8" w14:paraId="5CA8E001" w14:textId="77777777">
        <w:trPr>
          <w:trHeight w:val="300"/>
        </w:trPr>
        <w:tc>
          <w:tcPr>
            <w:tcW w:w="221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FB9C19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CVDS Company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44386F4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D9D3016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22/10/2024</w:t>
            </w:r>
          </w:p>
        </w:tc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24A6F9E" w14:textId="33A852FC" w:rsidR="000557A8" w:rsidRDefault="00EA5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Funcionalidad: Estadísticas de grupos más solicitados para cambios.</w:t>
            </w:r>
          </w:p>
        </w:tc>
      </w:tr>
    </w:tbl>
    <w:p w14:paraId="55A67DD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sectPr w:rsidR="000557A8">
      <w:headerReference w:type="default" r:id="rId10"/>
      <w:footerReference w:type="default" r:id="rId11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EAEE7F" w14:textId="77777777" w:rsidR="001E21A5" w:rsidRDefault="001E21A5">
      <w:pPr>
        <w:spacing w:after="0" w:line="240" w:lineRule="auto"/>
      </w:pPr>
      <w:r>
        <w:separator/>
      </w:r>
    </w:p>
  </w:endnote>
  <w:endnote w:type="continuationSeparator" w:id="0">
    <w:p w14:paraId="2A7C6856" w14:textId="77777777" w:rsidR="001E21A5" w:rsidRDefault="001E2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E3EFE" w14:textId="77777777" w:rsidR="000557A8" w:rsidRDefault="00F4030B">
    <w:pPr>
      <w:pBdr>
        <w:top w:val="single" w:sz="4" w:space="31" w:color="FFFFFF"/>
        <w:left w:val="single" w:sz="4" w:space="31" w:color="FFFFFF"/>
        <w:bottom w:val="single" w:sz="4" w:space="31" w:color="FFFFFF"/>
        <w:right w:val="single" w:sz="4" w:space="31" w:color="FFFFFF"/>
        <w:between w:val="nil"/>
      </w:pBdr>
      <w:tabs>
        <w:tab w:val="center" w:pos="4419"/>
        <w:tab w:val="right" w:pos="8838"/>
      </w:tabs>
      <w:rPr>
        <w:b w:val="0"/>
        <w:color w:val="000000"/>
      </w:rPr>
    </w:pPr>
    <w:r>
      <w:rPr>
        <w:b w:val="0"/>
        <w:color w:val="000000"/>
      </w:rPr>
      <w:t>Proyecto: Nombre del Proyecto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D4ADA" w14:textId="77777777" w:rsidR="001E21A5" w:rsidRDefault="001E21A5">
      <w:pPr>
        <w:spacing w:after="0" w:line="240" w:lineRule="auto"/>
      </w:pPr>
      <w:r>
        <w:separator/>
      </w:r>
    </w:p>
  </w:footnote>
  <w:footnote w:type="continuationSeparator" w:id="0">
    <w:p w14:paraId="08B6E6D0" w14:textId="77777777" w:rsidR="001E21A5" w:rsidRDefault="001E2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F7786" w14:textId="77777777" w:rsidR="000557A8" w:rsidRDefault="000557A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 w:val="0"/>
        <w:color w:val="000000"/>
      </w:rPr>
    </w:pPr>
  </w:p>
  <w:tbl>
    <w:tblPr>
      <w:tblStyle w:val="a8"/>
      <w:tblW w:w="10466" w:type="dxa"/>
      <w:tblInd w:w="-52" w:type="dxa"/>
      <w:tblBorders>
        <w:top w:val="single" w:sz="6" w:space="0" w:color="000000"/>
        <w:left w:val="single" w:sz="6" w:space="0" w:color="000000"/>
        <w:bottom w:val="single" w:sz="4" w:space="0" w:color="000000"/>
        <w:right w:val="single" w:sz="6" w:space="0" w:color="000000"/>
        <w:insideH w:val="single" w:sz="4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11"/>
      <w:gridCol w:w="4232"/>
      <w:gridCol w:w="1122"/>
      <w:gridCol w:w="2301"/>
    </w:tblGrid>
    <w:tr w:rsidR="000557A8" w14:paraId="7C384FD9" w14:textId="77777777">
      <w:trPr>
        <w:trHeight w:val="540"/>
      </w:trPr>
      <w:tc>
        <w:tcPr>
          <w:tcW w:w="2811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2EE9064E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b w:val="0"/>
              <w:noProof/>
              <w:color w:val="000000"/>
            </w:rPr>
            <w:drawing>
              <wp:inline distT="0" distB="101600" distL="0" distR="0" wp14:anchorId="763812C7" wp14:editId="60354DA8">
                <wp:extent cx="630555" cy="67056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555" cy="6705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32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3CA3A1C6" w14:textId="77777777" w:rsidR="000557A8" w:rsidRDefault="00F4030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center"/>
            <w:rPr>
              <w:b w:val="0"/>
              <w:color w:val="000000"/>
            </w:rPr>
          </w:pPr>
          <w:r>
            <w:rPr>
              <w:color w:val="000000"/>
              <w:sz w:val="24"/>
              <w:szCs w:val="24"/>
            </w:rPr>
            <w:t>ANÁLISIS DE REQUERIMIENTOS</w:t>
          </w: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C81EEAF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>Fecha:</w:t>
          </w:r>
          <w:r>
            <w:rPr>
              <w:b w:val="0"/>
              <w:color w:val="000000"/>
            </w:rPr>
            <w:t xml:space="preserve">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FAEB3E6" w14:textId="27DBAE04" w:rsidR="000557A8" w:rsidRDefault="003900C8" w:rsidP="003900C8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t>DD/MM/AAAA</w:t>
          </w:r>
        </w:p>
      </w:tc>
    </w:tr>
    <w:tr w:rsidR="000557A8" w14:paraId="3A8C2B2D" w14:textId="77777777">
      <w:trPr>
        <w:trHeight w:val="135"/>
      </w:trPr>
      <w:tc>
        <w:tcPr>
          <w:tcW w:w="2811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175C3B1C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4232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48545DA4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7992675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 xml:space="preserve">Página: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9653416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color w:val="000000"/>
            </w:rPr>
            <w:t xml:space="preserve"> 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2E612881" w14:textId="77777777" w:rsidR="000557A8" w:rsidRDefault="000557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b w:val="0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6016FC"/>
    <w:multiLevelType w:val="multilevel"/>
    <w:tmpl w:val="F11EB5F2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36459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7A8"/>
    <w:rsid w:val="000004B4"/>
    <w:rsid w:val="0002755B"/>
    <w:rsid w:val="000557A8"/>
    <w:rsid w:val="00106FCA"/>
    <w:rsid w:val="001E21A5"/>
    <w:rsid w:val="003900C8"/>
    <w:rsid w:val="0042429F"/>
    <w:rsid w:val="00533A89"/>
    <w:rsid w:val="00676908"/>
    <w:rsid w:val="00677280"/>
    <w:rsid w:val="009536B9"/>
    <w:rsid w:val="00B401FD"/>
    <w:rsid w:val="00D15CB4"/>
    <w:rsid w:val="00D80C60"/>
    <w:rsid w:val="00DD1E3B"/>
    <w:rsid w:val="00EA5127"/>
    <w:rsid w:val="00F4030B"/>
    <w:rsid w:val="41A7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E91B"/>
  <w15:docId w15:val="{540483DE-594D-384C-A7C3-9B9FCE47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b/>
        <w:lang w:val="es-ES" w:eastAsia="es-MX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52" w:type="dxa"/>
        <w:right w:w="6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00C8"/>
  </w:style>
  <w:style w:type="paragraph" w:styleId="Piedepgina">
    <w:name w:val="footer"/>
    <w:basedOn w:val="Normal"/>
    <w:link w:val="Piedepgina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AA52821070B2459208D5B6A02ECE52" ma:contentTypeVersion="3" ma:contentTypeDescription="Create a new document." ma:contentTypeScope="" ma:versionID="7af18592f857b2595070572ca9ab9268">
  <xsd:schema xmlns:xsd="http://www.w3.org/2001/XMLSchema" xmlns:xs="http://www.w3.org/2001/XMLSchema" xmlns:p="http://schemas.microsoft.com/office/2006/metadata/properties" xmlns:ns2="832d4952-a9db-40d2-af4e-197f112077aa" targetNamespace="http://schemas.microsoft.com/office/2006/metadata/properties" ma:root="true" ma:fieldsID="2a91931671cedca88669fa4ffc79a485" ns2:_="">
    <xsd:import namespace="832d4952-a9db-40d2-af4e-197f112077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d4952-a9db-40d2-af4e-197f112077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856DE9-7AA8-4956-8CA2-0D5EF721B2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d4952-a9db-40d2-af4e-197f112077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084395-4848-4571-A5F4-D4B4E1048B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B95E64-53BA-4189-9319-66C56DA73A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221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Calvache</cp:lastModifiedBy>
  <cp:revision>12</cp:revision>
  <dcterms:created xsi:type="dcterms:W3CDTF">2025-09-09T20:28:00Z</dcterms:created>
  <dcterms:modified xsi:type="dcterms:W3CDTF">2025-09-25T16:16:00Z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0x010100F2AA52821070B2459208D5B6A02ECE52</vt:lpwstr>
  </property>
</Properties>
</file>