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63DD9608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– 25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6940AC57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Generación de reportes de solicitudes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A6E461D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sistema genera reportes sobre las solicitudes.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6A52CE64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 través de una opción de consulta seleccionada por el usuario autorizado.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7B01253A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Administrador / 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21FCB0" w14:textId="221F1E3D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con el rol correspondiente.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0557A8" w14:paraId="0101EAA6" w14:textId="77777777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19386CC" w14:textId="0666F1F8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Estadísticas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70532" w14:textId="26DC6F53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Datos agregados sobre reasignación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97F203C" w14:textId="7EE1F7C2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048C2B" w14:textId="4BDF8F69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Calculados por el sistema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2821674" w14:textId="0550E041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7D3A95FC" w:rsidR="003900C8" w:rsidRDefault="009F468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5BF45AF0" w:rsidR="003900C8" w:rsidRDefault="009F468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Visualmente se mostrará las estadísticas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3F31EEA9" w:rsidR="003900C8" w:rsidRDefault="009F468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Visual / tabla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23F7183B" w:rsidR="003900C8" w:rsidRDefault="009F468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 el sistema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37A5C5E5" w:rsidR="003900C8" w:rsidRDefault="009F4681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4A72062C" w14:textId="77777777">
        <w:trPr>
          <w:trHeight w:val="300"/>
        </w:trPr>
        <w:tc>
          <w:tcPr>
            <w:tcW w:w="261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9F468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6C9A85DB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67F67603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Admin/Decanatura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204BCBC0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 la opción de reportes.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5CCDCA65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9F4681" w14:paraId="657158A0" w14:textId="77777777" w:rsidTr="009F4681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5E8708E" w14:textId="4861E165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B900" w14:textId="492762E3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Admin/Decanatura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FFE6E" w14:textId="0E243B7E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Filtra lo que desea obtener.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F009C19" w14:textId="1DD6E0AE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9F4681" w14:paraId="1FB31B67" w14:textId="77777777">
        <w:trPr>
          <w:trHeight w:val="300"/>
        </w:trPr>
        <w:tc>
          <w:tcPr>
            <w:tcW w:w="261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86ACA57" w14:textId="64D791CD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 xml:space="preserve">3 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3E111E6" w14:textId="39634E4F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Sistema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78510F" w14:textId="50EC1C1C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Genera reporte y estadísticas.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ECAA89B" w14:textId="20F16623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7ACA3C6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B7D4372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F912D1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F7B28BE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9F4681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67E816F7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44D856BF" w:rsidR="000557A8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Los reportes solo pueden ser generados por usuarios con rol autorizado.</w:t>
            </w:r>
          </w:p>
        </w:tc>
      </w:tr>
      <w:tr w:rsidR="009F4681" w14:paraId="25D60745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F846667" w14:textId="1EE19B77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55981D2" w14:textId="427FDF71" w:rsid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Los datos en los reportes deben reflejar el estado actual de la solicitud.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DF5B71E" w:rsidR="000557A8" w:rsidRPr="009F4681" w:rsidRDefault="009F4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</w:rPr>
              <w:t>Funcionalidad: Generación de reportes de solicitudes.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C1927" w14:textId="77777777" w:rsidR="000D7B91" w:rsidRDefault="000D7B91">
      <w:pPr>
        <w:spacing w:after="0" w:line="240" w:lineRule="auto"/>
      </w:pPr>
      <w:r>
        <w:separator/>
      </w:r>
    </w:p>
  </w:endnote>
  <w:endnote w:type="continuationSeparator" w:id="0">
    <w:p w14:paraId="74F01EFB" w14:textId="77777777" w:rsidR="000D7B91" w:rsidRDefault="000D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9E261" w14:textId="77777777" w:rsidR="000D7B91" w:rsidRDefault="000D7B91">
      <w:pPr>
        <w:spacing w:after="0" w:line="240" w:lineRule="auto"/>
      </w:pPr>
      <w:r>
        <w:separator/>
      </w:r>
    </w:p>
  </w:footnote>
  <w:footnote w:type="continuationSeparator" w:id="0">
    <w:p w14:paraId="224DB22E" w14:textId="77777777" w:rsidR="000D7B91" w:rsidRDefault="000D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D7B91"/>
    <w:rsid w:val="001E21A5"/>
    <w:rsid w:val="003900C8"/>
    <w:rsid w:val="00676908"/>
    <w:rsid w:val="009536B9"/>
    <w:rsid w:val="009F4681"/>
    <w:rsid w:val="00B401FD"/>
    <w:rsid w:val="00BA2CA2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Calvache</cp:lastModifiedBy>
  <cp:revision>4</cp:revision>
  <dcterms:created xsi:type="dcterms:W3CDTF">2025-09-09T20:28:00Z</dcterms:created>
  <dcterms:modified xsi:type="dcterms:W3CDTF">2025-09-25T15:39:00Z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