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8"/>
        <w:gridCol w:w="1623"/>
        <w:gridCol w:w="1436"/>
        <w:gridCol w:w="3079"/>
        <w:gridCol w:w="2064"/>
      </w:tblGrid>
      <w:tr w:rsidR="00AE2A79" w:rsidRPr="00AE2A79" w14:paraId="57379CD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FB6448" w14:textId="77777777" w:rsidR="00AE2A79" w:rsidRPr="00AE2A79" w:rsidRDefault="00AE2A79" w:rsidP="00AE2A79">
            <w:pPr>
              <w:rPr>
                <w:b/>
                <w:bCs/>
              </w:rPr>
            </w:pPr>
            <w:r w:rsidRPr="00AE2A79">
              <w:rPr>
                <w:b/>
                <w:bCs/>
              </w:rPr>
              <w:t>Full Name</w:t>
            </w:r>
          </w:p>
        </w:tc>
        <w:tc>
          <w:tcPr>
            <w:tcW w:w="0" w:type="auto"/>
            <w:vAlign w:val="center"/>
            <w:hideMark/>
          </w:tcPr>
          <w:p w14:paraId="53432028" w14:textId="77777777" w:rsidR="00AE2A79" w:rsidRPr="00AE2A79" w:rsidRDefault="00AE2A79" w:rsidP="00AE2A79">
            <w:pPr>
              <w:rPr>
                <w:b/>
                <w:bCs/>
              </w:rPr>
            </w:pPr>
            <w:r w:rsidRPr="00AE2A79">
              <w:rPr>
                <w:b/>
                <w:bCs/>
              </w:rPr>
              <w:t>Profession / Role</w:t>
            </w:r>
          </w:p>
        </w:tc>
        <w:tc>
          <w:tcPr>
            <w:tcW w:w="0" w:type="auto"/>
            <w:vAlign w:val="center"/>
            <w:hideMark/>
          </w:tcPr>
          <w:p w14:paraId="51357E10" w14:textId="77777777" w:rsidR="00AE2A79" w:rsidRPr="00AE2A79" w:rsidRDefault="00AE2A79" w:rsidP="00AE2A79">
            <w:pPr>
              <w:rPr>
                <w:b/>
                <w:bCs/>
              </w:rPr>
            </w:pPr>
            <w:r w:rsidRPr="00AE2A79">
              <w:rPr>
                <w:b/>
                <w:bCs/>
              </w:rPr>
              <w:t>Company</w:t>
            </w:r>
          </w:p>
        </w:tc>
        <w:tc>
          <w:tcPr>
            <w:tcW w:w="0" w:type="auto"/>
            <w:vAlign w:val="center"/>
            <w:hideMark/>
          </w:tcPr>
          <w:p w14:paraId="0C321C5C" w14:textId="77777777" w:rsidR="00AE2A79" w:rsidRPr="00AE2A79" w:rsidRDefault="00AE2A79" w:rsidP="00AE2A79">
            <w:pPr>
              <w:rPr>
                <w:b/>
                <w:bCs/>
              </w:rPr>
            </w:pPr>
            <w:r w:rsidRPr="00AE2A79">
              <w:rPr>
                <w:b/>
                <w:bCs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14:paraId="7976A227" w14:textId="77777777" w:rsidR="00AE2A79" w:rsidRPr="00AE2A79" w:rsidRDefault="00AE2A79" w:rsidP="00AE2A79">
            <w:pPr>
              <w:rPr>
                <w:b/>
                <w:bCs/>
              </w:rPr>
            </w:pPr>
            <w:r w:rsidRPr="00AE2A79">
              <w:rPr>
                <w:b/>
                <w:bCs/>
              </w:rPr>
              <w:t>Where I Met the Person</w:t>
            </w:r>
          </w:p>
        </w:tc>
      </w:tr>
      <w:tr w:rsidR="00AE2A79" w:rsidRPr="00AE2A79" w14:paraId="5448373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89BD4E" w14:textId="77777777" w:rsidR="00AE2A79" w:rsidRPr="00AE2A79" w:rsidRDefault="00AE2A79" w:rsidP="00AE2A79">
            <w:r w:rsidRPr="00AE2A79">
              <w:rPr>
                <w:b/>
                <w:bCs/>
              </w:rPr>
              <w:t>Sarah Mitchell</w:t>
            </w:r>
          </w:p>
        </w:tc>
        <w:tc>
          <w:tcPr>
            <w:tcW w:w="0" w:type="auto"/>
            <w:vAlign w:val="center"/>
            <w:hideMark/>
          </w:tcPr>
          <w:p w14:paraId="3E3005D8" w14:textId="77777777" w:rsidR="00AE2A79" w:rsidRPr="00AE2A79" w:rsidRDefault="00AE2A79" w:rsidP="00AE2A79">
            <w:r w:rsidRPr="00AE2A79">
              <w:t>Data Scientist</w:t>
            </w:r>
          </w:p>
        </w:tc>
        <w:tc>
          <w:tcPr>
            <w:tcW w:w="0" w:type="auto"/>
            <w:vAlign w:val="center"/>
            <w:hideMark/>
          </w:tcPr>
          <w:p w14:paraId="535D0543" w14:textId="77777777" w:rsidR="00AE2A79" w:rsidRPr="00AE2A79" w:rsidRDefault="00AE2A79" w:rsidP="00AE2A79">
            <w:r w:rsidRPr="00AE2A79">
              <w:t>Google Cloud AI</w:t>
            </w:r>
          </w:p>
        </w:tc>
        <w:tc>
          <w:tcPr>
            <w:tcW w:w="0" w:type="auto"/>
            <w:vAlign w:val="center"/>
            <w:hideMark/>
          </w:tcPr>
          <w:p w14:paraId="329FB45B" w14:textId="77777777" w:rsidR="00AE2A79" w:rsidRPr="00AE2A79" w:rsidRDefault="00AE2A79" w:rsidP="00AE2A79">
            <w:hyperlink r:id="rId4" w:history="1">
              <w:r w:rsidRPr="00AE2A79">
                <w:rPr>
                  <w:rStyle w:val="Hyperlink"/>
                </w:rPr>
                <w:t>sarah.mitchell@google.com</w:t>
              </w:r>
            </w:hyperlink>
          </w:p>
        </w:tc>
        <w:tc>
          <w:tcPr>
            <w:tcW w:w="0" w:type="auto"/>
            <w:vAlign w:val="center"/>
            <w:hideMark/>
          </w:tcPr>
          <w:p w14:paraId="33D6D8CE" w14:textId="77777777" w:rsidR="00AE2A79" w:rsidRPr="00AE2A79" w:rsidRDefault="00AE2A79" w:rsidP="00AE2A79">
            <w:r w:rsidRPr="00AE2A79">
              <w:t>ODSC East 2024</w:t>
            </w:r>
          </w:p>
        </w:tc>
      </w:tr>
      <w:tr w:rsidR="00AE2A79" w:rsidRPr="00AE2A79" w14:paraId="76A1107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7A4344" w14:textId="77777777" w:rsidR="00AE2A79" w:rsidRPr="00AE2A79" w:rsidRDefault="00AE2A79" w:rsidP="00AE2A79">
            <w:r w:rsidRPr="00AE2A79">
              <w:rPr>
                <w:b/>
                <w:bCs/>
              </w:rPr>
              <w:t>Dr. James Carter</w:t>
            </w:r>
          </w:p>
        </w:tc>
        <w:tc>
          <w:tcPr>
            <w:tcW w:w="0" w:type="auto"/>
            <w:vAlign w:val="center"/>
            <w:hideMark/>
          </w:tcPr>
          <w:p w14:paraId="7A737A31" w14:textId="77777777" w:rsidR="00AE2A79" w:rsidRPr="00AE2A79" w:rsidRDefault="00AE2A79" w:rsidP="00AE2A79">
            <w:r w:rsidRPr="00AE2A79">
              <w:t>Research Scientist, AI for Agriculture</w:t>
            </w:r>
          </w:p>
        </w:tc>
        <w:tc>
          <w:tcPr>
            <w:tcW w:w="0" w:type="auto"/>
            <w:vAlign w:val="center"/>
            <w:hideMark/>
          </w:tcPr>
          <w:p w14:paraId="3B23989F" w14:textId="77777777" w:rsidR="00AE2A79" w:rsidRPr="00AE2A79" w:rsidRDefault="00AE2A79" w:rsidP="00AE2A79">
            <w:r w:rsidRPr="00AE2A79">
              <w:t>USDA</w:t>
            </w:r>
          </w:p>
        </w:tc>
        <w:tc>
          <w:tcPr>
            <w:tcW w:w="0" w:type="auto"/>
            <w:vAlign w:val="center"/>
            <w:hideMark/>
          </w:tcPr>
          <w:p w14:paraId="5FA2D81D" w14:textId="77777777" w:rsidR="00AE2A79" w:rsidRPr="00AE2A79" w:rsidRDefault="00AE2A79" w:rsidP="00AE2A79">
            <w:hyperlink r:id="rId5" w:history="1">
              <w:r w:rsidRPr="00AE2A79">
                <w:rPr>
                  <w:rStyle w:val="Hyperlink"/>
                </w:rPr>
                <w:t>james.carter@usda.gov</w:t>
              </w:r>
            </w:hyperlink>
          </w:p>
        </w:tc>
        <w:tc>
          <w:tcPr>
            <w:tcW w:w="0" w:type="auto"/>
            <w:vAlign w:val="center"/>
            <w:hideMark/>
          </w:tcPr>
          <w:p w14:paraId="0549ADE6" w14:textId="77777777" w:rsidR="00AE2A79" w:rsidRPr="00AE2A79" w:rsidRDefault="00AE2A79" w:rsidP="00AE2A79">
            <w:r w:rsidRPr="00AE2A79">
              <w:t>Webinar: “AI in Crop Protection”</w:t>
            </w:r>
          </w:p>
        </w:tc>
      </w:tr>
      <w:tr w:rsidR="00AE2A79" w:rsidRPr="00AE2A79" w14:paraId="5C6F86A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01A31D" w14:textId="77777777" w:rsidR="00AE2A79" w:rsidRPr="00AE2A79" w:rsidRDefault="00AE2A79" w:rsidP="00AE2A79">
            <w:r w:rsidRPr="00AE2A79">
              <w:rPr>
                <w:b/>
                <w:bCs/>
              </w:rPr>
              <w:t>Laura Chen</w:t>
            </w:r>
          </w:p>
        </w:tc>
        <w:tc>
          <w:tcPr>
            <w:tcW w:w="0" w:type="auto"/>
            <w:vAlign w:val="center"/>
            <w:hideMark/>
          </w:tcPr>
          <w:p w14:paraId="05DB4902" w14:textId="77777777" w:rsidR="00AE2A79" w:rsidRPr="00AE2A79" w:rsidRDefault="00AE2A79" w:rsidP="00AE2A79">
            <w:r w:rsidRPr="00AE2A79">
              <w:t>Machine Learning Engineer</w:t>
            </w:r>
          </w:p>
        </w:tc>
        <w:tc>
          <w:tcPr>
            <w:tcW w:w="0" w:type="auto"/>
            <w:vAlign w:val="center"/>
            <w:hideMark/>
          </w:tcPr>
          <w:p w14:paraId="488C916A" w14:textId="77777777" w:rsidR="00AE2A79" w:rsidRPr="00AE2A79" w:rsidRDefault="00AE2A79" w:rsidP="00AE2A79">
            <w:r w:rsidRPr="00AE2A79">
              <w:t>Microsoft Research</w:t>
            </w:r>
          </w:p>
        </w:tc>
        <w:tc>
          <w:tcPr>
            <w:tcW w:w="0" w:type="auto"/>
            <w:vAlign w:val="center"/>
            <w:hideMark/>
          </w:tcPr>
          <w:p w14:paraId="53B3787B" w14:textId="77777777" w:rsidR="00AE2A79" w:rsidRPr="00AE2A79" w:rsidRDefault="00AE2A79" w:rsidP="00AE2A79">
            <w:hyperlink r:id="rId6" w:history="1">
              <w:r w:rsidRPr="00AE2A79">
                <w:rPr>
                  <w:rStyle w:val="Hyperlink"/>
                </w:rPr>
                <w:t>laura.chen@microsoft.com</w:t>
              </w:r>
            </w:hyperlink>
          </w:p>
        </w:tc>
        <w:tc>
          <w:tcPr>
            <w:tcW w:w="0" w:type="auto"/>
            <w:vAlign w:val="center"/>
            <w:hideMark/>
          </w:tcPr>
          <w:p w14:paraId="2721F2E2" w14:textId="77777777" w:rsidR="00AE2A79" w:rsidRPr="00AE2A79" w:rsidRDefault="00AE2A79" w:rsidP="00AE2A79">
            <w:r w:rsidRPr="00AE2A79">
              <w:t>LinkedIn post about CNN models</w:t>
            </w:r>
          </w:p>
        </w:tc>
      </w:tr>
      <w:tr w:rsidR="00AE2A79" w:rsidRPr="00AE2A79" w14:paraId="1304506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8E1B4C" w14:textId="77777777" w:rsidR="00AE2A79" w:rsidRPr="00AE2A79" w:rsidRDefault="00AE2A79" w:rsidP="00AE2A79">
            <w:r w:rsidRPr="00AE2A79">
              <w:rPr>
                <w:b/>
                <w:bCs/>
              </w:rPr>
              <w:t>Michael Torres</w:t>
            </w:r>
          </w:p>
        </w:tc>
        <w:tc>
          <w:tcPr>
            <w:tcW w:w="0" w:type="auto"/>
            <w:vAlign w:val="center"/>
            <w:hideMark/>
          </w:tcPr>
          <w:p w14:paraId="0FBA0FE6" w14:textId="77777777" w:rsidR="00AE2A79" w:rsidRPr="00AE2A79" w:rsidRDefault="00AE2A79" w:rsidP="00AE2A79">
            <w:r w:rsidRPr="00AE2A79">
              <w:t>Head of Data Science</w:t>
            </w:r>
          </w:p>
        </w:tc>
        <w:tc>
          <w:tcPr>
            <w:tcW w:w="0" w:type="auto"/>
            <w:vAlign w:val="center"/>
            <w:hideMark/>
          </w:tcPr>
          <w:p w14:paraId="7000A37F" w14:textId="77777777" w:rsidR="00AE2A79" w:rsidRPr="00AE2A79" w:rsidRDefault="00AE2A79" w:rsidP="00AE2A79">
            <w:r w:rsidRPr="00AE2A79">
              <w:t>Corteva Agriscience</w:t>
            </w:r>
          </w:p>
        </w:tc>
        <w:tc>
          <w:tcPr>
            <w:tcW w:w="0" w:type="auto"/>
            <w:vAlign w:val="center"/>
            <w:hideMark/>
          </w:tcPr>
          <w:p w14:paraId="638D4123" w14:textId="77777777" w:rsidR="00AE2A79" w:rsidRPr="00AE2A79" w:rsidRDefault="00AE2A79" w:rsidP="00AE2A79">
            <w:hyperlink r:id="rId7" w:history="1">
              <w:r w:rsidRPr="00AE2A79">
                <w:rPr>
                  <w:rStyle w:val="Hyperlink"/>
                </w:rPr>
                <w:t>michael.torres@corteva.com</w:t>
              </w:r>
            </w:hyperlink>
          </w:p>
        </w:tc>
        <w:tc>
          <w:tcPr>
            <w:tcW w:w="0" w:type="auto"/>
            <w:vAlign w:val="center"/>
            <w:hideMark/>
          </w:tcPr>
          <w:p w14:paraId="3D08BB40" w14:textId="77777777" w:rsidR="00AE2A79" w:rsidRPr="00AE2A79" w:rsidRDefault="00AE2A79" w:rsidP="00AE2A79">
            <w:r w:rsidRPr="00AE2A79">
              <w:t>“</w:t>
            </w:r>
            <w:proofErr w:type="spellStart"/>
            <w:r w:rsidRPr="00AE2A79">
              <w:t>AgTech</w:t>
            </w:r>
            <w:proofErr w:type="spellEnd"/>
            <w:r w:rsidRPr="00AE2A79">
              <w:t xml:space="preserve"> Innovations 2025” event</w:t>
            </w:r>
          </w:p>
        </w:tc>
      </w:tr>
      <w:tr w:rsidR="00AE2A79" w:rsidRPr="00AE2A79" w14:paraId="59553A3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8E5F0F" w14:textId="77777777" w:rsidR="00AE2A79" w:rsidRPr="00AE2A79" w:rsidRDefault="00AE2A79" w:rsidP="00AE2A79">
            <w:r w:rsidRPr="00AE2A79">
              <w:rPr>
                <w:b/>
                <w:bCs/>
              </w:rPr>
              <w:t>Priya Nair</w:t>
            </w:r>
          </w:p>
        </w:tc>
        <w:tc>
          <w:tcPr>
            <w:tcW w:w="0" w:type="auto"/>
            <w:vAlign w:val="center"/>
            <w:hideMark/>
          </w:tcPr>
          <w:p w14:paraId="1BE186C9" w14:textId="77777777" w:rsidR="00AE2A79" w:rsidRPr="00AE2A79" w:rsidRDefault="00AE2A79" w:rsidP="00AE2A79">
            <w:r w:rsidRPr="00AE2A79">
              <w:t>Lead Data Analyst</w:t>
            </w:r>
          </w:p>
        </w:tc>
        <w:tc>
          <w:tcPr>
            <w:tcW w:w="0" w:type="auto"/>
            <w:vAlign w:val="center"/>
            <w:hideMark/>
          </w:tcPr>
          <w:p w14:paraId="35FC99AC" w14:textId="77777777" w:rsidR="00AE2A79" w:rsidRPr="00AE2A79" w:rsidRDefault="00AE2A79" w:rsidP="00AE2A79">
            <w:r w:rsidRPr="00AE2A79">
              <w:t xml:space="preserve">IBM </w:t>
            </w:r>
            <w:proofErr w:type="spellStart"/>
            <w:r w:rsidRPr="00AE2A79">
              <w:t>WatsonX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A02E5B" w14:textId="77777777" w:rsidR="00AE2A79" w:rsidRPr="00AE2A79" w:rsidRDefault="00AE2A79" w:rsidP="00AE2A79">
            <w:hyperlink r:id="rId8" w:history="1">
              <w:r w:rsidRPr="00AE2A79">
                <w:rPr>
                  <w:rStyle w:val="Hyperlink"/>
                </w:rPr>
                <w:t>priya.nair@ibm.com</w:t>
              </w:r>
            </w:hyperlink>
          </w:p>
        </w:tc>
        <w:tc>
          <w:tcPr>
            <w:tcW w:w="0" w:type="auto"/>
            <w:vAlign w:val="center"/>
            <w:hideMark/>
          </w:tcPr>
          <w:p w14:paraId="3A1F2EDA" w14:textId="77777777" w:rsidR="00AE2A79" w:rsidRPr="00AE2A79" w:rsidRDefault="00AE2A79" w:rsidP="00AE2A79">
            <w:r w:rsidRPr="00AE2A79">
              <w:t>Kaggle Forum (agricultural pest detection competition)</w:t>
            </w:r>
          </w:p>
        </w:tc>
      </w:tr>
      <w:tr w:rsidR="00AE2A79" w:rsidRPr="00AE2A79" w14:paraId="32E5DA6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A6FB5D" w14:textId="77777777" w:rsidR="00AE2A79" w:rsidRPr="00AE2A79" w:rsidRDefault="00AE2A79" w:rsidP="00AE2A79">
            <w:r w:rsidRPr="00AE2A79">
              <w:rPr>
                <w:b/>
                <w:bCs/>
              </w:rPr>
              <w:t>Daniel Foster</w:t>
            </w:r>
          </w:p>
        </w:tc>
        <w:tc>
          <w:tcPr>
            <w:tcW w:w="0" w:type="auto"/>
            <w:vAlign w:val="center"/>
            <w:hideMark/>
          </w:tcPr>
          <w:p w14:paraId="6205FF24" w14:textId="77777777" w:rsidR="00AE2A79" w:rsidRPr="00AE2A79" w:rsidRDefault="00AE2A79" w:rsidP="00AE2A79">
            <w:r w:rsidRPr="00AE2A79">
              <w:t>Professor of AI &amp; Data Science</w:t>
            </w:r>
          </w:p>
        </w:tc>
        <w:tc>
          <w:tcPr>
            <w:tcW w:w="0" w:type="auto"/>
            <w:vAlign w:val="center"/>
            <w:hideMark/>
          </w:tcPr>
          <w:p w14:paraId="1B19F88C" w14:textId="77777777" w:rsidR="00AE2A79" w:rsidRPr="00AE2A79" w:rsidRDefault="00AE2A79" w:rsidP="00AE2A79">
            <w:r w:rsidRPr="00AE2A79">
              <w:t>UC Davis</w:t>
            </w:r>
          </w:p>
        </w:tc>
        <w:tc>
          <w:tcPr>
            <w:tcW w:w="0" w:type="auto"/>
            <w:vAlign w:val="center"/>
            <w:hideMark/>
          </w:tcPr>
          <w:p w14:paraId="4E60DEFC" w14:textId="77777777" w:rsidR="00AE2A79" w:rsidRPr="00AE2A79" w:rsidRDefault="00AE2A79" w:rsidP="00AE2A79">
            <w:hyperlink r:id="rId9" w:history="1">
              <w:r w:rsidRPr="00AE2A79">
                <w:rPr>
                  <w:rStyle w:val="Hyperlink"/>
                </w:rPr>
                <w:t>dfoster@ucdavis.edu</w:t>
              </w:r>
            </w:hyperlink>
          </w:p>
        </w:tc>
        <w:tc>
          <w:tcPr>
            <w:tcW w:w="0" w:type="auto"/>
            <w:vAlign w:val="center"/>
            <w:hideMark/>
          </w:tcPr>
          <w:p w14:paraId="7557585D" w14:textId="77777777" w:rsidR="00AE2A79" w:rsidRPr="00AE2A79" w:rsidRDefault="00AE2A79" w:rsidP="00AE2A79">
            <w:r w:rsidRPr="00AE2A79">
              <w:t>Online academic seminar</w:t>
            </w:r>
          </w:p>
        </w:tc>
      </w:tr>
      <w:tr w:rsidR="00AE2A79" w:rsidRPr="00AE2A79" w14:paraId="1E55E9D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F95E24" w14:textId="77777777" w:rsidR="00AE2A79" w:rsidRPr="00AE2A79" w:rsidRDefault="00AE2A79" w:rsidP="00AE2A79">
            <w:r w:rsidRPr="00AE2A79">
              <w:rPr>
                <w:b/>
                <w:bCs/>
              </w:rPr>
              <w:t>Rebecca Allen</w:t>
            </w:r>
          </w:p>
        </w:tc>
        <w:tc>
          <w:tcPr>
            <w:tcW w:w="0" w:type="auto"/>
            <w:vAlign w:val="center"/>
            <w:hideMark/>
          </w:tcPr>
          <w:p w14:paraId="179D5D0D" w14:textId="77777777" w:rsidR="00AE2A79" w:rsidRPr="00AE2A79" w:rsidRDefault="00AE2A79" w:rsidP="00AE2A79">
            <w:r w:rsidRPr="00AE2A79">
              <w:t>Product Manager - ML Tools</w:t>
            </w:r>
          </w:p>
        </w:tc>
        <w:tc>
          <w:tcPr>
            <w:tcW w:w="0" w:type="auto"/>
            <w:vAlign w:val="center"/>
            <w:hideMark/>
          </w:tcPr>
          <w:p w14:paraId="0B078AA0" w14:textId="77777777" w:rsidR="00AE2A79" w:rsidRPr="00AE2A79" w:rsidRDefault="00AE2A79" w:rsidP="00AE2A79">
            <w:r w:rsidRPr="00AE2A79">
              <w:t>NVIDIA</w:t>
            </w:r>
          </w:p>
        </w:tc>
        <w:tc>
          <w:tcPr>
            <w:tcW w:w="0" w:type="auto"/>
            <w:vAlign w:val="center"/>
            <w:hideMark/>
          </w:tcPr>
          <w:p w14:paraId="3B5DD9DE" w14:textId="77777777" w:rsidR="00AE2A79" w:rsidRPr="00AE2A79" w:rsidRDefault="00AE2A79" w:rsidP="00AE2A79">
            <w:hyperlink r:id="rId10" w:history="1">
              <w:r w:rsidRPr="00AE2A79">
                <w:rPr>
                  <w:rStyle w:val="Hyperlink"/>
                </w:rPr>
                <w:t>rebecca.allen@nvidia.com</w:t>
              </w:r>
            </w:hyperlink>
          </w:p>
        </w:tc>
        <w:tc>
          <w:tcPr>
            <w:tcW w:w="0" w:type="auto"/>
            <w:vAlign w:val="center"/>
            <w:hideMark/>
          </w:tcPr>
          <w:p w14:paraId="1A7BE6E7" w14:textId="77777777" w:rsidR="00AE2A79" w:rsidRPr="00AE2A79" w:rsidRDefault="00AE2A79" w:rsidP="00AE2A79">
            <w:r w:rsidRPr="00AE2A79">
              <w:t xml:space="preserve">AI </w:t>
            </w:r>
            <w:proofErr w:type="gramStart"/>
            <w:r w:rsidRPr="00AE2A79">
              <w:t>developers</w:t>
            </w:r>
            <w:proofErr w:type="gramEnd"/>
            <w:r w:rsidRPr="00AE2A79">
              <w:t xml:space="preserve"> meetup</w:t>
            </w:r>
          </w:p>
        </w:tc>
      </w:tr>
      <w:tr w:rsidR="00AE2A79" w:rsidRPr="00AE2A79" w14:paraId="47753E9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F78563" w14:textId="77777777" w:rsidR="00AE2A79" w:rsidRPr="00AE2A79" w:rsidRDefault="00AE2A79" w:rsidP="00AE2A79">
            <w:r w:rsidRPr="00AE2A79">
              <w:rPr>
                <w:b/>
                <w:bCs/>
              </w:rPr>
              <w:t>Carlos Ramirez</w:t>
            </w:r>
          </w:p>
        </w:tc>
        <w:tc>
          <w:tcPr>
            <w:tcW w:w="0" w:type="auto"/>
            <w:vAlign w:val="center"/>
            <w:hideMark/>
          </w:tcPr>
          <w:p w14:paraId="12C502FB" w14:textId="77777777" w:rsidR="00AE2A79" w:rsidRPr="00AE2A79" w:rsidRDefault="00AE2A79" w:rsidP="00AE2A79">
            <w:r w:rsidRPr="00AE2A79">
              <w:t xml:space="preserve">Startup Founder - </w:t>
            </w:r>
            <w:proofErr w:type="spellStart"/>
            <w:r w:rsidRPr="00AE2A79">
              <w:t>AgriVision</w:t>
            </w:r>
            <w:proofErr w:type="spellEnd"/>
            <w:r w:rsidRPr="00AE2A79">
              <w:t xml:space="preserve"> AI</w:t>
            </w:r>
          </w:p>
        </w:tc>
        <w:tc>
          <w:tcPr>
            <w:tcW w:w="0" w:type="auto"/>
            <w:vAlign w:val="center"/>
            <w:hideMark/>
          </w:tcPr>
          <w:p w14:paraId="2B100CC2" w14:textId="77777777" w:rsidR="00AE2A79" w:rsidRPr="00AE2A79" w:rsidRDefault="00AE2A79" w:rsidP="00AE2A79">
            <w:proofErr w:type="spellStart"/>
            <w:r w:rsidRPr="00AE2A79">
              <w:t>AgriVision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C64373" w14:textId="77777777" w:rsidR="00AE2A79" w:rsidRPr="00AE2A79" w:rsidRDefault="00AE2A79" w:rsidP="00AE2A79">
            <w:hyperlink r:id="rId11" w:history="1">
              <w:r w:rsidRPr="00AE2A79">
                <w:rPr>
                  <w:rStyle w:val="Hyperlink"/>
                </w:rPr>
                <w:t>carlos.ramirez@agrivision.ai</w:t>
              </w:r>
            </w:hyperlink>
          </w:p>
        </w:tc>
        <w:tc>
          <w:tcPr>
            <w:tcW w:w="0" w:type="auto"/>
            <w:vAlign w:val="center"/>
            <w:hideMark/>
          </w:tcPr>
          <w:p w14:paraId="4E164581" w14:textId="77777777" w:rsidR="00AE2A79" w:rsidRPr="00AE2A79" w:rsidRDefault="00AE2A79" w:rsidP="00AE2A79">
            <w:r w:rsidRPr="00AE2A79">
              <w:t>LinkedIn connection after YOLOv8 post</w:t>
            </w:r>
          </w:p>
        </w:tc>
      </w:tr>
      <w:tr w:rsidR="00AE2A79" w:rsidRPr="00AE2A79" w14:paraId="42EDDEF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EE9000" w14:textId="77777777" w:rsidR="00AE2A79" w:rsidRPr="00AE2A79" w:rsidRDefault="00AE2A79" w:rsidP="00AE2A79">
            <w:r w:rsidRPr="00AE2A79">
              <w:rPr>
                <w:b/>
                <w:bCs/>
              </w:rPr>
              <w:t>Emma Johnson</w:t>
            </w:r>
          </w:p>
        </w:tc>
        <w:tc>
          <w:tcPr>
            <w:tcW w:w="0" w:type="auto"/>
            <w:vAlign w:val="center"/>
            <w:hideMark/>
          </w:tcPr>
          <w:p w14:paraId="161740D8" w14:textId="77777777" w:rsidR="00AE2A79" w:rsidRPr="00AE2A79" w:rsidRDefault="00AE2A79" w:rsidP="00AE2A79">
            <w:r w:rsidRPr="00AE2A79">
              <w:t>Technical Recruiter (Data Science)</w:t>
            </w:r>
          </w:p>
        </w:tc>
        <w:tc>
          <w:tcPr>
            <w:tcW w:w="0" w:type="auto"/>
            <w:vAlign w:val="center"/>
            <w:hideMark/>
          </w:tcPr>
          <w:p w14:paraId="151F673A" w14:textId="77777777" w:rsidR="00AE2A79" w:rsidRPr="00AE2A79" w:rsidRDefault="00AE2A79" w:rsidP="00AE2A79">
            <w:r w:rsidRPr="00AE2A79">
              <w:t>Meta</w:t>
            </w:r>
          </w:p>
        </w:tc>
        <w:tc>
          <w:tcPr>
            <w:tcW w:w="0" w:type="auto"/>
            <w:vAlign w:val="center"/>
            <w:hideMark/>
          </w:tcPr>
          <w:p w14:paraId="70C7DDDB" w14:textId="77777777" w:rsidR="00AE2A79" w:rsidRPr="00AE2A79" w:rsidRDefault="00AE2A79" w:rsidP="00AE2A79">
            <w:hyperlink r:id="rId12" w:history="1">
              <w:r w:rsidRPr="00AE2A79">
                <w:rPr>
                  <w:rStyle w:val="Hyperlink"/>
                </w:rPr>
                <w:t>emma.johnson@meta.com</w:t>
              </w:r>
            </w:hyperlink>
          </w:p>
        </w:tc>
        <w:tc>
          <w:tcPr>
            <w:tcW w:w="0" w:type="auto"/>
            <w:vAlign w:val="center"/>
            <w:hideMark/>
          </w:tcPr>
          <w:p w14:paraId="3E9706D5" w14:textId="77777777" w:rsidR="00AE2A79" w:rsidRPr="00AE2A79" w:rsidRDefault="00AE2A79" w:rsidP="00AE2A79">
            <w:r w:rsidRPr="00AE2A79">
              <w:t>Virtual recruitment session</w:t>
            </w:r>
          </w:p>
        </w:tc>
      </w:tr>
      <w:tr w:rsidR="00AE2A79" w:rsidRPr="00AE2A79" w14:paraId="36E29F0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905FEF" w14:textId="77777777" w:rsidR="00AE2A79" w:rsidRPr="00AE2A79" w:rsidRDefault="00AE2A79" w:rsidP="00AE2A79">
            <w:r w:rsidRPr="00AE2A79">
              <w:rPr>
                <w:b/>
                <w:bCs/>
              </w:rPr>
              <w:lastRenderedPageBreak/>
              <w:t>Nathan Brooks</w:t>
            </w:r>
          </w:p>
        </w:tc>
        <w:tc>
          <w:tcPr>
            <w:tcW w:w="0" w:type="auto"/>
            <w:vAlign w:val="center"/>
            <w:hideMark/>
          </w:tcPr>
          <w:p w14:paraId="4FBD2D5D" w14:textId="77777777" w:rsidR="00AE2A79" w:rsidRPr="00AE2A79" w:rsidRDefault="00AE2A79" w:rsidP="00AE2A79">
            <w:r w:rsidRPr="00AE2A79">
              <w:t>Senior Data Engineer</w:t>
            </w:r>
          </w:p>
        </w:tc>
        <w:tc>
          <w:tcPr>
            <w:tcW w:w="0" w:type="auto"/>
            <w:vAlign w:val="center"/>
            <w:hideMark/>
          </w:tcPr>
          <w:p w14:paraId="278224F3" w14:textId="77777777" w:rsidR="00AE2A79" w:rsidRPr="00AE2A79" w:rsidRDefault="00AE2A79" w:rsidP="00AE2A79">
            <w:r w:rsidRPr="00AE2A79">
              <w:t>Amazon Web Services</w:t>
            </w:r>
          </w:p>
        </w:tc>
        <w:tc>
          <w:tcPr>
            <w:tcW w:w="0" w:type="auto"/>
            <w:vAlign w:val="center"/>
            <w:hideMark/>
          </w:tcPr>
          <w:p w14:paraId="46D041CA" w14:textId="77777777" w:rsidR="00AE2A79" w:rsidRPr="00AE2A79" w:rsidRDefault="00AE2A79" w:rsidP="00AE2A79">
            <w:hyperlink r:id="rId13" w:history="1">
              <w:r w:rsidRPr="00AE2A79">
                <w:rPr>
                  <w:rStyle w:val="Hyperlink"/>
                </w:rPr>
                <w:t>nathan.brooks@aws.com</w:t>
              </w:r>
            </w:hyperlink>
          </w:p>
        </w:tc>
        <w:tc>
          <w:tcPr>
            <w:tcW w:w="0" w:type="auto"/>
            <w:vAlign w:val="center"/>
            <w:hideMark/>
          </w:tcPr>
          <w:p w14:paraId="3E78AF1C" w14:textId="77777777" w:rsidR="00AE2A79" w:rsidRPr="00AE2A79" w:rsidRDefault="00AE2A79" w:rsidP="00AE2A79">
            <w:r w:rsidRPr="00AE2A79">
              <w:t>AWS data pipelines workshop</w:t>
            </w:r>
          </w:p>
        </w:tc>
      </w:tr>
    </w:tbl>
    <w:p w14:paraId="07D4F456" w14:textId="77777777" w:rsidR="007E01BA" w:rsidRDefault="007E01BA"/>
    <w:sectPr w:rsidR="007E01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1BA"/>
    <w:rsid w:val="00736F6C"/>
    <w:rsid w:val="007E01BA"/>
    <w:rsid w:val="00AE2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B0D3D3-9E6C-4E33-9555-44D4E9092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01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01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01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01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01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01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01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01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01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01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01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01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01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01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01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01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01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01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01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01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01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01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01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01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01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01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01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01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01B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E2A7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2A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iya.nair@ibm.com" TargetMode="External"/><Relationship Id="rId13" Type="http://schemas.openxmlformats.org/officeDocument/2006/relationships/hyperlink" Target="mailto:nathan.brooks@aws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michael.torres@corteva.com" TargetMode="External"/><Relationship Id="rId12" Type="http://schemas.openxmlformats.org/officeDocument/2006/relationships/hyperlink" Target="mailto:emma.johnson@meta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laura.chen@microsoft.com" TargetMode="External"/><Relationship Id="rId11" Type="http://schemas.openxmlformats.org/officeDocument/2006/relationships/hyperlink" Target="mailto:carlos.ramirez@agrivision.ai" TargetMode="External"/><Relationship Id="rId5" Type="http://schemas.openxmlformats.org/officeDocument/2006/relationships/hyperlink" Target="mailto:james.carter@usda.gov" TargetMode="External"/><Relationship Id="rId15" Type="http://schemas.openxmlformats.org/officeDocument/2006/relationships/theme" Target="theme/theme1.xml"/><Relationship Id="rId10" Type="http://schemas.openxmlformats.org/officeDocument/2006/relationships/hyperlink" Target="mailto:rebecca.allen@nvidia.com" TargetMode="External"/><Relationship Id="rId4" Type="http://schemas.openxmlformats.org/officeDocument/2006/relationships/hyperlink" Target="mailto:sarah.mitchell@google.com" TargetMode="External"/><Relationship Id="rId9" Type="http://schemas.openxmlformats.org/officeDocument/2006/relationships/hyperlink" Target="mailto:dfoster@ucdavis.edu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239</Words>
  <Characters>1365</Characters>
  <Application>Microsoft Office Word</Application>
  <DocSecurity>0</DocSecurity>
  <Lines>11</Lines>
  <Paragraphs>3</Paragraphs>
  <ScaleCrop>false</ScaleCrop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Alegre Bustos, Alejo Agustin</dc:creator>
  <cp:keywords/>
  <dc:description/>
  <cp:lastModifiedBy>Alegre Bustos, Alejo Agustin</cp:lastModifiedBy>
  <cp:revision>2</cp:revision>
  <dcterms:created xsi:type="dcterms:W3CDTF">2025-10-28T23:42:00Z</dcterms:created>
  <dcterms:modified xsi:type="dcterms:W3CDTF">2025-10-28T23:43:00Z</dcterms:modified>
</cp:coreProperties>
</file>