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Минск 202</w:t>
      </w:r>
      <w:r>
        <w:rPr>
          <w:rFonts w:ascii="Times New Roman" w:hAnsi="Times New Roman"/>
          <w:sz w:val="28"/>
          <w:szCs w:val="28"/>
          <w:lang w:val="en-US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(start, dget и iget),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</w:t>
      </w:r>
      <w:r>
        <w:rPr>
          <w:rFonts w:ascii="Times New Roman" w:hAnsi="Times New Roman" w:cs="Times New Roman"/>
          <w:sz w:val="24"/>
          <w:szCs w:val="24"/>
          <w:lang w:val="ru-RU"/>
        </w:rPr>
        <w:t>сочетаний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Main_ex2.cpp</w:t>
      </w:r>
    </w:p>
    <w:p w14:paraId="0330D89A" w14:textId="77777777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</w:t>
      </w:r>
      <w:r>
        <w:rPr>
          <w:rFonts w:ascii="Times New Roman" w:hAnsi="Times New Roman" w:cs="Times New Roman"/>
          <w:sz w:val="24"/>
          <w:szCs w:val="24"/>
          <w:lang w:val="ru-RU"/>
        </w:rPr>
        <w:t>перестановок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</w:t>
      </w:r>
      <w:r>
        <w:rPr>
          <w:rFonts w:ascii="Times New Roman" w:hAnsi="Times New Roman" w:cs="Times New Roman"/>
          <w:sz w:val="24"/>
          <w:szCs w:val="24"/>
          <w:lang w:val="ru-RU"/>
        </w:rPr>
        <w:t>размещений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Main_ex4.cpp</w:t>
      </w:r>
    </w:p>
    <w:p w14:paraId="521E795A" w14:textId="40B050C1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Boat.cpp</w:t>
      </w:r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2DF7579E" w:rsidR="00B65393" w:rsidRPr="00B65393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возрастает при добавлении количества контейров. </w:t>
      </w:r>
    </w:p>
    <w:sectPr w:rsidR="00B65393" w:rsidRPr="00B65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A070D"/>
    <w:rsid w:val="001A307B"/>
    <w:rsid w:val="00391285"/>
    <w:rsid w:val="005A32C1"/>
    <w:rsid w:val="005B301B"/>
    <w:rsid w:val="007B1059"/>
    <w:rsid w:val="007E59DA"/>
    <w:rsid w:val="009145CE"/>
    <w:rsid w:val="00A33BCF"/>
    <w:rsid w:val="00AE16FB"/>
    <w:rsid w:val="00B65393"/>
    <w:rsid w:val="00C54C19"/>
    <w:rsid w:val="00CE4C83"/>
    <w:rsid w:val="00D001DF"/>
    <w:rsid w:val="00D22A2C"/>
    <w:rsid w:val="00D70BF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17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4</cp:revision>
  <dcterms:created xsi:type="dcterms:W3CDTF">2023-02-10T17:42:00Z</dcterms:created>
  <dcterms:modified xsi:type="dcterms:W3CDTF">2023-02-20T09:08:00Z</dcterms:modified>
</cp:coreProperties>
</file>