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2595" w:rsidRPr="00372595" w:rsidRDefault="00372595" w:rsidP="00372595">
      <w:pPr>
        <w:spacing w:after="0" w:line="240" w:lineRule="auto"/>
        <w:ind w:right="900"/>
        <w:jc w:val="left"/>
        <w:outlineLvl w:val="1"/>
        <w:rPr>
          <w:rFonts w:eastAsia="Times New Roman" w:cs="Times New Roman"/>
          <w:b/>
          <w:bCs/>
          <w:sz w:val="36"/>
          <w:szCs w:val="36"/>
          <w:lang w:eastAsia="ru-RU"/>
        </w:rPr>
      </w:pPr>
      <w:bookmarkStart w:id="0" w:name="_GoBack"/>
      <w:r w:rsidRPr="00372595">
        <w:rPr>
          <w:rFonts w:eastAsia="Times New Roman" w:cs="Times New Roman"/>
          <w:b/>
          <w:bCs/>
          <w:sz w:val="36"/>
          <w:szCs w:val="36"/>
          <w:lang w:eastAsia="ru-RU"/>
        </w:rPr>
        <w:t>PyQTGraph</w:t>
      </w:r>
    </w:p>
    <w:p w:rsidR="00372595" w:rsidRPr="00372595" w:rsidRDefault="00372595" w:rsidP="00372595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372595">
        <w:rPr>
          <w:rFonts w:eastAsia="Times New Roman" w:cs="Times New Roman"/>
          <w:sz w:val="24"/>
          <w:szCs w:val="24"/>
          <w:lang w:eastAsia="ru-RU"/>
        </w:rPr>
        <w:t>Несмотря на большое количество встроенных виджетов, их не всегда хватает для реализации всех задумок. Хорошая новость заключается в том, что PyQT позволяет создавать собственные виджеты со своими функциями. Некоторые разработчики выкладывают эти библиотеки в Интернет, чтобы их могли использовать другие люди. В этом уроке мы познакомимся с библиотекой </w:t>
      </w:r>
      <w:hyperlink r:id="rId5" w:tgtFrame="_blank" w:history="1">
        <w:r w:rsidRPr="00372595">
          <w:rPr>
            <w:rFonts w:eastAsia="Times New Roman" w:cs="Times New Roman"/>
            <w:color w:val="0000FF"/>
            <w:sz w:val="24"/>
            <w:szCs w:val="24"/>
            <w:u w:val="single"/>
            <w:lang w:eastAsia="ru-RU"/>
          </w:rPr>
          <w:t>PyQTGraph</w:t>
        </w:r>
      </w:hyperlink>
      <w:r w:rsidRPr="00372595">
        <w:rPr>
          <w:rFonts w:eastAsia="Times New Roman" w:cs="Times New Roman"/>
          <w:sz w:val="24"/>
          <w:szCs w:val="24"/>
          <w:lang w:eastAsia="ru-RU"/>
        </w:rPr>
        <w:t>, которая включает в себя виджеты для работы с графиками.</w:t>
      </w:r>
    </w:p>
    <w:p w:rsidR="00372595" w:rsidRPr="00372595" w:rsidRDefault="00372595" w:rsidP="00372595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372595">
        <w:rPr>
          <w:rFonts w:eastAsia="Times New Roman" w:cs="Times New Roman"/>
          <w:sz w:val="24"/>
          <w:szCs w:val="24"/>
          <w:lang w:eastAsia="ru-RU"/>
        </w:rPr>
        <w:t>Для установки библиотеки выполните стандартную команду в командной строке:</w:t>
      </w:r>
    </w:p>
    <w:p w:rsidR="00372595" w:rsidRPr="00372595" w:rsidRDefault="00372595" w:rsidP="00372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372595">
        <w:rPr>
          <w:rFonts w:ascii="Consolas" w:eastAsia="Times New Roman" w:hAnsi="Consolas" w:cs="Courier New"/>
          <w:sz w:val="20"/>
          <w:szCs w:val="20"/>
          <w:lang w:eastAsia="ru-RU"/>
        </w:rPr>
        <w:t>pip install pyqtgraph</w:t>
      </w:r>
    </w:p>
    <w:p w:rsidR="00372595" w:rsidRPr="00372595" w:rsidRDefault="00372595" w:rsidP="00372595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372595">
        <w:rPr>
          <w:rFonts w:eastAsia="Times New Roman" w:cs="Times New Roman"/>
          <w:sz w:val="24"/>
          <w:szCs w:val="24"/>
          <w:lang w:eastAsia="ru-RU"/>
        </w:rPr>
        <w:t>Затем советуем вам настроить QtDesigner для работы с этой библиотекой. Это — необязательное условие, работать с ней можно и «вручную», как мы делали в самом первом уроке. Но это не столь удобно.</w:t>
      </w:r>
    </w:p>
    <w:p w:rsidR="00372595" w:rsidRPr="00372595" w:rsidRDefault="00372595" w:rsidP="00372595">
      <w:pPr>
        <w:numPr>
          <w:ilvl w:val="0"/>
          <w:numId w:val="1"/>
        </w:numPr>
        <w:spacing w:after="180" w:line="240" w:lineRule="auto"/>
        <w:ind w:left="0"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372595">
        <w:rPr>
          <w:rFonts w:eastAsia="Times New Roman" w:cs="Times New Roman"/>
          <w:sz w:val="24"/>
          <w:szCs w:val="24"/>
          <w:lang w:eastAsia="ru-RU"/>
        </w:rPr>
        <w:t>Открываем новый виджет в QtDesigner и добавляем </w:t>
      </w:r>
      <w:r w:rsidRPr="00372595">
        <w:rPr>
          <w:rFonts w:eastAsia="Times New Roman" w:cs="Times New Roman"/>
          <w:b/>
          <w:bCs/>
          <w:sz w:val="24"/>
          <w:szCs w:val="24"/>
          <w:lang w:eastAsia="ru-RU"/>
        </w:rPr>
        <w:t>Graphics View</w:t>
      </w:r>
      <w:r w:rsidRPr="00372595">
        <w:rPr>
          <w:rFonts w:eastAsia="Times New Roman" w:cs="Times New Roman"/>
          <w:sz w:val="24"/>
          <w:szCs w:val="24"/>
          <w:lang w:eastAsia="ru-RU"/>
        </w:rPr>
        <w:t>.</w:t>
      </w:r>
    </w:p>
    <w:p w:rsidR="00372595" w:rsidRPr="00372595" w:rsidRDefault="00372595" w:rsidP="00372595">
      <w:pPr>
        <w:numPr>
          <w:ilvl w:val="0"/>
          <w:numId w:val="1"/>
        </w:numPr>
        <w:spacing w:after="180" w:line="240" w:lineRule="auto"/>
        <w:ind w:left="0"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372595">
        <w:rPr>
          <w:rFonts w:eastAsia="Times New Roman" w:cs="Times New Roman"/>
          <w:sz w:val="24"/>
          <w:szCs w:val="24"/>
          <w:lang w:eastAsia="ru-RU"/>
        </w:rPr>
        <w:t>Нажимаем на него правой кнопкой мыши и выбираем вкладку </w:t>
      </w:r>
      <w:r w:rsidRPr="00372595">
        <w:rPr>
          <w:rFonts w:eastAsia="Times New Roman" w:cs="Times New Roman"/>
          <w:b/>
          <w:bCs/>
          <w:sz w:val="24"/>
          <w:szCs w:val="24"/>
          <w:lang w:eastAsia="ru-RU"/>
        </w:rPr>
        <w:t>Преобразовать в...</w:t>
      </w:r>
      <w:r w:rsidRPr="00372595">
        <w:rPr>
          <w:rFonts w:eastAsia="Times New Roman" w:cs="Times New Roman"/>
          <w:sz w:val="24"/>
          <w:szCs w:val="24"/>
          <w:lang w:eastAsia="ru-RU"/>
        </w:rPr>
        <w:t> (Promote to...).</w:t>
      </w:r>
    </w:p>
    <w:p w:rsidR="00372595" w:rsidRPr="00372595" w:rsidRDefault="00372595" w:rsidP="00372595">
      <w:pPr>
        <w:numPr>
          <w:ilvl w:val="0"/>
          <w:numId w:val="1"/>
        </w:numPr>
        <w:spacing w:after="180" w:line="240" w:lineRule="auto"/>
        <w:ind w:left="0"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372595">
        <w:rPr>
          <w:rFonts w:eastAsia="Times New Roman" w:cs="Times New Roman"/>
          <w:sz w:val="24"/>
          <w:szCs w:val="24"/>
          <w:lang w:eastAsia="ru-RU"/>
        </w:rPr>
        <w:t>Заполняем поля, как показано на картинке:</w:t>
      </w:r>
    </w:p>
    <w:p w:rsidR="00372595" w:rsidRPr="00372595" w:rsidRDefault="00372595" w:rsidP="00372595">
      <w:pPr>
        <w:spacing w:line="240" w:lineRule="auto"/>
        <w:ind w:right="18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372595"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572000" cy="1266825"/>
            <wp:effectExtent l="0" t="0" r="0" b="9525"/>
            <wp:docPr id="4" name="Рисунок 4" descr="https://yastatic.net/s3/lyceum/content/images/second-year/pyqtgraph/qtgraph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yastatic.net/s3/lyceum/content/images/second-year/pyqtgraph/qtgraph-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595" w:rsidRPr="00372595" w:rsidRDefault="00372595" w:rsidP="00372595">
      <w:pPr>
        <w:numPr>
          <w:ilvl w:val="0"/>
          <w:numId w:val="1"/>
        </w:numPr>
        <w:spacing w:after="180" w:line="240" w:lineRule="auto"/>
        <w:ind w:left="0"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372595">
        <w:rPr>
          <w:rFonts w:eastAsia="Times New Roman" w:cs="Times New Roman"/>
          <w:sz w:val="24"/>
          <w:szCs w:val="24"/>
          <w:lang w:eastAsia="ru-RU"/>
        </w:rPr>
        <w:t>Нажимаем на кнопку «Добавить», а затем — на кнопку «Преобразовать».</w:t>
      </w:r>
    </w:p>
    <w:p w:rsidR="00372595" w:rsidRPr="00372595" w:rsidRDefault="00372595" w:rsidP="00372595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372595">
        <w:rPr>
          <w:rFonts w:eastAsia="Times New Roman" w:cs="Times New Roman"/>
          <w:sz w:val="24"/>
          <w:szCs w:val="24"/>
          <w:lang w:eastAsia="ru-RU"/>
        </w:rPr>
        <w:t>Если нам в следующий раз понадобится добавить такой же виджет, то мы сможем выбрать его из выпадающего меню </w:t>
      </w:r>
      <w:r w:rsidRPr="00372595">
        <w:rPr>
          <w:rFonts w:eastAsia="Times New Roman" w:cs="Times New Roman"/>
          <w:b/>
          <w:bCs/>
          <w:sz w:val="24"/>
          <w:szCs w:val="24"/>
          <w:lang w:eastAsia="ru-RU"/>
        </w:rPr>
        <w:t>Преобразовать в...</w:t>
      </w:r>
      <w:r w:rsidRPr="00372595">
        <w:rPr>
          <w:rFonts w:eastAsia="Times New Roman" w:cs="Times New Roman"/>
          <w:sz w:val="24"/>
          <w:szCs w:val="24"/>
          <w:lang w:eastAsia="ru-RU"/>
        </w:rPr>
        <w:t>.</w:t>
      </w:r>
    </w:p>
    <w:p w:rsidR="00372595" w:rsidRPr="00372595" w:rsidRDefault="00372595" w:rsidP="00372595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372595">
        <w:rPr>
          <w:rFonts w:eastAsia="Times New Roman" w:cs="Times New Roman"/>
          <w:sz w:val="24"/>
          <w:szCs w:val="24"/>
          <w:lang w:eastAsia="ru-RU"/>
        </w:rPr>
        <w:t>Напишем программу, которая будет строить графики одной из трех функций в зависимости от выбранного Radio Button.</w:t>
      </w:r>
    </w:p>
    <w:p w:rsidR="00372595" w:rsidRPr="00372595" w:rsidRDefault="00372595" w:rsidP="00372595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372595">
        <w:rPr>
          <w:rFonts w:eastAsia="Times New Roman" w:cs="Times New Roman"/>
          <w:sz w:val="24"/>
          <w:szCs w:val="24"/>
          <w:lang w:eastAsia="ru-RU"/>
        </w:rPr>
        <w:t>Сначала создадим интерфейс в QtDesigner, не забыв при этом выполнить преобразование Graphics View в наш Plot Widget.</w:t>
      </w:r>
    </w:p>
    <w:p w:rsidR="00372595" w:rsidRPr="00372595" w:rsidRDefault="00372595" w:rsidP="00372595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372595">
        <w:rPr>
          <w:rFonts w:eastAsia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268595" cy="3724910"/>
            <wp:effectExtent l="0" t="0" r="8255" b="8890"/>
            <wp:docPr id="3" name="Рисунок 3" descr="https://yastatic.net/s3/lyceum/content/images/second-year/pyqtgraph/qtgraph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yastatic.net/s3/lyceum/content/images/second-year/pyqtgraph/qtgraph-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372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595" w:rsidRPr="00372595" w:rsidRDefault="00372595" w:rsidP="00372595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372595">
        <w:rPr>
          <w:rFonts w:eastAsia="Times New Roman" w:cs="Times New Roman"/>
          <w:sz w:val="24"/>
          <w:szCs w:val="24"/>
          <w:lang w:eastAsia="ru-RU"/>
        </w:rPr>
        <w:t>Преобразуем его с помощью </w:t>
      </w:r>
      <w:r w:rsidRPr="00372595">
        <w:rPr>
          <w:rFonts w:eastAsia="Times New Roman" w:cs="Times New Roman"/>
          <w:b/>
          <w:bCs/>
          <w:sz w:val="24"/>
          <w:szCs w:val="24"/>
          <w:lang w:eastAsia="ru-RU"/>
        </w:rPr>
        <w:t>pyuic6</w:t>
      </w:r>
      <w:r w:rsidRPr="00372595">
        <w:rPr>
          <w:rFonts w:eastAsia="Times New Roman" w:cs="Times New Roman"/>
          <w:sz w:val="24"/>
          <w:szCs w:val="24"/>
          <w:lang w:eastAsia="ru-RU"/>
        </w:rPr>
        <w:t> и начнем выполнять построение.</w:t>
      </w:r>
    </w:p>
    <w:p w:rsidR="00372595" w:rsidRPr="00372595" w:rsidRDefault="00372595" w:rsidP="0037259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72595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import</w:t>
      </w:r>
      <w:r w:rsidRPr="0037259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sys</w:t>
      </w:r>
    </w:p>
    <w:p w:rsidR="00372595" w:rsidRPr="00372595" w:rsidRDefault="00372595" w:rsidP="0037259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72595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from</w:t>
      </w:r>
      <w:r w:rsidRPr="0037259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PyQt6</w:t>
      </w:r>
      <w:r w:rsidRPr="0037259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37259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QtWidgets </w:t>
      </w:r>
      <w:r w:rsidRPr="00372595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import</w:t>
      </w:r>
      <w:r w:rsidRPr="0037259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QApplication</w:t>
      </w:r>
      <w:r w:rsidRPr="0037259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7259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QMainWindow</w:t>
      </w:r>
    </w:p>
    <w:p w:rsidR="00372595" w:rsidRPr="00372595" w:rsidRDefault="00372595" w:rsidP="0037259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72595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from</w:t>
      </w:r>
      <w:r w:rsidRPr="0037259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ui </w:t>
      </w:r>
      <w:r w:rsidRPr="00372595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import</w:t>
      </w:r>
      <w:r w:rsidRPr="0037259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Ui_MainWindow</w:t>
      </w:r>
    </w:p>
    <w:p w:rsidR="00372595" w:rsidRPr="00372595" w:rsidRDefault="00372595" w:rsidP="0037259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:rsidR="00372595" w:rsidRPr="00372595" w:rsidRDefault="00372595" w:rsidP="0037259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:rsidR="00372595" w:rsidRPr="00372595" w:rsidRDefault="00372595" w:rsidP="0037259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72595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class</w:t>
      </w:r>
      <w:r w:rsidRPr="0037259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72595">
        <w:rPr>
          <w:rFonts w:ascii="Consolas" w:eastAsia="Times New Roman" w:hAnsi="Consolas" w:cs="Courier New"/>
          <w:color w:val="DD4A68"/>
          <w:sz w:val="24"/>
          <w:szCs w:val="24"/>
          <w:lang w:eastAsia="ru-RU"/>
        </w:rPr>
        <w:t>MyWidget</w:t>
      </w:r>
      <w:r w:rsidRPr="0037259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37259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QMainWindow</w:t>
      </w:r>
      <w:r w:rsidRPr="0037259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7259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Ui_MainWindow</w:t>
      </w:r>
      <w:r w:rsidRPr="0037259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):</w:t>
      </w:r>
    </w:p>
    <w:p w:rsidR="00372595" w:rsidRPr="00372595" w:rsidRDefault="00372595" w:rsidP="0037259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7259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372595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def</w:t>
      </w:r>
      <w:r w:rsidRPr="0037259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72595">
        <w:rPr>
          <w:rFonts w:ascii="Consolas" w:eastAsia="Times New Roman" w:hAnsi="Consolas" w:cs="Courier New"/>
          <w:color w:val="DD4A68"/>
          <w:sz w:val="24"/>
          <w:szCs w:val="24"/>
          <w:lang w:eastAsia="ru-RU"/>
        </w:rPr>
        <w:t>__init__</w:t>
      </w:r>
      <w:r w:rsidRPr="0037259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37259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self</w:t>
      </w:r>
      <w:r w:rsidRPr="0037259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):</w:t>
      </w:r>
    </w:p>
    <w:p w:rsidR="00372595" w:rsidRPr="00372595" w:rsidRDefault="00372595" w:rsidP="0037259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7259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372595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super</w:t>
      </w:r>
      <w:r w:rsidRPr="0037259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().</w:t>
      </w:r>
      <w:r w:rsidRPr="0037259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__init__</w:t>
      </w:r>
      <w:r w:rsidRPr="0037259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</w:p>
    <w:p w:rsidR="00372595" w:rsidRPr="00372595" w:rsidRDefault="00372595" w:rsidP="0037259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7259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self</w:t>
      </w:r>
      <w:r w:rsidRPr="0037259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37259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setupUi</w:t>
      </w:r>
      <w:r w:rsidRPr="0037259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37259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self</w:t>
      </w:r>
      <w:r w:rsidRPr="0037259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:rsidR="00372595" w:rsidRPr="00372595" w:rsidRDefault="00372595" w:rsidP="0037259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7259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self</w:t>
      </w:r>
      <w:r w:rsidRPr="0037259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37259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pushButton</w:t>
      </w:r>
      <w:r w:rsidRPr="0037259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37259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clicked</w:t>
      </w:r>
      <w:r w:rsidRPr="0037259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37259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connect</w:t>
      </w:r>
      <w:r w:rsidRPr="0037259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37259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self</w:t>
      </w:r>
      <w:r w:rsidRPr="0037259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37259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run</w:t>
      </w:r>
      <w:r w:rsidRPr="0037259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:rsidR="00372595" w:rsidRPr="00372595" w:rsidRDefault="00372595" w:rsidP="0037259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:rsidR="00372595" w:rsidRPr="00372595" w:rsidRDefault="00372595" w:rsidP="0037259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7259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372595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def</w:t>
      </w:r>
      <w:r w:rsidRPr="0037259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72595">
        <w:rPr>
          <w:rFonts w:ascii="Consolas" w:eastAsia="Times New Roman" w:hAnsi="Consolas" w:cs="Courier New"/>
          <w:color w:val="DD4A68"/>
          <w:sz w:val="24"/>
          <w:szCs w:val="24"/>
          <w:lang w:eastAsia="ru-RU"/>
        </w:rPr>
        <w:t>run</w:t>
      </w:r>
      <w:r w:rsidRPr="0037259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37259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self</w:t>
      </w:r>
      <w:r w:rsidRPr="0037259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):</w:t>
      </w:r>
    </w:p>
    <w:p w:rsidR="00372595" w:rsidRPr="00372595" w:rsidRDefault="00372595" w:rsidP="0037259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7259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372595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if</w:t>
      </w:r>
      <w:r w:rsidRPr="0037259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self</w:t>
      </w:r>
      <w:r w:rsidRPr="0037259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37259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radioButton</w:t>
      </w:r>
      <w:r w:rsidRPr="0037259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37259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isChecked</w:t>
      </w:r>
      <w:r w:rsidRPr="0037259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():</w:t>
      </w:r>
    </w:p>
    <w:p w:rsidR="00372595" w:rsidRPr="00372595" w:rsidRDefault="00372595" w:rsidP="0037259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7259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self</w:t>
      </w:r>
      <w:r w:rsidRPr="0037259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37259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graphicsView</w:t>
      </w:r>
      <w:r w:rsidRPr="0037259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37259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clear</w:t>
      </w:r>
      <w:r w:rsidRPr="0037259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</w:p>
    <w:p w:rsidR="00372595" w:rsidRPr="00372595" w:rsidRDefault="00372595" w:rsidP="0037259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7259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self</w:t>
      </w:r>
      <w:r w:rsidRPr="0037259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37259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graphicsView</w:t>
      </w:r>
      <w:r w:rsidRPr="0037259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37259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plot</w:t>
      </w:r>
      <w:r w:rsidRPr="0037259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([</w:t>
      </w:r>
      <w:r w:rsidRPr="0037259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i </w:t>
      </w:r>
      <w:r w:rsidRPr="00372595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for</w:t>
      </w:r>
      <w:r w:rsidRPr="0037259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i </w:t>
      </w:r>
      <w:r w:rsidRPr="00372595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in</w:t>
      </w:r>
      <w:r w:rsidRPr="0037259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72595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range</w:t>
      </w:r>
      <w:r w:rsidRPr="0037259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372595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10</w:t>
      </w:r>
      <w:r w:rsidRPr="0037259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)],</w:t>
      </w:r>
      <w:r w:rsidRPr="0037259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7259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37259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i </w:t>
      </w:r>
      <w:r w:rsidRPr="00372595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for</w:t>
      </w:r>
      <w:r w:rsidRPr="0037259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i </w:t>
      </w:r>
      <w:r w:rsidRPr="00372595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in</w:t>
      </w:r>
      <w:r w:rsidRPr="0037259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72595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range</w:t>
      </w:r>
      <w:r w:rsidRPr="0037259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372595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10</w:t>
      </w:r>
      <w:r w:rsidRPr="0037259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)],</w:t>
      </w:r>
      <w:r w:rsidRPr="0037259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pen</w:t>
      </w:r>
      <w:r w:rsidRPr="00372595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372595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'r'</w:t>
      </w:r>
      <w:r w:rsidRPr="0037259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:rsidR="00372595" w:rsidRPr="00372595" w:rsidRDefault="00372595" w:rsidP="0037259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7259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lastRenderedPageBreak/>
        <w:t xml:space="preserve">        </w:t>
      </w:r>
      <w:r w:rsidRPr="00372595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elif</w:t>
      </w:r>
      <w:r w:rsidRPr="0037259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self</w:t>
      </w:r>
      <w:r w:rsidRPr="0037259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37259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radioButton_2</w:t>
      </w:r>
      <w:r w:rsidRPr="0037259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37259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isChecked</w:t>
      </w:r>
      <w:r w:rsidRPr="0037259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():</w:t>
      </w:r>
    </w:p>
    <w:p w:rsidR="00372595" w:rsidRPr="00372595" w:rsidRDefault="00372595" w:rsidP="0037259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7259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self</w:t>
      </w:r>
      <w:r w:rsidRPr="0037259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37259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graphicsView</w:t>
      </w:r>
      <w:r w:rsidRPr="0037259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37259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clear</w:t>
      </w:r>
      <w:r w:rsidRPr="0037259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</w:p>
    <w:p w:rsidR="00372595" w:rsidRPr="00372595" w:rsidRDefault="00372595" w:rsidP="0037259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7259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self</w:t>
      </w:r>
      <w:r w:rsidRPr="0037259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37259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graphicsView</w:t>
      </w:r>
      <w:r w:rsidRPr="0037259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37259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plot</w:t>
      </w:r>
      <w:r w:rsidRPr="0037259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([</w:t>
      </w:r>
      <w:r w:rsidRPr="0037259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i </w:t>
      </w:r>
      <w:r w:rsidRPr="00372595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for</w:t>
      </w:r>
      <w:r w:rsidRPr="0037259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i </w:t>
      </w:r>
      <w:r w:rsidRPr="00372595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in</w:t>
      </w:r>
      <w:r w:rsidRPr="0037259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72595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range</w:t>
      </w:r>
      <w:r w:rsidRPr="0037259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372595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10</w:t>
      </w:r>
      <w:r w:rsidRPr="0037259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)],</w:t>
      </w:r>
      <w:r w:rsidRPr="0037259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7259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37259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i </w:t>
      </w:r>
      <w:r w:rsidRPr="00372595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**</w:t>
      </w:r>
      <w:r w:rsidRPr="0037259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72595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2</w:t>
      </w:r>
      <w:r w:rsidRPr="0037259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72595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for</w:t>
      </w:r>
      <w:r w:rsidRPr="0037259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i </w:t>
      </w:r>
      <w:r w:rsidRPr="00372595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in</w:t>
      </w:r>
      <w:r w:rsidRPr="0037259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72595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range</w:t>
      </w:r>
      <w:r w:rsidRPr="0037259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372595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10</w:t>
      </w:r>
      <w:r w:rsidRPr="0037259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)],</w:t>
      </w:r>
      <w:r w:rsidRPr="0037259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pen</w:t>
      </w:r>
      <w:r w:rsidRPr="00372595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372595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'g'</w:t>
      </w:r>
      <w:r w:rsidRPr="0037259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:rsidR="00372595" w:rsidRPr="00372595" w:rsidRDefault="00372595" w:rsidP="0037259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7259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372595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elif</w:t>
      </w:r>
      <w:r w:rsidRPr="0037259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self</w:t>
      </w:r>
      <w:r w:rsidRPr="0037259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37259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radioButton_3</w:t>
      </w:r>
      <w:r w:rsidRPr="0037259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37259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isChecked</w:t>
      </w:r>
      <w:r w:rsidRPr="0037259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():</w:t>
      </w:r>
    </w:p>
    <w:p w:rsidR="00372595" w:rsidRPr="00372595" w:rsidRDefault="00372595" w:rsidP="0037259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7259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self</w:t>
      </w:r>
      <w:r w:rsidRPr="0037259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37259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graphicsView</w:t>
      </w:r>
      <w:r w:rsidRPr="0037259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37259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clear</w:t>
      </w:r>
      <w:r w:rsidRPr="0037259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</w:p>
    <w:p w:rsidR="00372595" w:rsidRPr="00372595" w:rsidRDefault="00372595" w:rsidP="0037259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7259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self</w:t>
      </w:r>
      <w:r w:rsidRPr="0037259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37259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graphicsView</w:t>
      </w:r>
      <w:r w:rsidRPr="0037259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37259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plot</w:t>
      </w:r>
      <w:r w:rsidRPr="0037259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([</w:t>
      </w:r>
      <w:r w:rsidRPr="0037259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i </w:t>
      </w:r>
      <w:r w:rsidRPr="00372595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for</w:t>
      </w:r>
      <w:r w:rsidRPr="0037259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i </w:t>
      </w:r>
      <w:r w:rsidRPr="00372595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in</w:t>
      </w:r>
      <w:r w:rsidRPr="0037259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72595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range</w:t>
      </w:r>
      <w:r w:rsidRPr="0037259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372595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10</w:t>
      </w:r>
      <w:r w:rsidRPr="0037259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)],</w:t>
      </w:r>
      <w:r w:rsidRPr="0037259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7259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37259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i </w:t>
      </w:r>
      <w:r w:rsidRPr="00372595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**</w:t>
      </w:r>
      <w:r w:rsidRPr="0037259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72595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3</w:t>
      </w:r>
      <w:r w:rsidRPr="0037259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72595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for</w:t>
      </w:r>
      <w:r w:rsidRPr="0037259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i </w:t>
      </w:r>
      <w:r w:rsidRPr="00372595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in</w:t>
      </w:r>
      <w:r w:rsidRPr="0037259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72595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range</w:t>
      </w:r>
      <w:r w:rsidRPr="0037259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372595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10</w:t>
      </w:r>
      <w:r w:rsidRPr="0037259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)],</w:t>
      </w:r>
      <w:r w:rsidRPr="0037259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pen</w:t>
      </w:r>
      <w:r w:rsidRPr="00372595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372595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'b'</w:t>
      </w:r>
      <w:r w:rsidRPr="0037259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:rsidR="00372595" w:rsidRPr="00372595" w:rsidRDefault="00372595" w:rsidP="0037259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:rsidR="00372595" w:rsidRPr="00372595" w:rsidRDefault="00372595" w:rsidP="0037259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:rsidR="00372595" w:rsidRPr="00372595" w:rsidRDefault="00372595" w:rsidP="0037259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72595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if</w:t>
      </w:r>
      <w:r w:rsidRPr="0037259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__name__ </w:t>
      </w:r>
      <w:r w:rsidRPr="00372595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==</w:t>
      </w:r>
      <w:r w:rsidRPr="0037259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72595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'__main__'</w:t>
      </w:r>
      <w:r w:rsidRPr="0037259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:rsidR="00372595" w:rsidRPr="00372595" w:rsidRDefault="00372595" w:rsidP="0037259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7259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app </w:t>
      </w:r>
      <w:r w:rsidRPr="00372595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37259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QApplication</w:t>
      </w:r>
      <w:r w:rsidRPr="0037259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37259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sys</w:t>
      </w:r>
      <w:r w:rsidRPr="0037259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37259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argv</w:t>
      </w:r>
      <w:r w:rsidRPr="0037259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:rsidR="00372595" w:rsidRPr="00372595" w:rsidRDefault="00372595" w:rsidP="0037259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7259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ex </w:t>
      </w:r>
      <w:r w:rsidRPr="00372595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37259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MyWidget</w:t>
      </w:r>
      <w:r w:rsidRPr="0037259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</w:p>
    <w:p w:rsidR="00372595" w:rsidRPr="00372595" w:rsidRDefault="00372595" w:rsidP="0037259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7259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ex</w:t>
      </w:r>
      <w:r w:rsidRPr="0037259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37259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show</w:t>
      </w:r>
      <w:r w:rsidRPr="0037259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</w:p>
    <w:p w:rsidR="00372595" w:rsidRPr="00372595" w:rsidRDefault="00372595" w:rsidP="0037259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7259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sys</w:t>
      </w:r>
      <w:r w:rsidRPr="0037259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37259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exit</w:t>
      </w:r>
      <w:r w:rsidRPr="0037259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37259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app</w:t>
      </w:r>
      <w:r w:rsidRPr="0037259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372595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exec</w:t>
      </w:r>
      <w:r w:rsidRPr="0037259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())</w:t>
      </w:r>
    </w:p>
    <w:p w:rsidR="00372595" w:rsidRPr="00372595" w:rsidRDefault="00372595" w:rsidP="00372595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372595"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151120" cy="3716020"/>
            <wp:effectExtent l="0" t="0" r="0" b="0"/>
            <wp:docPr id="2" name="Рисунок 2" descr="https://yastatic.net/s3/lyceum/content/images/second-year/pyqtgraph/qtgraph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yastatic.net/s3/lyceum/content/images/second-year/pyqtgraph/qtgraph-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120" cy="371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595" w:rsidRPr="00372595" w:rsidRDefault="00372595" w:rsidP="00372595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372595">
        <w:rPr>
          <w:rFonts w:eastAsia="Times New Roman" w:cs="Times New Roman"/>
          <w:sz w:val="24"/>
          <w:szCs w:val="24"/>
          <w:lang w:eastAsia="ru-RU"/>
        </w:rPr>
        <w:t>Подробнее про модуль </w:t>
      </w:r>
      <w:r w:rsidRPr="00372595">
        <w:rPr>
          <w:rFonts w:ascii="Consolas" w:eastAsia="Times New Roman" w:hAnsi="Consolas" w:cs="Times New Roman"/>
          <w:sz w:val="24"/>
          <w:szCs w:val="24"/>
          <w:lang w:eastAsia="ru-RU"/>
        </w:rPr>
        <w:t>pyqtgraph</w:t>
      </w:r>
      <w:r w:rsidRPr="00372595">
        <w:rPr>
          <w:rFonts w:eastAsia="Times New Roman" w:cs="Times New Roman"/>
          <w:sz w:val="24"/>
          <w:szCs w:val="24"/>
          <w:lang w:eastAsia="ru-RU"/>
        </w:rPr>
        <w:t> можно почитать в его официальной </w:t>
      </w:r>
      <w:hyperlink r:id="rId9" w:tgtFrame="_blank" w:history="1">
        <w:r w:rsidRPr="00372595">
          <w:rPr>
            <w:rFonts w:eastAsia="Times New Roman" w:cs="Times New Roman"/>
            <w:color w:val="0000FF"/>
            <w:sz w:val="24"/>
            <w:szCs w:val="24"/>
            <w:u w:val="single"/>
            <w:lang w:eastAsia="ru-RU"/>
          </w:rPr>
          <w:t>документации</w:t>
        </w:r>
      </w:hyperlink>
      <w:r w:rsidRPr="00372595">
        <w:rPr>
          <w:rFonts w:eastAsia="Times New Roman" w:cs="Times New Roman"/>
          <w:sz w:val="24"/>
          <w:szCs w:val="24"/>
          <w:lang w:eastAsia="ru-RU"/>
        </w:rPr>
        <w:t>.</w:t>
      </w:r>
    </w:p>
    <w:p w:rsidR="00372595" w:rsidRPr="00372595" w:rsidRDefault="00372595" w:rsidP="00372595">
      <w:pPr>
        <w:spacing w:after="0" w:line="240" w:lineRule="auto"/>
        <w:ind w:right="900"/>
        <w:jc w:val="left"/>
        <w:outlineLvl w:val="1"/>
        <w:rPr>
          <w:rFonts w:eastAsia="Times New Roman" w:cs="Times New Roman"/>
          <w:b/>
          <w:bCs/>
          <w:sz w:val="36"/>
          <w:szCs w:val="36"/>
          <w:lang w:eastAsia="ru-RU"/>
        </w:rPr>
      </w:pPr>
      <w:r w:rsidRPr="00372595">
        <w:rPr>
          <w:rFonts w:eastAsia="Times New Roman" w:cs="Times New Roman"/>
          <w:b/>
          <w:bCs/>
          <w:sz w:val="36"/>
          <w:szCs w:val="36"/>
          <w:lang w:eastAsia="ru-RU"/>
        </w:rPr>
        <w:t>Проигрывание музыки</w:t>
      </w:r>
    </w:p>
    <w:p w:rsidR="00372595" w:rsidRPr="00372595" w:rsidRDefault="00372595" w:rsidP="00372595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372595">
        <w:rPr>
          <w:rFonts w:eastAsia="Times New Roman" w:cs="Times New Roman"/>
          <w:sz w:val="24"/>
          <w:szCs w:val="24"/>
          <w:lang w:eastAsia="ru-RU"/>
        </w:rPr>
        <w:lastRenderedPageBreak/>
        <w:t>Часто в программах хочется добавить какую-либо аудио-информацию. Злоупотреблять этим не следует, но работать со звуками надо уметь. Напишем простейшее приложение-плеер, который будет проигрывать одну песню. Создадим интерфейс нашего приложения в QtDesigner.</w:t>
      </w:r>
    </w:p>
    <w:p w:rsidR="00372595" w:rsidRPr="00372595" w:rsidRDefault="00372595" w:rsidP="00372595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372595"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203065" cy="2306955"/>
            <wp:effectExtent l="0" t="0" r="6985" b="0"/>
            <wp:docPr id="1" name="Рисунок 1" descr="https://yastatic.net/s3/lyceum/content/images/second-year/pyqtgraph/qtgraph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yastatic.net/s3/lyceum/content/images/second-year/pyqtgraph/qtgraph-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065" cy="230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595" w:rsidRPr="00372595" w:rsidRDefault="00372595" w:rsidP="00372595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372595">
        <w:rPr>
          <w:rFonts w:eastAsia="Times New Roman" w:cs="Times New Roman"/>
          <w:sz w:val="24"/>
          <w:szCs w:val="24"/>
          <w:lang w:eastAsia="ru-RU"/>
        </w:rPr>
        <w:t>Для работы с музыкальными файлами нам понадобится импортировать виджет </w:t>
      </w:r>
      <w:r w:rsidRPr="00372595">
        <w:rPr>
          <w:rFonts w:eastAsia="Times New Roman" w:cs="Times New Roman"/>
          <w:b/>
          <w:bCs/>
          <w:sz w:val="24"/>
          <w:szCs w:val="24"/>
          <w:lang w:eastAsia="ru-RU"/>
        </w:rPr>
        <w:t>QtMultimedia</w:t>
      </w:r>
      <w:r w:rsidRPr="00372595">
        <w:rPr>
          <w:rFonts w:eastAsia="Times New Roman" w:cs="Times New Roman"/>
          <w:sz w:val="24"/>
          <w:szCs w:val="24"/>
          <w:lang w:eastAsia="ru-RU"/>
        </w:rPr>
        <w:t>, а чтобы получить полный путь к файлу — </w:t>
      </w:r>
      <w:r w:rsidRPr="00372595">
        <w:rPr>
          <w:rFonts w:eastAsia="Times New Roman" w:cs="Times New Roman"/>
          <w:b/>
          <w:bCs/>
          <w:sz w:val="24"/>
          <w:szCs w:val="24"/>
          <w:lang w:eastAsia="ru-RU"/>
        </w:rPr>
        <w:t>QtCore</w:t>
      </w:r>
      <w:r w:rsidRPr="00372595">
        <w:rPr>
          <w:rFonts w:eastAsia="Times New Roman" w:cs="Times New Roman"/>
          <w:sz w:val="24"/>
          <w:szCs w:val="24"/>
          <w:lang w:eastAsia="ru-RU"/>
        </w:rPr>
        <w:t>.</w:t>
      </w:r>
    </w:p>
    <w:p w:rsidR="00372595" w:rsidRPr="00372595" w:rsidRDefault="00372595" w:rsidP="0037259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72595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from</w:t>
      </w:r>
      <w:r w:rsidRPr="0037259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PyQt6 </w:t>
      </w:r>
      <w:r w:rsidRPr="00372595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import</w:t>
      </w:r>
      <w:r w:rsidRPr="0037259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QtCore</w:t>
      </w:r>
      <w:r w:rsidRPr="0037259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7259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QtMultimedia</w:t>
      </w:r>
    </w:p>
    <w:p w:rsidR="00372595" w:rsidRPr="00372595" w:rsidRDefault="00372595" w:rsidP="00372595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372595">
        <w:rPr>
          <w:rFonts w:eastAsia="Times New Roman" w:cs="Times New Roman"/>
          <w:sz w:val="24"/>
          <w:szCs w:val="24"/>
          <w:lang w:eastAsia="ru-RU"/>
        </w:rPr>
        <w:t>Посмотрим, как выглядит наше приложение:</w:t>
      </w:r>
    </w:p>
    <w:p w:rsidR="00372595" w:rsidRPr="00372595" w:rsidRDefault="00372595" w:rsidP="0037259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72595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import</w:t>
      </w:r>
      <w:r w:rsidRPr="0037259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sys</w:t>
      </w:r>
    </w:p>
    <w:p w:rsidR="00372595" w:rsidRPr="00372595" w:rsidRDefault="00372595" w:rsidP="0037259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:rsidR="00372595" w:rsidRPr="00372595" w:rsidRDefault="00372595" w:rsidP="0037259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72595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from</w:t>
      </w:r>
      <w:r w:rsidRPr="0037259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ui </w:t>
      </w:r>
      <w:r w:rsidRPr="00372595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import</w:t>
      </w:r>
      <w:r w:rsidRPr="0037259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Ui_MainWindow</w:t>
      </w:r>
    </w:p>
    <w:p w:rsidR="00372595" w:rsidRPr="00372595" w:rsidRDefault="00372595" w:rsidP="0037259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72595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from</w:t>
      </w:r>
      <w:r w:rsidRPr="0037259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PyQt6 </w:t>
      </w:r>
      <w:r w:rsidRPr="00372595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import</w:t>
      </w:r>
      <w:r w:rsidRPr="0037259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QtCore</w:t>
      </w:r>
      <w:r w:rsidRPr="0037259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7259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QtMultimedia</w:t>
      </w:r>
    </w:p>
    <w:p w:rsidR="00372595" w:rsidRPr="00372595" w:rsidRDefault="00372595" w:rsidP="0037259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72595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from</w:t>
      </w:r>
      <w:r w:rsidRPr="0037259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PyQt6</w:t>
      </w:r>
      <w:r w:rsidRPr="0037259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37259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QtWidgets </w:t>
      </w:r>
      <w:r w:rsidRPr="00372595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import</w:t>
      </w:r>
      <w:r w:rsidRPr="0037259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QApplication</w:t>
      </w:r>
      <w:r w:rsidRPr="0037259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7259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QMainWindow</w:t>
      </w:r>
    </w:p>
    <w:p w:rsidR="00372595" w:rsidRPr="00372595" w:rsidRDefault="00372595" w:rsidP="0037259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:rsidR="00372595" w:rsidRPr="00372595" w:rsidRDefault="00372595" w:rsidP="0037259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72595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class</w:t>
      </w:r>
      <w:r w:rsidRPr="0037259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72595">
        <w:rPr>
          <w:rFonts w:ascii="Consolas" w:eastAsia="Times New Roman" w:hAnsi="Consolas" w:cs="Courier New"/>
          <w:color w:val="DD4A68"/>
          <w:sz w:val="24"/>
          <w:szCs w:val="24"/>
          <w:lang w:eastAsia="ru-RU"/>
        </w:rPr>
        <w:t>MyWidget</w:t>
      </w:r>
      <w:r w:rsidRPr="0037259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37259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QMainWindow</w:t>
      </w:r>
      <w:r w:rsidRPr="0037259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7259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Ui_MainWindow</w:t>
      </w:r>
      <w:r w:rsidRPr="0037259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):</w:t>
      </w:r>
    </w:p>
    <w:p w:rsidR="00372595" w:rsidRPr="00372595" w:rsidRDefault="00372595" w:rsidP="0037259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7259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372595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def</w:t>
      </w:r>
      <w:r w:rsidRPr="0037259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72595">
        <w:rPr>
          <w:rFonts w:ascii="Consolas" w:eastAsia="Times New Roman" w:hAnsi="Consolas" w:cs="Courier New"/>
          <w:color w:val="DD4A68"/>
          <w:sz w:val="24"/>
          <w:szCs w:val="24"/>
          <w:lang w:eastAsia="ru-RU"/>
        </w:rPr>
        <w:t>__init__</w:t>
      </w:r>
      <w:r w:rsidRPr="0037259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37259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self</w:t>
      </w:r>
      <w:r w:rsidRPr="0037259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):</w:t>
      </w:r>
    </w:p>
    <w:p w:rsidR="00372595" w:rsidRPr="00372595" w:rsidRDefault="00372595" w:rsidP="0037259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7259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372595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super</w:t>
      </w:r>
      <w:r w:rsidRPr="0037259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().</w:t>
      </w:r>
      <w:r w:rsidRPr="0037259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__init__</w:t>
      </w:r>
      <w:r w:rsidRPr="0037259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</w:p>
    <w:p w:rsidR="00372595" w:rsidRPr="00372595" w:rsidRDefault="00372595" w:rsidP="0037259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7259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self</w:t>
      </w:r>
      <w:r w:rsidRPr="0037259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37259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setupUi</w:t>
      </w:r>
      <w:r w:rsidRPr="0037259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37259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self</w:t>
      </w:r>
      <w:r w:rsidRPr="0037259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:rsidR="00372595" w:rsidRPr="00372595" w:rsidRDefault="00372595" w:rsidP="0037259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7259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self</w:t>
      </w:r>
      <w:r w:rsidRPr="0037259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37259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load_mp3</w:t>
      </w:r>
      <w:r w:rsidRPr="0037259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372595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'1.mp3'</w:t>
      </w:r>
      <w:r w:rsidRPr="0037259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:rsidR="00372595" w:rsidRPr="00372595" w:rsidRDefault="00372595" w:rsidP="0037259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7259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self</w:t>
      </w:r>
      <w:r w:rsidRPr="0037259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37259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playBtn</w:t>
      </w:r>
      <w:r w:rsidRPr="0037259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37259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clicked</w:t>
      </w:r>
      <w:r w:rsidRPr="0037259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37259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connect</w:t>
      </w:r>
      <w:r w:rsidRPr="0037259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37259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self</w:t>
      </w:r>
      <w:r w:rsidRPr="0037259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37259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_player</w:t>
      </w:r>
      <w:r w:rsidRPr="0037259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37259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play</w:t>
      </w:r>
      <w:r w:rsidRPr="0037259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:rsidR="00372595" w:rsidRPr="00372595" w:rsidRDefault="00372595" w:rsidP="0037259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7259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self</w:t>
      </w:r>
      <w:r w:rsidRPr="0037259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37259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pauseBtn</w:t>
      </w:r>
      <w:r w:rsidRPr="0037259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37259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clicked</w:t>
      </w:r>
      <w:r w:rsidRPr="0037259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37259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connect</w:t>
      </w:r>
      <w:r w:rsidRPr="0037259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37259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self</w:t>
      </w:r>
      <w:r w:rsidRPr="0037259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37259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_player</w:t>
      </w:r>
      <w:r w:rsidRPr="0037259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37259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pause</w:t>
      </w:r>
      <w:r w:rsidRPr="0037259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:rsidR="00372595" w:rsidRPr="00372595" w:rsidRDefault="00372595" w:rsidP="0037259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7259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self</w:t>
      </w:r>
      <w:r w:rsidRPr="0037259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37259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stopBtn</w:t>
      </w:r>
      <w:r w:rsidRPr="0037259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37259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clicked</w:t>
      </w:r>
      <w:r w:rsidRPr="0037259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37259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connect</w:t>
      </w:r>
      <w:r w:rsidRPr="0037259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37259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self</w:t>
      </w:r>
      <w:r w:rsidRPr="0037259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37259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_player</w:t>
      </w:r>
      <w:r w:rsidRPr="0037259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37259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stop</w:t>
      </w:r>
      <w:r w:rsidRPr="0037259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:rsidR="00372595" w:rsidRPr="00372595" w:rsidRDefault="00372595" w:rsidP="0037259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:rsidR="00372595" w:rsidRPr="00372595" w:rsidRDefault="00372595" w:rsidP="0037259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7259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lastRenderedPageBreak/>
        <w:t xml:space="preserve">    </w:t>
      </w:r>
      <w:r w:rsidRPr="00372595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def</w:t>
      </w:r>
      <w:r w:rsidRPr="0037259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72595">
        <w:rPr>
          <w:rFonts w:ascii="Consolas" w:eastAsia="Times New Roman" w:hAnsi="Consolas" w:cs="Courier New"/>
          <w:color w:val="DD4A68"/>
          <w:sz w:val="24"/>
          <w:szCs w:val="24"/>
          <w:lang w:eastAsia="ru-RU"/>
        </w:rPr>
        <w:t>load_mp3</w:t>
      </w:r>
      <w:r w:rsidRPr="0037259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37259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self</w:t>
      </w:r>
      <w:r w:rsidRPr="0037259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7259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filename</w:t>
      </w:r>
      <w:r w:rsidRPr="0037259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):</w:t>
      </w:r>
    </w:p>
    <w:p w:rsidR="00372595" w:rsidRPr="00372595" w:rsidRDefault="00372595" w:rsidP="0037259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7259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media </w:t>
      </w:r>
      <w:r w:rsidRPr="00372595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37259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QtCore</w:t>
      </w:r>
      <w:r w:rsidRPr="0037259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37259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QUrl</w:t>
      </w:r>
      <w:r w:rsidRPr="0037259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37259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fromLocalFile</w:t>
      </w:r>
      <w:r w:rsidRPr="0037259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37259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filename</w:t>
      </w:r>
      <w:r w:rsidRPr="0037259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:rsidR="00372595" w:rsidRPr="00372595" w:rsidRDefault="00372595" w:rsidP="0037259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7259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self</w:t>
      </w:r>
      <w:r w:rsidRPr="0037259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37259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_audio_output </w:t>
      </w:r>
      <w:r w:rsidRPr="00372595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37259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QtMultimedia</w:t>
      </w:r>
      <w:r w:rsidRPr="0037259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37259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QAudioOutput</w:t>
      </w:r>
      <w:r w:rsidRPr="0037259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</w:p>
    <w:p w:rsidR="00372595" w:rsidRPr="00372595" w:rsidRDefault="00372595" w:rsidP="0037259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7259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self</w:t>
      </w:r>
      <w:r w:rsidRPr="0037259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37259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_player </w:t>
      </w:r>
      <w:r w:rsidRPr="00372595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37259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QtMultimedia</w:t>
      </w:r>
      <w:r w:rsidRPr="0037259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37259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QMediaPlayer</w:t>
      </w:r>
      <w:r w:rsidRPr="0037259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</w:p>
    <w:p w:rsidR="00372595" w:rsidRPr="00372595" w:rsidRDefault="00372595" w:rsidP="0037259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7259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self</w:t>
      </w:r>
      <w:r w:rsidRPr="0037259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37259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_player</w:t>
      </w:r>
      <w:r w:rsidRPr="0037259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37259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setAudioOutput</w:t>
      </w:r>
      <w:r w:rsidRPr="0037259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37259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self</w:t>
      </w:r>
      <w:r w:rsidRPr="0037259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37259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_audio_output</w:t>
      </w:r>
      <w:r w:rsidRPr="0037259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:rsidR="00372595" w:rsidRPr="00372595" w:rsidRDefault="00372595" w:rsidP="0037259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7259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self</w:t>
      </w:r>
      <w:r w:rsidRPr="0037259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37259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_audio_output</w:t>
      </w:r>
      <w:r w:rsidRPr="0037259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37259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setVolume</w:t>
      </w:r>
      <w:r w:rsidRPr="0037259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372595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50</w:t>
      </w:r>
      <w:r w:rsidRPr="0037259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:rsidR="00372595" w:rsidRPr="00372595" w:rsidRDefault="00372595" w:rsidP="0037259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7259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self</w:t>
      </w:r>
      <w:r w:rsidRPr="0037259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37259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_player</w:t>
      </w:r>
      <w:r w:rsidRPr="0037259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37259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setSource</w:t>
      </w:r>
      <w:r w:rsidRPr="0037259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37259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media</w:t>
      </w:r>
      <w:r w:rsidRPr="0037259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:rsidR="00372595" w:rsidRPr="00372595" w:rsidRDefault="00372595" w:rsidP="0037259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:rsidR="00372595" w:rsidRPr="00372595" w:rsidRDefault="00372595" w:rsidP="0037259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72595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if</w:t>
      </w:r>
      <w:r w:rsidRPr="0037259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__name__ </w:t>
      </w:r>
      <w:r w:rsidRPr="00372595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==</w:t>
      </w:r>
      <w:r w:rsidRPr="0037259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72595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'__main__'</w:t>
      </w:r>
      <w:r w:rsidRPr="0037259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:rsidR="00372595" w:rsidRPr="00372595" w:rsidRDefault="00372595" w:rsidP="0037259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7259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app </w:t>
      </w:r>
      <w:r w:rsidRPr="00372595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37259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QApplication</w:t>
      </w:r>
      <w:r w:rsidRPr="0037259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37259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sys</w:t>
      </w:r>
      <w:r w:rsidRPr="0037259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37259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argv</w:t>
      </w:r>
      <w:r w:rsidRPr="0037259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:rsidR="00372595" w:rsidRPr="00372595" w:rsidRDefault="00372595" w:rsidP="0037259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7259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ex </w:t>
      </w:r>
      <w:r w:rsidRPr="00372595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37259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MyWidget</w:t>
      </w:r>
      <w:r w:rsidRPr="0037259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</w:p>
    <w:p w:rsidR="00372595" w:rsidRPr="00372595" w:rsidRDefault="00372595" w:rsidP="0037259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7259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ex</w:t>
      </w:r>
      <w:r w:rsidRPr="0037259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37259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show</w:t>
      </w:r>
      <w:r w:rsidRPr="0037259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</w:p>
    <w:p w:rsidR="00372595" w:rsidRPr="00372595" w:rsidRDefault="00372595" w:rsidP="0037259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7259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sys</w:t>
      </w:r>
      <w:r w:rsidRPr="0037259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37259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exit</w:t>
      </w:r>
      <w:r w:rsidRPr="0037259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37259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app</w:t>
      </w:r>
      <w:r w:rsidRPr="0037259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372595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exec</w:t>
      </w:r>
      <w:r w:rsidRPr="0037259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())</w:t>
      </w:r>
    </w:p>
    <w:p w:rsidR="00372595" w:rsidRPr="00372595" w:rsidRDefault="00372595" w:rsidP="00372595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372595">
        <w:rPr>
          <w:rFonts w:eastAsia="Times New Roman" w:cs="Times New Roman"/>
          <w:sz w:val="24"/>
          <w:szCs w:val="24"/>
          <w:lang w:eastAsia="ru-RU"/>
        </w:rPr>
        <w:t>В нем всего две функции. Начнем с конца, с функции </w:t>
      </w:r>
      <w:r w:rsidRPr="00372595">
        <w:rPr>
          <w:rFonts w:ascii="Consolas" w:eastAsia="Times New Roman" w:hAnsi="Consolas" w:cs="Times New Roman"/>
          <w:sz w:val="24"/>
          <w:szCs w:val="24"/>
          <w:lang w:eastAsia="ru-RU"/>
        </w:rPr>
        <w:t>load_mp3</w:t>
      </w:r>
      <w:r w:rsidRPr="00372595">
        <w:rPr>
          <w:rFonts w:eastAsia="Times New Roman" w:cs="Times New Roman"/>
          <w:sz w:val="24"/>
          <w:szCs w:val="24"/>
          <w:lang w:eastAsia="ru-RU"/>
        </w:rPr>
        <w:t>. Она отвечает за загрузку музыкального файла и создание объекта </w:t>
      </w:r>
      <w:r w:rsidRPr="00372595">
        <w:rPr>
          <w:rFonts w:eastAsia="Times New Roman" w:cs="Times New Roman"/>
          <w:b/>
          <w:bCs/>
          <w:sz w:val="24"/>
          <w:szCs w:val="24"/>
          <w:lang w:eastAsia="ru-RU"/>
        </w:rPr>
        <w:t>плеера</w:t>
      </w:r>
      <w:r w:rsidRPr="00372595">
        <w:rPr>
          <w:rFonts w:eastAsia="Times New Roman" w:cs="Times New Roman"/>
          <w:sz w:val="24"/>
          <w:szCs w:val="24"/>
          <w:lang w:eastAsia="ru-RU"/>
        </w:rPr>
        <w:t>, в котором эта музыка будет содержаться.</w:t>
      </w:r>
    </w:p>
    <w:p w:rsidR="00372595" w:rsidRPr="00372595" w:rsidRDefault="00372595" w:rsidP="00372595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372595">
        <w:rPr>
          <w:rFonts w:eastAsia="Times New Roman" w:cs="Times New Roman"/>
          <w:sz w:val="24"/>
          <w:szCs w:val="24"/>
          <w:lang w:eastAsia="ru-RU"/>
        </w:rPr>
        <w:t>Важно, что сначала мы передаем в эту функцию не название файла, а путь (если файл в рабочем каталоге приложения) или полный путь, после чего происходит «оборачивание» в формат </w:t>
      </w:r>
      <w:r w:rsidRPr="00372595">
        <w:rPr>
          <w:rFonts w:ascii="Consolas" w:eastAsia="Times New Roman" w:hAnsi="Consolas" w:cs="Times New Roman"/>
          <w:sz w:val="24"/>
          <w:szCs w:val="24"/>
          <w:lang w:eastAsia="ru-RU"/>
        </w:rPr>
        <w:t>QUrl</w:t>
      </w:r>
      <w:r w:rsidRPr="00372595">
        <w:rPr>
          <w:rFonts w:eastAsia="Times New Roman" w:cs="Times New Roman"/>
          <w:sz w:val="24"/>
          <w:szCs w:val="24"/>
          <w:lang w:eastAsia="ru-RU"/>
        </w:rPr>
        <w:t>. Затем создается медиа-объект, который помещается в плеер.</w:t>
      </w:r>
    </w:p>
    <w:p w:rsidR="00372595" w:rsidRPr="00372595" w:rsidRDefault="00372595" w:rsidP="00372595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372595">
        <w:rPr>
          <w:rFonts w:eastAsia="Times New Roman" w:cs="Times New Roman"/>
          <w:sz w:val="24"/>
          <w:szCs w:val="24"/>
          <w:lang w:eastAsia="ru-RU"/>
        </w:rPr>
        <w:t>Во время инициализации, после того, как мы подключили наш интерфейс, мы вызываем эту функцию, и в нашем классе появится поле </w:t>
      </w:r>
      <w:r w:rsidRPr="00372595">
        <w:rPr>
          <w:rFonts w:ascii="Consolas" w:eastAsia="Times New Roman" w:hAnsi="Consolas" w:cs="Times New Roman"/>
          <w:sz w:val="24"/>
          <w:szCs w:val="24"/>
          <w:lang w:eastAsia="ru-RU"/>
        </w:rPr>
        <w:t>player</w:t>
      </w:r>
      <w:r w:rsidRPr="00372595">
        <w:rPr>
          <w:rFonts w:eastAsia="Times New Roman" w:cs="Times New Roman"/>
          <w:sz w:val="24"/>
          <w:szCs w:val="24"/>
          <w:lang w:eastAsia="ru-RU"/>
        </w:rPr>
        <w:t>. Затем необходимо лишь настроить кнопки, привязав к каждой из них соответствующую функцию нашего объекта. Функции объекта </w:t>
      </w:r>
      <w:r w:rsidRPr="00372595">
        <w:rPr>
          <w:rFonts w:ascii="Consolas" w:eastAsia="Times New Roman" w:hAnsi="Consolas" w:cs="Times New Roman"/>
          <w:sz w:val="24"/>
          <w:szCs w:val="24"/>
          <w:lang w:eastAsia="ru-RU"/>
        </w:rPr>
        <w:t>player</w:t>
      </w:r>
      <w:r w:rsidRPr="00372595">
        <w:rPr>
          <w:rFonts w:eastAsia="Times New Roman" w:cs="Times New Roman"/>
          <w:sz w:val="24"/>
          <w:szCs w:val="24"/>
          <w:lang w:eastAsia="ru-RU"/>
        </w:rPr>
        <w:t> достаточно очевидны по их названиям.</w:t>
      </w:r>
    </w:p>
    <w:bookmarkEnd w:id="0"/>
    <w:p w:rsidR="00142A99" w:rsidRDefault="00142A99" w:rsidP="00372595"/>
    <w:sectPr w:rsidR="00142A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9B6DAD"/>
    <w:multiLevelType w:val="multilevel"/>
    <w:tmpl w:val="9A6C9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E85"/>
    <w:rsid w:val="00142A99"/>
    <w:rsid w:val="00372595"/>
    <w:rsid w:val="00894E85"/>
    <w:rsid w:val="00952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E14E86-FFC3-47FB-9650-452EF2DD9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2347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52347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link w:val="20"/>
    <w:uiPriority w:val="9"/>
    <w:qFormat/>
    <w:rsid w:val="00372595"/>
    <w:pPr>
      <w:spacing w:before="100" w:beforeAutospacing="1" w:after="100" w:afterAutospacing="1" w:line="240" w:lineRule="auto"/>
      <w:jc w:val="left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52347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37259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372595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372595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3725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7259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372595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372595"/>
    <w:rPr>
      <w:b/>
      <w:bCs/>
    </w:rPr>
  </w:style>
  <w:style w:type="character" w:customStyle="1" w:styleId="token">
    <w:name w:val="token"/>
    <w:basedOn w:val="a0"/>
    <w:rsid w:val="00372595"/>
  </w:style>
  <w:style w:type="character" w:styleId="HTML2">
    <w:name w:val="HTML Variable"/>
    <w:basedOn w:val="a0"/>
    <w:uiPriority w:val="99"/>
    <w:semiHidden/>
    <w:unhideWhenUsed/>
    <w:rsid w:val="0037259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9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919061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86011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338615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29361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www.pyqtgraph.org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pyqtgraph.readthedocs.io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695</Words>
  <Characters>3964</Characters>
  <Application>Microsoft Office Word</Application>
  <DocSecurity>0</DocSecurity>
  <Lines>33</Lines>
  <Paragraphs>9</Paragraphs>
  <ScaleCrop>false</ScaleCrop>
  <Company/>
  <LinksUpToDate>false</LinksUpToDate>
  <CharactersWithSpaces>4650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Веревкин</dc:creator>
  <cp:keywords/>
  <dc:description/>
  <cp:lastModifiedBy>Алексей Веревкин</cp:lastModifiedBy>
  <cp:revision>2</cp:revision>
  <dcterms:created xsi:type="dcterms:W3CDTF">2024-12-05T11:04:00Z</dcterms:created>
  <dcterms:modified xsi:type="dcterms:W3CDTF">2024-12-05T11:05:00Z</dcterms:modified>
</cp:coreProperties>
</file>