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04:06:16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0.85      0.92      0.88        36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0.92      0.95      0.94       573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0.98      0.98       573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04:15:51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0.90      0.90      0.90        39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0.99      0.99      0.99       573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0.94      0.94      0.94       573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0.99      0.99       573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04:25:30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0.98      0.99      0.99       541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0.82      0.72      0.77        32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0.90      0.85      0.88       573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0.97      0.98      0.97       573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04:35:15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0.98      0.99       536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0.79      0.92      0.85        37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0.89      0.95      0.92       573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04:45:14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1.00      0.99      0.99       545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0.87      0.93      0.90        28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0.99      0.99      0.99       573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0.93      0.96      0.95       573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0.99      0.99       573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04:55:14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540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0.83      0.91      0.87        33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0.91      0.95      0.93       573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0.98      0.98       573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05:05:01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1.00      0.99      0.99       549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0.79      0.96      0.87        24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0.99      0.99      0.99       573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0.90      0.97      0.93       573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0.99      0.99       573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05:15:21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1.00      0.98      0.99       538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0.77      0.94      0.85        35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0.88      0.96      0.92       573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05:25:07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0.88      0.93      0.90        41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0.99      0.99      0.99       573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0.94      0.96      0.95       573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0.99      0.99       573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05:35:09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1.00      0.99      0.99       543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0.78      0.93      0.85        30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0.89      0.96      0.92       573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05:45:25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541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0.80      0.75      0.77        32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0.89      0.87      0.88       573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0.97      0.98      0.98       573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05:54:42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540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0.84      0.82      0.83        33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0.92      0.90      0.91       573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06:04:19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536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0.79      0.81      0.80        37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0.97      0.97      0.97       573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0.89      0.90      0.89       573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0.97      0.97      0.97       573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06:14:54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0.98      0.99      0.98       534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0.82      0.72      0.77        39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0.97      0.97      0.97       573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0.90      0.85      0.88       573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0.97      0.97      0.97       573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06:25:08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0.98      0.99       540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0.70      0.91      0.79        33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0.97      0.97      0.97       573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0.85      0.94      0.89       573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0.97      0.97       573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06:35:35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1.00      0.99      0.99       541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0.81      0.94      0.87        32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0.90      0.96      0.93       573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0.98      0.98       573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06:46:51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533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0.87      0.85      0.86        40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0.93      0.92      0.93       573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06:58:05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542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0.81      0.84      0.83        31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0.90      0.91      0.91       573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 07:09:16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1.00      0.99      1.00       541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0.89      0.97      0.93        32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0.99      0.99      0.99       573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0.94      0.98      0.96       573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0.99      0.99       573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