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C0A" w:rsidRPr="00672184" w:rsidRDefault="00001C0A" w:rsidP="00001C0A">
      <w:pPr>
        <w:pStyle w:val="a3"/>
        <w:jc w:val="center"/>
        <w:rPr>
          <w:color w:val="000000"/>
          <w:sz w:val="28"/>
          <w:szCs w:val="28"/>
        </w:rPr>
      </w:pPr>
      <w:r w:rsidRPr="00672184">
        <w:rPr>
          <w:color w:val="000000"/>
          <w:sz w:val="28"/>
          <w:szCs w:val="28"/>
        </w:rPr>
        <w:t>МИНОБРНАУКИ РОССИИ</w:t>
      </w:r>
    </w:p>
    <w:p w:rsidR="00001C0A" w:rsidRPr="00672184" w:rsidRDefault="00001C0A" w:rsidP="00001C0A">
      <w:pPr>
        <w:pStyle w:val="a3"/>
        <w:jc w:val="center"/>
        <w:rPr>
          <w:color w:val="000000"/>
          <w:sz w:val="28"/>
          <w:szCs w:val="28"/>
        </w:rPr>
      </w:pPr>
      <w:r w:rsidRPr="00672184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001C0A" w:rsidRPr="00672184" w:rsidRDefault="00001C0A" w:rsidP="00001C0A">
      <w:pPr>
        <w:pStyle w:val="a3"/>
        <w:jc w:val="center"/>
        <w:rPr>
          <w:color w:val="000000"/>
          <w:sz w:val="28"/>
          <w:szCs w:val="28"/>
        </w:rPr>
      </w:pPr>
      <w:r w:rsidRPr="00672184">
        <w:rPr>
          <w:color w:val="000000"/>
          <w:sz w:val="28"/>
          <w:szCs w:val="28"/>
        </w:rPr>
        <w:t>высшего образования</w:t>
      </w:r>
    </w:p>
    <w:p w:rsidR="00001C0A" w:rsidRPr="00672184" w:rsidRDefault="00001C0A" w:rsidP="00001C0A">
      <w:pPr>
        <w:pStyle w:val="a3"/>
        <w:jc w:val="center"/>
        <w:rPr>
          <w:color w:val="000000"/>
          <w:sz w:val="28"/>
          <w:szCs w:val="28"/>
        </w:rPr>
      </w:pPr>
      <w:r w:rsidRPr="00672184">
        <w:rPr>
          <w:color w:val="000000"/>
          <w:sz w:val="28"/>
          <w:szCs w:val="28"/>
        </w:rPr>
        <w:t>«Пензенский государственный технологический университет»</w:t>
      </w:r>
    </w:p>
    <w:p w:rsidR="00001C0A" w:rsidRPr="00672184" w:rsidRDefault="00001C0A" w:rsidP="00001C0A">
      <w:pPr>
        <w:pStyle w:val="a3"/>
        <w:jc w:val="center"/>
        <w:rPr>
          <w:color w:val="000000"/>
          <w:sz w:val="28"/>
          <w:szCs w:val="28"/>
        </w:rPr>
      </w:pPr>
      <w:r w:rsidRPr="00672184">
        <w:rPr>
          <w:color w:val="000000"/>
          <w:sz w:val="28"/>
          <w:szCs w:val="28"/>
        </w:rPr>
        <w:t>(ПензГТУ)</w:t>
      </w:r>
    </w:p>
    <w:p w:rsidR="00001C0A" w:rsidRPr="00672184" w:rsidRDefault="00001C0A" w:rsidP="00001C0A">
      <w:pPr>
        <w:pStyle w:val="a3"/>
        <w:jc w:val="center"/>
        <w:rPr>
          <w:color w:val="000000"/>
          <w:sz w:val="28"/>
          <w:szCs w:val="28"/>
        </w:rPr>
      </w:pPr>
      <w:r w:rsidRPr="00672184">
        <w:rPr>
          <w:color w:val="000000"/>
          <w:sz w:val="28"/>
          <w:szCs w:val="28"/>
        </w:rPr>
        <w:t>Факультет автоматизированных информационных технологий</w:t>
      </w:r>
    </w:p>
    <w:p w:rsidR="00001C0A" w:rsidRPr="00672184" w:rsidRDefault="00001C0A" w:rsidP="00001C0A">
      <w:pPr>
        <w:pStyle w:val="a3"/>
        <w:jc w:val="center"/>
        <w:rPr>
          <w:color w:val="000000"/>
          <w:sz w:val="28"/>
          <w:szCs w:val="28"/>
        </w:rPr>
      </w:pPr>
      <w:r w:rsidRPr="00672184">
        <w:rPr>
          <w:color w:val="000000"/>
          <w:sz w:val="28"/>
          <w:szCs w:val="28"/>
        </w:rPr>
        <w:t>Кафедра «Информационные технологии и системы»</w:t>
      </w:r>
    </w:p>
    <w:p w:rsidR="00001C0A" w:rsidRDefault="00001C0A" w:rsidP="00001C0A">
      <w:pPr>
        <w:pStyle w:val="a3"/>
        <w:jc w:val="center"/>
        <w:rPr>
          <w:color w:val="000000"/>
          <w:sz w:val="28"/>
          <w:szCs w:val="28"/>
        </w:rPr>
      </w:pPr>
      <w:r w:rsidRPr="00672184">
        <w:rPr>
          <w:color w:val="000000"/>
          <w:sz w:val="28"/>
          <w:szCs w:val="28"/>
        </w:rPr>
        <w:t>Дисциплина «Алгоритмизация и программирования»</w:t>
      </w:r>
    </w:p>
    <w:p w:rsidR="00001C0A" w:rsidRPr="00672184" w:rsidRDefault="00001C0A" w:rsidP="00001C0A">
      <w:pPr>
        <w:pStyle w:val="a3"/>
        <w:jc w:val="center"/>
        <w:rPr>
          <w:color w:val="000000"/>
          <w:sz w:val="28"/>
          <w:szCs w:val="28"/>
        </w:rPr>
      </w:pPr>
    </w:p>
    <w:p w:rsidR="00001C0A" w:rsidRPr="00672184" w:rsidRDefault="00001C0A" w:rsidP="00001C0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 1</w:t>
      </w:r>
    </w:p>
    <w:p w:rsidR="00001C0A" w:rsidRPr="00672184" w:rsidRDefault="00001C0A" w:rsidP="00001C0A">
      <w:pPr>
        <w:pStyle w:val="a3"/>
        <w:jc w:val="center"/>
        <w:rPr>
          <w:color w:val="000000"/>
          <w:sz w:val="28"/>
          <w:szCs w:val="28"/>
        </w:rPr>
      </w:pPr>
      <w:r w:rsidRPr="00672184">
        <w:rPr>
          <w:color w:val="000000"/>
          <w:sz w:val="28"/>
          <w:szCs w:val="28"/>
        </w:rPr>
        <w:t>на тему «</w:t>
      </w:r>
      <w:r w:rsidR="00EA3B49">
        <w:rPr>
          <w:color w:val="000000"/>
          <w:sz w:val="28"/>
          <w:szCs w:val="28"/>
        </w:rPr>
        <w:t>Вычисление энтропии по Шеннону</w:t>
      </w:r>
      <w:r w:rsidRPr="00672184">
        <w:rPr>
          <w:color w:val="000000"/>
          <w:sz w:val="28"/>
          <w:szCs w:val="28"/>
        </w:rPr>
        <w:t>»</w:t>
      </w:r>
    </w:p>
    <w:p w:rsidR="00001C0A" w:rsidRPr="00672184" w:rsidRDefault="00001C0A" w:rsidP="00001C0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</w:t>
      </w:r>
      <w:r w:rsidR="00EA3B49">
        <w:rPr>
          <w:color w:val="000000"/>
          <w:sz w:val="28"/>
          <w:szCs w:val="28"/>
        </w:rPr>
        <w:t>3</w:t>
      </w:r>
    </w:p>
    <w:p w:rsidR="00001C0A" w:rsidRPr="00672184" w:rsidRDefault="00001C0A" w:rsidP="00001C0A">
      <w:pPr>
        <w:pStyle w:val="a3"/>
        <w:jc w:val="center"/>
        <w:rPr>
          <w:color w:val="000000"/>
          <w:sz w:val="28"/>
          <w:szCs w:val="28"/>
        </w:rPr>
      </w:pPr>
      <w:r w:rsidRPr="00672184">
        <w:rPr>
          <w:color w:val="000000"/>
          <w:sz w:val="28"/>
          <w:szCs w:val="28"/>
        </w:rPr>
        <w:t>Выполнил: студент гр. 19ИС1бп</w:t>
      </w:r>
      <w:r w:rsidR="00EA3B49">
        <w:rPr>
          <w:color w:val="000000"/>
          <w:sz w:val="28"/>
          <w:szCs w:val="28"/>
        </w:rPr>
        <w:t xml:space="preserve"> Ведюшкин А.Е</w:t>
      </w:r>
      <w:r w:rsidRPr="00672184">
        <w:rPr>
          <w:color w:val="000000"/>
          <w:sz w:val="28"/>
          <w:szCs w:val="28"/>
        </w:rPr>
        <w:t>.</w:t>
      </w:r>
    </w:p>
    <w:p w:rsidR="00001C0A" w:rsidRPr="00672184" w:rsidRDefault="00001C0A" w:rsidP="00001C0A">
      <w:pPr>
        <w:pStyle w:val="a3"/>
        <w:jc w:val="center"/>
        <w:rPr>
          <w:color w:val="000000"/>
          <w:sz w:val="28"/>
          <w:szCs w:val="28"/>
        </w:rPr>
      </w:pPr>
      <w:r w:rsidRPr="00672184">
        <w:rPr>
          <w:color w:val="000000"/>
          <w:sz w:val="28"/>
          <w:szCs w:val="28"/>
        </w:rPr>
        <w:t>Проверил: ст. преподаватель каф. ИТС Володин К.И.</w:t>
      </w:r>
    </w:p>
    <w:p w:rsidR="00001C0A" w:rsidRDefault="00001C0A" w:rsidP="00001C0A">
      <w:pPr>
        <w:pStyle w:val="a3"/>
        <w:jc w:val="center"/>
        <w:rPr>
          <w:color w:val="000000"/>
          <w:sz w:val="28"/>
          <w:szCs w:val="28"/>
        </w:rPr>
      </w:pPr>
      <w:r w:rsidRPr="00672184">
        <w:rPr>
          <w:color w:val="000000"/>
          <w:sz w:val="28"/>
          <w:szCs w:val="28"/>
        </w:rPr>
        <w:t>Работа защищена с оценкой: _____________</w:t>
      </w:r>
    </w:p>
    <w:p w:rsidR="00001C0A" w:rsidRDefault="00001C0A" w:rsidP="00001C0A">
      <w:pPr>
        <w:pStyle w:val="a3"/>
        <w:jc w:val="center"/>
        <w:rPr>
          <w:color w:val="000000"/>
          <w:sz w:val="28"/>
          <w:szCs w:val="28"/>
        </w:rPr>
      </w:pPr>
    </w:p>
    <w:p w:rsidR="00001C0A" w:rsidRDefault="00001C0A" w:rsidP="00001C0A">
      <w:pPr>
        <w:pStyle w:val="a3"/>
        <w:jc w:val="center"/>
        <w:rPr>
          <w:color w:val="000000"/>
          <w:sz w:val="28"/>
          <w:szCs w:val="28"/>
        </w:rPr>
      </w:pPr>
    </w:p>
    <w:p w:rsidR="00001C0A" w:rsidRDefault="00001C0A" w:rsidP="00001C0A">
      <w:pPr>
        <w:pStyle w:val="a3"/>
        <w:jc w:val="center"/>
        <w:rPr>
          <w:color w:val="000000"/>
          <w:sz w:val="28"/>
          <w:szCs w:val="28"/>
        </w:rPr>
      </w:pPr>
    </w:p>
    <w:p w:rsidR="00001C0A" w:rsidRDefault="00001C0A" w:rsidP="00001C0A">
      <w:pPr>
        <w:pStyle w:val="a3"/>
        <w:jc w:val="center"/>
        <w:rPr>
          <w:color w:val="000000"/>
          <w:sz w:val="28"/>
          <w:szCs w:val="28"/>
        </w:rPr>
      </w:pPr>
    </w:p>
    <w:p w:rsidR="00001C0A" w:rsidRDefault="00001C0A" w:rsidP="00001C0A">
      <w:pPr>
        <w:pStyle w:val="a3"/>
        <w:jc w:val="center"/>
        <w:rPr>
          <w:color w:val="000000"/>
          <w:sz w:val="28"/>
          <w:szCs w:val="28"/>
        </w:rPr>
      </w:pPr>
    </w:p>
    <w:p w:rsidR="00001C0A" w:rsidRDefault="00001C0A" w:rsidP="00001C0A">
      <w:pPr>
        <w:pStyle w:val="a3"/>
        <w:jc w:val="center"/>
        <w:rPr>
          <w:color w:val="000000"/>
          <w:sz w:val="28"/>
          <w:szCs w:val="28"/>
        </w:rPr>
      </w:pPr>
    </w:p>
    <w:p w:rsidR="00001C0A" w:rsidRDefault="00001C0A" w:rsidP="00001C0A">
      <w:pPr>
        <w:pStyle w:val="a3"/>
        <w:jc w:val="center"/>
        <w:rPr>
          <w:color w:val="000000"/>
          <w:sz w:val="28"/>
          <w:szCs w:val="28"/>
        </w:rPr>
      </w:pPr>
    </w:p>
    <w:p w:rsidR="00001C0A" w:rsidRPr="00672184" w:rsidRDefault="00001C0A" w:rsidP="00001C0A">
      <w:pPr>
        <w:pStyle w:val="a3"/>
        <w:jc w:val="center"/>
        <w:rPr>
          <w:color w:val="000000"/>
          <w:sz w:val="28"/>
          <w:szCs w:val="28"/>
        </w:rPr>
      </w:pPr>
    </w:p>
    <w:p w:rsidR="00001C0A" w:rsidRDefault="00001C0A" w:rsidP="00001C0A">
      <w:pPr>
        <w:pStyle w:val="a3"/>
        <w:jc w:val="center"/>
        <w:rPr>
          <w:color w:val="000000"/>
          <w:sz w:val="28"/>
          <w:szCs w:val="28"/>
        </w:rPr>
      </w:pPr>
      <w:r w:rsidRPr="00672184">
        <w:rPr>
          <w:color w:val="000000"/>
          <w:sz w:val="28"/>
          <w:szCs w:val="28"/>
        </w:rPr>
        <w:t>Пенза 2021</w:t>
      </w:r>
    </w:p>
    <w:p w:rsidR="00CC4257" w:rsidRDefault="00001C0A" w:rsidP="00001C0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01C0A"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:rsidR="00001C0A" w:rsidRPr="00001C0A" w:rsidRDefault="00001C0A" w:rsidP="00001C0A">
      <w:pPr>
        <w:pStyle w:val="a4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1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алгоритм расчета энтропии по Шеннону указанных файлов с заданным расширением;</w:t>
      </w:r>
    </w:p>
    <w:p w:rsidR="00001C0A" w:rsidRPr="00001C0A" w:rsidRDefault="00001C0A" w:rsidP="00001C0A">
      <w:pPr>
        <w:pStyle w:val="a4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1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Предложите оптимизированную версию при условии больших входных данных;</w:t>
      </w:r>
    </w:p>
    <w:p w:rsidR="00001C0A" w:rsidRPr="00001C0A" w:rsidRDefault="00001C0A" w:rsidP="00001C0A">
      <w:pPr>
        <w:pStyle w:val="a4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1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Реализуйте задачу параллельной обработки больших входных данных с помощью модуля </w:t>
      </w:r>
      <w:r w:rsidRPr="00001C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multiprocessing </w:t>
      </w:r>
      <w:r w:rsidRPr="00001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001C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functools</w:t>
      </w:r>
      <w:r w:rsidRPr="00001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01C0A" w:rsidRPr="00001C0A" w:rsidRDefault="00001C0A" w:rsidP="00001C0A">
      <w:pPr>
        <w:pStyle w:val="a4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1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Проведите исследования изменения времени вычисления от:</w:t>
      </w:r>
    </w:p>
    <w:p w:rsidR="00001C0A" w:rsidRPr="00001C0A" w:rsidRDefault="00001C0A" w:rsidP="00001C0A">
      <w:pPr>
        <w:spacing w:after="0" w:line="36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а. </w:t>
      </w:r>
      <w:r w:rsidRPr="00001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размера буфера чтения из файла;</w:t>
      </w:r>
    </w:p>
    <w:p w:rsidR="00001C0A" w:rsidRPr="00001C0A" w:rsidRDefault="00001C0A" w:rsidP="00001C0A">
      <w:pPr>
        <w:spacing w:after="0" w:line="36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б. </w:t>
      </w:r>
      <w:r w:rsidRPr="00001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количества потоков обработки.</w:t>
      </w:r>
    </w:p>
    <w:p w:rsidR="00001C0A" w:rsidRPr="00001C0A" w:rsidRDefault="00001C0A" w:rsidP="00001C0A">
      <w:pPr>
        <w:pStyle w:val="a4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1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Алгоритмы реализовать в Python 3.6+.</w:t>
      </w:r>
    </w:p>
    <w:p w:rsidR="00001C0A" w:rsidRDefault="00001C0A" w:rsidP="00001C0A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1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реализации на </w:t>
      </w:r>
      <w:r w:rsidRPr="00001C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Python </w:t>
      </w:r>
      <w:r w:rsidRPr="00001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достаточно стандартной библиотеки </w:t>
      </w:r>
      <w:r w:rsidRPr="00001C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Python</w:t>
      </w:r>
      <w:r w:rsidRPr="00001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01C0A" w:rsidRPr="00001C0A" w:rsidRDefault="00001C0A" w:rsidP="00001C0A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Pr="00001C0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реализации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>import time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>import math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>from multiprocessing import Pool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>from collections import Counter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>def uniq_count(message):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 xml:space="preserve">    return list(Counter(message).values())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>def entrop(message):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 xml:space="preserve">    return -sum([e/len(message)*math.log2(e/len(message)) for e in uniq_count(message)])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>start = time.time()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 xml:space="preserve">    file_name = 'text.txt'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 xml:space="preserve">    a = 10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 xml:space="preserve">    buffer1 = []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 xml:space="preserve">    n = 1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 xml:space="preserve">    G=a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 xml:space="preserve">    g = open(file_name, 'rb')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 xml:space="preserve">    kolvo = g.read()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 xml:space="preserve">    while len(kolvo)&gt;G: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n+=1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 xml:space="preserve">        G+=a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 xml:space="preserve">    g.close()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 xml:space="preserve">    with open(file_name, 'rb') as f: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 xml:space="preserve">        for i in range(n):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 xml:space="preserve">            print("nomer buffer - ", i+1)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 xml:space="preserve">            buffer = f.read(a)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 xml:space="preserve">            buffer1.append(buffer)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 xml:space="preserve">            print(buffer1, '\n')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 xml:space="preserve">            del buffer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 xml:space="preserve">    with Pool(2) as p: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 xml:space="preserve">        print("entropy = ", (sum(p.map(entrop,buffer1)))/len(buffer1))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 xml:space="preserve">        file = open('enttime.txt', 'a+')</w:t>
      </w:r>
    </w:p>
    <w:p w:rsidR="00EA3B49" w:rsidRP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 xml:space="preserve">        file.write(str(time.time() -start) + '\n')</w:t>
      </w:r>
    </w:p>
    <w:p w:rsidR="00EA3B49" w:rsidRDefault="00EA3B49" w:rsidP="00EA3B49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A3B49">
        <w:rPr>
          <w:rFonts w:ascii="Courier New" w:hAnsi="Courier New" w:cs="Courier New"/>
          <w:sz w:val="20"/>
          <w:szCs w:val="20"/>
          <w:lang w:val="en-US"/>
        </w:rPr>
        <w:t xml:space="preserve">        print("%s seconds" % (time.time() -start))</w:t>
      </w:r>
    </w:p>
    <w:p w:rsidR="00001C0A" w:rsidRPr="00EA3B49" w:rsidRDefault="00001C0A" w:rsidP="00EA3B4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1C0A">
        <w:rPr>
          <w:rFonts w:ascii="Times New Roman" w:hAnsi="Times New Roman" w:cs="Times New Roman"/>
          <w:sz w:val="28"/>
          <w:szCs w:val="28"/>
        </w:rPr>
        <w:t>Исследование</w:t>
      </w:r>
    </w:p>
    <w:p w:rsidR="00001C0A" w:rsidRPr="00EA3B49" w:rsidRDefault="00001C0A" w:rsidP="00001C0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001C0A" w:rsidRDefault="00552A21" w:rsidP="00001C0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321C48" wp14:editId="2B297FE5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2D0568" w:rsidRDefault="002D0568" w:rsidP="00001C0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Зависимость времени обработки от кол-ва потоков</w:t>
      </w:r>
    </w:p>
    <w:p w:rsidR="002D0568" w:rsidRDefault="0079515D" w:rsidP="00001C0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9D1D9D" wp14:editId="3AB6E2A9">
            <wp:extent cx="4598504" cy="2743200"/>
            <wp:effectExtent l="0" t="0" r="1206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2D0568" w:rsidRPr="00001C0A" w:rsidRDefault="002D0568" w:rsidP="00001C0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Зависимость времени обработки от длины буффера</w:t>
      </w:r>
    </w:p>
    <w:sectPr w:rsidR="002D0568" w:rsidRPr="00001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504A7"/>
    <w:multiLevelType w:val="multilevel"/>
    <w:tmpl w:val="76C6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0A"/>
    <w:rsid w:val="00001C0A"/>
    <w:rsid w:val="002D0568"/>
    <w:rsid w:val="00552A21"/>
    <w:rsid w:val="0079515D"/>
    <w:rsid w:val="009311AE"/>
    <w:rsid w:val="00CC4257"/>
    <w:rsid w:val="00EA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E02F4-ADDA-46B6-9B82-CCBBC1EB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1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01C0A"/>
    <w:pPr>
      <w:ind w:left="720"/>
      <w:contextualSpacing/>
    </w:pPr>
  </w:style>
  <w:style w:type="table" w:styleId="a5">
    <w:name w:val="Table Grid"/>
    <w:basedOn w:val="a1"/>
    <w:uiPriority w:val="39"/>
    <w:rsid w:val="00001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5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Entropyy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Лист2!$B$1:$B$5</c:f>
              <c:strCache>
                <c:ptCount val="5"/>
                <c:pt idx="0">
                  <c:v>0,248907328</c:v>
                </c:pt>
                <c:pt idx="1">
                  <c:v>0,322858276</c:v>
                </c:pt>
                <c:pt idx="2">
                  <c:v>0,334877253</c:v>
                </c:pt>
                <c:pt idx="3">
                  <c:v>0,36486578</c:v>
                </c:pt>
                <c:pt idx="4">
                  <c:v>0,524807692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Лист2!$B$1:$B$5</c:f>
              <c:numCache>
                <c:formatCode>General</c:formatCode>
                <c:ptCount val="5"/>
                <c:pt idx="0">
                  <c:v>0.24890732765197701</c:v>
                </c:pt>
                <c:pt idx="1">
                  <c:v>0.322858276367187</c:v>
                </c:pt>
                <c:pt idx="2">
                  <c:v>0.33487725257873502</c:v>
                </c:pt>
                <c:pt idx="3">
                  <c:v>0.36486577987670898</c:v>
                </c:pt>
                <c:pt idx="4">
                  <c:v>0.52480769157409601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4079992"/>
        <c:axId val="394080384"/>
      </c:lineChart>
      <c:catAx>
        <c:axId val="394079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4080384"/>
        <c:crosses val="autoZero"/>
        <c:auto val="1"/>
        <c:lblAlgn val="ctr"/>
        <c:lblOffset val="100"/>
        <c:noMultiLvlLbl val="0"/>
      </c:catAx>
      <c:valAx>
        <c:axId val="394080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4079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[Entropyya.xlsx]Лист1!$C$11:$C$16</c:f>
              <c:numCache>
                <c:formatCode>General</c:formatCode>
                <c:ptCount val="6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[Entropyya.xlsx]Лист1!$A$11:$A$16</c:f>
              <c:numCache>
                <c:formatCode>General</c:formatCode>
                <c:ptCount val="6"/>
                <c:pt idx="0">
                  <c:v>0.36320547103881801</c:v>
                </c:pt>
                <c:pt idx="1">
                  <c:v>0.291035184860229</c:v>
                </c:pt>
                <c:pt idx="2">
                  <c:v>0.29012634277343702</c:v>
                </c:pt>
                <c:pt idx="3">
                  <c:v>0.25703929901123002</c:v>
                </c:pt>
                <c:pt idx="4">
                  <c:v>0.25844403266906701</c:v>
                </c:pt>
                <c:pt idx="5">
                  <c:v>0.244265810966491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526-47AF-936C-05E4B13AF0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marker val="1"/>
        <c:smooth val="0"/>
        <c:axId val="394080776"/>
        <c:axId val="394081168"/>
      </c:lineChart>
      <c:catAx>
        <c:axId val="394080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буффера, кб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4081168"/>
        <c:crosses val="autoZero"/>
        <c:auto val="1"/>
        <c:lblAlgn val="ctr"/>
        <c:lblOffset val="100"/>
        <c:noMultiLvlLbl val="0"/>
      </c:catAx>
      <c:valAx>
        <c:axId val="394081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</a:t>
                </a:r>
              </a:p>
            </c:rich>
          </c:tx>
          <c:layout>
            <c:manualLayout>
              <c:xMode val="edge"/>
              <c:yMode val="edge"/>
              <c:x val="3.3333333333333333E-2"/>
              <c:y val="0.265906605424321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4080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2021-01-29T10:44:00Z</dcterms:created>
  <dcterms:modified xsi:type="dcterms:W3CDTF">2021-01-29T10:44:00Z</dcterms:modified>
</cp:coreProperties>
</file>