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81E9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ФГАОУ ВО «Национальный исследовательский университет ИТМО»</w:t>
      </w:r>
    </w:p>
    <w:p w14:paraId="7D14B2A4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E16261B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2C09C45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237E154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74CC1A52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51AAE94" w14:textId="77777777" w:rsidR="007F1202" w:rsidRPr="00902CD9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7BA84817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E2A2E1" w14:textId="77777777" w:rsidR="007F1202" w:rsidRPr="00A81837" w:rsidRDefault="007F1202" w:rsidP="007F120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E8F436A" w14:textId="58E6A152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Параллельные вычисления</w:t>
      </w:r>
    </w:p>
    <w:p w14:paraId="091A23C3" w14:textId="67153F61" w:rsidR="007F1202" w:rsidRPr="00902CD9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2C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4B57B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ADAA9C2" w14:textId="3FE1EDD4" w:rsidR="007F1202" w:rsidRPr="004B57BD" w:rsidRDefault="004B57BD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Распараллеливание циклов с помощью технологии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OpenMP</w:t>
      </w:r>
    </w:p>
    <w:p w14:paraId="00282713" w14:textId="11490F62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DFD8C6" w14:textId="388C0A48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E35C2" w14:textId="77777777" w:rsidR="007F1202" w:rsidRDefault="007F1202" w:rsidP="005369F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F6FA59F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319491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1E1D2B56" w14:textId="77777777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43F9B" w14:textId="77777777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Студент: Александров Ю.В. </w:t>
      </w:r>
      <w:r w:rsidRPr="00C367D5">
        <w:rPr>
          <w:rFonts w:ascii="Times New Roman" w:hAnsi="Times New Roman" w:cs="Times New Roman"/>
          <w:b/>
          <w:bCs/>
          <w:sz w:val="28"/>
          <w:szCs w:val="28"/>
        </w:rPr>
        <w:tab/>
        <w:t>гр. Р4114</w:t>
      </w:r>
    </w:p>
    <w:p w14:paraId="03D91473" w14:textId="76924925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b/>
          <w:bCs/>
          <w:sz w:val="28"/>
          <w:szCs w:val="28"/>
        </w:rPr>
        <w:t>Жданов А. Д.</w:t>
      </w:r>
    </w:p>
    <w:p w14:paraId="39F22BE9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B62F6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03E9F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F5000" w14:textId="650D0B06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2F79F" w14:textId="01DDEFC8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DBC0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0474718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0230A40" w14:textId="77777777" w:rsidR="00D733B7" w:rsidRDefault="00D733B7">
      <w:pPr>
        <w:rPr>
          <w:rFonts w:ascii="Times New Roman" w:hAnsi="Times New Roman" w:cs="Times New Roman"/>
          <w:sz w:val="28"/>
          <w:szCs w:val="28"/>
        </w:rPr>
      </w:pPr>
    </w:p>
    <w:p w14:paraId="7B947604" w14:textId="19BFE1FA" w:rsidR="005369F5" w:rsidRPr="00D733B7" w:rsidRDefault="00536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Этапы берутся согласно 1 лабораторной работ</w:t>
      </w:r>
      <w:r w:rsidR="00D733B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483B19" w14:textId="348ECBC3" w:rsidR="005369F5" w:rsidRDefault="00AD416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данной работы необходимо все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r w:rsidRPr="00AD4168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циклы распараллелить при помощи технологии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OpenMP</w:t>
      </w:r>
      <w:r w:rsidRPr="00AD41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52BB953" w14:textId="366561C4" w:rsidR="00AD4168" w:rsidRPr="00AD4168" w:rsidRDefault="00AD41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</w:t>
      </w:r>
      <w:r w:rsidRPr="00AD41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директивой</w:t>
      </w:r>
      <w:r w:rsidRPr="00AD4168">
        <w:rPr>
          <w:rFonts w:ascii="Times New Roman" w:eastAsiaTheme="minorEastAsia" w:hAnsi="Times New Roman" w:cs="Times New Roman"/>
          <w:sz w:val="28"/>
          <w:szCs w:val="28"/>
          <w:lang w:val="en-US"/>
        </w:rPr>
        <w:t>: #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pragma</w:t>
      </w:r>
      <w:r w:rsidRPr="00AD41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omp</w:t>
      </w:r>
      <w:r w:rsidRPr="00AD41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parallel</w:t>
      </w:r>
      <w:r w:rsidRPr="00AD41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r w:rsidRPr="00AD416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default(none) private(…) shared(…)</w:t>
      </w:r>
    </w:p>
    <w:p w14:paraId="65124E31" w14:textId="2DFA09F0" w:rsidR="005369F5" w:rsidRPr="00541448" w:rsidRDefault="005369F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41448">
        <w:rPr>
          <w:rFonts w:ascii="Times New Roman" w:eastAsiaTheme="minorEastAsia" w:hAnsi="Times New Roman" w:cs="Times New Roman"/>
          <w:b/>
          <w:bCs/>
          <w:sz w:val="28"/>
          <w:szCs w:val="28"/>
        </w:rPr>
        <w:t>Характеристики компьютера:</w:t>
      </w:r>
    </w:p>
    <w:p w14:paraId="6C5C077D" w14:textId="3B797526" w:rsidR="005369F5" w:rsidRPr="00541448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Процессор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Intel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 xml:space="preserve">®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Celeron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>5095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>,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GHz</w:t>
      </w:r>
    </w:p>
    <w:p w14:paraId="3D8FF797" w14:textId="025DE7BB" w:rsidR="005369F5" w:rsidRPr="005369F5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ядер</w:t>
      </w:r>
      <w:r w:rsidRPr="003873C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2BF36963" w14:textId="33F5D070" w:rsidR="005369F5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ОЗУ</w:t>
      </w:r>
      <w:r w:rsidRPr="003873C7">
        <w:rPr>
          <w:rFonts w:ascii="Times New Roman" w:eastAsiaTheme="minorEastAsia" w:hAnsi="Times New Roman" w:cs="Times New Roman"/>
          <w:sz w:val="28"/>
          <w:szCs w:val="28"/>
        </w:rPr>
        <w:t xml:space="preserve">: 16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Gb</w:t>
      </w:r>
      <w:r w:rsidRPr="003873C7">
        <w:rPr>
          <w:rFonts w:ascii="Times New Roman" w:eastAsiaTheme="minorEastAsia" w:hAnsi="Times New Roman" w:cs="Times New Roman"/>
          <w:sz w:val="28"/>
          <w:szCs w:val="28"/>
        </w:rPr>
        <w:t xml:space="preserve">,  2933 </w:t>
      </w:r>
      <w:r>
        <w:rPr>
          <w:rFonts w:ascii="Times New Roman" w:eastAsiaTheme="minorEastAsia" w:hAnsi="Times New Roman" w:cs="Times New Roman"/>
          <w:sz w:val="28"/>
          <w:szCs w:val="28"/>
        </w:rPr>
        <w:t>МГц</w:t>
      </w:r>
    </w:p>
    <w:p w14:paraId="03BCC6E1" w14:textId="5A2C4909" w:rsidR="005369F5" w:rsidRPr="006745E8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D0A611" w14:textId="7271D076" w:rsidR="002D5BE7" w:rsidRDefault="008214D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00FB5C" wp14:editId="59E56F5A">
            <wp:extent cx="6151245" cy="5444115"/>
            <wp:effectExtent l="0" t="0" r="190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2C93AE-E136-4EF0-B878-CCD4DD9F4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72710C" w14:textId="7424D729" w:rsidR="008214DB" w:rsidRDefault="008214D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F3A7A" w14:textId="29307080" w:rsidR="008214DB" w:rsidRPr="00F622A9" w:rsidRDefault="008214DB" w:rsidP="00F622A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14DB">
        <w:rPr>
          <w:rFonts w:ascii="Times New Roman" w:hAnsi="Times New Roman" w:cs="Times New Roman"/>
          <w:sz w:val="28"/>
          <w:szCs w:val="28"/>
        </w:rPr>
        <w:lastRenderedPageBreak/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практического</w:t>
      </w:r>
      <w:r w:rsidRPr="008214DB">
        <w:rPr>
          <w:rFonts w:ascii="Times New Roman" w:hAnsi="Times New Roman" w:cs="Times New Roman"/>
          <w:sz w:val="28"/>
          <w:szCs w:val="28"/>
        </w:rPr>
        <w:t xml:space="preserve"> анализа было выявлено, что боле</w:t>
      </w:r>
      <w:r w:rsidR="000D5ED2">
        <w:rPr>
          <w:rFonts w:ascii="Times New Roman" w:hAnsi="Times New Roman" w:cs="Times New Roman"/>
          <w:sz w:val="28"/>
          <w:szCs w:val="28"/>
        </w:rPr>
        <w:t>е быстрым по выполнению типом</w:t>
      </w:r>
      <w:r w:rsidRPr="00821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="000D5ED2">
        <w:rPr>
          <w:rFonts w:ascii="Times New Roman" w:hAnsi="Times New Roman" w:cs="Times New Roman"/>
          <w:sz w:val="28"/>
          <w:szCs w:val="28"/>
        </w:rPr>
        <w:t>а</w:t>
      </w:r>
      <w:r w:rsidRPr="008214D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8214DB">
        <w:rPr>
          <w:rFonts w:ascii="Times New Roman" w:hAnsi="Times New Roman" w:cs="Times New Roman"/>
          <w:sz w:val="28"/>
          <w:szCs w:val="28"/>
          <w:lang w:val="en-US"/>
        </w:rPr>
        <w:t>guided</w:t>
      </w:r>
      <w:r>
        <w:rPr>
          <w:rFonts w:ascii="Times New Roman" w:hAnsi="Times New Roman" w:cs="Times New Roman"/>
          <w:sz w:val="28"/>
          <w:szCs w:val="28"/>
        </w:rPr>
        <w:t xml:space="preserve">. А </w:t>
      </w:r>
      <w:r w:rsidR="000D5ED2">
        <w:rPr>
          <w:rFonts w:ascii="Times New Roman" w:hAnsi="Times New Roman" w:cs="Times New Roman"/>
          <w:sz w:val="28"/>
          <w:szCs w:val="28"/>
        </w:rPr>
        <w:t xml:space="preserve"> </w:t>
      </w:r>
      <w:r w:rsidR="000D5ED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8214DB">
        <w:rPr>
          <w:rFonts w:ascii="Times New Roman" w:hAnsi="Times New Roman" w:cs="Times New Roman"/>
          <w:sz w:val="28"/>
          <w:szCs w:val="28"/>
        </w:rPr>
        <w:t xml:space="preserve"> </w:t>
      </w:r>
      <w:r w:rsidR="000D5ED2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имеет схожесть со всеми </w:t>
      </w:r>
      <w:r w:rsidR="00F622A9">
        <w:rPr>
          <w:rFonts w:ascii="Times New Roman" w:hAnsi="Times New Roman" w:cs="Times New Roman"/>
          <w:sz w:val="28"/>
          <w:szCs w:val="28"/>
        </w:rPr>
        <w:t xml:space="preserve">типами параметров с размеров </w:t>
      </w:r>
      <w:r w:rsidR="00F622A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622A9" w:rsidRPr="00F622A9">
        <w:rPr>
          <w:rFonts w:ascii="Times New Roman" w:hAnsi="Times New Roman" w:cs="Times New Roman"/>
          <w:sz w:val="28"/>
          <w:szCs w:val="28"/>
        </w:rPr>
        <w:t>_</w:t>
      </w:r>
      <w:r w:rsidR="00F622A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F622A9" w:rsidRPr="00F622A9">
        <w:rPr>
          <w:rFonts w:ascii="Times New Roman" w:hAnsi="Times New Roman" w:cs="Times New Roman"/>
          <w:sz w:val="28"/>
          <w:szCs w:val="28"/>
        </w:rPr>
        <w:t xml:space="preserve"> = 8</w:t>
      </w:r>
      <w:r w:rsidR="00F622A9">
        <w:rPr>
          <w:rFonts w:ascii="Times New Roman" w:hAnsi="Times New Roman" w:cs="Times New Roman"/>
          <w:sz w:val="28"/>
          <w:szCs w:val="28"/>
        </w:rPr>
        <w:t>.</w:t>
      </w:r>
    </w:p>
    <w:p w14:paraId="3B62996F" w14:textId="50A50E2A" w:rsidR="008214DB" w:rsidRDefault="008214D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4F1A" w14:textId="6B3F09D5" w:rsidR="008214DB" w:rsidRPr="00F622A9" w:rsidRDefault="00F622A9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22A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Static </w:t>
      </w:r>
    </w:p>
    <w:p w14:paraId="7E43029B" w14:textId="5AA720F6" w:rsidR="008214DB" w:rsidRDefault="008214D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80" w:type="dxa"/>
        <w:tblInd w:w="-5" w:type="dxa"/>
        <w:tblLook w:val="04A0" w:firstRow="1" w:lastRow="0" w:firstColumn="1" w:lastColumn="0" w:noHBand="0" w:noVBand="1"/>
      </w:tblPr>
      <w:tblGrid>
        <w:gridCol w:w="1820"/>
        <w:gridCol w:w="1600"/>
        <w:gridCol w:w="2360"/>
        <w:gridCol w:w="1780"/>
        <w:gridCol w:w="1520"/>
      </w:tblGrid>
      <w:tr w:rsidR="008214DB" w:rsidRPr="008214DB" w14:paraId="06719143" w14:textId="77777777" w:rsidTr="008214DB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AA3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4F08BE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Static K = 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B33A57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Static K = 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5F6E7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Static  K =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31DB9E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Static  K = 8</w:t>
            </w:r>
          </w:p>
        </w:tc>
      </w:tr>
      <w:tr w:rsidR="008214DB" w:rsidRPr="008214DB" w14:paraId="0F550E82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6F9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96C9D5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DC30F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4FA6A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2B971F2" w14:textId="656660D4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  <w:r w:rsidR="003C3275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8214DB" w:rsidRPr="008214DB" w14:paraId="1E970AF1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508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590AAA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0,652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9EEBCE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0,573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D2B32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0,638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C2FBDF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0,612</w:t>
            </w:r>
          </w:p>
        </w:tc>
      </w:tr>
      <w:tr w:rsidR="008214DB" w:rsidRPr="008214DB" w14:paraId="3C114DA6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761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120001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83E7FE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0,956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0BDFDE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C1CB0D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97868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0,963</w:t>
            </w:r>
          </w:p>
        </w:tc>
      </w:tr>
      <w:tr w:rsidR="008214DB" w:rsidRPr="008214DB" w14:paraId="5AE88876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BA4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180001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E277D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1,367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F1BD19D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1,463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45468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1,393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AFA8B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1,421</w:t>
            </w:r>
          </w:p>
        </w:tc>
      </w:tr>
      <w:tr w:rsidR="008214DB" w:rsidRPr="008214DB" w14:paraId="6BA8A5FB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0D1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240001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6AB906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1,776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CFF08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1,871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C13FD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1,783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A77E6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1,83</w:t>
            </w:r>
          </w:p>
        </w:tc>
      </w:tr>
      <w:tr w:rsidR="008214DB" w:rsidRPr="008214DB" w14:paraId="16C3640D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7E5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300001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A0196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2,158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FACAE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45BA0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2,056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AFEA9C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2,052</w:t>
            </w:r>
          </w:p>
        </w:tc>
      </w:tr>
      <w:tr w:rsidR="008214DB" w:rsidRPr="008214DB" w14:paraId="5CB6B2AD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01D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360001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6D7B0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2,367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814D6C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2,359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7FEB4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071E6F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2,415</w:t>
            </w:r>
          </w:p>
        </w:tc>
      </w:tr>
      <w:tr w:rsidR="008214DB" w:rsidRPr="008214DB" w14:paraId="6FD07C15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76F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420001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56E56B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2,765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502B5E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2,799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08401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2,663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B8EC96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2,67</w:t>
            </w:r>
          </w:p>
        </w:tc>
      </w:tr>
      <w:tr w:rsidR="008214DB" w:rsidRPr="008214DB" w14:paraId="536992AD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166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480001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BA9797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3,077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FA569F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3,096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E05C7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3,092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54717D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3,05</w:t>
            </w:r>
          </w:p>
        </w:tc>
      </w:tr>
      <w:tr w:rsidR="008214DB" w:rsidRPr="008214DB" w14:paraId="3457C9F2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EA5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540001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A25D56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3,355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77CDA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3,501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19F46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3,386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9C1369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3,371</w:t>
            </w:r>
          </w:p>
        </w:tc>
      </w:tr>
      <w:tr w:rsidR="008214DB" w:rsidRPr="008214DB" w14:paraId="3AC72F4B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1E4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600001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4F49F8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3,714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79981F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3,862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1BE53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3,731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34DB2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3,647</w:t>
            </w:r>
          </w:p>
        </w:tc>
      </w:tr>
      <w:tr w:rsidR="008214DB" w:rsidRPr="008214DB" w14:paraId="2D230D49" w14:textId="77777777" w:rsidTr="00F622A9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64C31" w14:textId="77777777" w:rsidR="00F622A9" w:rsidRPr="00F622A9" w:rsidRDefault="00F622A9" w:rsidP="00F622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F62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Dynamic</w:t>
            </w:r>
          </w:p>
          <w:p w14:paraId="066E33D4" w14:textId="38851DD5" w:rsidR="00F622A9" w:rsidRPr="008214DB" w:rsidRDefault="00F622A9" w:rsidP="00F62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70ED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19BF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7F86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0E2A0" w14:textId="77777777" w:rsidR="008214DB" w:rsidRPr="008214DB" w:rsidRDefault="008214DB" w:rsidP="00F6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14DB" w:rsidRPr="008214DB" w14:paraId="4C5B4306" w14:textId="77777777" w:rsidTr="008214DB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55F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0C706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Dynamic K = 1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3419F9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Dynamic K = 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948B8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Dynamic K = 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8BA40F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Dynamic K = 8</w:t>
            </w:r>
          </w:p>
        </w:tc>
      </w:tr>
      <w:tr w:rsidR="008214DB" w:rsidRPr="008214DB" w14:paraId="7797E7C5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1F0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BDE7EA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1AD931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F11C6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DB214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</w:tr>
      <w:tr w:rsidR="008214DB" w:rsidRPr="008214DB" w14:paraId="41E72211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680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D9B68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1,439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73BE31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0,866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83838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0,728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358D4C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0,593</w:t>
            </w:r>
          </w:p>
        </w:tc>
      </w:tr>
      <w:tr w:rsidR="008214DB" w:rsidRPr="008214DB" w14:paraId="628C9696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CF3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120001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BA4B0D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2,476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8223BD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1,681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5DB4D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1,298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9EF75F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1,062</w:t>
            </w:r>
          </w:p>
        </w:tc>
      </w:tr>
      <w:tr w:rsidR="008214DB" w:rsidRPr="008214DB" w14:paraId="6AFA8841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D1E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180001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A75995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3,33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87F74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25DE0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2C42CE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1,476</w:t>
            </w:r>
          </w:p>
        </w:tc>
      </w:tr>
      <w:tr w:rsidR="008214DB" w:rsidRPr="008214DB" w14:paraId="1316A81B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219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240001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F89BE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4,399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28240F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2,891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031F3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4D178D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1,818</w:t>
            </w:r>
          </w:p>
        </w:tc>
      </w:tr>
      <w:tr w:rsidR="008214DB" w:rsidRPr="008214DB" w14:paraId="18B14CCD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C3E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300001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AD7B30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5,537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FB4D1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3,455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CA0EE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2,733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0AA84B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2,241</w:t>
            </w:r>
          </w:p>
        </w:tc>
      </w:tr>
      <w:tr w:rsidR="008214DB" w:rsidRPr="008214DB" w14:paraId="7243F09F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76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360001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15A7D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6,32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1D54C6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4,143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E209E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3,217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A3AD8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2,564</w:t>
            </w:r>
          </w:p>
        </w:tc>
      </w:tr>
      <w:tr w:rsidR="008214DB" w:rsidRPr="008214DB" w14:paraId="038887FE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FDE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420001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D83170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7,395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917436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4,74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81BAC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3,639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7E767DD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3,118</w:t>
            </w:r>
          </w:p>
        </w:tc>
      </w:tr>
      <w:tr w:rsidR="008214DB" w:rsidRPr="008214DB" w14:paraId="28964546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D4B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480001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14F631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8,322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D98B8E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F9559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4,149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654A6F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3,372</w:t>
            </w:r>
          </w:p>
        </w:tc>
      </w:tr>
      <w:tr w:rsidR="008214DB" w:rsidRPr="008214DB" w14:paraId="1A57E44D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458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540001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E332CB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9,403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486EC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6,233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CECED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4,551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5E2D6D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3,727</w:t>
            </w:r>
          </w:p>
        </w:tc>
      </w:tr>
      <w:tr w:rsidR="008214DB" w:rsidRPr="008214DB" w14:paraId="5149D04B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1665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600001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B0DF1E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10,28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10673F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6,933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9B183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5,218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BFD58F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4,078</w:t>
            </w:r>
          </w:p>
        </w:tc>
      </w:tr>
    </w:tbl>
    <w:p w14:paraId="47F6B3F6" w14:textId="1AC08EAA" w:rsidR="008214DB" w:rsidRDefault="008214D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DCB53" w14:textId="326F9B47" w:rsidR="00F622A9" w:rsidRPr="00F622A9" w:rsidRDefault="00F622A9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Guided</w:t>
      </w:r>
    </w:p>
    <w:p w14:paraId="77FBBC85" w14:textId="0F7C3FEB" w:rsidR="008214DB" w:rsidRDefault="008214D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820"/>
        <w:gridCol w:w="1600"/>
        <w:gridCol w:w="2360"/>
        <w:gridCol w:w="1780"/>
        <w:gridCol w:w="1520"/>
      </w:tblGrid>
      <w:tr w:rsidR="008214DB" w:rsidRPr="008214DB" w14:paraId="35E37CE0" w14:textId="77777777" w:rsidTr="008214DB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05A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C6A8AA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Guided K = 1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E5676C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Guided K = 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183E4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Guided K = 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B19552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Guided K = 8</w:t>
            </w:r>
          </w:p>
        </w:tc>
      </w:tr>
      <w:tr w:rsidR="008214DB" w:rsidRPr="008214DB" w14:paraId="750B164C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657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53094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0,047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698BA0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26277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C5CB0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8214DB" w:rsidRPr="008214DB" w14:paraId="55EECF1A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4F6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DE91A2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9C07F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0,531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E9FCA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0,558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98F34F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0,536</w:t>
            </w:r>
          </w:p>
        </w:tc>
      </w:tr>
      <w:tr w:rsidR="008214DB" w:rsidRPr="008214DB" w14:paraId="74109BAD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F23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120001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4D7CC5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C6434E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10AED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50FA3E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0,918</w:t>
            </w:r>
          </w:p>
        </w:tc>
      </w:tr>
      <w:tr w:rsidR="008214DB" w:rsidRPr="008214DB" w14:paraId="2F773BDC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414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180001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8A2C76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7C9204D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E8E7F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1,271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716C45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1,301</w:t>
            </w:r>
          </w:p>
        </w:tc>
      </w:tr>
      <w:tr w:rsidR="008214DB" w:rsidRPr="008214DB" w14:paraId="411FBD72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33D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240001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860263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BA8035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1,672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962E1A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1,615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773661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1,683</w:t>
            </w:r>
          </w:p>
        </w:tc>
      </w:tr>
      <w:tr w:rsidR="008214DB" w:rsidRPr="008214DB" w14:paraId="293EEE19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906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300001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8B6F4D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1,887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DDCA67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1,894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EAF78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1,879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526B6C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1,953</w:t>
            </w:r>
          </w:p>
        </w:tc>
      </w:tr>
      <w:tr w:rsidR="008214DB" w:rsidRPr="008214DB" w14:paraId="1D0EFFEA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0DF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360001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C0E71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2,272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36E1FA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C1B373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0DEB7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2,278</w:t>
            </w:r>
          </w:p>
        </w:tc>
      </w:tr>
      <w:tr w:rsidR="008214DB" w:rsidRPr="008214DB" w14:paraId="59646716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69A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420001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6EE2DF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2,613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66580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2,526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4D36E6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2,513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44014A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2,653</w:t>
            </w:r>
          </w:p>
        </w:tc>
      </w:tr>
      <w:tr w:rsidR="008214DB" w:rsidRPr="008214DB" w14:paraId="096F0E16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A7E8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480001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1DD6539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2,969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80EB9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2,939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DAB5F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2,89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834807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3,037</w:t>
            </w:r>
          </w:p>
        </w:tc>
      </w:tr>
      <w:tr w:rsidR="008214DB" w:rsidRPr="008214DB" w14:paraId="77F20F32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17C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540001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7A98A4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3,184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29D2B4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3,104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851D3C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3,176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BF321B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3,288</w:t>
            </w:r>
          </w:p>
        </w:tc>
      </w:tr>
      <w:tr w:rsidR="008214DB" w:rsidRPr="008214DB" w14:paraId="15EEEE88" w14:textId="77777777" w:rsidTr="008214DB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E5C1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600001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DA3E8D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3,478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2958A0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39D302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3,494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260C83F" w14:textId="77777777" w:rsidR="008214DB" w:rsidRPr="008214DB" w:rsidRDefault="008214DB" w:rsidP="00821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14DB">
              <w:rPr>
                <w:rFonts w:ascii="Calibri" w:eastAsia="Times New Roman" w:hAnsi="Calibri" w:cs="Calibri"/>
                <w:color w:val="000000"/>
                <w:lang w:eastAsia="ru-RU"/>
              </w:rPr>
              <w:t>3,544</w:t>
            </w:r>
          </w:p>
        </w:tc>
      </w:tr>
    </w:tbl>
    <w:p w14:paraId="090182E6" w14:textId="38847DFD" w:rsidR="00755F2A" w:rsidRDefault="00505F6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CB85A" wp14:editId="109007EB">
            <wp:extent cx="5977210" cy="3142527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773"/>
                    <a:stretch/>
                  </pic:blipFill>
                  <pic:spPr bwMode="auto">
                    <a:xfrm>
                      <a:off x="0" y="0"/>
                      <a:ext cx="6035101" cy="317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D3464" w14:textId="77777777" w:rsidR="000D5ED2" w:rsidRDefault="000D5ED2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AB60A" w14:textId="1DEE5079" w:rsidR="00F15BE5" w:rsidRDefault="00F15BE5" w:rsidP="003C3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BE5">
        <w:rPr>
          <w:rFonts w:ascii="Times New Roman" w:hAnsi="Times New Roman" w:cs="Times New Roman"/>
          <w:b/>
          <w:bCs/>
          <w:sz w:val="28"/>
          <w:szCs w:val="28"/>
        </w:rPr>
        <w:t>Расчёт параллельного ускорения:</w:t>
      </w:r>
      <w:r w:rsidRPr="00F15BE5">
        <w:rPr>
          <w:rFonts w:ascii="Times New Roman" w:hAnsi="Times New Roman" w:cs="Times New Roman"/>
          <w:sz w:val="28"/>
          <w:szCs w:val="28"/>
        </w:rPr>
        <w:br/>
      </w:r>
      <w:r w:rsidR="003C3275">
        <w:rPr>
          <w:noProof/>
        </w:rPr>
        <w:drawing>
          <wp:inline distT="0" distB="0" distL="0" distR="0" wp14:anchorId="5A91F0D2" wp14:editId="01A02769">
            <wp:extent cx="5940425" cy="3655695"/>
            <wp:effectExtent l="0" t="0" r="3175" b="190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D4A8189-E7FA-4928-9EC8-5303FB7499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51215C" w14:textId="78799C70" w:rsidR="003C3275" w:rsidRDefault="003C3275" w:rsidP="00BE58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3629B" w14:textId="0ACBDBD1" w:rsidR="003C3275" w:rsidRPr="003C3275" w:rsidRDefault="003C3275" w:rsidP="00BE58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3275">
        <w:rPr>
          <w:rFonts w:ascii="Times New Roman" w:hAnsi="Times New Roman" w:cs="Times New Roman"/>
          <w:sz w:val="28"/>
          <w:szCs w:val="28"/>
        </w:rPr>
        <w:t xml:space="preserve">Путём исследования было </w:t>
      </w:r>
      <w:r>
        <w:rPr>
          <w:rFonts w:ascii="Times New Roman" w:hAnsi="Times New Roman" w:cs="Times New Roman"/>
          <w:sz w:val="28"/>
          <w:szCs w:val="28"/>
        </w:rPr>
        <w:t xml:space="preserve">отчётливо </w:t>
      </w:r>
      <w:r w:rsidRPr="003C3275">
        <w:rPr>
          <w:rFonts w:ascii="Times New Roman" w:hAnsi="Times New Roman" w:cs="Times New Roman"/>
          <w:sz w:val="28"/>
          <w:szCs w:val="28"/>
        </w:rPr>
        <w:t>выявлено, что</w:t>
      </w:r>
      <w:r>
        <w:rPr>
          <w:rFonts w:ascii="Times New Roman" w:hAnsi="Times New Roman" w:cs="Times New Roman"/>
          <w:sz w:val="28"/>
          <w:szCs w:val="28"/>
        </w:rPr>
        <w:t xml:space="preserve"> при типе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и маленьких значениях элементах массива, накладные расходы на распараллеливание превышают выигрыш от распараллеливания. Количество  </w:t>
      </w:r>
    </w:p>
    <w:p w14:paraId="0C576471" w14:textId="67B33DD3" w:rsidR="000D5ED2" w:rsidRPr="00333491" w:rsidRDefault="003C3275" w:rsidP="00BE58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Элементов массива 10 000.</w:t>
      </w:r>
      <w:bookmarkStart w:id="0" w:name="_GoBack"/>
      <w:bookmarkEnd w:id="0"/>
    </w:p>
    <w:p w14:paraId="7B60E2AA" w14:textId="4EE488CC" w:rsidR="003C3275" w:rsidRDefault="003C3275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0C976" w14:textId="77777777" w:rsidR="003C3275" w:rsidRPr="00F15BE5" w:rsidRDefault="003C3275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150B3" w14:textId="2C2A7984" w:rsidR="00DF67C5" w:rsidRDefault="0081504B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04B">
        <w:rPr>
          <w:rFonts w:ascii="Times New Roman" w:hAnsi="Times New Roman" w:cs="Times New Roman"/>
          <w:sz w:val="28"/>
          <w:szCs w:val="28"/>
        </w:rPr>
        <w:lastRenderedPageBreak/>
        <w:t>Проведем рас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81504B">
        <w:rPr>
          <w:rFonts w:ascii="Times New Roman" w:hAnsi="Times New Roman" w:cs="Times New Roman"/>
          <w:sz w:val="28"/>
          <w:szCs w:val="28"/>
        </w:rPr>
        <w:t xml:space="preserve">ёт времени на разные флаги </w:t>
      </w:r>
    </w:p>
    <w:p w14:paraId="7484749F" w14:textId="77777777" w:rsidR="00BE5884" w:rsidRPr="00333491" w:rsidRDefault="00BE5884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CE9E6" w14:textId="3444D104" w:rsidR="0081504B" w:rsidRDefault="003422D6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01913A" wp14:editId="69698D53">
            <wp:extent cx="5940425" cy="3746500"/>
            <wp:effectExtent l="0" t="0" r="3175" b="635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52C93AE-E136-4EF0-B878-CCD4DD9F4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135966" w14:textId="77777777" w:rsidR="003422D6" w:rsidRPr="0081504B" w:rsidRDefault="003422D6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BDD7A" w14:textId="0DB39DBB" w:rsidR="00783ADC" w:rsidRPr="003422D6" w:rsidRDefault="002D5BE7" w:rsidP="00755F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56C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4D57" w:rsidRPr="00104D5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научился работать с </w:t>
      </w:r>
      <w:r w:rsidR="00104D57" w:rsidRPr="00104D57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104D57" w:rsidRPr="00104D57">
        <w:rPr>
          <w:rFonts w:ascii="Times New Roman" w:hAnsi="Times New Roman" w:cs="Times New Roman"/>
          <w:sz w:val="28"/>
          <w:szCs w:val="28"/>
        </w:rPr>
        <w:t xml:space="preserve">. </w:t>
      </w:r>
      <w:r w:rsidR="00104D57">
        <w:rPr>
          <w:rFonts w:ascii="Times New Roman" w:hAnsi="Times New Roman" w:cs="Times New Roman"/>
          <w:sz w:val="28"/>
          <w:szCs w:val="28"/>
        </w:rPr>
        <w:t>Было получено значительное ускорение при некоторых конфигурациях. Также были видны конфигурации при которых происходили значительное замедление.</w:t>
      </w:r>
    </w:p>
    <w:p w14:paraId="2B9801FD" w14:textId="41725C2F" w:rsidR="00B429D0" w:rsidRDefault="00B429D0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75E79" w14:textId="5C003B45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EB4D0" w14:textId="539B54DF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3C987" w14:textId="572703B4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5EB0F" w14:textId="59D749AE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290FF" w14:textId="35F158FC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F86EE" w14:textId="2E180199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219B4" w14:textId="6DA10766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5BB4E" w14:textId="520F84DD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8F0D8" w14:textId="2CEC7127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DA11D" w14:textId="56DA9500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2F512" w14:textId="12D085BD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76119" w14:textId="0444FA31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ED1D0" w14:textId="3603F241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16B59" w14:textId="2A3016F7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5A8B5" w14:textId="4FD46607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F9A1" w14:textId="77777777" w:rsidR="00450AEF" w:rsidRDefault="00450AEF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17A64" w14:textId="52B607B9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757A6E4" w14:textId="18AA2F9A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2864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AD5028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8CF584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&lt;sys/time.h&gt;</w:t>
      </w:r>
    </w:p>
    <w:p w14:paraId="257B58A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80551A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4F1AD3C7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"omp.h"</w:t>
      </w:r>
    </w:p>
    <w:p w14:paraId="533B5E2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79E0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5BA7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120791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Merge </w:t>
      </w:r>
      <w:r>
        <w:rPr>
          <w:rFonts w:ascii="Cascadia Mono" w:hAnsi="Cascadia Mono" w:cs="Cascadia Mono"/>
          <w:color w:val="008000"/>
          <w:sz w:val="19"/>
          <w:szCs w:val="19"/>
        </w:rPr>
        <w:t>согласно</w:t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8000"/>
          <w:sz w:val="19"/>
          <w:szCs w:val="19"/>
        </w:rPr>
        <w:t>варинту</w:t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5D186C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C2E9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6404872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[k] = fabsf(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-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1CC21919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98875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04C911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285D6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4 Этап </w:t>
      </w:r>
    </w:p>
    <w:p w14:paraId="30F55BD4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Сортировка stupid sort согласно 4 варианту</w:t>
      </w:r>
    </w:p>
    <w:p w14:paraId="4FD09BDF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isSorted(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89B4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69771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(--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14:paraId="6509883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39BB72EF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735033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7C8CD8F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82E7D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473A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68E97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28E90F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*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1B2BF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34278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tmp;</w:t>
      </w:r>
    </w:p>
    <w:p w14:paraId="3F09E3D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7583E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1C02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shuffle(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45A1F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335A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A0D4477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[i], &amp;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A08876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3F9C7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33CF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stupid_sort(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272D4C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01745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(!isSorted(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1D9A64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shuffle(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sizeArrayM2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D5FF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E8577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0089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6306173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67A9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440;</w:t>
      </w:r>
    </w:p>
    <w:p w14:paraId="2288ECBC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numberFlow;</w:t>
      </w:r>
    </w:p>
    <w:p w14:paraId="79EEBD0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D7132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2B91AF"/>
          <w:sz w:val="19"/>
          <w:szCs w:val="19"/>
          <w:lang w:val="en-US"/>
        </w:rPr>
        <w:t>timeval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14:paraId="1407B0F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delta_ms;</w:t>
      </w:r>
    </w:p>
    <w:p w14:paraId="061BD03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080F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3) {</w:t>
      </w:r>
    </w:p>
    <w:p w14:paraId="38303E2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"Need to enter arguments (sizeArray) and number flow "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CE11E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5917E5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A7DA7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5F14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atoi(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12B64B6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numberFlow = atoi(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76764AC8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FE19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#ifdef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_OPENMP</w:t>
      </w:r>
    </w:p>
    <w:p w14:paraId="691EB007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omp_set_num_threads(numberFlow);</w:t>
      </w:r>
    </w:p>
    <w:p w14:paraId="5953E9A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#endif</w:t>
      </w:r>
    </w:p>
    <w:p w14:paraId="0336FE0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C87B8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gettimeofday(&amp;T1, </w:t>
      </w:r>
      <w:r w:rsidRPr="00D67F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F7FA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00F8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first_random = 0;</w:t>
      </w:r>
    </w:p>
    <w:p w14:paraId="6C2108F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second_random = 0;</w:t>
      </w:r>
    </w:p>
    <w:p w14:paraId="4A627BF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9C90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100 </w:t>
      </w:r>
      <w:r>
        <w:rPr>
          <w:rFonts w:ascii="Cascadia Mono" w:hAnsi="Cascadia Mono" w:cs="Cascadia Mono"/>
          <w:color w:val="008000"/>
          <w:sz w:val="19"/>
          <w:szCs w:val="19"/>
        </w:rPr>
        <w:t>экспериментов</w:t>
      </w:r>
    </w:p>
    <w:p w14:paraId="26E1204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259F1EE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0593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srand(i);</w:t>
      </w:r>
    </w:p>
    <w:p w14:paraId="451C0ED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12E5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C4F5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* M1 =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4DC21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* M2 =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/ 2 *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1B801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* M2_Copy =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/ 2 *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40CB6E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0F8DB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 Этап</w:t>
      </w:r>
    </w:p>
    <w:p w14:paraId="79E7D3F4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Заполение массива M1</w:t>
      </w:r>
    </w:p>
    <w:p w14:paraId="4DBB3525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N; k++) {</w:t>
      </w:r>
    </w:p>
    <w:p w14:paraId="21F2AFE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 + rand_r(&amp;first_random) % A;</w:t>
      </w:r>
    </w:p>
    <w:p w14:paraId="7651D94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M1[k] = value;</w:t>
      </w:r>
    </w:p>
    <w:p w14:paraId="3D09356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//printf("%.2f\n", value);</w:t>
      </w:r>
    </w:p>
    <w:p w14:paraId="2552D50A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5C39694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4A393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Заполение массива M2</w:t>
      </w:r>
    </w:p>
    <w:p w14:paraId="74B42952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 / 2; k++) {</w:t>
      </w:r>
    </w:p>
    <w:p w14:paraId="3EA236C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 + rand_r(&amp;second_random) % (A * 10);</w:t>
      </w:r>
    </w:p>
    <w:p w14:paraId="701C8A9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M2[k] = value;</w:t>
      </w:r>
    </w:p>
    <w:p w14:paraId="11FCDCC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M2_Copy[k] = value;</w:t>
      </w:r>
    </w:p>
    <w:p w14:paraId="2CAF95B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//printf("%.2f\n", value);</w:t>
      </w:r>
    </w:p>
    <w:p w14:paraId="670E6C6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60D79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AF26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3192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82FE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default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(none)  shared(N, M1, M2, M2_Copy) </w:t>
      </w:r>
    </w:p>
    <w:p w14:paraId="00718E4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6AF9F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4C5A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schedule(runtime)</w:t>
      </w:r>
    </w:p>
    <w:p w14:paraId="601FC191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//2 Этап</w:t>
      </w:r>
    </w:p>
    <w:p w14:paraId="3D51BFAD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//Применение операции соответсвенно 4 варианту к массиву М1</w:t>
      </w:r>
    </w:p>
    <w:p w14:paraId="04332E3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>//for shared(N, M1) schedule(guided, 8)</w:t>
      </w:r>
    </w:p>
    <w:p w14:paraId="3A7F8ED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4A98098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M1[k] = cosh(sqrt(M1[k])) / sinh(sqrt(M1[k]));</w:t>
      </w:r>
    </w:p>
    <w:p w14:paraId="45B1583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91A187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E7B5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E23B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schedule(runtime)</w:t>
      </w:r>
    </w:p>
    <w:p w14:paraId="1BAC703B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//Применение операции соответсвенно 2 варианту к массиву М2</w:t>
      </w:r>
    </w:p>
    <w:p w14:paraId="415A57F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/ 2; k++) {</w:t>
      </w:r>
    </w:p>
    <w:p w14:paraId="41EE1C2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{</w:t>
      </w:r>
    </w:p>
    <w:p w14:paraId="66BA506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M2[k] = fabsf(cos(M2[k]));</w:t>
      </w:r>
    </w:p>
    <w:p w14:paraId="14AAF8D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8911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3026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M2[k] = fabsf(cos(M2[k] + M2_Copy[k - 1]));</w:t>
      </w:r>
    </w:p>
    <w:p w14:paraId="3000551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CCBF6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8864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schedule(runtime)</w:t>
      </w:r>
    </w:p>
    <w:p w14:paraId="21A4F95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//3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</w:p>
    <w:p w14:paraId="50FD348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//Merge </w:t>
      </w:r>
      <w:r>
        <w:rPr>
          <w:rFonts w:ascii="Cascadia Mono" w:hAnsi="Cascadia Mono" w:cs="Cascadia Mono"/>
          <w:color w:val="008000"/>
          <w:sz w:val="19"/>
          <w:szCs w:val="19"/>
        </w:rPr>
        <w:t>согласно</w:t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008000"/>
          <w:sz w:val="19"/>
          <w:szCs w:val="19"/>
        </w:rPr>
        <w:t>варинту</w:t>
      </w:r>
    </w:p>
    <w:p w14:paraId="1CD4D6F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/ 2; k++) {</w:t>
      </w:r>
    </w:p>
    <w:p w14:paraId="2C46A25C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M2[k] = fabsf(M1[k] - M2[k]);</w:t>
      </w:r>
    </w:p>
    <w:p w14:paraId="2CCF6FD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2BC2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F9530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3F19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8F059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 </w:t>
      </w:r>
      <w:r>
        <w:rPr>
          <w:rFonts w:ascii="Cascadia Mono" w:hAnsi="Cascadia Mono" w:cs="Cascadia Mono"/>
          <w:color w:val="008000"/>
          <w:sz w:val="19"/>
          <w:szCs w:val="19"/>
        </w:rPr>
        <w:t>Этап</w:t>
      </w:r>
    </w:p>
    <w:p w14:paraId="407957C8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8000"/>
          <w:sz w:val="19"/>
          <w:szCs w:val="19"/>
          <w:lang w:val="en-US"/>
        </w:rPr>
        <w:t>//stupid_sort(M2, N / 2);</w:t>
      </w:r>
    </w:p>
    <w:p w14:paraId="0A29582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737A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F65C0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5 Этап</w:t>
      </w:r>
    </w:p>
    <w:p w14:paraId="6E3F4D4A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//Приходит отсортированный массив</w:t>
      </w:r>
    </w:p>
    <w:p w14:paraId="0D850839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43991B6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14:paraId="63BCBD5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/ 2; i++) {</w:t>
      </w:r>
    </w:p>
    <w:p w14:paraId="5AB9AA8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(M2[i] != 0) {</w:t>
      </w:r>
    </w:p>
    <w:p w14:paraId="1FCF955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M2[i];</w:t>
      </w:r>
    </w:p>
    <w:p w14:paraId="79A03EE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2FF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8CDCBE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FD4B14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600E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F38">
        <w:rPr>
          <w:rFonts w:ascii="Cascadia Mono" w:hAnsi="Cascadia Mono" w:cs="Cascadia Mono"/>
          <w:color w:val="808080"/>
          <w:sz w:val="19"/>
          <w:szCs w:val="19"/>
          <w:lang w:val="en-US"/>
        </w:rPr>
        <w:t>default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(none) shared(N, M2, min)  reduction(+:result) schedule(guided, 8)</w:t>
      </w:r>
    </w:p>
    <w:p w14:paraId="37CC7D9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/ 2; k++) {</w:t>
      </w:r>
    </w:p>
    <w:p w14:paraId="3AFA2EF8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D67F3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)(M2[k] / min) % 2) == 0) {</w:t>
      </w:r>
    </w:p>
    <w:p w14:paraId="2AE8AD46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sin(M2[k]);</w:t>
      </w:r>
    </w:p>
    <w:p w14:paraId="3B4C0D5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A9150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97A30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5168A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"Result: %f\n"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14:paraId="434E4FF3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DF060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free(M1);</w:t>
      </w:r>
    </w:p>
    <w:p w14:paraId="64DB573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free(M2);</w:t>
      </w:r>
    </w:p>
    <w:p w14:paraId="4DAD7F45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free(M2_Copy);</w:t>
      </w:r>
    </w:p>
    <w:p w14:paraId="13F84CF1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AC68F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43E32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gettimeofday(&amp;T2, </w:t>
      </w:r>
      <w:r w:rsidRPr="00D67F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2FC47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delta_ms = 1000 * (T2.tv_sec - T1.tv_sec) + (T2.tv_usec - T1.tv_usec) / 1000;</w:t>
      </w:r>
    </w:p>
    <w:p w14:paraId="2064E9DD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7F38">
        <w:rPr>
          <w:rFonts w:ascii="Cascadia Mono" w:hAnsi="Cascadia Mono" w:cs="Cascadia Mono"/>
          <w:color w:val="A31515"/>
          <w:sz w:val="19"/>
          <w:szCs w:val="19"/>
          <w:lang w:val="en-US"/>
        </w:rPr>
        <w:t>"\nN=%d. Milliseconds passed: %ld\n"</w:t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>, N, delta_ms);</w:t>
      </w:r>
    </w:p>
    <w:p w14:paraId="5A6C945B" w14:textId="77777777" w:rsidR="00D67F38" w:rsidRP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4556E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7F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CE25CA" w14:textId="77777777" w:rsidR="00D67F38" w:rsidRDefault="00D67F38" w:rsidP="00D67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3F0F851" w14:textId="748CA580" w:rsidR="00D67F38" w:rsidRPr="007461AB" w:rsidRDefault="00D67F38" w:rsidP="00D67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67F38" w:rsidRPr="0074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20547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7FF2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6DD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45"/>
    <w:rsid w:val="00022DCC"/>
    <w:rsid w:val="000420E2"/>
    <w:rsid w:val="00060284"/>
    <w:rsid w:val="00095DF5"/>
    <w:rsid w:val="000D5ED2"/>
    <w:rsid w:val="00104D57"/>
    <w:rsid w:val="0017630A"/>
    <w:rsid w:val="00256CF7"/>
    <w:rsid w:val="002D5BE7"/>
    <w:rsid w:val="00317BE1"/>
    <w:rsid w:val="00333491"/>
    <w:rsid w:val="003422D6"/>
    <w:rsid w:val="00350DC8"/>
    <w:rsid w:val="00360C75"/>
    <w:rsid w:val="003873C7"/>
    <w:rsid w:val="003C3275"/>
    <w:rsid w:val="00450AEF"/>
    <w:rsid w:val="004B57BD"/>
    <w:rsid w:val="004C1588"/>
    <w:rsid w:val="004F3653"/>
    <w:rsid w:val="00505F64"/>
    <w:rsid w:val="00512D91"/>
    <w:rsid w:val="005369F5"/>
    <w:rsid w:val="00541448"/>
    <w:rsid w:val="006745E8"/>
    <w:rsid w:val="007357D6"/>
    <w:rsid w:val="00742329"/>
    <w:rsid w:val="007461AB"/>
    <w:rsid w:val="00755F2A"/>
    <w:rsid w:val="00771253"/>
    <w:rsid w:val="00783ADC"/>
    <w:rsid w:val="007C2B68"/>
    <w:rsid w:val="007F1202"/>
    <w:rsid w:val="0081504B"/>
    <w:rsid w:val="008214DB"/>
    <w:rsid w:val="008253AD"/>
    <w:rsid w:val="00854694"/>
    <w:rsid w:val="008711C1"/>
    <w:rsid w:val="008831E1"/>
    <w:rsid w:val="008A1A45"/>
    <w:rsid w:val="008A7DCC"/>
    <w:rsid w:val="008C7BCB"/>
    <w:rsid w:val="008D2B68"/>
    <w:rsid w:val="009734F0"/>
    <w:rsid w:val="00A06ECF"/>
    <w:rsid w:val="00A83F04"/>
    <w:rsid w:val="00A95B60"/>
    <w:rsid w:val="00AD4168"/>
    <w:rsid w:val="00B429D0"/>
    <w:rsid w:val="00B72E51"/>
    <w:rsid w:val="00BE5884"/>
    <w:rsid w:val="00CE3A9C"/>
    <w:rsid w:val="00D67F38"/>
    <w:rsid w:val="00D733B7"/>
    <w:rsid w:val="00DF67C5"/>
    <w:rsid w:val="00EE7575"/>
    <w:rsid w:val="00F15BE5"/>
    <w:rsid w:val="00F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1E63"/>
  <w15:chartTrackingRefBased/>
  <w15:docId w15:val="{A6C05245-1032-4868-A6EB-AC1D114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0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67C5"/>
    <w:pPr>
      <w:keepNext/>
      <w:keepLines/>
      <w:spacing w:before="240" w:after="16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31E1"/>
    <w:rPr>
      <w:color w:val="808080"/>
    </w:rPr>
  </w:style>
  <w:style w:type="paragraph" w:styleId="a4">
    <w:name w:val="List Paragraph"/>
    <w:basedOn w:val="a"/>
    <w:uiPriority w:val="34"/>
    <w:qFormat/>
    <w:rsid w:val="008831E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369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67C5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DF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96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6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TMO\Parallel_Programming\LR_3_Aleksandrov\&#1075;&#1088;&#1072;&#1092;&#1080;&#1082;&#1080;_ve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ITMO\Parallel_Programming\LR_3_Aleksandrov\&#1075;&#1088;&#1072;&#1092;&#1080;&#1082;&#1080;_ver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TMO\Parallel_Programming\LR_3_Aleksandrov\&#1075;&#1088;&#1072;&#1092;&#1080;&#1082;&#1080;_ve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Static K =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Лист1!$B$4:$B$14</c:f>
              <c:numCache>
                <c:formatCode>General</c:formatCode>
                <c:ptCount val="11"/>
                <c:pt idx="0">
                  <c:v>3.1E-2</c:v>
                </c:pt>
                <c:pt idx="1">
                  <c:v>0.65200000000000002</c:v>
                </c:pt>
                <c:pt idx="2">
                  <c:v>0.95599999999999996</c:v>
                </c:pt>
                <c:pt idx="3">
                  <c:v>1.367</c:v>
                </c:pt>
                <c:pt idx="4">
                  <c:v>1.776</c:v>
                </c:pt>
                <c:pt idx="5">
                  <c:v>2.1579999999999999</c:v>
                </c:pt>
                <c:pt idx="6">
                  <c:v>2.367</c:v>
                </c:pt>
                <c:pt idx="7">
                  <c:v>2.7650000000000001</c:v>
                </c:pt>
                <c:pt idx="8">
                  <c:v>3.077</c:v>
                </c:pt>
                <c:pt idx="9">
                  <c:v>3.355</c:v>
                </c:pt>
                <c:pt idx="10">
                  <c:v>3.714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1-4F21-8B7C-5FC44F497FD0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Static K = 2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Лист1!$C$4:$C$14</c:f>
              <c:numCache>
                <c:formatCode>General</c:formatCode>
                <c:ptCount val="11"/>
                <c:pt idx="0">
                  <c:v>3.3000000000000002E-2</c:v>
                </c:pt>
                <c:pt idx="1">
                  <c:v>0.57299999999999995</c:v>
                </c:pt>
                <c:pt idx="2">
                  <c:v>0.95699999999999996</c:v>
                </c:pt>
                <c:pt idx="3">
                  <c:v>1.4630000000000001</c:v>
                </c:pt>
                <c:pt idx="4">
                  <c:v>1.871</c:v>
                </c:pt>
                <c:pt idx="5">
                  <c:v>2.11</c:v>
                </c:pt>
                <c:pt idx="6">
                  <c:v>2.359</c:v>
                </c:pt>
                <c:pt idx="7">
                  <c:v>2.7989999999999999</c:v>
                </c:pt>
                <c:pt idx="8">
                  <c:v>3.0960000000000001</c:v>
                </c:pt>
                <c:pt idx="9">
                  <c:v>3.5009999999999999</c:v>
                </c:pt>
                <c:pt idx="10">
                  <c:v>3.8620000000000001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01-4F21-8B7C-5FC44F497FD0}"/>
            </c:ext>
          </c:extLst>
        </c:ser>
        <c:ser>
          <c:idx val="2"/>
          <c:order val="2"/>
          <c:tx>
            <c:strRef>
              <c:f>Лист1!$E$3</c:f>
              <c:strCache>
                <c:ptCount val="1"/>
                <c:pt idx="0">
                  <c:v>Static  K = 8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cat>
          <c:val>
            <c:numRef>
              <c:f>Лист1!$E$4:$E$14</c:f>
              <c:numCache>
                <c:formatCode>General</c:formatCode>
                <c:ptCount val="11"/>
                <c:pt idx="0">
                  <c:v>2.9000000000000001E-2</c:v>
                </c:pt>
                <c:pt idx="1">
                  <c:v>0.61199999999999999</c:v>
                </c:pt>
                <c:pt idx="2">
                  <c:v>0.96299999999999997</c:v>
                </c:pt>
                <c:pt idx="3">
                  <c:v>1.421</c:v>
                </c:pt>
                <c:pt idx="4">
                  <c:v>1.83</c:v>
                </c:pt>
                <c:pt idx="5">
                  <c:v>2.052</c:v>
                </c:pt>
                <c:pt idx="6">
                  <c:v>2.415</c:v>
                </c:pt>
                <c:pt idx="7">
                  <c:v>2.67</c:v>
                </c:pt>
                <c:pt idx="8">
                  <c:v>3.05</c:v>
                </c:pt>
                <c:pt idx="9">
                  <c:v>3.371</c:v>
                </c:pt>
                <c:pt idx="10">
                  <c:v>3.6469999999999998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01-4F21-8B7C-5FC44F497FD0}"/>
            </c:ext>
          </c:extLst>
        </c:ser>
        <c:ser>
          <c:idx val="5"/>
          <c:order val="3"/>
          <c:tx>
            <c:strRef>
              <c:f>Лист1!$D$3</c:f>
              <c:strCache>
                <c:ptCount val="1"/>
                <c:pt idx="0">
                  <c:v>Static  K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Лист1!$D$4:$D$14</c:f>
              <c:numCache>
                <c:formatCode>General</c:formatCode>
                <c:ptCount val="11"/>
                <c:pt idx="0">
                  <c:v>3.4000000000000002E-2</c:v>
                </c:pt>
                <c:pt idx="1">
                  <c:v>0.63800000000000001</c:v>
                </c:pt>
                <c:pt idx="2">
                  <c:v>0.90800000000000003</c:v>
                </c:pt>
                <c:pt idx="3">
                  <c:v>1.393</c:v>
                </c:pt>
                <c:pt idx="4">
                  <c:v>1.7829999999999999</c:v>
                </c:pt>
                <c:pt idx="5">
                  <c:v>2.056</c:v>
                </c:pt>
                <c:pt idx="6">
                  <c:v>2.34</c:v>
                </c:pt>
                <c:pt idx="7">
                  <c:v>2.6629999999999998</c:v>
                </c:pt>
                <c:pt idx="8">
                  <c:v>3.0920000000000001</c:v>
                </c:pt>
                <c:pt idx="9">
                  <c:v>3.3860000000000001</c:v>
                </c:pt>
                <c:pt idx="10">
                  <c:v>3.7309999999999999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01-4F21-8B7C-5FC44F497FD0}"/>
            </c:ext>
          </c:extLst>
        </c:ser>
        <c:ser>
          <c:idx val="3"/>
          <c:order val="4"/>
          <c:tx>
            <c:strRef>
              <c:f>Лист1!$B$17</c:f>
              <c:strCache>
                <c:ptCount val="1"/>
                <c:pt idx="0">
                  <c:v>Dynamic K =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Лист1!$B$18:$B$28</c:f>
              <c:numCache>
                <c:formatCode>General</c:formatCode>
                <c:ptCount val="11"/>
                <c:pt idx="0">
                  <c:v>5.1999999999999998E-2</c:v>
                </c:pt>
                <c:pt idx="1">
                  <c:v>1.4390000000000001</c:v>
                </c:pt>
                <c:pt idx="2">
                  <c:v>2.476</c:v>
                </c:pt>
                <c:pt idx="3">
                  <c:v>3.33</c:v>
                </c:pt>
                <c:pt idx="4">
                  <c:v>4.399</c:v>
                </c:pt>
                <c:pt idx="5">
                  <c:v>5.5369999999999999</c:v>
                </c:pt>
                <c:pt idx="6">
                  <c:v>6.32</c:v>
                </c:pt>
                <c:pt idx="7">
                  <c:v>7.3949999999999996</c:v>
                </c:pt>
                <c:pt idx="8">
                  <c:v>8.3219999999999992</c:v>
                </c:pt>
                <c:pt idx="9">
                  <c:v>9.4030000000000005</c:v>
                </c:pt>
                <c:pt idx="10">
                  <c:v>10.28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01-4F21-8B7C-5FC44F497FD0}"/>
            </c:ext>
          </c:extLst>
        </c:ser>
        <c:ser>
          <c:idx val="4"/>
          <c:order val="5"/>
          <c:tx>
            <c:strRef>
              <c:f>Лист1!$C$17</c:f>
              <c:strCache>
                <c:ptCount val="1"/>
                <c:pt idx="0">
                  <c:v>Dynamic K =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Лист1!$C$18:$C$28</c:f>
              <c:numCache>
                <c:formatCode>General</c:formatCode>
                <c:ptCount val="11"/>
                <c:pt idx="0">
                  <c:v>4.4999999999999998E-2</c:v>
                </c:pt>
                <c:pt idx="1">
                  <c:v>0.86599999999999999</c:v>
                </c:pt>
                <c:pt idx="2">
                  <c:v>1.681</c:v>
                </c:pt>
                <c:pt idx="3">
                  <c:v>2.2469999999999999</c:v>
                </c:pt>
                <c:pt idx="4">
                  <c:v>2.891</c:v>
                </c:pt>
                <c:pt idx="5">
                  <c:v>3.4550000000000001</c:v>
                </c:pt>
                <c:pt idx="6">
                  <c:v>4.1429999999999998</c:v>
                </c:pt>
                <c:pt idx="7">
                  <c:v>4.74</c:v>
                </c:pt>
                <c:pt idx="8">
                  <c:v>5.41</c:v>
                </c:pt>
                <c:pt idx="9">
                  <c:v>6.2329999999999997</c:v>
                </c:pt>
                <c:pt idx="10">
                  <c:v>6.9329999999999998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401-4F21-8B7C-5FC44F497FD0}"/>
            </c:ext>
          </c:extLst>
        </c:ser>
        <c:ser>
          <c:idx val="6"/>
          <c:order val="6"/>
          <c:tx>
            <c:strRef>
              <c:f>Лист1!$D$17</c:f>
              <c:strCache>
                <c:ptCount val="1"/>
                <c:pt idx="0">
                  <c:v>Dynamic K = 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Лист1!$D$18:$D$28</c:f>
              <c:numCache>
                <c:formatCode>General</c:formatCode>
                <c:ptCount val="11"/>
                <c:pt idx="0">
                  <c:v>3.1E-2</c:v>
                </c:pt>
                <c:pt idx="1">
                  <c:v>0.72799999999999998</c:v>
                </c:pt>
                <c:pt idx="2">
                  <c:v>1.298</c:v>
                </c:pt>
                <c:pt idx="3">
                  <c:v>1.73</c:v>
                </c:pt>
                <c:pt idx="4">
                  <c:v>2.25</c:v>
                </c:pt>
                <c:pt idx="5">
                  <c:v>2.7330000000000001</c:v>
                </c:pt>
                <c:pt idx="6">
                  <c:v>3.2170000000000001</c:v>
                </c:pt>
                <c:pt idx="7">
                  <c:v>3.6389999999999998</c:v>
                </c:pt>
                <c:pt idx="8">
                  <c:v>4.149</c:v>
                </c:pt>
                <c:pt idx="9">
                  <c:v>4.5510000000000002</c:v>
                </c:pt>
                <c:pt idx="10">
                  <c:v>5.218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401-4F21-8B7C-5FC44F497FD0}"/>
            </c:ext>
          </c:extLst>
        </c:ser>
        <c:ser>
          <c:idx val="7"/>
          <c:order val="7"/>
          <c:tx>
            <c:strRef>
              <c:f>Лист1!$E$17</c:f>
              <c:strCache>
                <c:ptCount val="1"/>
                <c:pt idx="0">
                  <c:v>Dynamic K = 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Лист1!$E$18:$E$28</c:f>
              <c:numCache>
                <c:formatCode>General</c:formatCode>
                <c:ptCount val="11"/>
                <c:pt idx="0">
                  <c:v>2.9000000000000001E-2</c:v>
                </c:pt>
                <c:pt idx="1">
                  <c:v>0.59299999999999997</c:v>
                </c:pt>
                <c:pt idx="2">
                  <c:v>1.0620000000000001</c:v>
                </c:pt>
                <c:pt idx="3">
                  <c:v>1.476</c:v>
                </c:pt>
                <c:pt idx="4">
                  <c:v>1.8180000000000001</c:v>
                </c:pt>
                <c:pt idx="5">
                  <c:v>2.2410000000000001</c:v>
                </c:pt>
                <c:pt idx="6">
                  <c:v>2.5640000000000001</c:v>
                </c:pt>
                <c:pt idx="7">
                  <c:v>3.1179999999999999</c:v>
                </c:pt>
                <c:pt idx="8">
                  <c:v>3.3719999999999999</c:v>
                </c:pt>
                <c:pt idx="9">
                  <c:v>3.7269999999999999</c:v>
                </c:pt>
                <c:pt idx="10">
                  <c:v>4.0780000000000003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401-4F21-8B7C-5FC44F497FD0}"/>
            </c:ext>
          </c:extLst>
        </c:ser>
        <c:ser>
          <c:idx val="8"/>
          <c:order val="8"/>
          <c:tx>
            <c:strRef>
              <c:f>Лист1!$B$31</c:f>
              <c:strCache>
                <c:ptCount val="1"/>
                <c:pt idx="0">
                  <c:v>Guided K = 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Лист1!$B$32:$B$42</c:f>
              <c:numCache>
                <c:formatCode>General</c:formatCode>
                <c:ptCount val="11"/>
                <c:pt idx="0">
                  <c:v>4.7E-2</c:v>
                </c:pt>
                <c:pt idx="1">
                  <c:v>0.56000000000000005</c:v>
                </c:pt>
                <c:pt idx="2">
                  <c:v>0.97</c:v>
                </c:pt>
                <c:pt idx="3">
                  <c:v>1.3</c:v>
                </c:pt>
                <c:pt idx="4">
                  <c:v>1.61</c:v>
                </c:pt>
                <c:pt idx="5">
                  <c:v>1.887</c:v>
                </c:pt>
                <c:pt idx="6">
                  <c:v>2.2719999999999998</c:v>
                </c:pt>
                <c:pt idx="7">
                  <c:v>2.613</c:v>
                </c:pt>
                <c:pt idx="8">
                  <c:v>2.9689999999999999</c:v>
                </c:pt>
                <c:pt idx="9">
                  <c:v>3.1840000000000002</c:v>
                </c:pt>
                <c:pt idx="10">
                  <c:v>3.4780000000000002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401-4F21-8B7C-5FC44F497FD0}"/>
            </c:ext>
          </c:extLst>
        </c:ser>
        <c:ser>
          <c:idx val="9"/>
          <c:order val="9"/>
          <c:tx>
            <c:strRef>
              <c:f>Лист1!$C$31</c:f>
              <c:strCache>
                <c:ptCount val="1"/>
                <c:pt idx="0">
                  <c:v>Guided K = 2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Лист1!$C$32:$C$42</c:f>
              <c:numCache>
                <c:formatCode>General</c:formatCode>
                <c:ptCount val="11"/>
                <c:pt idx="0">
                  <c:v>3.2000000000000001E-2</c:v>
                </c:pt>
                <c:pt idx="1">
                  <c:v>0.53100000000000003</c:v>
                </c:pt>
                <c:pt idx="2">
                  <c:v>0.91600000000000004</c:v>
                </c:pt>
                <c:pt idx="3">
                  <c:v>1.34</c:v>
                </c:pt>
                <c:pt idx="4">
                  <c:v>1.6719999999999999</c:v>
                </c:pt>
                <c:pt idx="5">
                  <c:v>1.8939999999999999</c:v>
                </c:pt>
                <c:pt idx="6">
                  <c:v>2.27</c:v>
                </c:pt>
                <c:pt idx="7">
                  <c:v>2.5259999999999998</c:v>
                </c:pt>
                <c:pt idx="8">
                  <c:v>2.9390000000000001</c:v>
                </c:pt>
                <c:pt idx="9">
                  <c:v>3.1040000000000001</c:v>
                </c:pt>
                <c:pt idx="10">
                  <c:v>3.44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401-4F21-8B7C-5FC44F497FD0}"/>
            </c:ext>
          </c:extLst>
        </c:ser>
        <c:ser>
          <c:idx val="10"/>
          <c:order val="10"/>
          <c:tx>
            <c:strRef>
              <c:f>Лист1!$D$31</c:f>
              <c:strCache>
                <c:ptCount val="1"/>
                <c:pt idx="0">
                  <c:v>Guided K = 4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Лист1!$D$32:$D$42</c:f>
              <c:numCache>
                <c:formatCode>General</c:formatCode>
                <c:ptCount val="11"/>
                <c:pt idx="0">
                  <c:v>3.3000000000000002E-2</c:v>
                </c:pt>
                <c:pt idx="1">
                  <c:v>0.55800000000000005</c:v>
                </c:pt>
                <c:pt idx="2">
                  <c:v>0.90700000000000003</c:v>
                </c:pt>
                <c:pt idx="3">
                  <c:v>1.2709999999999999</c:v>
                </c:pt>
                <c:pt idx="4">
                  <c:v>1.615</c:v>
                </c:pt>
                <c:pt idx="5">
                  <c:v>1.879</c:v>
                </c:pt>
                <c:pt idx="6">
                  <c:v>2.2559999999999998</c:v>
                </c:pt>
                <c:pt idx="7">
                  <c:v>2.5129999999999999</c:v>
                </c:pt>
                <c:pt idx="8">
                  <c:v>2.89</c:v>
                </c:pt>
                <c:pt idx="9">
                  <c:v>3.1760000000000002</c:v>
                </c:pt>
                <c:pt idx="10">
                  <c:v>3.4940000000000002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401-4F21-8B7C-5FC44F497FD0}"/>
            </c:ext>
          </c:extLst>
        </c:ser>
        <c:ser>
          <c:idx val="11"/>
          <c:order val="11"/>
          <c:tx>
            <c:strRef>
              <c:f>Лист1!$E$31</c:f>
              <c:strCache>
                <c:ptCount val="1"/>
                <c:pt idx="0">
                  <c:v>Guided K = 8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Лист1!$E$32:$E$42</c:f>
              <c:numCache>
                <c:formatCode>General</c:formatCode>
                <c:ptCount val="11"/>
                <c:pt idx="0">
                  <c:v>0.03</c:v>
                </c:pt>
                <c:pt idx="1">
                  <c:v>0.53600000000000003</c:v>
                </c:pt>
                <c:pt idx="2">
                  <c:v>0.91800000000000004</c:v>
                </c:pt>
                <c:pt idx="3">
                  <c:v>1.3009999999999999</c:v>
                </c:pt>
                <c:pt idx="4">
                  <c:v>1.6830000000000001</c:v>
                </c:pt>
                <c:pt idx="5">
                  <c:v>1.9530000000000001</c:v>
                </c:pt>
                <c:pt idx="6">
                  <c:v>2.278</c:v>
                </c:pt>
                <c:pt idx="7">
                  <c:v>2.653</c:v>
                </c:pt>
                <c:pt idx="8">
                  <c:v>3.0369999999999999</c:v>
                </c:pt>
                <c:pt idx="9">
                  <c:v>3.2879999999999998</c:v>
                </c:pt>
                <c:pt idx="10">
                  <c:v>3.544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401-4F21-8B7C-5FC44F497FD0}"/>
            </c:ext>
          </c:extLst>
        </c:ser>
        <c:ser>
          <c:idx val="12"/>
          <c:order val="12"/>
          <c:tx>
            <c:strRef>
              <c:f>Лист1!$H$31</c:f>
              <c:strCache>
                <c:ptCount val="1"/>
                <c:pt idx="0">
                  <c:v>auto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val>
            <c:numRef>
              <c:f>Лист1!$H$32:$H$42</c:f>
              <c:numCache>
                <c:formatCode>General</c:formatCode>
                <c:ptCount val="11"/>
                <c:pt idx="0">
                  <c:v>0.03</c:v>
                </c:pt>
                <c:pt idx="1">
                  <c:v>0.58599999999999997</c:v>
                </c:pt>
                <c:pt idx="2">
                  <c:v>0.95299999999999996</c:v>
                </c:pt>
                <c:pt idx="3">
                  <c:v>1.3580000000000001</c:v>
                </c:pt>
                <c:pt idx="4">
                  <c:v>1.704</c:v>
                </c:pt>
                <c:pt idx="5">
                  <c:v>2.0760000000000001</c:v>
                </c:pt>
                <c:pt idx="6">
                  <c:v>2.3410000000000002</c:v>
                </c:pt>
                <c:pt idx="7">
                  <c:v>2.72</c:v>
                </c:pt>
                <c:pt idx="8">
                  <c:v>3.0179999999999998</c:v>
                </c:pt>
                <c:pt idx="9">
                  <c:v>3.452</c:v>
                </c:pt>
                <c:pt idx="10">
                  <c:v>3.722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401-4F21-8B7C-5FC44F497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591440"/>
        <c:axId val="1598831808"/>
      </c:lineChart>
      <c:catAx>
        <c:axId val="16125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831808"/>
        <c:crosses val="autoZero"/>
        <c:auto val="1"/>
        <c:lblAlgn val="ctr"/>
        <c:lblOffset val="100"/>
        <c:noMultiLvlLbl val="0"/>
      </c:catAx>
      <c:valAx>
        <c:axId val="159883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59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</a:t>
            </a:r>
            <a:r>
              <a:rPr lang="ru-RU" baseline="0"/>
              <a:t> ускорение </a:t>
            </a:r>
            <a:r>
              <a:rPr lang="en-US" baseline="0"/>
              <a:t>static, dynamic, guided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static 2</c:v>
          </c:tx>
          <c:xVal>
            <c:numRef>
              <c:f>Лист1!$A$99:$A$109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Лист1!$C$99:$C$109</c:f>
              <c:numCache>
                <c:formatCode>General</c:formatCode>
                <c:ptCount val="11"/>
                <c:pt idx="0">
                  <c:v>0.93939393939393934</c:v>
                </c:pt>
                <c:pt idx="1">
                  <c:v>1.1378708551483423</c:v>
                </c:pt>
                <c:pt idx="2">
                  <c:v>0.99895506792058519</c:v>
                </c:pt>
                <c:pt idx="3">
                  <c:v>0.93438140806561854</c:v>
                </c:pt>
                <c:pt idx="4">
                  <c:v>0.94922501336183862</c:v>
                </c:pt>
                <c:pt idx="5">
                  <c:v>1.0227488151658768</c:v>
                </c:pt>
                <c:pt idx="6">
                  <c:v>1.0033912674862229</c:v>
                </c:pt>
                <c:pt idx="7">
                  <c:v>0.9878528045730619</c:v>
                </c:pt>
                <c:pt idx="8">
                  <c:v>0.99386304909560719</c:v>
                </c:pt>
                <c:pt idx="9">
                  <c:v>0.95829762924878603</c:v>
                </c:pt>
                <c:pt idx="10">
                  <c:v>0.96167788710512681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CA-4D46-A1E8-71CBEE906368}"/>
            </c:ext>
          </c:extLst>
        </c:ser>
        <c:ser>
          <c:idx val="1"/>
          <c:order val="1"/>
          <c:tx>
            <c:v>static 4</c:v>
          </c:tx>
          <c:xVal>
            <c:numRef>
              <c:f>Лист1!$A$99:$A$109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Лист1!$D$99:$D$109</c:f>
              <c:numCache>
                <c:formatCode>General</c:formatCode>
                <c:ptCount val="11"/>
                <c:pt idx="0">
                  <c:v>0.91176470588235292</c:v>
                </c:pt>
                <c:pt idx="1">
                  <c:v>1.0219435736677116</c:v>
                </c:pt>
                <c:pt idx="2">
                  <c:v>1.052863436123348</c:v>
                </c:pt>
                <c:pt idx="3">
                  <c:v>0.98133524766690594</c:v>
                </c:pt>
                <c:pt idx="4">
                  <c:v>0.99607403252944482</c:v>
                </c:pt>
                <c:pt idx="5">
                  <c:v>1.0496108949416343</c:v>
                </c:pt>
                <c:pt idx="6">
                  <c:v>1.0115384615384615</c:v>
                </c:pt>
                <c:pt idx="7">
                  <c:v>1.0383026661659784</c:v>
                </c:pt>
                <c:pt idx="8">
                  <c:v>0.99514877102199217</c:v>
                </c:pt>
                <c:pt idx="9">
                  <c:v>0.99084465445953929</c:v>
                </c:pt>
                <c:pt idx="10">
                  <c:v>0.99544358080943451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CA-4D46-A1E8-71CBEE906368}"/>
            </c:ext>
          </c:extLst>
        </c:ser>
        <c:ser>
          <c:idx val="2"/>
          <c:order val="2"/>
          <c:tx>
            <c:v>static 8</c:v>
          </c:tx>
          <c:xVal>
            <c:numRef>
              <c:f>Лист1!$A$99:$A$109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Лист1!$E$99:$E$109</c:f>
              <c:numCache>
                <c:formatCode>General</c:formatCode>
                <c:ptCount val="11"/>
                <c:pt idx="0">
                  <c:v>0.88571428571428568</c:v>
                </c:pt>
                <c:pt idx="1">
                  <c:v>1.065359477124183</c:v>
                </c:pt>
                <c:pt idx="2">
                  <c:v>0.9927310488058152</c:v>
                </c:pt>
                <c:pt idx="3">
                  <c:v>0.96199859254046438</c:v>
                </c:pt>
                <c:pt idx="4">
                  <c:v>0.97049180327868845</c:v>
                </c:pt>
                <c:pt idx="5">
                  <c:v>1.0516569200779726</c:v>
                </c:pt>
                <c:pt idx="6">
                  <c:v>0.98012422360248441</c:v>
                </c:pt>
                <c:pt idx="7">
                  <c:v>1.0355805243445693</c:v>
                </c:pt>
                <c:pt idx="8">
                  <c:v>1.0088524590163934</c:v>
                </c:pt>
                <c:pt idx="9">
                  <c:v>0.99525363393651733</c:v>
                </c:pt>
                <c:pt idx="10">
                  <c:v>1.0183712640526461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CA-4D46-A1E8-71CBEE906368}"/>
            </c:ext>
          </c:extLst>
        </c:ser>
        <c:ser>
          <c:idx val="3"/>
          <c:order val="3"/>
          <c:tx>
            <c:v>dynamic 2</c:v>
          </c:tx>
          <c:xVal>
            <c:numRef>
              <c:f>Лист1!$A$115:$A$125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Лист1!$C$115:$C$125</c:f>
              <c:numCache>
                <c:formatCode>General</c:formatCode>
                <c:ptCount val="11"/>
                <c:pt idx="0">
                  <c:v>1.1555555555555554</c:v>
                </c:pt>
                <c:pt idx="1">
                  <c:v>1.6616628175519632</c:v>
                </c:pt>
                <c:pt idx="2">
                  <c:v>1.4729327781082688</c:v>
                </c:pt>
                <c:pt idx="3">
                  <c:v>1.4819759679572764</c:v>
                </c:pt>
                <c:pt idx="4">
                  <c:v>1.5216188170183327</c:v>
                </c:pt>
                <c:pt idx="5">
                  <c:v>1.6026049204052097</c:v>
                </c:pt>
                <c:pt idx="6">
                  <c:v>1.5254646391503743</c:v>
                </c:pt>
                <c:pt idx="7">
                  <c:v>1.5601265822784809</c:v>
                </c:pt>
                <c:pt idx="8">
                  <c:v>1.5382624768946394</c:v>
                </c:pt>
                <c:pt idx="9">
                  <c:v>1.5085833467030325</c:v>
                </c:pt>
                <c:pt idx="10">
                  <c:v>1.4827635944035771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FCA-4D46-A1E8-71CBEE906368}"/>
            </c:ext>
          </c:extLst>
        </c:ser>
        <c:ser>
          <c:idx val="4"/>
          <c:order val="4"/>
          <c:tx>
            <c:v>dynamic 4</c:v>
          </c:tx>
          <c:xVal>
            <c:numRef>
              <c:f>Лист1!$A$115:$A$125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Лист1!$D$115:$D$125</c:f>
              <c:numCache>
                <c:formatCode>General</c:formatCode>
                <c:ptCount val="11"/>
                <c:pt idx="0">
                  <c:v>1.6774193548387095</c:v>
                </c:pt>
                <c:pt idx="1">
                  <c:v>1.9766483516483517</c:v>
                </c:pt>
                <c:pt idx="2">
                  <c:v>1.9075500770416023</c:v>
                </c:pt>
                <c:pt idx="3">
                  <c:v>1.9248554913294798</c:v>
                </c:pt>
                <c:pt idx="4">
                  <c:v>1.955111111111111</c:v>
                </c:pt>
                <c:pt idx="5">
                  <c:v>2.0259787778997436</c:v>
                </c:pt>
                <c:pt idx="6">
                  <c:v>1.9645632576935033</c:v>
                </c:pt>
                <c:pt idx="7">
                  <c:v>2.0321516900247323</c:v>
                </c:pt>
                <c:pt idx="8">
                  <c:v>2.0057845263919014</c:v>
                </c:pt>
                <c:pt idx="9">
                  <c:v>2.0661393100417489</c:v>
                </c:pt>
                <c:pt idx="10">
                  <c:v>1.9701034879264085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FCA-4D46-A1E8-71CBEE906368}"/>
            </c:ext>
          </c:extLst>
        </c:ser>
        <c:ser>
          <c:idx val="5"/>
          <c:order val="5"/>
          <c:tx>
            <c:v>dynamic 8</c:v>
          </c:tx>
          <c:xVal>
            <c:numRef>
              <c:f>Лист1!$A$115:$A$125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Лист1!$E$115:$E$125</c:f>
              <c:numCache>
                <c:formatCode>General</c:formatCode>
                <c:ptCount val="11"/>
                <c:pt idx="0">
                  <c:v>1.7931034482758619</c:v>
                </c:pt>
                <c:pt idx="1">
                  <c:v>2.4266441821247895</c:v>
                </c:pt>
                <c:pt idx="2">
                  <c:v>2.3314500941619585</c:v>
                </c:pt>
                <c:pt idx="3">
                  <c:v>2.25609756097561</c:v>
                </c:pt>
                <c:pt idx="4">
                  <c:v>2.4196919691969194</c:v>
                </c:pt>
                <c:pt idx="5">
                  <c:v>2.470771976796073</c:v>
                </c:pt>
                <c:pt idx="6">
                  <c:v>2.4648985959438376</c:v>
                </c:pt>
                <c:pt idx="7">
                  <c:v>2.371712636305324</c:v>
                </c:pt>
                <c:pt idx="8">
                  <c:v>2.4679715302491103</c:v>
                </c:pt>
                <c:pt idx="9">
                  <c:v>2.5229407029782669</c:v>
                </c:pt>
                <c:pt idx="10">
                  <c:v>2.5208435507601763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FCA-4D46-A1E8-71CBEE906368}"/>
            </c:ext>
          </c:extLst>
        </c:ser>
        <c:ser>
          <c:idx val="6"/>
          <c:order val="6"/>
          <c:tx>
            <c:v>guided 2</c:v>
          </c:tx>
          <c:xVal>
            <c:numRef>
              <c:f>Лист1!$A$131:$A$141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Лист1!$C$131:$C$141</c:f>
              <c:numCache>
                <c:formatCode>General</c:formatCode>
                <c:ptCount val="11"/>
                <c:pt idx="0">
                  <c:v>1.46875</c:v>
                </c:pt>
                <c:pt idx="1">
                  <c:v>1.0546139359698683</c:v>
                </c:pt>
                <c:pt idx="2">
                  <c:v>1.0589519650655022</c:v>
                </c:pt>
                <c:pt idx="3">
                  <c:v>0.97014925373134331</c:v>
                </c:pt>
                <c:pt idx="4">
                  <c:v>0.9629186602870814</c:v>
                </c:pt>
                <c:pt idx="5">
                  <c:v>0.99630411826821552</c:v>
                </c:pt>
                <c:pt idx="6">
                  <c:v>1.0008810572687223</c:v>
                </c:pt>
                <c:pt idx="7">
                  <c:v>1.0344418052256532</c:v>
                </c:pt>
                <c:pt idx="8">
                  <c:v>1.0102075535896562</c:v>
                </c:pt>
                <c:pt idx="9">
                  <c:v>1.0257731958762888</c:v>
                </c:pt>
                <c:pt idx="10">
                  <c:v>1.0674418604651164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FCA-4D46-A1E8-71CBEE906368}"/>
            </c:ext>
          </c:extLst>
        </c:ser>
        <c:ser>
          <c:idx val="7"/>
          <c:order val="7"/>
          <c:tx>
            <c:v>guided 4 </c:v>
          </c:tx>
          <c:xVal>
            <c:numRef>
              <c:f>Лист1!$A$131:$A$141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Лист1!$D$131:$D$141</c:f>
              <c:numCache>
                <c:formatCode>General</c:formatCode>
                <c:ptCount val="11"/>
                <c:pt idx="0">
                  <c:v>1.4242424242424241</c:v>
                </c:pt>
                <c:pt idx="1">
                  <c:v>1.0035842293906809</c:v>
                </c:pt>
                <c:pt idx="2">
                  <c:v>1.0694597574421167</c:v>
                </c:pt>
                <c:pt idx="3">
                  <c:v>1.0228166797797011</c:v>
                </c:pt>
                <c:pt idx="4">
                  <c:v>0.99690402476780193</c:v>
                </c:pt>
                <c:pt idx="5">
                  <c:v>1.0042575838211816</c:v>
                </c:pt>
                <c:pt idx="6">
                  <c:v>1.0070921985815602</c:v>
                </c:pt>
                <c:pt idx="7">
                  <c:v>1.0397930760047751</c:v>
                </c:pt>
                <c:pt idx="8">
                  <c:v>1.0273356401384082</c:v>
                </c:pt>
                <c:pt idx="9">
                  <c:v>1.0025188916876575</c:v>
                </c:pt>
                <c:pt idx="10">
                  <c:v>1.0509444762449913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FCA-4D46-A1E8-71CBEE906368}"/>
            </c:ext>
          </c:extLst>
        </c:ser>
        <c:ser>
          <c:idx val="8"/>
          <c:order val="8"/>
          <c:tx>
            <c:v>guided 8 </c:v>
          </c:tx>
          <c:xVal>
            <c:numRef>
              <c:f>Лист1!$A$131:$A$141</c:f>
              <c:numCache>
                <c:formatCode>General</c:formatCode>
                <c:ptCount val="11"/>
                <c:pt idx="0">
                  <c:v>1</c:v>
                </c:pt>
                <c:pt idx="1">
                  <c:v>60001</c:v>
                </c:pt>
                <c:pt idx="2">
                  <c:v>120001</c:v>
                </c:pt>
                <c:pt idx="3">
                  <c:v>180001</c:v>
                </c:pt>
                <c:pt idx="4">
                  <c:v>240001</c:v>
                </c:pt>
                <c:pt idx="5">
                  <c:v>300001</c:v>
                </c:pt>
                <c:pt idx="6">
                  <c:v>360001</c:v>
                </c:pt>
                <c:pt idx="7">
                  <c:v>420001</c:v>
                </c:pt>
                <c:pt idx="8">
                  <c:v>480001</c:v>
                </c:pt>
                <c:pt idx="9">
                  <c:v>540001</c:v>
                </c:pt>
                <c:pt idx="10">
                  <c:v>600001</c:v>
                </c:pt>
              </c:numCache>
            </c:numRef>
          </c:xVal>
          <c:yVal>
            <c:numRef>
              <c:f>Лист1!$E$131:$E$141</c:f>
              <c:numCache>
                <c:formatCode>General</c:formatCode>
                <c:ptCount val="11"/>
                <c:pt idx="0">
                  <c:v>1.5666666666666667</c:v>
                </c:pt>
                <c:pt idx="1">
                  <c:v>1.0447761194029852</c:v>
                </c:pt>
                <c:pt idx="2">
                  <c:v>1.0566448801742918</c:v>
                </c:pt>
                <c:pt idx="3">
                  <c:v>0.9992313604919294</c:v>
                </c:pt>
                <c:pt idx="4">
                  <c:v>0.95662507427213317</c:v>
                </c:pt>
                <c:pt idx="5">
                  <c:v>0.96620583717357911</c:v>
                </c:pt>
                <c:pt idx="6">
                  <c:v>0.99736611062335367</c:v>
                </c:pt>
                <c:pt idx="7">
                  <c:v>0.98492272898605349</c:v>
                </c:pt>
                <c:pt idx="8">
                  <c:v>0.97760948304247608</c:v>
                </c:pt>
                <c:pt idx="9">
                  <c:v>0.96836982968369845</c:v>
                </c:pt>
                <c:pt idx="10">
                  <c:v>1.0361173814898421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FCA-4D46-A1E8-71CBEE906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331008"/>
        <c:axId val="500729552"/>
      </c:scatterChart>
      <c:valAx>
        <c:axId val="703331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</a:t>
                </a:r>
                <a:r>
                  <a:rPr lang="en-US" baseline="0"/>
                  <a:t> </a:t>
                </a:r>
                <a:r>
                  <a:rPr lang="ru-RU" baseline="0"/>
                  <a:t>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0729552"/>
        <c:crosses val="autoZero"/>
        <c:crossBetween val="midCat"/>
      </c:valAx>
      <c:valAx>
        <c:axId val="50072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Параллельное</a:t>
                </a:r>
                <a:r>
                  <a:rPr lang="ru-RU" baseline="0"/>
                  <a:t> ускорение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33100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Guided 8 O, O1, O2</a:t>
            </a:r>
            <a:r>
              <a:rPr lang="ru-RU" baseline="0"/>
              <a:t>, О3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020626392045145E-2"/>
          <c:y val="0.10489601433759761"/>
          <c:w val="0.89578944840143315"/>
          <c:h val="0.70483063289724179"/>
        </c:manualLayout>
      </c:layout>
      <c:lineChart>
        <c:grouping val="standard"/>
        <c:varyColors val="0"/>
        <c:ser>
          <c:idx val="9"/>
          <c:order val="0"/>
          <c:tx>
            <c:strRef>
              <c:f>Лист1!$C$31</c:f>
              <c:strCache>
                <c:ptCount val="1"/>
                <c:pt idx="0">
                  <c:v>Guided K = 8 O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Лист1!$C$32:$C$42</c:f>
              <c:numCache>
                <c:formatCode>General</c:formatCode>
                <c:ptCount val="11"/>
                <c:pt idx="0">
                  <c:v>0.05</c:v>
                </c:pt>
                <c:pt idx="1">
                  <c:v>0.90100000000000002</c:v>
                </c:pt>
                <c:pt idx="2">
                  <c:v>1.123</c:v>
                </c:pt>
                <c:pt idx="3">
                  <c:v>1.5</c:v>
                </c:pt>
                <c:pt idx="4">
                  <c:v>1.6559999999999999</c:v>
                </c:pt>
                <c:pt idx="5">
                  <c:v>1.93</c:v>
                </c:pt>
                <c:pt idx="6">
                  <c:v>2.2570000000000001</c:v>
                </c:pt>
                <c:pt idx="7">
                  <c:v>2.5350000000000001</c:v>
                </c:pt>
                <c:pt idx="8">
                  <c:v>2.8839999999999999</c:v>
                </c:pt>
                <c:pt idx="9">
                  <c:v>3.1789999999999998</c:v>
                </c:pt>
                <c:pt idx="10">
                  <c:v>3.528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1C-49B0-9645-8C4C68C53B2B}"/>
            </c:ext>
          </c:extLst>
        </c:ser>
        <c:ser>
          <c:idx val="10"/>
          <c:order val="1"/>
          <c:tx>
            <c:strRef>
              <c:f>Лист1!$D$31</c:f>
              <c:strCache>
                <c:ptCount val="1"/>
                <c:pt idx="0">
                  <c:v>Guided K = 8 O1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Лист1!$D$32:$D$42</c:f>
              <c:numCache>
                <c:formatCode>General</c:formatCode>
                <c:ptCount val="11"/>
                <c:pt idx="0">
                  <c:v>0.06</c:v>
                </c:pt>
                <c:pt idx="1">
                  <c:v>1.0009999999999999</c:v>
                </c:pt>
                <c:pt idx="2">
                  <c:v>1.1439999999999999</c:v>
                </c:pt>
                <c:pt idx="3">
                  <c:v>1.3819999999999999</c:v>
                </c:pt>
                <c:pt idx="4">
                  <c:v>1.633</c:v>
                </c:pt>
                <c:pt idx="5">
                  <c:v>2.0379999999999998</c:v>
                </c:pt>
                <c:pt idx="6">
                  <c:v>2.2330000000000001</c:v>
                </c:pt>
                <c:pt idx="7">
                  <c:v>2.62</c:v>
                </c:pt>
                <c:pt idx="8">
                  <c:v>2.9060000000000001</c:v>
                </c:pt>
                <c:pt idx="9">
                  <c:v>3.2349999999999999</c:v>
                </c:pt>
                <c:pt idx="10">
                  <c:v>3.516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1C-49B0-9645-8C4C68C53B2B}"/>
            </c:ext>
          </c:extLst>
        </c:ser>
        <c:ser>
          <c:idx val="11"/>
          <c:order val="2"/>
          <c:tx>
            <c:strRef>
              <c:f>Лист1!$E$31</c:f>
              <c:strCache>
                <c:ptCount val="1"/>
                <c:pt idx="0">
                  <c:v>Guided K = 8 O2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Лист1!$E$32:$E$42</c:f>
              <c:numCache>
                <c:formatCode>General</c:formatCode>
                <c:ptCount val="11"/>
                <c:pt idx="0">
                  <c:v>0.06</c:v>
                </c:pt>
                <c:pt idx="1">
                  <c:v>0.90500000000000003</c:v>
                </c:pt>
                <c:pt idx="2">
                  <c:v>1.1679999999999999</c:v>
                </c:pt>
                <c:pt idx="3">
                  <c:v>1.377</c:v>
                </c:pt>
                <c:pt idx="4">
                  <c:v>1.59</c:v>
                </c:pt>
                <c:pt idx="5">
                  <c:v>1.96</c:v>
                </c:pt>
                <c:pt idx="6">
                  <c:v>2.2210000000000001</c:v>
                </c:pt>
                <c:pt idx="7">
                  <c:v>2.4969999999999999</c:v>
                </c:pt>
                <c:pt idx="8">
                  <c:v>2.879</c:v>
                </c:pt>
                <c:pt idx="9">
                  <c:v>3.149</c:v>
                </c:pt>
                <c:pt idx="10">
                  <c:v>3.5390000000000001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1C-49B0-9645-8C4C68C53B2B}"/>
            </c:ext>
          </c:extLst>
        </c:ser>
        <c:ser>
          <c:idx val="0"/>
          <c:order val="3"/>
          <c:tx>
            <c:strRef>
              <c:f>Лист1!$B$31</c:f>
              <c:strCache>
                <c:ptCount val="1"/>
                <c:pt idx="0">
                  <c:v>Guided K = 8 О3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Лист1!$B$32:$B$42</c:f>
              <c:numCache>
                <c:formatCode>General</c:formatCode>
                <c:ptCount val="11"/>
                <c:pt idx="0">
                  <c:v>0.03</c:v>
                </c:pt>
                <c:pt idx="1">
                  <c:v>0.53600000000000003</c:v>
                </c:pt>
                <c:pt idx="2">
                  <c:v>0.91800000000000004</c:v>
                </c:pt>
                <c:pt idx="3">
                  <c:v>1.3009999999999999</c:v>
                </c:pt>
                <c:pt idx="4">
                  <c:v>1.6830000000000001</c:v>
                </c:pt>
                <c:pt idx="5">
                  <c:v>1.9530000000000001</c:v>
                </c:pt>
                <c:pt idx="6">
                  <c:v>2.278</c:v>
                </c:pt>
                <c:pt idx="7">
                  <c:v>2.653</c:v>
                </c:pt>
                <c:pt idx="8">
                  <c:v>3.0369999999999999</c:v>
                </c:pt>
                <c:pt idx="9">
                  <c:v>3.2879999999999998</c:v>
                </c:pt>
                <c:pt idx="10">
                  <c:v>3.544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1C-49B0-9645-8C4C68C53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591440"/>
        <c:axId val="1598831808"/>
      </c:lineChart>
      <c:catAx>
        <c:axId val="16125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831808"/>
        <c:crosses val="autoZero"/>
        <c:auto val="1"/>
        <c:lblAlgn val="ctr"/>
        <c:lblOffset val="100"/>
        <c:noMultiLvlLbl val="0"/>
      </c:catAx>
      <c:valAx>
        <c:axId val="159883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59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8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Aleksandrov Yurii</dc:creator>
  <cp:keywords/>
  <dc:description/>
  <cp:lastModifiedBy>Aleksandrov Yurii</cp:lastModifiedBy>
  <cp:revision>24</cp:revision>
  <dcterms:created xsi:type="dcterms:W3CDTF">2023-03-09T07:25:00Z</dcterms:created>
  <dcterms:modified xsi:type="dcterms:W3CDTF">2023-05-12T17:24:00Z</dcterms:modified>
</cp:coreProperties>
</file>